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Arial Unicode MS" w:hAnsi="Times New Roman" w:cs="Times New Roman"/>
          <w:color w:val="auto"/>
          <w:sz w:val="24"/>
          <w:szCs w:val="24"/>
          <w:bdr w:val="nil"/>
          <w:lang w:val="en-US" w:eastAsia="en-US"/>
        </w:rPr>
        <w:id w:val="-1009292188"/>
        <w:docPartObj>
          <w:docPartGallery w:val="Table of Contents"/>
          <w:docPartUnique/>
        </w:docPartObj>
      </w:sdtPr>
      <w:sdtEndPr/>
      <w:sdtContent>
        <w:p w14:paraId="167EC33E" w14:textId="79D0626D" w:rsidR="005D09C3" w:rsidRPr="0044632F" w:rsidRDefault="005D09C3">
          <w:pPr>
            <w:pStyle w:val="aa"/>
          </w:pPr>
          <w:r w:rsidRPr="0044632F">
            <w:t>Оглавление</w:t>
          </w:r>
        </w:p>
        <w:p w14:paraId="1BDAB304" w14:textId="08D22668" w:rsidR="0044632F" w:rsidRPr="0044632F" w:rsidRDefault="005D09C3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r w:rsidRPr="0044632F">
            <w:fldChar w:fldCharType="begin"/>
          </w:r>
          <w:r w:rsidRPr="0044632F">
            <w:instrText xml:space="preserve"> TOC \o "1-3" \h \z \u </w:instrText>
          </w:r>
          <w:r w:rsidRPr="0044632F">
            <w:fldChar w:fldCharType="separate"/>
          </w:r>
          <w:hyperlink w:anchor="_Toc72321295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Интро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_Toc72321295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01257C0" w14:textId="390EE99B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296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Какие темы вы пройдёте: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_Toc72321296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ABD3C89" w14:textId="57EA4F5C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297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Какие навыки получите: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_Toc72321297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8C8412A" w14:textId="77944F2D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298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Введение в серверную разработку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_Toc72321298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578C998" w14:textId="6940888C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29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Что такое сервер?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_Toc72321299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5DA7DD2" w14:textId="4F13F685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0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На каком языке пишут серверный код?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A19C492" w14:textId="602354C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Зачем изобрели Node.js?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996E25E" w14:textId="3E8116AF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2" w:history="1">
            <w:r w:rsidR="0044632F" w:rsidRPr="0044632F">
              <w:rPr>
                <w:rStyle w:val="a4"/>
                <w:noProof/>
              </w:rPr>
              <w:t>За гранью браузера: что такое Node.js?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C76F501" w14:textId="0CD1C372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3" w:history="1">
            <w:r w:rsidR="0044632F" w:rsidRPr="0044632F">
              <w:rPr>
                <w:rStyle w:val="a4"/>
                <w:noProof/>
              </w:rPr>
              <w:t>Что такое Node.js?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AA224CA" w14:textId="6627CCEB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4" w:history="1">
            <w:r w:rsidR="0044632F" w:rsidRPr="0044632F">
              <w:rPr>
                <w:rStyle w:val="a4"/>
                <w:noProof/>
              </w:rPr>
              <w:t>Как работает Node.js?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96A5C49" w14:textId="2EF0EA4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5" w:history="1">
            <w:r w:rsidR="0044632F" w:rsidRPr="0044632F">
              <w:rPr>
                <w:rStyle w:val="a4"/>
                <w:noProof/>
              </w:rPr>
              <w:t>Начинаем кодить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0631C95" w14:textId="5EACDFE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6" w:history="1">
            <w:r w:rsidR="0044632F" w:rsidRPr="0044632F">
              <w:rPr>
                <w:rStyle w:val="a4"/>
                <w:noProof/>
              </w:rPr>
              <w:t>Нода — не браузер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54C6595" w14:textId="6FDCAD82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7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Сервер на Node.js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EE1DCB8" w14:textId="43FE156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8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Подключите API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9DD65A5" w14:textId="48687690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0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Создайте сервер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_Toc72321309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D914CDF" w14:textId="67D6E9B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0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Настройте порт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A3EF05C" w14:textId="4E64ECA3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Установите ответ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B97E219" w14:textId="005511A8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Настройте запрос и ответ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CC9A968" w14:textId="40655B9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3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Объект запроса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F74C9D4" w14:textId="6732BE9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4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Объект ответа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E6FBC0E" w14:textId="4C54DEB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5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Пользуйтесь переменными окружения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F8E509B" w14:textId="7787D6CB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6" w:history="1">
            <w:r w:rsidR="0044632F" w:rsidRPr="0044632F">
              <w:rPr>
                <w:rStyle w:val="a4"/>
                <w:noProof/>
              </w:rPr>
              <w:t>Тело запроса: потоки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1B73D53" w14:textId="47198F6A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7" w:history="1">
            <w:r w:rsidR="0044632F" w:rsidRPr="0044632F">
              <w:rPr>
                <w:rStyle w:val="a4"/>
                <w:noProof/>
              </w:rPr>
              <w:t>Как обрабатываются данные запроса?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DB86C07" w14:textId="307018B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8" w:history="1">
            <w:r w:rsidR="0044632F" w:rsidRPr="0044632F">
              <w:rPr>
                <w:rStyle w:val="a4"/>
                <w:noProof/>
              </w:rPr>
              <w:t>Как собрать данные запроса?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714F7F8" w14:textId="47F2C4A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19" w:history="1">
            <w:r w:rsidR="0044632F" w:rsidRPr="0044632F">
              <w:rPr>
                <w:rStyle w:val="a4"/>
                <w:noProof/>
              </w:rPr>
              <w:t>Что обрабатывать, когда приходит блок? Событийная модель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_Toc72321319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A79E478" w14:textId="456871DA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0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Система модулей Node.js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13EC7B4" w14:textId="1D458FC0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 импортировать модули?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08024D3" w14:textId="46CAB005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 экспортировать модули?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F1183B9" w14:textId="73CAAF92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3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 называть модули?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DF73E94" w14:textId="08A2B75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4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ES6 модули работают в ноде?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19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1287C98" w14:textId="5BA5FC39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5" w:history="1">
            <w:r w:rsidR="0044632F" w:rsidRPr="0044632F">
              <w:rPr>
                <w:rStyle w:val="a4"/>
                <w:noProof/>
              </w:rPr>
              <w:t>Работа с файловой системой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940C257" w14:textId="10B0CBEB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6" w:history="1">
            <w:r w:rsidR="0044632F" w:rsidRPr="0044632F">
              <w:rPr>
                <w:rStyle w:val="a4"/>
                <w:noProof/>
              </w:rPr>
              <w:t>Какой модуль нужен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46C4564" w14:textId="77BF747A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7" w:history="1">
            <w:r w:rsidR="0044632F" w:rsidRPr="0044632F">
              <w:rPr>
                <w:rStyle w:val="a4"/>
                <w:noProof/>
              </w:rPr>
              <w:t>Промисы при работе с файлами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8AEF99A" w14:textId="5DA8CE24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8" w:history="1">
            <w:r w:rsidR="0044632F" w:rsidRPr="0044632F">
              <w:rPr>
                <w:rStyle w:val="a4"/>
                <w:noProof/>
              </w:rPr>
              <w:t>Проблемы с путями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BAA4E7A" w14:textId="3671D4D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29" w:history="1">
            <w:r w:rsidR="0044632F" w:rsidRPr="0044632F">
              <w:rPr>
                <w:rStyle w:val="a4"/>
                <w:noProof/>
              </w:rPr>
              <w:t>Что хранится в модуле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_Toc72321329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F918DBD" w14:textId="2927E868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0" w:history="1">
            <w:r w:rsidR="0044632F" w:rsidRPr="0044632F">
              <w:rPr>
                <w:rStyle w:val="a4"/>
                <w:noProof/>
              </w:rPr>
              <w:t>Где находится модуль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DF76951" w14:textId="5C3207C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1" w:history="1">
            <w:r w:rsidR="0044632F" w:rsidRPr="0044632F">
              <w:rPr>
                <w:rStyle w:val="a4"/>
                <w:noProof/>
              </w:rPr>
              <w:t>Как преобразовать путь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7904A94" w14:textId="1B8365A7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2" w:history="1">
            <w:r w:rsidR="0044632F" w:rsidRPr="0044632F">
              <w:rPr>
                <w:rStyle w:val="a4"/>
                <w:noProof/>
              </w:rPr>
              <w:t>Что ещё может модуль fs?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589D6E0" w14:textId="119EECB5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3" w:history="1">
            <w:r w:rsidR="0044632F" w:rsidRPr="0044632F">
              <w:rPr>
                <w:rStyle w:val="a4"/>
                <w:noProof/>
              </w:rPr>
              <w:t>Читать все файлы директории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405114F" w14:textId="2BE25CD3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4" w:history="1">
            <w:r w:rsidR="0044632F" w:rsidRPr="0044632F">
              <w:rPr>
                <w:rStyle w:val="a4"/>
                <w:noProof/>
              </w:rPr>
              <w:t>Создавать папки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175FDE9" w14:textId="7944F540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5" w:history="1">
            <w:r w:rsidR="0044632F" w:rsidRPr="0044632F">
              <w:rPr>
                <w:rStyle w:val="a4"/>
                <w:noProof/>
              </w:rPr>
              <w:t>Записывать данные в файл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69A90F0" w14:textId="580BB2F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6" w:history="1">
            <w:r w:rsidR="0044632F" w:rsidRPr="0044632F">
              <w:rPr>
                <w:rStyle w:val="a4"/>
                <w:noProof/>
              </w:rPr>
              <w:t>Удалять файлы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2B710FE" w14:textId="19871273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7" w:history="1">
            <w:r w:rsidR="0044632F" w:rsidRPr="0044632F">
              <w:rPr>
                <w:rStyle w:val="a4"/>
                <w:noProof/>
              </w:rPr>
              <w:t>Много чего ещё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413B6E5" w14:textId="601423EF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8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Потоки для чтения и записи файлов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35C21C6" w14:textId="7BBE6E2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3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Какие бывают потоки и как ими пользоваться?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_Toc72321339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0884D59" w14:textId="60C2E53C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0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 работать с потоками?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80C0D74" w14:textId="3248DAA0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Почему не воспользоваться методами чтения и записи файлов?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16CBE82" w14:textId="153AF3C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Метод pipe для работы с потоками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3D55C60" w14:textId="54757DDC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3" w:history="1">
            <w:r w:rsidR="0044632F" w:rsidRPr="0044632F">
              <w:rPr>
                <w:rStyle w:val="a4"/>
                <w:noProof/>
              </w:rPr>
              <w:t>Отладка Node.js приложения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B45BA9F" w14:textId="2183A83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4" w:history="1">
            <w:r w:rsidR="0044632F" w:rsidRPr="0044632F">
              <w:rPr>
                <w:rStyle w:val="a4"/>
                <w:noProof/>
              </w:rPr>
              <w:t>Отладка в браузере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29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D15473D" w14:textId="1FCCB947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5" w:history="1">
            <w:r w:rsidR="0044632F" w:rsidRPr="0044632F">
              <w:rPr>
                <w:rStyle w:val="a4"/>
                <w:noProof/>
              </w:rPr>
              <w:t>Тестирование сервера: Postman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45AFB6D" w14:textId="3629C89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6" w:history="1">
            <w:r w:rsidR="0044632F" w:rsidRPr="0044632F">
              <w:rPr>
                <w:rStyle w:val="a4"/>
                <w:noProof/>
              </w:rPr>
              <w:t>Инструмент для тестирования API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16C5FA3" w14:textId="0A6CE71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7" w:history="1">
            <w:r w:rsidR="0044632F" w:rsidRPr="0044632F">
              <w:rPr>
                <w:rStyle w:val="a4"/>
                <w:noProof/>
              </w:rPr>
              <w:t>Редактирование запроса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59DBE4A" w14:textId="03B1D7AE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8" w:history="1">
            <w:r w:rsidR="0044632F" w:rsidRPr="0044632F">
              <w:rPr>
                <w:rStyle w:val="a4"/>
                <w:noProof/>
              </w:rPr>
              <w:t>Компьютерные сети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F9A0110" w14:textId="4F397C5F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49" w:history="1">
            <w:r w:rsidR="0044632F" w:rsidRPr="0044632F">
              <w:rPr>
                <w:rStyle w:val="a4"/>
                <w:noProof/>
              </w:rPr>
              <w:t>Интернет с точки зрения компьютера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_Toc72321349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2279707" w14:textId="1074C0FD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0" w:history="1">
            <w:r w:rsidR="0044632F" w:rsidRPr="0044632F">
              <w:rPr>
                <w:rStyle w:val="a4"/>
                <w:noProof/>
              </w:rPr>
              <w:t>Как найти друг друга в сети? IP-адрес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3D9EE09" w14:textId="6041143F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1" w:history="1">
            <w:r w:rsidR="0044632F" w:rsidRPr="0044632F">
              <w:rPr>
                <w:rStyle w:val="a4"/>
                <w:noProof/>
              </w:rPr>
              <w:t>Неравенство адресов: публичные и приватные IP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A8DD146" w14:textId="1994D0AD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2" w:history="1">
            <w:r w:rsidR="0044632F" w:rsidRPr="0044632F">
              <w:rPr>
                <w:rStyle w:val="a4"/>
                <w:noProof/>
              </w:rPr>
              <w:t>Где взять IP-адрес? DHCP-службы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DA22399" w14:textId="4BB86CE9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3" w:history="1">
            <w:r w:rsidR="0044632F" w:rsidRPr="0044632F">
              <w:rPr>
                <w:rStyle w:val="a4"/>
                <w:noProof/>
              </w:rPr>
              <w:t>Поиск адреса по имени. DNS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03C9520" w14:textId="6C2C091B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4" w:history="1">
            <w:r w:rsidR="0044632F" w:rsidRPr="0044632F">
              <w:rPr>
                <w:rStyle w:val="a4"/>
                <w:noProof/>
              </w:rPr>
              <w:t>Новый адрес в интернете: пусть мир узнает обо мне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39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F31BFDF" w14:textId="5E91C178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5" w:history="1">
            <w:r w:rsidR="0044632F" w:rsidRPr="0044632F">
              <w:rPr>
                <w:rStyle w:val="a4"/>
                <w:noProof/>
              </w:rPr>
              <w:t>Маршрут построен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29AA048" w14:textId="62A5A8F9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6" w:history="1">
            <w:r w:rsidR="0044632F" w:rsidRPr="0044632F">
              <w:rPr>
                <w:rStyle w:val="a4"/>
                <w:noProof/>
              </w:rPr>
              <w:t>Протокол передачи данных TCP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103D4EE" w14:textId="7EC7E444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7" w:history="1">
            <w:r w:rsidR="0044632F" w:rsidRPr="0044632F">
              <w:rPr>
                <w:rStyle w:val="a4"/>
                <w:noProof/>
              </w:rPr>
              <w:t>TCP/IP модель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B0C8227" w14:textId="4134A39F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8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Заключение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9EA0E40" w14:textId="3DFD0317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59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Express. Введение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_Toc72321359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3317F4D" w14:textId="7E9D1E7E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0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Приложение на экспресс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CED5C7A" w14:textId="6BFD5716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Устанавливаем экспресс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901944D" w14:textId="3526322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Настраиваем hot reload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CA34208" w14:textId="0BDC90FB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3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Устанавливаем точку входа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E293AF9" w14:textId="64576835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4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Проверяем, всё ли работает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EC824EB" w14:textId="723336F8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5" w:history="1">
            <w:r w:rsidR="0044632F" w:rsidRPr="0044632F">
              <w:rPr>
                <w:rStyle w:val="a4"/>
                <w:noProof/>
              </w:rPr>
              <w:t>Как общаются клиент и сервер? Настройка роутинга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F3D29A1" w14:textId="3698869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6" w:history="1">
            <w:r w:rsidR="0044632F" w:rsidRPr="0044632F">
              <w:rPr>
                <w:rStyle w:val="a4"/>
                <w:noProof/>
              </w:rPr>
              <w:t>Роутинг GET-запроса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872F2A8" w14:textId="0177107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7" w:history="1">
            <w:r w:rsidR="0044632F" w:rsidRPr="0044632F">
              <w:rPr>
                <w:rStyle w:val="a4"/>
                <w:noProof/>
              </w:rPr>
              <w:t>Объект ответа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CD409D2" w14:textId="7C9C070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8" w:history="1">
            <w:r w:rsidR="0044632F" w:rsidRPr="0044632F">
              <w:rPr>
                <w:rStyle w:val="a4"/>
                <w:noProof/>
              </w:rPr>
              <w:t>Объект запроса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D89A19F" w14:textId="4D5509C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69" w:history="1">
            <w:r w:rsidR="0044632F" w:rsidRPr="0044632F">
              <w:rPr>
                <w:rStyle w:val="a4"/>
                <w:noProof/>
              </w:rPr>
              <w:t>Обработка методов в express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_Toc72321369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40A0CA1" w14:textId="35C963C2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0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Все говорят о роутинге. Объясняем, что это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0935B59" w14:textId="174DD01C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1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Что такое динамические роуты?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0243D86" w14:textId="56574F16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Параметры роута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9590F80" w14:textId="5DEA1308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3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 организовать роутинг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48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8B488D3" w14:textId="354E43F1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4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Промежуточная обработка. Как улучшить код посредством middlewares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0F1F300" w14:textId="6A1BA559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5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Создаём мидлвэр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D0413A7" w14:textId="41C0BB6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6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Подключаем мидлвэр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072C08A" w14:textId="4DA59D9F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7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Продвинутые мидлвэры: парсер данных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D5143EE" w14:textId="0BA9179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8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Сборка пакетов: body-parser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1A7B41E" w14:textId="2518F77D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7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Подключим к проекту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_Toc72321379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9B58E49" w14:textId="69FCD749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0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Отдача html и статичных файлов в Express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5204083" w14:textId="4420D41D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1" w:history="1">
            <w:r w:rsidR="0044632F" w:rsidRPr="0044632F">
              <w:rPr>
                <w:rStyle w:val="a4"/>
                <w:noProof/>
              </w:rPr>
              <w:t>Кеширование ответа сервера в express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157DD90" w14:textId="7A290DC6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2" w:history="1">
            <w:r w:rsidR="0044632F" w:rsidRPr="0044632F">
              <w:rPr>
                <w:rStyle w:val="a4"/>
                <w:noProof/>
              </w:rPr>
              <w:t>Кеширующие заголовки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2DB91C3" w14:textId="3753439B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3" w:history="1">
            <w:r w:rsidR="0044632F" w:rsidRPr="0044632F">
              <w:rPr>
                <w:rStyle w:val="a4"/>
                <w:noProof/>
              </w:rPr>
              <w:t>Кеширующие заголовки в express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C73C55F" w14:textId="1EA647D1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4" w:history="1">
            <w:r w:rsidR="0044632F" w:rsidRPr="0044632F">
              <w:rPr>
                <w:rStyle w:val="a4"/>
                <w:noProof/>
              </w:rPr>
              <w:t>CORS. Обработка ошибок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067BE0F" w14:textId="413CF073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5" w:history="1">
            <w:r w:rsidR="0044632F" w:rsidRPr="0044632F">
              <w:rPr>
                <w:rStyle w:val="a4"/>
                <w:noProof/>
              </w:rPr>
              <w:t>Как разрешить запросы с нескольких ресурсов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6F2F255" w14:textId="6BCF0BF0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6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Заключение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1477927" w14:textId="48BC592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7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Роутеры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59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DFF9FF7" w14:textId="5CE8C8E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8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Мидлвэры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2A8958F" w14:textId="7778AB9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8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Готовые пакеты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_Toc72321389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87E45B8" w14:textId="3A5AB812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0" w:history="1">
            <w:r w:rsidR="0044632F" w:rsidRPr="0044632F">
              <w:rPr>
                <w:rStyle w:val="a4"/>
                <w:noProof/>
              </w:rPr>
              <w:t>Дополнительные материалы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F459B94" w14:textId="3AA0DE3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1" w:history="1">
            <w:r w:rsidR="0044632F" w:rsidRPr="0044632F">
              <w:rPr>
                <w:rStyle w:val="a4"/>
                <w:noProof/>
              </w:rPr>
              <w:t>Как решить проблемы совместимости JavaScript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C6E60A5" w14:textId="5AB2866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2" w:history="1">
            <w:r w:rsidR="0044632F" w:rsidRPr="0044632F">
              <w:rPr>
                <w:rStyle w:val="a4"/>
                <w:noProof/>
              </w:rPr>
              <w:t>Особенности асинхронности в Node.js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17E78A6" w14:textId="0339ECF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3" w:history="1">
            <w:r w:rsidR="0044632F" w:rsidRPr="0044632F">
              <w:rPr>
                <w:rStyle w:val="a4"/>
                <w:noProof/>
              </w:rPr>
              <w:t>Как передавать огромные файлы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BE768ED" w14:textId="5C9902C3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4" w:history="1">
            <w:r w:rsidR="0044632F" w:rsidRPr="0044632F">
              <w:rPr>
                <w:rStyle w:val="a4"/>
                <w:noProof/>
              </w:rPr>
              <w:t>Как выстроить сложную логику роутинга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7B0FFE0" w14:textId="2CC88F5A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5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Введение. Зачем нужны базы данных?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C54FB8E" w14:textId="7FDA2BC7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6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Какие бывают базы. SQL и NoSQL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34365DA" w14:textId="4DBD7936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7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Реляционные БД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63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BA7525C" w14:textId="396EBD40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8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Нереляционные БД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D0F580E" w14:textId="54304A27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399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Какую базу выбрать?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_Toc72321399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0B1F99C" w14:textId="288E89A1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0" w:history="1">
            <w:r w:rsidR="0044632F" w:rsidRPr="0044632F">
              <w:rPr>
                <w:rStyle w:val="a4"/>
                <w:noProof/>
              </w:rPr>
              <w:t>MongoDB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6C1BE6C" w14:textId="3BA07E98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1" w:history="1">
            <w:r w:rsidR="0044632F" w:rsidRPr="0044632F">
              <w:rPr>
                <w:rStyle w:val="a4"/>
                <w:noProof/>
              </w:rPr>
              <w:t>Почему NoSQL?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1B30C86" w14:textId="26BA867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2" w:history="1">
            <w:r w:rsidR="0044632F" w:rsidRPr="0044632F">
              <w:rPr>
                <w:rStyle w:val="a4"/>
                <w:noProof/>
              </w:rPr>
              <w:t>Почему MongoDB?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7CF461F8" w14:textId="66BEA6E8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3" w:history="1">
            <w:r w:rsidR="0044632F" w:rsidRPr="0044632F">
              <w:rPr>
                <w:rStyle w:val="a4"/>
                <w:noProof/>
              </w:rPr>
              <w:t>Установка Mongo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65F5982" w14:textId="7A24A56E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4" w:history="1">
            <w:r w:rsidR="0044632F" w:rsidRPr="0044632F">
              <w:rPr>
                <w:rStyle w:val="a4"/>
                <w:noProof/>
              </w:rPr>
              <w:t>Windows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68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2F9B827" w14:textId="52C6A7D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5" w:history="1">
            <w:r w:rsidR="0044632F" w:rsidRPr="0044632F">
              <w:rPr>
                <w:rStyle w:val="a4"/>
                <w:noProof/>
              </w:rPr>
              <w:t>macOS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11A8789" w14:textId="62DD640C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6" w:history="1">
            <w:r w:rsidR="0044632F" w:rsidRPr="0044632F">
              <w:rPr>
                <w:rStyle w:val="a4"/>
                <w:noProof/>
              </w:rPr>
              <w:t>Linux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1CE64AC" w14:textId="5902D7C1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7" w:history="1">
            <w:r w:rsidR="0044632F" w:rsidRPr="0044632F">
              <w:rPr>
                <w:rStyle w:val="a4"/>
                <w:noProof/>
              </w:rPr>
              <w:t>Взаимодействие с Mongo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5F8BC0D" w14:textId="3738EA0E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8" w:history="1">
            <w:r w:rsidR="0044632F" w:rsidRPr="0044632F">
              <w:rPr>
                <w:rStyle w:val="a4"/>
                <w:noProof/>
              </w:rPr>
              <w:t>Как взаимодействовать с MongoDB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25326F4" w14:textId="2A2A824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09" w:history="1">
            <w:r w:rsidR="0044632F" w:rsidRPr="0044632F">
              <w:rPr>
                <w:rStyle w:val="a4"/>
                <w:noProof/>
              </w:rPr>
              <w:t>Графический интерфейс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_Toc72321409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75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B0A1C29" w14:textId="1CE097D4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0" w:history="1">
            <w:r w:rsidR="0044632F" w:rsidRPr="0044632F">
              <w:rPr>
                <w:rStyle w:val="a4"/>
                <w:noProof/>
              </w:rPr>
              <w:t>Дополнительные Ссылки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DE7093D" w14:textId="5FFE7C46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1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Подключение к mongo из JavaScript. Mongoose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35A59C7" w14:textId="1396525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2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Устанавливаем Mongoose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C33016E" w14:textId="3D9D478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3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Подключаемся к серверу mongo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BCAC681" w14:textId="52E088D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4" w:history="1">
            <w:r w:rsidR="0044632F" w:rsidRPr="0044632F">
              <w:rPr>
                <w:rStyle w:val="a4"/>
                <w:rFonts w:eastAsia="Times New Roman"/>
                <w:noProof/>
                <w:lang w:val="ru-RU" w:eastAsia="ru-RU"/>
              </w:rPr>
              <w:t>Запускаем сервер MongoDB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D2E3223" w14:textId="490B0394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5" w:history="1">
            <w:r w:rsidR="0044632F" w:rsidRPr="0044632F">
              <w:rPr>
                <w:rStyle w:val="a4"/>
                <w:noProof/>
              </w:rPr>
              <w:t>Схемы и модели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0461213" w14:textId="7AD2CC24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6" w:history="1">
            <w:r w:rsidR="0044632F" w:rsidRPr="0044632F">
              <w:rPr>
                <w:rStyle w:val="a4"/>
                <w:noProof/>
              </w:rPr>
              <w:t>Создадим схему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B3046EE" w14:textId="0266487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7" w:history="1">
            <w:r w:rsidR="0044632F" w:rsidRPr="0044632F">
              <w:rPr>
                <w:rStyle w:val="a4"/>
                <w:noProof/>
              </w:rPr>
              <w:t>Свойства-объекты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61E051B" w14:textId="4673766C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8" w:history="1">
            <w:r w:rsidR="0044632F" w:rsidRPr="0044632F">
              <w:rPr>
                <w:rStyle w:val="a4"/>
                <w:noProof/>
              </w:rPr>
              <w:t>Свойства-массивы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28B6C52F" w14:textId="2D9BBA20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19" w:history="1">
            <w:r w:rsidR="0044632F" w:rsidRPr="0044632F">
              <w:rPr>
                <w:rStyle w:val="a4"/>
                <w:noProof/>
              </w:rPr>
              <w:t>Создание модели на основе схемы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_Toc72321419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6B776E4" w14:textId="599C08B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0" w:history="1">
            <w:r w:rsidR="0044632F" w:rsidRPr="0044632F">
              <w:rPr>
                <w:rStyle w:val="a4"/>
                <w:noProof/>
              </w:rPr>
              <w:t>Создание моделей: резюме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758C200" w14:textId="68350517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1" w:history="1">
            <w:r w:rsidR="0044632F" w:rsidRPr="0044632F">
              <w:rPr>
                <w:rStyle w:val="a4"/>
                <w:noProof/>
              </w:rPr>
              <w:t>Дополнительные ссылки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3317442E" w14:textId="6A71D651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2" w:history="1">
            <w:r w:rsidR="0044632F" w:rsidRPr="0044632F">
              <w:rPr>
                <w:rStyle w:val="a4"/>
                <w:noProof/>
              </w:rPr>
              <w:t>Создание, чтение, обновление и удаление документов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86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E9F6BCF" w14:textId="5EBE41F1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3" w:history="1">
            <w:r w:rsidR="0044632F" w:rsidRPr="0044632F">
              <w:rPr>
                <w:rStyle w:val="a4"/>
                <w:noProof/>
              </w:rPr>
              <w:t>Создание документов — C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87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4F7A888" w14:textId="3A3DCA66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4" w:history="1">
            <w:r w:rsidR="0044632F" w:rsidRPr="0044632F">
              <w:rPr>
                <w:rStyle w:val="a4"/>
                <w:noProof/>
              </w:rPr>
              <w:t>Чтение документов — R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_Toc72321424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C095C6D" w14:textId="23DE9A9F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5" w:history="1">
            <w:r w:rsidR="0044632F" w:rsidRPr="0044632F">
              <w:rPr>
                <w:rStyle w:val="a4"/>
                <w:noProof/>
              </w:rPr>
              <w:t>Обновление документов — U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_Toc72321425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88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E2B6E1B" w14:textId="4B645EEA" w:rsidR="0044632F" w:rsidRPr="0044632F" w:rsidRDefault="002F458E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6" w:history="1">
            <w:r w:rsidR="0044632F" w:rsidRPr="0044632F">
              <w:rPr>
                <w:rStyle w:val="a4"/>
                <w:noProof/>
              </w:rPr>
              <w:t>Удаление документов — D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_Toc72321426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90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32BD79A" w14:textId="487C6415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7" w:history="1">
            <w:r w:rsidR="0044632F" w:rsidRPr="0044632F">
              <w:rPr>
                <w:rStyle w:val="a4"/>
                <w:noProof/>
              </w:rPr>
              <w:t>Ссылки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_Toc72321427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3FB07F7" w14:textId="6A90D35A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8" w:history="1">
            <w:r w:rsidR="0044632F" w:rsidRPr="0044632F">
              <w:rPr>
                <w:rStyle w:val="a4"/>
                <w:rFonts w:eastAsia="Times New Roman"/>
                <w:noProof/>
                <w:kern w:val="36"/>
                <w:lang w:val="ru-RU" w:eastAsia="ru-RU"/>
              </w:rPr>
              <w:t>Как структурировать код. Контроллеры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_Toc72321428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91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506D3A1D" w14:textId="20FFA4DD" w:rsidR="0044632F" w:rsidRPr="0044632F" w:rsidRDefault="002F458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29" w:history="1">
            <w:r w:rsidR="0044632F" w:rsidRPr="0044632F">
              <w:rPr>
                <w:rStyle w:val="a4"/>
                <w:noProof/>
              </w:rPr>
              <w:t>Настраиваем связи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_Toc72321429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95B4AE6" w14:textId="1F35359F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30" w:history="1">
            <w:r w:rsidR="0044632F" w:rsidRPr="0044632F">
              <w:rPr>
                <w:rStyle w:val="a4"/>
                <w:noProof/>
              </w:rPr>
              <w:t>1. Настраиваем связь двух схем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_Toc72321430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92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0E54FD4D" w14:textId="5CB750E4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31" w:history="1">
            <w:r w:rsidR="0044632F" w:rsidRPr="0044632F">
              <w:rPr>
                <w:rStyle w:val="a4"/>
                <w:noProof/>
              </w:rPr>
              <w:t>2. При создании документа записываем _id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_Toc72321431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6D8618BC" w14:textId="7F9908F3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32" w:history="1">
            <w:r w:rsidR="0044632F" w:rsidRPr="0044632F">
              <w:rPr>
                <w:rStyle w:val="a4"/>
                <w:noProof/>
              </w:rPr>
              <w:t>3. Получаем всю информацию — метод populate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_Toc72321432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94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4C6FD31E" w14:textId="1299F044" w:rsidR="0044632F" w:rsidRPr="0044632F" w:rsidRDefault="002F458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bdr w:val="none" w:sz="0" w:space="0" w:color="auto"/>
              <w:lang w:val="ru-RU" w:eastAsia="ru-RU"/>
            </w:rPr>
          </w:pPr>
          <w:hyperlink w:anchor="_Toc72321433" w:history="1">
            <w:r w:rsidR="0044632F" w:rsidRPr="0044632F">
              <w:rPr>
                <w:rStyle w:val="a4"/>
                <w:noProof/>
              </w:rPr>
              <w:t>Ссылки</w:t>
            </w:r>
            <w:r w:rsidR="0044632F" w:rsidRPr="0044632F">
              <w:rPr>
                <w:noProof/>
                <w:webHidden/>
              </w:rPr>
              <w:tab/>
            </w:r>
            <w:r w:rsidR="0044632F" w:rsidRPr="0044632F">
              <w:rPr>
                <w:noProof/>
                <w:webHidden/>
              </w:rPr>
              <w:fldChar w:fldCharType="begin"/>
            </w:r>
            <w:r w:rsidR="0044632F" w:rsidRPr="0044632F">
              <w:rPr>
                <w:noProof/>
                <w:webHidden/>
              </w:rPr>
              <w:instrText xml:space="preserve"> PAGEREF _Toc72321433 \h </w:instrText>
            </w:r>
            <w:r w:rsidR="0044632F" w:rsidRPr="0044632F">
              <w:rPr>
                <w:noProof/>
                <w:webHidden/>
              </w:rPr>
            </w:r>
            <w:r w:rsidR="0044632F" w:rsidRPr="0044632F">
              <w:rPr>
                <w:noProof/>
                <w:webHidden/>
              </w:rPr>
              <w:fldChar w:fldCharType="separate"/>
            </w:r>
            <w:r w:rsidR="0044632F" w:rsidRPr="0044632F">
              <w:rPr>
                <w:noProof/>
                <w:webHidden/>
              </w:rPr>
              <w:t>95</w:t>
            </w:r>
            <w:r w:rsidR="0044632F" w:rsidRPr="0044632F">
              <w:rPr>
                <w:noProof/>
                <w:webHidden/>
              </w:rPr>
              <w:fldChar w:fldCharType="end"/>
            </w:r>
          </w:hyperlink>
        </w:p>
        <w:p w14:paraId="1814ECFB" w14:textId="7902F23F" w:rsidR="005D09C3" w:rsidRDefault="005D09C3">
          <w:r w:rsidRPr="0044632F">
            <w:fldChar w:fldCharType="end"/>
          </w:r>
        </w:p>
      </w:sdtContent>
    </w:sdt>
    <w:p w14:paraId="1D94BFAE" w14:textId="77777777" w:rsidR="005D09C3" w:rsidRDefault="005D09C3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</w:p>
    <w:p w14:paraId="47C3FBB6" w14:textId="77777777" w:rsidR="005D09C3" w:rsidRDefault="005D09C3">
      <w:pPr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r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br w:type="page"/>
      </w:r>
    </w:p>
    <w:p w14:paraId="5AC05E4C" w14:textId="6E8A3945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0" w:name="_Toc72321295"/>
      <w:r w:rsidRPr="00D01B27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lastRenderedPageBreak/>
        <w:t>Интро</w:t>
      </w:r>
      <w:bookmarkEnd w:id="0"/>
    </w:p>
    <w:p w14:paraId="20EE7A01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За прошедшие полгода вы смогли разобраться во фронтенде и на практике доказали: этого времени и усердной работы достаточно, чтобы понять инженерную специальность. А теперь заглянем в бэкенд. Кто-то находит эту тему даже интереснее, чем фронт. В ближайшие пару месяцев вы определите это самостоятельно.</w:t>
      </w:r>
    </w:p>
    <w:p w14:paraId="77CB3D85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" w:name="_Toc72321296"/>
      <w:r w:rsidRPr="00D01B27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Какие темы вы пройдёте:</w:t>
      </w:r>
      <w:bookmarkEnd w:id="1"/>
    </w:p>
    <w:p w14:paraId="4B040A42" w14:textId="77777777" w:rsidR="00D01B27" w:rsidRPr="00D01B27" w:rsidRDefault="00D01B27" w:rsidP="00D01B27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Серверная разработка на Node.js.</w:t>
      </w:r>
    </w:p>
    <w:p w14:paraId="750A5207" w14:textId="77777777" w:rsidR="00D01B27" w:rsidRPr="00D01B27" w:rsidRDefault="00D01B27" w:rsidP="00D01B27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Введение в express.js.</w:t>
      </w:r>
    </w:p>
    <w:p w14:paraId="27F9BE65" w14:textId="77777777" w:rsidR="00D01B27" w:rsidRPr="00D01B27" w:rsidRDefault="00D01B27" w:rsidP="00D01B27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Работа с базами данных на примере Mongo DB.</w:t>
      </w:r>
    </w:p>
    <w:p w14:paraId="3309F93E" w14:textId="77777777" w:rsidR="00D01B27" w:rsidRPr="00D01B27" w:rsidRDefault="00D01B27" w:rsidP="00D01B27">
      <w:pPr>
        <w:numPr>
          <w:ilvl w:val="0"/>
          <w:numId w:val="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Подготовка к собеседованию. Анализ сложности алгоритмов.</w:t>
      </w:r>
    </w:p>
    <w:p w14:paraId="20AB7D1E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2" w:name="_Toc72321297"/>
      <w:r w:rsidRPr="00D01B27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Какие навыки получите:</w:t>
      </w:r>
      <w:bookmarkEnd w:id="2"/>
    </w:p>
    <w:p w14:paraId="6DEBA736" w14:textId="77777777" w:rsidR="00D01B27" w:rsidRPr="00D01B27" w:rsidRDefault="00D01B27" w:rsidP="00D01B27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 первом приближении разберётесь в устройстве Node.js: для чего он изобретён, из чего состоит и как работает.</w:t>
      </w:r>
    </w:p>
    <w:p w14:paraId="047AAF1E" w14:textId="77777777" w:rsidR="00D01B27" w:rsidRPr="00D01B27" w:rsidRDefault="00D01B27" w:rsidP="00D01B27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Научитесь поднимать простой сервер на «ноде» и быстро разворачивать бэкенд с помощью express.js.</w:t>
      </w:r>
    </w:p>
    <w:p w14:paraId="719CC5F9" w14:textId="77777777" w:rsidR="00D01B27" w:rsidRPr="00D01B27" w:rsidRDefault="00D01B27" w:rsidP="00D01B27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Разберетесь в API популярной MongoDB и научитесь работать с пользовательскими данными.</w:t>
      </w:r>
    </w:p>
    <w:p w14:paraId="2663C484" w14:textId="77777777" w:rsidR="00D01B27" w:rsidRPr="00D01B27" w:rsidRDefault="00D01B27" w:rsidP="00D01B27">
      <w:pPr>
        <w:numPr>
          <w:ilvl w:val="0"/>
          <w:numId w:val="1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 практической работе научите сервер раздавать статику, начнёте создавать свой API и подготовите структуру проекта.</w:t>
      </w:r>
    </w:p>
    <w:p w14:paraId="5C76B486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Ну что, сервер сам себя не поднимет — поехали!</w:t>
      </w:r>
    </w:p>
    <w:p w14:paraId="437AA929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3" w:name="_Toc72321298"/>
      <w:r w:rsidRPr="00D01B27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t>Введение в серверную разработку</w:t>
      </w:r>
      <w:bookmarkEnd w:id="3"/>
    </w:p>
    <w:p w14:paraId="53B875A4" w14:textId="47FE46E1" w:rsid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Всё это время вы писали код для браузера. Но браузер — лишь видимая часть сайта. Теперь переходим к серверу — невидимой части.</w:t>
      </w:r>
    </w:p>
    <w:p w14:paraId="00F20294" w14:textId="77777777" w:rsidR="00207961" w:rsidRPr="00D01B27" w:rsidRDefault="00207961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6685F60F" w14:textId="1031D8A1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eastAsia="Times New Roman"/>
          <w:bdr w:val="none" w:sz="0" w:space="0" w:color="auto"/>
          <w:lang w:val="ru-RU" w:eastAsia="ru-RU"/>
        </w:rPr>
      </w:pPr>
      <w:r w:rsidRPr="00D01B27">
        <w:rPr>
          <w:rFonts w:eastAsia="Times New Roman"/>
          <w:noProof/>
          <w:bdr w:val="none" w:sz="0" w:space="0" w:color="auto"/>
          <w:lang w:val="ru-RU" w:eastAsia="ru-RU"/>
        </w:rPr>
        <w:lastRenderedPageBreak/>
        <w:drawing>
          <wp:inline distT="0" distB="0" distL="0" distR="0" wp14:anchorId="1D38627B" wp14:editId="09D01E94">
            <wp:extent cx="6120130" cy="3443605"/>
            <wp:effectExtent l="0" t="0" r="0" b="4445"/>
            <wp:docPr id="13" name="Рисунок 1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D835A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4" w:name="_Toc72321299"/>
      <w:r w:rsidRPr="00D01B27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Что такое сервер?</w:t>
      </w:r>
      <w:bookmarkEnd w:id="4"/>
    </w:p>
    <w:p w14:paraId="1EE4EEBC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Сервер — это компьютер, который всегда включён. На нём работают специальные программы: они обрабатывают входящие запросы и дают ответы на них.</w:t>
      </w:r>
    </w:p>
    <w:p w14:paraId="4FA7705F" w14:textId="5F599D43" w:rsid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Вы уже создавали запросы к серверу в одной из практических работ по JavaScript:</w:t>
      </w:r>
    </w:p>
    <w:p w14:paraId="0BF307B5" w14:textId="77777777" w:rsidR="00207961" w:rsidRPr="00D01B27" w:rsidRDefault="00207961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32E8EA85" w14:textId="77777777" w:rsidR="00D01B27" w:rsidRPr="00D01B27" w:rsidRDefault="00D01B27" w:rsidP="00D01B2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383A42"/>
          <w:bdr w:val="none" w:sz="0" w:space="0" w:color="auto"/>
          <w:lang w:val="ru-RU" w:eastAsia="ru-RU"/>
        </w:rPr>
        <w:t>fetch('https://[nomoreparties.co](http://nomoreparties.co)/cohort42/cards', {</w:t>
      </w:r>
    </w:p>
    <w:p w14:paraId="2C79D073" w14:textId="77777777" w:rsidR="00D01B27" w:rsidRPr="00D01B27" w:rsidRDefault="00D01B27" w:rsidP="00D01B2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D01B2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D01B27">
        <w:rPr>
          <w:rFonts w:eastAsia="Times New Roman"/>
          <w:color w:val="383A42"/>
          <w:bdr w:val="none" w:sz="0" w:space="0" w:color="auto"/>
          <w:lang w:eastAsia="ru-RU"/>
        </w:rPr>
        <w:t>headers: {</w:t>
      </w:r>
    </w:p>
    <w:p w14:paraId="583EA757" w14:textId="77777777" w:rsidR="00D01B27" w:rsidRPr="00D01B27" w:rsidRDefault="00D01B27" w:rsidP="00D01B2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D01B27">
        <w:rPr>
          <w:rFonts w:eastAsia="Times New Roman"/>
          <w:color w:val="383A42"/>
          <w:bdr w:val="none" w:sz="0" w:space="0" w:color="auto"/>
          <w:lang w:eastAsia="ru-RU"/>
        </w:rPr>
        <w:t xml:space="preserve">    authorization: 'c56e30dc-2883-4270-a59e-b2f7bae969c6'</w:t>
      </w:r>
    </w:p>
    <w:p w14:paraId="76A68D18" w14:textId="77777777" w:rsidR="00D01B27" w:rsidRPr="00D01B27" w:rsidRDefault="00D01B27" w:rsidP="00D01B2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D01B27">
        <w:rPr>
          <w:rFonts w:eastAsia="Times New Roman"/>
          <w:color w:val="383A42"/>
          <w:bdr w:val="none" w:sz="0" w:space="0" w:color="auto"/>
          <w:lang w:eastAsia="ru-RU"/>
        </w:rPr>
        <w:t xml:space="preserve">  }</w:t>
      </w:r>
    </w:p>
    <w:p w14:paraId="6E7FBF69" w14:textId="77777777" w:rsidR="00D01B27" w:rsidRPr="00D01B27" w:rsidRDefault="00D01B27" w:rsidP="00D01B2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6B13F57F" w14:textId="77777777" w:rsidR="00207961" w:rsidRDefault="00207961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35DF1C5A" w14:textId="057B6D12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Когда сервер получал такой запрос, он выполнял три шага:</w:t>
      </w:r>
    </w:p>
    <w:p w14:paraId="4B4F7040" w14:textId="77777777" w:rsidR="00D01B27" w:rsidRPr="00D01B27" w:rsidRDefault="00D01B27" w:rsidP="00D01B27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Проверял, что запрос корректный: токен и идентификатор группы правильные.</w:t>
      </w:r>
    </w:p>
    <w:p w14:paraId="419232FF" w14:textId="77777777" w:rsidR="00D01B27" w:rsidRPr="00D01B27" w:rsidRDefault="00D01B27" w:rsidP="00D01B27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Получал карточки от базы данных.</w:t>
      </w:r>
    </w:p>
    <w:p w14:paraId="20BB421F" w14:textId="77777777" w:rsidR="00D01B27" w:rsidRPr="00D01B27" w:rsidRDefault="00D01B27" w:rsidP="00D01B27">
      <w:pPr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Возвращал ответ.</w:t>
      </w:r>
    </w:p>
    <w:p w14:paraId="4AE45ECD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Если на одном из этапов возникала ошибка, сервер сообщал о ней.</w:t>
      </w:r>
    </w:p>
    <w:p w14:paraId="3615B983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У сервера есть логика работы: она не появляется сама по себе — её нужно программировать.</w:t>
      </w:r>
    </w:p>
    <w:p w14:paraId="7A7AA4A9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5" w:name="_Toc72321300"/>
      <w:r w:rsidRPr="00D01B27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На каком языке пишут серверный код?</w:t>
      </w:r>
      <w:bookmarkEnd w:id="5"/>
    </w:p>
    <w:p w14:paraId="4E0BF1F0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Долгое время серверный код нельзя было писать на JavaScript. В основном для программирования сервера использовали языки C/C++, Java</w:t>
      </w:r>
      <w:r w:rsidRPr="00D01B27">
        <w:rPr>
          <w:rFonts w:eastAsia="Times New Roman"/>
          <w:i/>
          <w:iCs/>
          <w:color w:val="1A1B22"/>
          <w:bdr w:val="none" w:sz="0" w:space="0" w:color="auto"/>
          <w:lang w:val="ru-RU" w:eastAsia="ru-RU"/>
        </w:rPr>
        <w:t>,</w:t>
      </w: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 Ruby</w:t>
      </w:r>
      <w:r w:rsidRPr="00D01B27">
        <w:rPr>
          <w:rFonts w:eastAsia="Times New Roman"/>
          <w:i/>
          <w:iCs/>
          <w:color w:val="1A1B22"/>
          <w:bdr w:val="none" w:sz="0" w:space="0" w:color="auto"/>
          <w:lang w:val="ru-RU" w:eastAsia="ru-RU"/>
        </w:rPr>
        <w:t>,</w:t>
      </w: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 Python или PHP. Но в 2009 году американский программист Райан Даль презентовал платформу Node.js.</w:t>
      </w:r>
    </w:p>
    <w:p w14:paraId="3B4D587C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 следующих уроках мы подробнее разберёмся в основных предпосылках создания Node.js и в том, что включает в себя эта платформа.</w:t>
      </w:r>
    </w:p>
    <w:p w14:paraId="21484DCA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Приятный бонус: изучать новый язык не придётся, всё будет написано на уже знакомом JavaScript.</w:t>
      </w:r>
    </w:p>
    <w:p w14:paraId="6DDCEF75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6" w:name="_Toc72321301"/>
      <w:r w:rsidRPr="00D01B27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lastRenderedPageBreak/>
        <w:t>Зачем изобрели Node.js?</w:t>
      </w:r>
      <w:bookmarkEnd w:id="6"/>
    </w:p>
    <w:p w14:paraId="4FDB5ABB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Здесь мы говорим о Node.js, как об инструменте для программирования сервера на JavaScript. Но платформа была создана с другой целью.</w:t>
      </w:r>
    </w:p>
    <w:p w14:paraId="2D34A242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Раньше большинство веб-серверов работали так: каждый пользователь подключался к серверу и получал часть ресурсов — свой поток. Чем больше потоков, тем больше ресурсов необходимо серверу, чтобы обслужить всех пользователей.</w:t>
      </w:r>
    </w:p>
    <w:p w14:paraId="57418E26" w14:textId="77BDFE8C" w:rsid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Кроме того, при обработке запросов пользователя применялась блокирующая модель ввода-вывода. То есть все запросы к серверу выполнялись в той последовательности, в которой их отправили, что было неудобно. Один запрос, например, загрузка файла требует много времени на обработку, а другой — вернуть строку с данными — может быть лёгким. Но сервер не примется за вторую задачу, пока не обработает первую. А значит, ответа по простой задаче вы будете ждать очень долго.</w:t>
      </w:r>
    </w:p>
    <w:p w14:paraId="4EDB32F9" w14:textId="77777777" w:rsidR="00207961" w:rsidRPr="00D01B27" w:rsidRDefault="00207961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08F72F49" w14:textId="6A6BDD80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eastAsia="Times New Roman"/>
          <w:bdr w:val="none" w:sz="0" w:space="0" w:color="auto"/>
          <w:lang w:val="ru-RU" w:eastAsia="ru-RU"/>
        </w:rPr>
      </w:pPr>
      <w:r w:rsidRPr="00D01B27">
        <w:rPr>
          <w:rFonts w:eastAsia="Times New Roman"/>
          <w:noProof/>
          <w:bdr w:val="none" w:sz="0" w:space="0" w:color="auto"/>
          <w:lang w:val="ru-RU" w:eastAsia="ru-RU"/>
        </w:rPr>
        <w:drawing>
          <wp:inline distT="0" distB="0" distL="0" distR="0" wp14:anchorId="1726B857" wp14:editId="33DE18D8">
            <wp:extent cx="6120130" cy="3443605"/>
            <wp:effectExtent l="0" t="0" r="0" b="4445"/>
            <wp:docPr id="12" name="Рисунок 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8EDC" w14:textId="77777777" w:rsidR="00207961" w:rsidRDefault="00207961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0DDDB114" w14:textId="4A3F6CDF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Если на сервер с блокирующим вводом/выводом приходило миллион запросов, то создавалось миллион потоков, многие из которых просто ждали, пока задачи выполнялись по порядку и больше ничего не делали.</w:t>
      </w:r>
    </w:p>
    <w:p w14:paraId="0CDF1087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Райан Даль, создатель Node.js, полагал, что ввод и вывод должны быть неблокирующими. Реализовать это позволяет асинхронность: если от пользователя приходит запрос, который требует обращения в базу данных, можно зарегистрировать колбэк, поставить его в очередь и пойти выполнять другие запросы.</w:t>
      </w:r>
    </w:p>
    <w:p w14:paraId="6489D0B9" w14:textId="77777777" w:rsidR="00D01B27" w:rsidRPr="00D01B27" w:rsidRDefault="00D01B27" w:rsidP="00D01B2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D01B27">
        <w:rPr>
          <w:rFonts w:eastAsia="Times New Roman"/>
          <w:color w:val="1A1B22"/>
          <w:bdr w:val="none" w:sz="0" w:space="0" w:color="auto"/>
          <w:lang w:val="ru-RU" w:eastAsia="ru-RU"/>
        </w:rPr>
        <w:t>В JavaScript мы уже привыкли к асинхронности, нас не удивишь колбэками и промисами. Именно поэтому JavaScript и стал основным языком Node.js.</w:t>
      </w:r>
    </w:p>
    <w:p w14:paraId="4AFEBCF6" w14:textId="77777777" w:rsidR="00A803DB" w:rsidRPr="00A803DB" w:rsidRDefault="00A803DB" w:rsidP="00A803DB">
      <w:pPr>
        <w:pStyle w:val="1"/>
        <w:shd w:val="clear" w:color="auto" w:fill="FFFFFF"/>
        <w:rPr>
          <w:color w:val="1A1B22"/>
        </w:rPr>
      </w:pPr>
      <w:bookmarkStart w:id="7" w:name="_Toc72321302"/>
      <w:r w:rsidRPr="00A803DB">
        <w:rPr>
          <w:color w:val="1A1B22"/>
        </w:rPr>
        <w:t>За гранью браузера: что такое Node.js?</w:t>
      </w:r>
      <w:bookmarkEnd w:id="7"/>
    </w:p>
    <w:p w14:paraId="29A40AB3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Языки программирования создают для решения определённых задач.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 придумали, чтобы писать код для браузера, </w:t>
      </w:r>
      <w:r w:rsidRPr="00A803DB">
        <w:rPr>
          <w:color w:val="1A1B22"/>
        </w:rPr>
        <w:t>Objective</w:t>
      </w:r>
      <w:r w:rsidRPr="00A803DB">
        <w:rPr>
          <w:color w:val="1A1B22"/>
          <w:lang w:val="ru-RU"/>
        </w:rPr>
        <w:t>-</w:t>
      </w:r>
      <w:r w:rsidRPr="00A803DB">
        <w:rPr>
          <w:color w:val="1A1B22"/>
        </w:rPr>
        <w:t>C</w:t>
      </w:r>
      <w:r w:rsidRPr="00A803DB">
        <w:rPr>
          <w:color w:val="1A1B22"/>
          <w:lang w:val="ru-RU"/>
        </w:rPr>
        <w:t xml:space="preserve"> и </w:t>
      </w:r>
      <w:r w:rsidRPr="00A803DB">
        <w:rPr>
          <w:color w:val="1A1B22"/>
        </w:rPr>
        <w:t>SWIFT</w:t>
      </w:r>
      <w:r w:rsidRPr="00A803DB">
        <w:rPr>
          <w:color w:val="1A1B22"/>
          <w:lang w:val="ru-RU"/>
        </w:rPr>
        <w:t xml:space="preserve"> — для приложений под </w:t>
      </w:r>
      <w:r w:rsidRPr="00A803DB">
        <w:rPr>
          <w:color w:val="1A1B22"/>
        </w:rPr>
        <w:t>macOS</w:t>
      </w:r>
      <w:r w:rsidRPr="00A803DB">
        <w:rPr>
          <w:color w:val="1A1B22"/>
          <w:lang w:val="ru-RU"/>
        </w:rPr>
        <w:t xml:space="preserve"> и </w:t>
      </w:r>
      <w:r w:rsidRPr="00A803DB">
        <w:rPr>
          <w:color w:val="1A1B22"/>
        </w:rPr>
        <w:t>iOS</w:t>
      </w:r>
      <w:r w:rsidRPr="00A803DB">
        <w:rPr>
          <w:color w:val="1A1B22"/>
          <w:lang w:val="ru-RU"/>
        </w:rPr>
        <w:t xml:space="preserve">, </w:t>
      </w:r>
      <w:r w:rsidRPr="00A803DB">
        <w:rPr>
          <w:color w:val="1A1B22"/>
        </w:rPr>
        <w:t>PHP</w:t>
      </w:r>
      <w:r w:rsidRPr="00A803DB">
        <w:rPr>
          <w:color w:val="1A1B22"/>
          <w:lang w:val="ru-RU"/>
        </w:rPr>
        <w:t xml:space="preserve"> — для программирования серверов. Если язык используют только для работы в определённой среде, его называют</w:t>
      </w:r>
      <w:r w:rsidRPr="00A803DB">
        <w:rPr>
          <w:color w:val="1A1B22"/>
        </w:rPr>
        <w:t> </w:t>
      </w:r>
      <w:r w:rsidRPr="00A803DB">
        <w:rPr>
          <w:rStyle w:val="a8"/>
          <w:color w:val="1A1B22"/>
          <w:lang w:val="ru-RU"/>
        </w:rPr>
        <w:t>языком конкретной предметной области</w:t>
      </w:r>
      <w:r w:rsidRPr="00A803DB">
        <w:rPr>
          <w:color w:val="1A1B22"/>
          <w:lang w:val="ru-RU"/>
        </w:rPr>
        <w:t>.</w:t>
      </w:r>
    </w:p>
    <w:p w14:paraId="153B4CFF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lastRenderedPageBreak/>
        <w:t>Но языки программирования развиваются, обрастают новой функциональностью и инструментами — и иногда выходят за пределы изначальных целей. В результате язык становится универсальным: на нём можно писать код для совершенно разных платформ. Такие языки называют</w:t>
      </w:r>
      <w:r w:rsidRPr="00A803DB">
        <w:rPr>
          <w:color w:val="1A1B22"/>
        </w:rPr>
        <w:t> </w:t>
      </w:r>
      <w:r w:rsidRPr="00A803DB">
        <w:rPr>
          <w:rStyle w:val="a8"/>
          <w:color w:val="1A1B22"/>
          <w:lang w:val="ru-RU"/>
        </w:rPr>
        <w:t>языками общего назначения</w:t>
      </w:r>
      <w:r w:rsidRPr="00A803DB">
        <w:rPr>
          <w:color w:val="1A1B22"/>
          <w:lang w:val="ru-RU"/>
        </w:rPr>
        <w:t xml:space="preserve">. Например, на </w:t>
      </w:r>
      <w:r w:rsidRPr="00A803DB">
        <w:rPr>
          <w:color w:val="1A1B22"/>
        </w:rPr>
        <w:t>C</w:t>
      </w:r>
      <w:r w:rsidRPr="00A803DB">
        <w:rPr>
          <w:color w:val="1A1B22"/>
          <w:lang w:val="ru-RU"/>
        </w:rPr>
        <w:t>++ можно запрограммировать и сервер, и холодильник.</w:t>
      </w:r>
    </w:p>
    <w:p w14:paraId="1F058F8E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Когда вышла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, или на сленге — «нода»,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 эволюционировал из языка конкретной предметной области в язык общего назначения.</w:t>
      </w:r>
    </w:p>
    <w:p w14:paraId="336107EA" w14:textId="77777777" w:rsidR="00A803DB" w:rsidRPr="00A803DB" w:rsidRDefault="00A803DB" w:rsidP="00A803DB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8" w:name="_Toc72321303"/>
      <w:r w:rsidRPr="00A803DB">
        <w:rPr>
          <w:color w:val="1A1B22"/>
          <w:sz w:val="24"/>
          <w:szCs w:val="24"/>
        </w:rPr>
        <w:t>Что такое Node.js?</w:t>
      </w:r>
      <w:bookmarkEnd w:id="8"/>
    </w:p>
    <w:p w14:paraId="2C7960DE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>. собран из двух основных составляющих:</w:t>
      </w:r>
    </w:p>
    <w:p w14:paraId="4785FBB7" w14:textId="77777777" w:rsidR="00A803DB" w:rsidRPr="00A803DB" w:rsidRDefault="00A803DB" w:rsidP="00A803DB">
      <w:pPr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803DB">
        <w:rPr>
          <w:rStyle w:val="a8"/>
          <w:color w:val="1A1B22"/>
          <w:lang w:val="ru-RU"/>
        </w:rPr>
        <w:t xml:space="preserve">движок </w:t>
      </w:r>
      <w:r w:rsidRPr="00A803DB">
        <w:rPr>
          <w:rStyle w:val="a8"/>
          <w:color w:val="1A1B22"/>
        </w:rPr>
        <w:t>JavaScript</w:t>
      </w:r>
      <w:r w:rsidRPr="00A803DB">
        <w:rPr>
          <w:color w:val="1A1B22"/>
          <w:lang w:val="ru-RU"/>
        </w:rPr>
        <w:t xml:space="preserve">. Он нужен для компиляции и исполнения кода — так же, как в браузере. В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 используется движок </w:t>
      </w:r>
      <w:r w:rsidRPr="00A803DB">
        <w:rPr>
          <w:color w:val="1A1B22"/>
        </w:rPr>
        <w:t>V</w:t>
      </w:r>
      <w:r w:rsidRPr="00A803DB">
        <w:rPr>
          <w:color w:val="1A1B22"/>
          <w:lang w:val="ru-RU"/>
        </w:rPr>
        <w:t xml:space="preserve">8, который разработали </w:t>
      </w:r>
      <w:r w:rsidRPr="00A803DB">
        <w:rPr>
          <w:color w:val="1A1B22"/>
        </w:rPr>
        <w:t>Google</w:t>
      </w:r>
      <w:r w:rsidRPr="00A803DB">
        <w:rPr>
          <w:color w:val="1A1B22"/>
          <w:lang w:val="ru-RU"/>
        </w:rPr>
        <w:t xml:space="preserve"> для браузеров </w:t>
      </w:r>
      <w:r w:rsidRPr="00A803DB">
        <w:rPr>
          <w:color w:val="1A1B22"/>
        </w:rPr>
        <w:t>Chrome</w:t>
      </w:r>
      <w:r w:rsidRPr="00A803DB">
        <w:rPr>
          <w:color w:val="1A1B22"/>
          <w:lang w:val="ru-RU"/>
        </w:rPr>
        <w:t>.</w:t>
      </w:r>
    </w:p>
    <w:p w14:paraId="7A1677DD" w14:textId="77777777" w:rsidR="00A803DB" w:rsidRPr="00A803DB" w:rsidRDefault="00A803DB" w:rsidP="00A803DB">
      <w:pPr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803DB">
        <w:rPr>
          <w:rStyle w:val="a8"/>
          <w:color w:val="1A1B22"/>
          <w:lang w:val="ru-RU"/>
        </w:rPr>
        <w:t>набор модулей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 xml:space="preserve">— утилиты, которые позволяют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 взаимодействовать с файловой системой, сетью и другими системами компьютера. Именно модули высвобождают 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 из браузера и позволяют ему работать в более широких рамках. С помощью утилит на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 теперь можно писать логику работы сервера, программировать роботов и создавать десктопные приложения.</w:t>
      </w:r>
    </w:p>
    <w:p w14:paraId="4B015810" w14:textId="77777777" w:rsidR="00A803DB" w:rsidRPr="00A803DB" w:rsidRDefault="00A803DB" w:rsidP="00A803DB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9" w:name="_Toc72321304"/>
      <w:r w:rsidRPr="00A803DB">
        <w:rPr>
          <w:color w:val="1A1B22"/>
          <w:sz w:val="24"/>
          <w:szCs w:val="24"/>
        </w:rPr>
        <w:t>Как работает Node.js?</w:t>
      </w:r>
      <w:bookmarkEnd w:id="9"/>
    </w:p>
    <w:p w14:paraId="0D9C448B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Сервер — это удалённый компьютер, который умеет принимать запросы и возвращать ответы. Но как именно он это делает?</w:t>
      </w:r>
    </w:p>
    <w:p w14:paraId="3EFE3D19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У сервера есть сетевая карта, которая может принимать запросы, поступающие из сети. Чтобы обрабатывать запросы, нужно получить доступ к сетевой карте — научиться получать и отправлять через неё данные.</w:t>
      </w:r>
    </w:p>
    <w:p w14:paraId="3A7AAF31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В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 нет функциональности для взаимодействия с «железом», поэтому он не может получить данные от сетевой карты. Чтобы решить эту проблему, пишут библиотеку команд на языке, который способен обмениваться данными с картой (например, на </w:t>
      </w:r>
      <w:r w:rsidRPr="00A803DB">
        <w:rPr>
          <w:color w:val="1A1B22"/>
        </w:rPr>
        <w:t>C</w:t>
      </w:r>
      <w:r w:rsidRPr="00A803DB">
        <w:rPr>
          <w:color w:val="1A1B22"/>
          <w:lang w:val="ru-RU"/>
        </w:rPr>
        <w:t>).</w:t>
      </w:r>
    </w:p>
    <w:p w14:paraId="0F9FACBE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Получается, каждый модуль — своего рода интерфейс для работы с </w:t>
      </w:r>
      <w:r w:rsidRPr="00A803DB">
        <w:rPr>
          <w:color w:val="1A1B22"/>
        </w:rPr>
        <w:t>C</w:t>
      </w:r>
      <w:r w:rsidRPr="00A803DB">
        <w:rPr>
          <w:color w:val="1A1B22"/>
          <w:lang w:val="ru-RU"/>
        </w:rPr>
        <w:t xml:space="preserve"> посредством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-команд.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-код взаимодействует с библиотекой </w:t>
      </w:r>
      <w:r w:rsidRPr="00A803DB">
        <w:rPr>
          <w:color w:val="1A1B22"/>
        </w:rPr>
        <w:t>libuv</w:t>
      </w:r>
      <w:r w:rsidRPr="00A803DB">
        <w:rPr>
          <w:color w:val="1A1B22"/>
          <w:lang w:val="ru-RU"/>
        </w:rPr>
        <w:t xml:space="preserve">, написанной на </w:t>
      </w:r>
      <w:r w:rsidRPr="00A803DB">
        <w:rPr>
          <w:color w:val="1A1B22"/>
        </w:rPr>
        <w:t>C</w:t>
      </w:r>
      <w:r w:rsidRPr="00A803DB">
        <w:rPr>
          <w:color w:val="1A1B22"/>
          <w:lang w:val="ru-RU"/>
        </w:rPr>
        <w:t>, а она обращается к файловой системе, сетевой карте и другим системам компьютера.</w:t>
      </w:r>
    </w:p>
    <w:p w14:paraId="7BB2A280" w14:textId="533CFA67" w:rsidR="00A803DB" w:rsidRPr="00A803DB" w:rsidRDefault="00A803DB" w:rsidP="00A803DB">
      <w:pPr>
        <w:jc w:val="both"/>
      </w:pPr>
      <w:r w:rsidRPr="00A803DB">
        <w:rPr>
          <w:noProof/>
        </w:rPr>
        <w:lastRenderedPageBreak/>
        <w:drawing>
          <wp:inline distT="0" distB="0" distL="0" distR="0" wp14:anchorId="0921E47E" wp14:editId="5FA4E047">
            <wp:extent cx="6120130" cy="3443605"/>
            <wp:effectExtent l="0" t="0" r="0" b="4445"/>
            <wp:docPr id="16" name="Рисунок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11285" w14:textId="77777777" w:rsidR="00A803DB" w:rsidRPr="00A803DB" w:rsidRDefault="00A803DB" w:rsidP="00A803DB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0" w:name="_Toc72321305"/>
      <w:r w:rsidRPr="00A803DB">
        <w:rPr>
          <w:color w:val="1A1B22"/>
          <w:sz w:val="24"/>
          <w:szCs w:val="24"/>
        </w:rPr>
        <w:t>Начинаем кодить</w:t>
      </w:r>
      <w:bookmarkEnd w:id="10"/>
    </w:p>
    <w:p w14:paraId="1D004246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Вы уже установили ноду в предыдущих уроках курса. Но если начали работать на другом компьютере или ноду съела собака, можно снова скачать её тут:</w:t>
      </w:r>
    </w:p>
    <w:p w14:paraId="2DFB359F" w14:textId="77777777" w:rsidR="00A803DB" w:rsidRPr="00A803DB" w:rsidRDefault="002F458E" w:rsidP="00A803DB">
      <w:pPr>
        <w:shd w:val="clear" w:color="auto" w:fill="FFFFFF"/>
        <w:jc w:val="both"/>
        <w:rPr>
          <w:color w:val="1A1B22"/>
          <w:lang w:val="ru-RU"/>
        </w:rPr>
      </w:pPr>
      <w:hyperlink r:id="rId10" w:tgtFrame="_blank" w:history="1">
        <w:r w:rsidR="00A803DB" w:rsidRPr="00A803DB">
          <w:rPr>
            <w:rStyle w:val="a4"/>
            <w:color w:val="23272E"/>
            <w:lang w:val="ru-RU"/>
          </w:rPr>
          <w:t xml:space="preserve">Библиотека пакетов </w:t>
        </w:r>
        <w:r w:rsidR="00A803DB" w:rsidRPr="00A803DB">
          <w:rPr>
            <w:rStyle w:val="a4"/>
            <w:color w:val="23272E"/>
          </w:rPr>
          <w:t>NPM</w:t>
        </w:r>
      </w:hyperlink>
    </w:p>
    <w:p w14:paraId="1944E576" w14:textId="056CE3D0" w:rsid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Пора начинать кодить. Локально создайте файл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index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js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>с кодом:</w:t>
      </w:r>
    </w:p>
    <w:p w14:paraId="3D6C4794" w14:textId="77777777" w:rsidR="00A357B8" w:rsidRPr="00A803DB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0A731F21" w14:textId="77777777" w:rsidR="00A803DB" w:rsidRPr="00A803DB" w:rsidRDefault="00A803DB" w:rsidP="00A803D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A803DB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A803D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.log(</w:t>
      </w:r>
      <w:r w:rsidRPr="00A803D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'In Node We Trust'</w:t>
      </w:r>
      <w:r w:rsidRPr="00A803D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); </w:t>
      </w:r>
    </w:p>
    <w:p w14:paraId="4BC9A7D4" w14:textId="77777777" w:rsidR="00A357B8" w:rsidRDefault="00A357B8" w:rsidP="00A803DB">
      <w:pPr>
        <w:shd w:val="clear" w:color="auto" w:fill="FFFFFF"/>
        <w:jc w:val="both"/>
        <w:rPr>
          <w:color w:val="1A1B22"/>
        </w:rPr>
      </w:pPr>
    </w:p>
    <w:p w14:paraId="7D7DFBDF" w14:textId="7E02C843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Сохраните файл и запустите в терминале командой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node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index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js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>(для начала с помощью команды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cd</w:t>
      </w:r>
      <w:r w:rsidRPr="00A803DB">
        <w:rPr>
          <w:color w:val="1A1B22"/>
          <w:lang w:val="ru-RU"/>
        </w:rPr>
        <w:t>имя_папки нужно попасть в папку с файлом):</w:t>
      </w:r>
    </w:p>
    <w:p w14:paraId="65348466" w14:textId="7F2D6E76" w:rsidR="00A803DB" w:rsidRPr="00A803DB" w:rsidRDefault="00A803DB" w:rsidP="00A803DB">
      <w:pPr>
        <w:jc w:val="both"/>
      </w:pPr>
      <w:r w:rsidRPr="00A803DB">
        <w:rPr>
          <w:noProof/>
        </w:rPr>
        <w:lastRenderedPageBreak/>
        <w:drawing>
          <wp:inline distT="0" distB="0" distL="0" distR="0" wp14:anchorId="74475DB5" wp14:editId="3D0EE329">
            <wp:extent cx="6120130" cy="4175125"/>
            <wp:effectExtent l="0" t="0" r="0" b="0"/>
            <wp:docPr id="15" name="Рисунок 1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34A6" w14:textId="77777777" w:rsidR="00A357B8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2AC82B6D" w14:textId="123842AA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Код, который написан на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, исполнился вне браузера.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 позволяет это делать.</w:t>
      </w:r>
    </w:p>
    <w:p w14:paraId="5C36BD6D" w14:textId="398A8352" w:rsid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Также можно запускать </w:t>
      </w:r>
      <w:r w:rsidRPr="00A803DB">
        <w:rPr>
          <w:color w:val="1A1B22"/>
        </w:rPr>
        <w:t>JavaScript</w:t>
      </w:r>
      <w:r w:rsidRPr="00A803DB">
        <w:rPr>
          <w:color w:val="1A1B22"/>
          <w:lang w:val="ru-RU"/>
        </w:rPr>
        <w:t xml:space="preserve">-команды прямо в </w:t>
      </w:r>
      <w:r w:rsidRPr="00A803DB">
        <w:rPr>
          <w:color w:val="1A1B22"/>
        </w:rPr>
        <w:t>bash</w:t>
      </w:r>
      <w:r w:rsidRPr="00A803DB">
        <w:rPr>
          <w:color w:val="1A1B22"/>
          <w:lang w:val="ru-RU"/>
        </w:rPr>
        <w:t>. Терминал будет работать примерно как браузерная консоль. Для этого запустите команду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node</w:t>
      </w:r>
      <w:r w:rsidRPr="00A803DB">
        <w:rPr>
          <w:color w:val="1A1B22"/>
          <w:lang w:val="ru-RU"/>
        </w:rPr>
        <w:t xml:space="preserve">, а дальше пишите 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>-код:</w:t>
      </w:r>
    </w:p>
    <w:p w14:paraId="11DCB16A" w14:textId="77777777" w:rsidR="00A357B8" w:rsidRPr="00A803DB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3B0DEDB8" w14:textId="598916BB" w:rsidR="00A803DB" w:rsidRPr="00A803DB" w:rsidRDefault="00A803DB" w:rsidP="00A803DB">
      <w:pPr>
        <w:jc w:val="both"/>
      </w:pPr>
      <w:r w:rsidRPr="00A803DB">
        <w:rPr>
          <w:noProof/>
        </w:rPr>
        <w:drawing>
          <wp:inline distT="0" distB="0" distL="0" distR="0" wp14:anchorId="70E2E1D6" wp14:editId="16E49086">
            <wp:extent cx="6120130" cy="3443605"/>
            <wp:effectExtent l="0" t="0" r="0" b="4445"/>
            <wp:docPr id="14" name="Рисунок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611BC" w14:textId="77777777" w:rsidR="00A357B8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20656DA2" w14:textId="5A8EF411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Чтобы выйти из этого режима, нажмите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Ctrl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+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D</w:t>
      </w:r>
      <w:r w:rsidRPr="00A803DB">
        <w:rPr>
          <w:color w:val="1A1B22"/>
          <w:lang w:val="ru-RU"/>
        </w:rPr>
        <w:t>.</w:t>
      </w:r>
    </w:p>
    <w:p w14:paraId="6E2BA5C2" w14:textId="77777777" w:rsidR="00A803DB" w:rsidRPr="00A803DB" w:rsidRDefault="00A803DB" w:rsidP="00A803DB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1" w:name="_Toc72321306"/>
      <w:r w:rsidRPr="00A803DB">
        <w:rPr>
          <w:color w:val="1A1B22"/>
          <w:sz w:val="24"/>
          <w:szCs w:val="24"/>
        </w:rPr>
        <w:t>Нода — не браузер</w:t>
      </w:r>
      <w:bookmarkEnd w:id="11"/>
    </w:p>
    <w:p w14:paraId="1B82EF60" w14:textId="6A531FCD" w:rsid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lastRenderedPageBreak/>
        <w:t xml:space="preserve">Знакомые вам </w:t>
      </w:r>
      <w:r w:rsidRPr="00A803DB">
        <w:rPr>
          <w:color w:val="1A1B22"/>
        </w:rPr>
        <w:t>API</w:t>
      </w:r>
      <w:r w:rsidRPr="00A803DB">
        <w:rPr>
          <w:color w:val="1A1B22"/>
          <w:lang w:val="ru-RU"/>
        </w:rPr>
        <w:t xml:space="preserve"> вроде </w:t>
      </w:r>
      <w:r w:rsidRPr="00A803DB">
        <w:rPr>
          <w:color w:val="1A1B22"/>
        </w:rPr>
        <w:t>DOM</w:t>
      </w:r>
      <w:r w:rsidRPr="00A803DB">
        <w:rPr>
          <w:color w:val="1A1B22"/>
          <w:lang w:val="ru-RU"/>
        </w:rPr>
        <w:t xml:space="preserve"> и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fetch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>есть только в браузере. Из ноды к ним обратиться не выйдет. Проверьте это сами — отредактируйте файл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index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js</w:t>
      </w:r>
      <w:r w:rsidRPr="00A803DB">
        <w:rPr>
          <w:color w:val="1A1B22"/>
          <w:lang w:val="ru-RU"/>
        </w:rPr>
        <w:t>:</w:t>
      </w:r>
    </w:p>
    <w:p w14:paraId="11F7F8C2" w14:textId="77777777" w:rsidR="00A357B8" w:rsidRPr="00A803DB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11B1CE20" w14:textId="77777777" w:rsidR="00A803DB" w:rsidRPr="00A803DB" w:rsidRDefault="00A803DB" w:rsidP="00A803D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A803DB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A803DB">
        <w:rPr>
          <w:rStyle w:val="HTML"/>
          <w:rFonts w:ascii="Times New Roman" w:hAnsi="Times New Roman" w:cs="Times New Roman"/>
          <w:color w:val="383A42"/>
          <w:sz w:val="24"/>
          <w:szCs w:val="24"/>
        </w:rPr>
        <w:t>.log(</w:t>
      </w:r>
      <w:r w:rsidRPr="00A803DB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window</w:t>
      </w:r>
      <w:r w:rsidRPr="00A803DB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); </w:t>
      </w:r>
    </w:p>
    <w:p w14:paraId="60B0BEF8" w14:textId="77777777" w:rsidR="00A357B8" w:rsidRDefault="00A357B8" w:rsidP="00A803DB">
      <w:pPr>
        <w:shd w:val="clear" w:color="auto" w:fill="FFFFFF"/>
        <w:jc w:val="both"/>
        <w:rPr>
          <w:color w:val="1A1B22"/>
          <w:lang w:val="ru-RU"/>
        </w:rPr>
      </w:pPr>
    </w:p>
    <w:p w14:paraId="6D3D570C" w14:textId="710ED28F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>Если запустите файл из терминала, увидите такую ошибку: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ReferenceError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: 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window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is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not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defined</w:t>
      </w:r>
      <w:r w:rsidRPr="00A803DB">
        <w:rPr>
          <w:color w:val="1A1B22"/>
          <w:lang w:val="ru-RU"/>
        </w:rPr>
        <w:t>.</w:t>
      </w:r>
    </w:p>
    <w:p w14:paraId="654154C1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В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 нет объекта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window</w:t>
      </w:r>
      <w:r w:rsidRPr="00A803DB">
        <w:rPr>
          <w:color w:val="1A1B22"/>
          <w:lang w:val="ru-RU"/>
        </w:rPr>
        <w:t>, потому что нет и браузерного окна. Вместо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window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 xml:space="preserve">в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 xml:space="preserve"> есть глобальный объект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global</w:t>
      </w:r>
      <w:r w:rsidRPr="00A803DB">
        <w:rPr>
          <w:color w:val="1A1B22"/>
          <w:lang w:val="ru-RU"/>
        </w:rPr>
        <w:t>: его свойства и методы доступны глобально, но на этом их сходство с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window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>заканчиваются.</w:t>
      </w:r>
      <w:r w:rsidRPr="00A803DB">
        <w:rPr>
          <w:color w:val="1A1B22"/>
        </w:rPr>
        <w:t> </w:t>
      </w:r>
      <w:r w:rsidRPr="00A803DB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Global</w:t>
      </w:r>
      <w:r w:rsidRPr="00A803DB">
        <w:rPr>
          <w:color w:val="1A1B22"/>
        </w:rPr>
        <w:t> </w:t>
      </w:r>
      <w:r w:rsidRPr="00A803DB">
        <w:rPr>
          <w:color w:val="1A1B22"/>
          <w:lang w:val="ru-RU"/>
        </w:rPr>
        <w:t>содержит собственные методы и свойства, их мы будем изучать по ходу курса.</w:t>
      </w:r>
    </w:p>
    <w:p w14:paraId="165D5173" w14:textId="77777777" w:rsidR="00A803DB" w:rsidRPr="00A803DB" w:rsidRDefault="00A803DB" w:rsidP="00A803DB">
      <w:pPr>
        <w:shd w:val="clear" w:color="auto" w:fill="FFFFFF"/>
        <w:jc w:val="both"/>
        <w:rPr>
          <w:color w:val="1A1B22"/>
          <w:lang w:val="ru-RU"/>
        </w:rPr>
      </w:pPr>
      <w:r w:rsidRPr="00A803DB">
        <w:rPr>
          <w:color w:val="1A1B22"/>
          <w:lang w:val="ru-RU"/>
        </w:rPr>
        <w:t xml:space="preserve">Ну, хватит теории — пора переходить к практике. В следующем уроке создадим сервер на </w:t>
      </w:r>
      <w:r w:rsidRPr="00A803DB">
        <w:rPr>
          <w:color w:val="1A1B22"/>
        </w:rPr>
        <w:t>Node</w:t>
      </w:r>
      <w:r w:rsidRPr="00A803DB">
        <w:rPr>
          <w:color w:val="1A1B22"/>
          <w:lang w:val="ru-RU"/>
        </w:rPr>
        <w:t>.</w:t>
      </w:r>
      <w:r w:rsidRPr="00A803DB">
        <w:rPr>
          <w:color w:val="1A1B22"/>
        </w:rPr>
        <w:t>js</w:t>
      </w:r>
      <w:r w:rsidRPr="00A803DB">
        <w:rPr>
          <w:color w:val="1A1B22"/>
          <w:lang w:val="ru-RU"/>
        </w:rPr>
        <w:t>.</w:t>
      </w:r>
    </w:p>
    <w:p w14:paraId="2D332672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</w:pPr>
      <w:bookmarkStart w:id="12" w:name="_Toc72321307"/>
      <w:r w:rsidRPr="00CB0978"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  <w:t>Сервер на Node.js</w:t>
      </w:r>
      <w:bookmarkEnd w:id="12"/>
    </w:p>
    <w:p w14:paraId="1E56B876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Пришло время создать простейший сервер. Для этого придётся сделать несколько шагов (довольно много, на самом деле). Так что не будем долго тянуть и приступим.</w:t>
      </w:r>
    </w:p>
    <w:p w14:paraId="7FEF408F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3" w:name="_Toc72321308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Подключите API</w:t>
      </w:r>
      <w:bookmarkEnd w:id="13"/>
    </w:p>
    <w:p w14:paraId="188CA8E9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Серверную программу нужно научить принимать сообщения, которые поступают на сетевую карту. В JavaScript нет такой встроенной возможности, зато она есть в специальном API из Node.js.</w:t>
      </w:r>
    </w:p>
    <w:p w14:paraId="6738A8F7" w14:textId="60EF2FE6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Имя этого API —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http</w:t>
      </w:r>
      <w:r w:rsidRPr="00CB0978">
        <w:rPr>
          <w:rFonts w:eastAsia="Times New Roman"/>
          <w:bdr w:val="none" w:sz="0" w:space="0" w:color="auto"/>
          <w:lang w:val="ru-RU" w:eastAsia="ru-RU"/>
        </w:rPr>
        <w:t>. Импортируйте его в код файла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index.js</w:t>
      </w:r>
      <w:r w:rsidRPr="00CB0978">
        <w:rPr>
          <w:rFonts w:eastAsia="Times New Roman"/>
          <w:bdr w:val="none" w:sz="0" w:space="0" w:color="auto"/>
          <w:lang w:val="ru-RU" w:eastAsia="ru-RU"/>
        </w:rPr>
        <w:t> командой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require</w:t>
      </w:r>
      <w:r w:rsidRPr="00CB0978">
        <w:rPr>
          <w:rFonts w:eastAsia="Times New Roman"/>
          <w:bdr w:val="none" w:sz="0" w:space="0" w:color="auto"/>
          <w:lang w:val="ru-RU" w:eastAsia="ru-RU"/>
        </w:rPr>
        <w:t>:</w:t>
      </w:r>
    </w:p>
    <w:p w14:paraId="530D697D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1E88961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78F199E8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4" w:name="_Toc72321309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Создайте сервер</w:t>
      </w:r>
      <w:bookmarkEnd w:id="14"/>
    </w:p>
    <w:p w14:paraId="67AA5F07" w14:textId="4B811D3F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Для этого достаточно строчки кода:</w:t>
      </w:r>
    </w:p>
    <w:p w14:paraId="334BD826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E86D704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65F373EA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7B2D271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создаём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сервер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</w:p>
    <w:p w14:paraId="1BAE8377" w14:textId="77777777" w:rsidR="00CB0978" w:rsidRPr="005D09C3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eastAsia="ru-RU"/>
        </w:rPr>
      </w:pPr>
    </w:p>
    <w:p w14:paraId="32400B40" w14:textId="7FAFF09C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Так мы даём библиотеке на C команду подключиться к сетевой карте и принимать сообщения. Теперь мы получаем к ним доступ из JavaScript-кода.</w:t>
      </w:r>
    </w:p>
    <w:p w14:paraId="5DFC53B1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5" w:name="_Toc72321310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Настройте порт</w:t>
      </w:r>
      <w:bookmarkEnd w:id="15"/>
    </w:p>
    <w:p w14:paraId="3423850B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На компьютере может работать несколько программ, которые принимают сообщения, приходящие на сетевую карту. Чтобы это было возможно, у сетевой карты есть точки входа — порты. Всего их 65536.</w:t>
      </w:r>
    </w:p>
    <w:p w14:paraId="51B3C55F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Node.js надо знать, с какого порта принимать сообщения: для этого используют метод listen.</w:t>
      </w:r>
    </w:p>
    <w:p w14:paraId="78A7A733" w14:textId="10F62A33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Укажите ноде принимать сообщения с 3000 порта:</w:t>
      </w:r>
    </w:p>
    <w:p w14:paraId="4EBDA252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199D90C2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4CC72FF4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0877671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lastRenderedPageBreak/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создаём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сервер</w:t>
      </w:r>
    </w:p>
    <w:p w14:paraId="37D7758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5FC3FFB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будем принимать сообщения с 3000 порта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7D3653F0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6" w:name="_Toc72321311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Установите ответ</w:t>
      </w:r>
      <w:bookmarkEnd w:id="16"/>
    </w:p>
    <w:p w14:paraId="283F286F" w14:textId="3C4444C5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Теперь мы можем принимать входящие сообщения. Но на них ещё нужно реагировать. Для этого функция createServer принимает колбэк — в нём и описывают код, который нужно запустить при получении запроса:</w:t>
      </w:r>
    </w:p>
    <w:p w14:paraId="220F0EEA" w14:textId="77777777" w:rsidR="0088018D" w:rsidRPr="00CB0978" w:rsidRDefault="0088018D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24D8A9B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53CB589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3B1365F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передадим обработчик</w:t>
      </w:r>
    </w:p>
    <w:p w14:paraId="723C646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http.createServer(() =&gt; {</w:t>
      </w:r>
    </w:p>
    <w:p w14:paraId="11E5179E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Пришёл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запрос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!'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1CC7CB7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37D5372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09B1790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0E6A555C" w14:textId="77777777" w:rsidR="0088018D" w:rsidRDefault="0088018D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87C1126" w14:textId="205960D2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Функция-обработчик, которую передал createServer, будет вызываться при каждом входящем запросе, пришедшем на 3000 порт. Сохраните этот код в файле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index.js</w:t>
      </w:r>
      <w:r w:rsidRPr="00CB0978">
        <w:rPr>
          <w:rFonts w:eastAsia="Times New Roman"/>
          <w:bdr w:val="none" w:sz="0" w:space="0" w:color="auto"/>
          <w:lang w:val="ru-RU" w:eastAsia="ru-RU"/>
        </w:rPr>
        <w:t> и запустите его в терминале:</w:t>
      </w:r>
    </w:p>
    <w:p w14:paraId="1FE42D2F" w14:textId="77777777" w:rsidR="0088018D" w:rsidRPr="00CB0978" w:rsidRDefault="0088018D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AAACD53" w14:textId="698652C5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noProof/>
          <w:bdr w:val="none" w:sz="0" w:space="0" w:color="auto"/>
          <w:lang w:val="ru-RU" w:eastAsia="ru-RU"/>
        </w:rPr>
        <w:drawing>
          <wp:inline distT="0" distB="0" distL="0" distR="0" wp14:anchorId="6C0F977A" wp14:editId="447F7A5E">
            <wp:extent cx="6120130" cy="3443605"/>
            <wp:effectExtent l="0" t="0" r="0" b="4445"/>
            <wp:docPr id="17" name="Рисунок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BFFF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7" w:name="_Toc72321312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Настройте запрос и ответ</w:t>
      </w:r>
      <w:bookmarkEnd w:id="17"/>
    </w:p>
    <w:p w14:paraId="6039611E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Откройте в браузере адрес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http://localhost:3000</w:t>
      </w:r>
      <w:r w:rsidRPr="00CB0978">
        <w:rPr>
          <w:rFonts w:eastAsia="Times New Roman"/>
          <w:bdr w:val="none" w:sz="0" w:space="0" w:color="auto"/>
          <w:lang w:val="ru-RU" w:eastAsia="ru-RU"/>
        </w:rPr>
        <w:t xml:space="preserve">. В терминале появится сообщение — значит, наш сервер принимает запросы и реагирует на них. Но пока его реакция — всего лишь сообщение в консоли. Нам же нужно отправить пользователю ответ. Чтобы это сделать, </w:t>
      </w:r>
      <w:r w:rsidRPr="00CB0978">
        <w:rPr>
          <w:rFonts w:eastAsia="Times New Roman"/>
          <w:bdr w:val="none" w:sz="0" w:space="0" w:color="auto"/>
          <w:lang w:val="ru-RU" w:eastAsia="ru-RU"/>
        </w:rPr>
        <w:lastRenderedPageBreak/>
        <w:t>сначала разберёмся с параметрами колбэка. Первый параметр — объект запроса, второй — объект ответа:</w:t>
      </w:r>
    </w:p>
    <w:p w14:paraId="4DD3F27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57090B4E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1038DE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http.createServer((request, response) =&gt; {</w:t>
      </w:r>
    </w:p>
    <w:p w14:paraId="50676CDF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val="ru-RU"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.log(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'Пришёл запрос!'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2AC88952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.log(request);</w:t>
      </w:r>
    </w:p>
    <w:p w14:paraId="6A48CE4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.log(response);</w:t>
      </w:r>
    </w:p>
    <w:p w14:paraId="061D67B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311F76C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1F1C476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1AEADF41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8" w:name="_Toc72321313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Объект запроса</w:t>
      </w:r>
      <w:bookmarkEnd w:id="18"/>
    </w:p>
    <w:p w14:paraId="3F838EFD" w14:textId="6FDD849E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Обычно его называют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request</w:t>
      </w:r>
      <w:r w:rsidRPr="00CB0978">
        <w:rPr>
          <w:rFonts w:eastAsia="Times New Roman"/>
          <w:bdr w:val="none" w:sz="0" w:space="0" w:color="auto"/>
          <w:lang w:val="ru-RU" w:eastAsia="ru-RU"/>
        </w:rPr>
        <w:t>, или сокращённо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req</w:t>
      </w:r>
      <w:r w:rsidRPr="00CB0978">
        <w:rPr>
          <w:rFonts w:eastAsia="Times New Roman"/>
          <w:bdr w:val="none" w:sz="0" w:space="0" w:color="auto"/>
          <w:lang w:val="ru-RU" w:eastAsia="ru-RU"/>
        </w:rPr>
        <w:t>. Вся информация о запросе содержится в свойствах объекта:</w:t>
      </w:r>
    </w:p>
    <w:p w14:paraId="203586A1" w14:textId="77777777" w:rsidR="0088018D" w:rsidRPr="00CB0978" w:rsidRDefault="0088018D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5A72CA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запустите этот файл и перейдите</w:t>
      </w:r>
    </w:p>
    <w:p w14:paraId="2969F0D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в браузере по адресу: http://localhost:3000/hello</w:t>
      </w:r>
    </w:p>
    <w:p w14:paraId="60495C0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795C0594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5A4EEFD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1539BF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http.createServer((req, res) =&gt; {</w:t>
      </w:r>
    </w:p>
    <w:p w14:paraId="1F93278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.log(req.url);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/hello</w:t>
      </w:r>
    </w:p>
    <w:p w14:paraId="6B61176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.log(req.method);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GET</w:t>
      </w:r>
    </w:p>
    <w:p w14:paraId="06CA9ED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val="ru-RU"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.log(req.headers);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здесь будут заголовки запроса</w:t>
      </w:r>
    </w:p>
    <w:p w14:paraId="263C2D0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val="ru-RU"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.log(req.body);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а здесь тело запроса, но у GET запроса его нет</w:t>
      </w:r>
    </w:p>
    <w:p w14:paraId="6D97D1E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745CC13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256D58A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6EEE3037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19" w:name="_Toc72321314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Объект ответа</w:t>
      </w:r>
      <w:bookmarkEnd w:id="19"/>
    </w:p>
    <w:p w14:paraId="42BCA75D" w14:textId="112264D7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Второй параметр обработчика называют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response</w:t>
      </w:r>
      <w:r w:rsidRPr="00CB0978">
        <w:rPr>
          <w:rFonts w:eastAsia="Times New Roman"/>
          <w:bdr w:val="none" w:sz="0" w:space="0" w:color="auto"/>
          <w:lang w:val="ru-RU" w:eastAsia="ru-RU"/>
        </w:rPr>
        <w:t>, или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res</w:t>
      </w:r>
      <w:r w:rsidRPr="00CB0978">
        <w:rPr>
          <w:rFonts w:eastAsia="Times New Roman"/>
          <w:bdr w:val="none" w:sz="0" w:space="0" w:color="auto"/>
          <w:lang w:val="ru-RU" w:eastAsia="ru-RU"/>
        </w:rPr>
        <w:t>. Он содержит свойства и методы для работы с ответом:</w:t>
      </w:r>
    </w:p>
    <w:p w14:paraId="6F8345CC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359B5EBA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запустите этот файл и перейдите</w:t>
      </w:r>
    </w:p>
    <w:p w14:paraId="248DD812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в браузере по адресу: http://localhost:3000</w:t>
      </w:r>
    </w:p>
    <w:p w14:paraId="70A6DD7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C8BF20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2FD0ECDB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D1B602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http.createServer((req, res) =&gt; {</w:t>
      </w:r>
    </w:p>
    <w:p w14:paraId="1E43B24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res.statusCode = </w:t>
      </w:r>
      <w:r w:rsidRPr="00CB0978">
        <w:rPr>
          <w:rFonts w:eastAsia="Times New Roman"/>
          <w:color w:val="56B6C2"/>
          <w:bdr w:val="none" w:sz="0" w:space="0" w:color="auto"/>
          <w:lang w:eastAsia="ru-RU"/>
        </w:rPr>
        <w:t>200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статус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ответа</w:t>
      </w:r>
    </w:p>
    <w:p w14:paraId="261AEAA4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lastRenderedPageBreak/>
        <w:t xml:space="preserve">  res.statusMessage = 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'OK'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сообщение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ответа</w:t>
      </w:r>
    </w:p>
    <w:p w14:paraId="71A86CCB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res.setHeader(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'Content-Type'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'text/plain'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добавить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ответу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заголовок</w:t>
      </w:r>
    </w:p>
    <w:p w14:paraId="65629211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18A8CCA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res.write(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'Hello, 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отправить часть ответа — строку "Hello, "</w:t>
      </w:r>
    </w:p>
    <w:p w14:paraId="0B47E97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res.write(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'world!'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отправить часть ответа — строку "world!"</w:t>
      </w:r>
    </w:p>
    <w:p w14:paraId="60D44A0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B28D98A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res.end();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закончить отправку ответа</w:t>
      </w:r>
    </w:p>
    <w:p w14:paraId="792E6BA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04E4F4C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5E8F741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63D1CEDC" w14:textId="77777777" w:rsidR="006B522F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065BBF3" w14:textId="1A199E12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Ответ от сервера получен! Мы отправляем его частями методом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res.write</w:t>
      </w:r>
      <w:r w:rsidRPr="00CB0978">
        <w:rPr>
          <w:rFonts w:eastAsia="Times New Roman"/>
          <w:bdr w:val="none" w:sz="0" w:space="0" w:color="auto"/>
          <w:lang w:val="ru-RU" w:eastAsia="ru-RU"/>
        </w:rPr>
        <w:t>.</w:t>
      </w:r>
    </w:p>
    <w:p w14:paraId="19E81D17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Когда все данные получены, вызываем метод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res.end</w:t>
      </w:r>
      <w:r w:rsidRPr="00CB0978">
        <w:rPr>
          <w:rFonts w:eastAsia="Times New Roman"/>
          <w:bdr w:val="none" w:sz="0" w:space="0" w:color="auto"/>
          <w:lang w:val="ru-RU" w:eastAsia="ru-RU"/>
        </w:rPr>
        <w:t>. Так мы обозначаем, что ответ пришёл полностью. Обратите внимание: отправку всех частей ответа нужно прописать до вызова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res.end</w:t>
      </w:r>
      <w:r w:rsidRPr="00CB0978">
        <w:rPr>
          <w:rFonts w:eastAsia="Times New Roman"/>
          <w:bdr w:val="none" w:sz="0" w:space="0" w:color="auto"/>
          <w:lang w:val="ru-RU" w:eastAsia="ru-RU"/>
        </w:rPr>
        <w:t>.</w:t>
      </w:r>
    </w:p>
    <w:p w14:paraId="78B0BD97" w14:textId="02F9C237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А вот такой код приведёт к ошибке:</w:t>
      </w:r>
    </w:p>
    <w:p w14:paraId="429C67DC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FBB8FA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5982A59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416E354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http.createServer((req, res) =&gt; {</w:t>
      </w:r>
    </w:p>
    <w:p w14:paraId="7D1BC8B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res.write(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'Hello, 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2DEFB4A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res.end();</w:t>
      </w:r>
    </w:p>
    <w:p w14:paraId="5FF1351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38F9551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res.write(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'world!'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вызовет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ошибку</w:t>
      </w:r>
    </w:p>
    <w:p w14:paraId="766020F6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60DD63B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2847687B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661188FC" w14:textId="77777777" w:rsidR="006B522F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567FF9F8" w14:textId="49C12B73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Код статуса ответа и заголовки можно передать одним методом —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writeHead</w:t>
      </w:r>
      <w:r w:rsidRPr="00CB0978">
        <w:rPr>
          <w:rFonts w:eastAsia="Times New Roman"/>
          <w:bdr w:val="none" w:sz="0" w:space="0" w:color="auto"/>
          <w:lang w:val="ru-RU" w:eastAsia="ru-RU"/>
        </w:rPr>
        <w:t>:</w:t>
      </w:r>
    </w:p>
    <w:p w14:paraId="12ACB6F1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15C3F30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194DF13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http.createServer((req, res) =&gt; {</w:t>
      </w:r>
    </w:p>
    <w:p w14:paraId="5E2A7C0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res.writeHead(</w:t>
      </w:r>
      <w:r w:rsidRPr="00CB0978">
        <w:rPr>
          <w:rFonts w:eastAsia="Times New Roman"/>
          <w:color w:val="56B6C2"/>
          <w:bdr w:val="none" w:sz="0" w:space="0" w:color="auto"/>
          <w:lang w:eastAsia="ru-RU"/>
        </w:rPr>
        <w:t>200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, {</w:t>
      </w:r>
    </w:p>
    <w:p w14:paraId="1EE4FE39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    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'Content-Type'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'text/html; charset=utf8'</w:t>
      </w:r>
    </w:p>
    <w:p w14:paraId="51F996D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6F1C908B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в методе end тоже можно передать данные</w:t>
      </w:r>
    </w:p>
    <w:p w14:paraId="35E2078D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res.end(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'&lt;h1&gt;Привет, мир!&lt;/h1&gt;'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,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'utf8'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3B488B2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690F5CB0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0D63C001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CB0978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 </w:t>
      </w:r>
    </w:p>
    <w:p w14:paraId="332FD58A" w14:textId="77777777" w:rsidR="006B522F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6C9A7B3" w14:textId="06F2FF11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Не всегда кодировка по умолчанию — UTF-8, поэтому, чтобы не было проблем с отображением, нужно дописывать её вручную.</w:t>
      </w:r>
    </w:p>
    <w:p w14:paraId="413366DA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lastRenderedPageBreak/>
        <w:t>Вторым аргументом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end</w:t>
      </w:r>
      <w:r w:rsidRPr="00CB0978">
        <w:rPr>
          <w:rFonts w:eastAsia="Times New Roman"/>
          <w:bdr w:val="none" w:sz="0" w:space="0" w:color="auto"/>
          <w:lang w:val="ru-RU" w:eastAsia="ru-RU"/>
        </w:rPr>
        <w:t> принимает кодировку отправляемых данных. Каждый запрос должен заканчиваться вызовом этого метода.</w:t>
      </w:r>
    </w:p>
    <w:p w14:paraId="6BFD9774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20" w:name="_Toc72321315"/>
      <w:r w:rsidRPr="00CB0978">
        <w:rPr>
          <w:rFonts w:eastAsia="Times New Roman"/>
          <w:b/>
          <w:bCs/>
          <w:bdr w:val="none" w:sz="0" w:space="0" w:color="auto"/>
          <w:lang w:val="ru-RU" w:eastAsia="ru-RU"/>
        </w:rPr>
        <w:t>Пользуйтесь переменными окружения</w:t>
      </w:r>
      <w:bookmarkEnd w:id="20"/>
    </w:p>
    <w:p w14:paraId="7AA82A4F" w14:textId="77777777" w:rsidR="00CB0978" w:rsidRP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Сервер готов, но у него есть одна проблема. Сейчас мы захардкодили (то есть явно указали в коде) входящий порт. Это не лучшая практика: входящие данные лучше передавать параметрами.</w:t>
      </w:r>
    </w:p>
    <w:p w14:paraId="206C0B91" w14:textId="4992F764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В Node.js это позволяют сделать переменные окружения. Они доступны из любой части программы, поэтому мы можем передать их при запуске сервера из терминала. Для этого перед командой запуска прописывают имена переменных и их значения:</w:t>
      </w:r>
    </w:p>
    <w:p w14:paraId="26299C09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37CE495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>NODE_ENV=production node index.js</w:t>
      </w:r>
    </w:p>
    <w:p w14:paraId="6959D5E8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NODE_ENV - имя переменной окружения, а production — её значение</w:t>
      </w: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5098D33F" w14:textId="77777777" w:rsidR="006B522F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367024CF" w14:textId="11ECFBD8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Внутри скриптов переменные окружения хранятся в объекте </w:t>
      </w:r>
      <w:r w:rsidRPr="00CB097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process.env</w:t>
      </w:r>
      <w:r w:rsidRPr="00CB0978">
        <w:rPr>
          <w:rFonts w:eastAsia="Times New Roman"/>
          <w:bdr w:val="none" w:sz="0" w:space="0" w:color="auto"/>
          <w:lang w:val="ru-RU" w:eastAsia="ru-RU"/>
        </w:rPr>
        <w:t>:</w:t>
      </w:r>
    </w:p>
    <w:p w14:paraId="4B864CC8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298CE37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C678DD"/>
          <w:bdr w:val="none" w:sz="0" w:space="0" w:color="auto"/>
          <w:lang w:eastAsia="ru-RU"/>
        </w:rPr>
        <w:t>if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(process.env.NODE_ENV !== 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'production'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 {</w:t>
      </w:r>
    </w:p>
    <w:p w14:paraId="1B2C053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CB097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CB097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Код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запущен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в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режиме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CB0978">
        <w:rPr>
          <w:rFonts w:eastAsia="Times New Roman"/>
          <w:color w:val="32A846"/>
          <w:bdr w:val="none" w:sz="0" w:space="0" w:color="auto"/>
          <w:lang w:val="ru-RU" w:eastAsia="ru-RU"/>
        </w:rPr>
        <w:t>разработки</w:t>
      </w:r>
      <w:r w:rsidRPr="00CB0978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CB097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02D03A9E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} </w:t>
      </w:r>
    </w:p>
    <w:p w14:paraId="7E338F9A" w14:textId="77777777" w:rsidR="006B522F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9655EA6" w14:textId="1B191071" w:rsidR="00CB0978" w:rsidRDefault="00CB0978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CB0978">
        <w:rPr>
          <w:rFonts w:eastAsia="Times New Roman"/>
          <w:bdr w:val="none" w:sz="0" w:space="0" w:color="auto"/>
          <w:lang w:val="ru-RU" w:eastAsia="ru-RU"/>
        </w:rPr>
        <w:t>Все переменные окружения принято называть заглавными буквами в snake case (слова разделены нижним подчёркиванием). В переменных окружения обычно передают конфигурационную информацию, необходимую приложению. Именно так мы укажем порт — при запуске сервера:</w:t>
      </w:r>
    </w:p>
    <w:p w14:paraId="2B987E84" w14:textId="77777777" w:rsidR="006B522F" w:rsidRPr="00CB0978" w:rsidRDefault="006B522F" w:rsidP="00CB097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3278743" w14:textId="77777777" w:rsidR="00CB0978" w:rsidRPr="00CB0978" w:rsidRDefault="00CB0978" w:rsidP="00CB097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CB0978">
        <w:rPr>
          <w:rFonts w:eastAsia="Times New Roman"/>
          <w:color w:val="383A42"/>
          <w:bdr w:val="none" w:sz="0" w:space="0" w:color="auto"/>
          <w:lang w:val="ru-RU" w:eastAsia="ru-RU"/>
        </w:rPr>
        <w:t xml:space="preserve">PORT=3000 node app.js </w:t>
      </w:r>
    </w:p>
    <w:p w14:paraId="5FB64728" w14:textId="77777777" w:rsidR="00662F70" w:rsidRPr="00662F70" w:rsidRDefault="00662F70" w:rsidP="00662F70">
      <w:pPr>
        <w:pStyle w:val="1"/>
        <w:shd w:val="clear" w:color="auto" w:fill="FFFFFF"/>
        <w:rPr>
          <w:color w:val="000000"/>
        </w:rPr>
      </w:pPr>
      <w:bookmarkStart w:id="21" w:name="_Toc72321316"/>
      <w:r w:rsidRPr="00662F70">
        <w:rPr>
          <w:color w:val="000000"/>
        </w:rPr>
        <w:t>Тело запроса: потоки</w:t>
      </w:r>
      <w:bookmarkEnd w:id="21"/>
    </w:p>
    <w:p w14:paraId="6ED4B7AD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В теме</w:t>
      </w:r>
      <w:r w:rsidRPr="00662F70">
        <w:rPr>
          <w:color w:val="000000"/>
        </w:rPr>
        <w:t> </w:t>
      </w:r>
      <w:hyperlink r:id="rId14" w:tgtFrame="_blank" w:history="1">
        <w:r w:rsidRPr="00662F70">
          <w:rPr>
            <w:rStyle w:val="a4"/>
            <w:color w:val="23272E"/>
            <w:lang w:val="ru-RU"/>
          </w:rPr>
          <w:t xml:space="preserve">«Работа с </w:t>
        </w:r>
        <w:r w:rsidRPr="00662F70">
          <w:rPr>
            <w:rStyle w:val="a4"/>
            <w:color w:val="23272E"/>
          </w:rPr>
          <w:t>API</w:t>
        </w:r>
        <w:r w:rsidRPr="00662F70">
          <w:rPr>
            <w:rStyle w:val="a4"/>
            <w:color w:val="23272E"/>
            <w:lang w:val="ru-RU"/>
          </w:rPr>
          <w:t>»</w:t>
        </w:r>
      </w:hyperlink>
      <w:r w:rsidRPr="00662F70">
        <w:rPr>
          <w:color w:val="000000"/>
        </w:rPr>
        <w:t> </w:t>
      </w:r>
      <w:r w:rsidRPr="00662F70">
        <w:rPr>
          <w:color w:val="000000"/>
          <w:lang w:val="ru-RU"/>
        </w:rPr>
        <w:t>мы говорили, что получить ответ от сервера — не значит получить данные. Так работает протокол передачи данных: информация бьётся на небольшие пакеты, которые собираются воедино на стороне клиента.</w:t>
      </w:r>
    </w:p>
    <w:p w14:paraId="71975923" w14:textId="29E3377E" w:rsid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Мы вызывали метод</w:t>
      </w:r>
      <w:r w:rsidRPr="00662F70">
        <w:rPr>
          <w:color w:val="000000"/>
        </w:rPr>
        <w:t> 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json</w:t>
      </w:r>
      <w:r w:rsidRPr="00662F70">
        <w:rPr>
          <w:color w:val="000000"/>
        </w:rPr>
        <w:t> </w:t>
      </w:r>
      <w:r w:rsidRPr="00662F70">
        <w:rPr>
          <w:color w:val="000000"/>
          <w:lang w:val="ru-RU"/>
        </w:rPr>
        <w:t xml:space="preserve">асинхронно: нужно было дождаться события загрузки данных, а затем превратить ответ в объект </w:t>
      </w:r>
      <w:r w:rsidRPr="00662F70">
        <w:rPr>
          <w:color w:val="000000"/>
        </w:rPr>
        <w:t>JSON</w:t>
      </w:r>
      <w:r w:rsidRPr="00662F70">
        <w:rPr>
          <w:color w:val="000000"/>
          <w:lang w:val="ru-RU"/>
        </w:rPr>
        <w:t>:</w:t>
      </w:r>
    </w:p>
    <w:p w14:paraId="0CD49EF0" w14:textId="77777777" w:rsidR="00A847DD" w:rsidRPr="00662F70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777D87E9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fetch(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'https://api.kanye.rest'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)</w:t>
      </w:r>
    </w:p>
    <w:p w14:paraId="25D3F360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.then(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res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res.json())</w:t>
      </w:r>
    </w:p>
    <w:p w14:paraId="4F2C7BEC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.then(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result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789AE299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.log(result);</w:t>
      </w:r>
    </w:p>
    <w:p w14:paraId="68F40DED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}); </w:t>
      </w:r>
    </w:p>
    <w:p w14:paraId="24E221B2" w14:textId="77777777" w:rsidR="00A847DD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75C73129" w14:textId="53E21F93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Сначала обрабатываем приход ответа, а потом — данных. Отсюда и асинхронный код.</w:t>
      </w:r>
    </w:p>
    <w:p w14:paraId="75B5D998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С запросом ситуация такая же: если он дошёл до сервера, это ещё не значит, что пользовательские данные пришли полностью.</w:t>
      </w:r>
    </w:p>
    <w:p w14:paraId="5C69850B" w14:textId="77777777" w:rsidR="00662F70" w:rsidRPr="00662F70" w:rsidRDefault="00662F70" w:rsidP="00662F7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22" w:name="_Toc72321317"/>
      <w:r w:rsidRPr="00662F70">
        <w:rPr>
          <w:color w:val="000000"/>
          <w:sz w:val="24"/>
          <w:szCs w:val="24"/>
        </w:rPr>
        <w:t>Как обрабатываются данные запроса?</w:t>
      </w:r>
      <w:bookmarkEnd w:id="22"/>
    </w:p>
    <w:p w14:paraId="5721D554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lastRenderedPageBreak/>
        <w:t>Нам неизвестно заранее, сколько данных отправит пользователь. При этом информация не приходит на сервер просто так — с ней нужно что-то сделать, например, записать на диск.</w:t>
      </w:r>
    </w:p>
    <w:p w14:paraId="4801EBA8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Если бы мы ждали, пока вся информация дойдёт до сервера, и после этого начинали её обрабатывать, то потеряли бы уйму времени. А если пользователей тысячи, сайт бы безнадёжно тормозил. Чтобы этого избежать, обработку запроса реализовали так: поступление каждого</w:t>
      </w:r>
      <w:r w:rsidRPr="00662F70">
        <w:rPr>
          <w:color w:val="000000"/>
        </w:rPr>
        <w:t> </w:t>
      </w:r>
      <w:r w:rsidRPr="00662F70">
        <w:rPr>
          <w:rStyle w:val="element-hintwrapper"/>
          <w:color w:val="000000"/>
          <w:lang w:val="ru-RU"/>
        </w:rPr>
        <w:t>пакета данных</w:t>
      </w:r>
      <w:r w:rsidRPr="00662F70">
        <w:rPr>
          <w:color w:val="000000"/>
        </w:rPr>
        <w:t> </w:t>
      </w:r>
      <w:r w:rsidRPr="00662F70">
        <w:rPr>
          <w:color w:val="000000"/>
          <w:lang w:val="ru-RU"/>
        </w:rPr>
        <w:t>— отдельное событие, которое нужно обработать асинхронно. Получается, мы устанавливаем слушатель, который отслеживает пакеты, и добавляем очередной пакет ко всем остальным. Так мы собираем запрос целиком «попакетно».</w:t>
      </w:r>
    </w:p>
    <w:p w14:paraId="0CBA5457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Обратите внимание: пока мы ждём очередной пакет, можно работать с другими, чтобы ускорить процесс и обойтись без зависаний.</w:t>
      </w:r>
    </w:p>
    <w:p w14:paraId="63424BF2" w14:textId="77777777" w:rsidR="00662F70" w:rsidRPr="00662F70" w:rsidRDefault="00662F70" w:rsidP="00662F7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23" w:name="_Toc72321318"/>
      <w:r w:rsidRPr="00662F70">
        <w:rPr>
          <w:color w:val="000000"/>
          <w:sz w:val="24"/>
          <w:szCs w:val="24"/>
        </w:rPr>
        <w:t>Как собрать данные запроса?</w:t>
      </w:r>
      <w:bookmarkEnd w:id="23"/>
    </w:p>
    <w:p w14:paraId="0168618D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Для работы с телом запроса есть специальная структура —</w:t>
      </w:r>
      <w:r w:rsidRPr="00662F70">
        <w:rPr>
          <w:color w:val="000000"/>
        </w:rPr>
        <w:t> </w:t>
      </w:r>
      <w:r w:rsidRPr="00662F70">
        <w:rPr>
          <w:rStyle w:val="element-hintwrapper"/>
          <w:color w:val="000000"/>
          <w:lang w:val="ru-RU"/>
        </w:rPr>
        <w:t xml:space="preserve">поток (англ. </w:t>
      </w:r>
      <w:r w:rsidRPr="00662F70">
        <w:rPr>
          <w:rStyle w:val="element-hintwrapper"/>
          <w:color w:val="000000"/>
        </w:rPr>
        <w:t>stream</w:t>
      </w:r>
      <w:r w:rsidRPr="00662F70">
        <w:rPr>
          <w:rStyle w:val="element-hintwrapper"/>
          <w:color w:val="000000"/>
          <w:lang w:val="ru-RU"/>
        </w:rPr>
        <w:t>)</w:t>
      </w:r>
      <w:r w:rsidRPr="00662F70">
        <w:rPr>
          <w:color w:val="000000"/>
          <w:lang w:val="ru-RU"/>
        </w:rPr>
        <w:t>. Чтобы полностью получить тело запроса, нужно принять все блоки и склеить их.</w:t>
      </w:r>
    </w:p>
    <w:p w14:paraId="1C732183" w14:textId="77777777" w:rsidR="00662F70" w:rsidRPr="00662F70" w:rsidRDefault="00662F70" w:rsidP="00662F7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24" w:name="_Toc72321319"/>
      <w:r w:rsidRPr="00662F70">
        <w:rPr>
          <w:color w:val="000000"/>
          <w:sz w:val="24"/>
          <w:szCs w:val="24"/>
        </w:rPr>
        <w:t>Что обрабатывать, когда приходит блок? Событийная модель</w:t>
      </w:r>
      <w:bookmarkEnd w:id="24"/>
    </w:p>
    <w:p w14:paraId="07D9566B" w14:textId="12337498" w:rsid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Приход каждого блока — отдельное событие. Чтобы его обработать, пользуйтесь методом</w:t>
      </w:r>
      <w:r w:rsidRPr="00662F70">
        <w:rPr>
          <w:color w:val="000000"/>
        </w:rPr>
        <w:t> 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on</w:t>
      </w:r>
      <w:r w:rsidRPr="00662F70">
        <w:rPr>
          <w:color w:val="000000"/>
        </w:rPr>
        <w:t> </w:t>
      </w:r>
      <w:r w:rsidRPr="00662F70">
        <w:rPr>
          <w:color w:val="000000"/>
          <w:lang w:val="ru-RU"/>
        </w:rPr>
        <w:t>объекта запроса:</w:t>
      </w:r>
    </w:p>
    <w:p w14:paraId="5B0CB745" w14:textId="77777777" w:rsidR="00A847DD" w:rsidRPr="00662F70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7E68C306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http =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'http'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140EC7F3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1619780B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server = http.createServer(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6A1EEB67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req.on(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chunk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3F39AB1B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.log(chunk); </w:t>
      </w:r>
      <w:r w:rsidRPr="00662F70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&lt;Buffer 66 69 65 6c 64 3d 76 61 6c 75 65&gt;</w:t>
      </w:r>
    </w:p>
    <w:p w14:paraId="2265F8BC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});</w:t>
      </w:r>
    </w:p>
    <w:p w14:paraId="3D041A8A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});</w:t>
      </w:r>
    </w:p>
    <w:p w14:paraId="617AFC98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4639329A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server.listen(</w:t>
      </w:r>
      <w:r w:rsidRPr="00662F70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3000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); </w:t>
      </w:r>
    </w:p>
    <w:p w14:paraId="3E97511B" w14:textId="77777777" w:rsidR="00A847DD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1B57208E" w14:textId="66CF6D0C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 xml:space="preserve">Событие </w:t>
      </w:r>
      <w:r w:rsidRPr="00662F70">
        <w:rPr>
          <w:color w:val="000000"/>
        </w:rPr>
        <w:t>data</w:t>
      </w:r>
      <w:r w:rsidRPr="00662F70">
        <w:rPr>
          <w:color w:val="000000"/>
          <w:lang w:val="ru-RU"/>
        </w:rPr>
        <w:t>, которое мы обрабатываем, происходит при получении очередного пакета данных. Когда на сервер придёт запрос, у которого есть тело, в консоли окажутся вот такие сообщения:</w:t>
      </w:r>
      <w:r w:rsidRPr="00662F70">
        <w:rPr>
          <w:color w:val="000000"/>
        </w:rPr>
        <w:t> 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&lt;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Buffer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66 69 65 6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64 3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d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76 61 6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 xml:space="preserve"> 75 65&gt;</w:t>
      </w:r>
      <w:r w:rsidRPr="00662F70">
        <w:rPr>
          <w:color w:val="000000"/>
          <w:lang w:val="ru-RU"/>
        </w:rPr>
        <w:t>. Количество сообщений зависит от размера запроса: больше данных — больше сообщений.</w:t>
      </w:r>
    </w:p>
    <w:p w14:paraId="78889C8F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Данные из сети приходят в</w:t>
      </w:r>
      <w:r w:rsidRPr="00662F70">
        <w:rPr>
          <w:color w:val="000000"/>
        </w:rPr>
        <w:t> </w:t>
      </w:r>
      <w:r w:rsidRPr="00662F70">
        <w:rPr>
          <w:rStyle w:val="element-hintwrapper"/>
          <w:color w:val="000000"/>
          <w:lang w:val="ru-RU"/>
        </w:rPr>
        <w:t>бинарном виде</w:t>
      </w:r>
      <w:r w:rsidRPr="00662F70">
        <w:rPr>
          <w:color w:val="000000"/>
          <w:lang w:val="ru-RU"/>
        </w:rPr>
        <w:t xml:space="preserve">. Получить их в </w:t>
      </w:r>
      <w:r w:rsidRPr="00662F70">
        <w:rPr>
          <w:color w:val="000000"/>
        </w:rPr>
        <w:t>JavaScript</w:t>
      </w:r>
      <w:r w:rsidRPr="00662F70">
        <w:rPr>
          <w:color w:val="000000"/>
          <w:lang w:val="ru-RU"/>
        </w:rPr>
        <w:t xml:space="preserve"> мы можем благодаря специальному объекту</w:t>
      </w:r>
      <w:r w:rsidRPr="00662F70">
        <w:rPr>
          <w:color w:val="000000"/>
        </w:rPr>
        <w:t> </w:t>
      </w:r>
      <w:r w:rsidRPr="00662F70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Buffer</w:t>
      </w:r>
      <w:r w:rsidRPr="00662F70">
        <w:rPr>
          <w:color w:val="000000"/>
          <w:lang w:val="ru-RU"/>
        </w:rPr>
        <w:t>.</w:t>
      </w:r>
    </w:p>
    <w:p w14:paraId="2BEB03E6" w14:textId="4E0F5A4A" w:rsid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Каждый поступивший блок нужно добавлять в одну переменную. После того как придёт последний пакет, мы целиком получим тело ответа:</w:t>
      </w:r>
    </w:p>
    <w:p w14:paraId="3E07AEC9" w14:textId="77777777" w:rsidR="00A847DD" w:rsidRPr="00662F70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3A28C6B6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http =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'http'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495BFE12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692EDD17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server = http.createServer(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45E4B26B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let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data = 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;</w:t>
      </w:r>
    </w:p>
    <w:p w14:paraId="719D7E65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4206EC7E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req.on(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chunk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EAB64BC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data += chunk.toString();</w:t>
      </w:r>
    </w:p>
    <w:p w14:paraId="3044344C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 xml:space="preserve">  });</w:t>
      </w:r>
    </w:p>
    <w:p w14:paraId="439723B2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});</w:t>
      </w:r>
    </w:p>
    <w:p w14:paraId="18414692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1B3D1FE4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server.listen(</w:t>
      </w:r>
      <w:r w:rsidRPr="00662F70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3000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); </w:t>
      </w:r>
    </w:p>
    <w:p w14:paraId="60ED61DB" w14:textId="77777777" w:rsidR="00A847DD" w:rsidRPr="005D09C3" w:rsidRDefault="00A847DD" w:rsidP="00662F70">
      <w:pPr>
        <w:shd w:val="clear" w:color="auto" w:fill="FFFFFF"/>
        <w:jc w:val="both"/>
        <w:rPr>
          <w:color w:val="000000"/>
        </w:rPr>
      </w:pPr>
    </w:p>
    <w:p w14:paraId="12FD20EF" w14:textId="0DD00925" w:rsid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 xml:space="preserve">Когда приходит последний пакет, происходит событие </w:t>
      </w:r>
      <w:r w:rsidRPr="00662F70">
        <w:rPr>
          <w:color w:val="000000"/>
        </w:rPr>
        <w:t>end</w:t>
      </w:r>
      <w:r w:rsidRPr="00662F70">
        <w:rPr>
          <w:color w:val="000000"/>
          <w:lang w:val="ru-RU"/>
        </w:rPr>
        <w:t xml:space="preserve">. Его и нужно обработать, чтобы превратить запрос в </w:t>
      </w:r>
      <w:r w:rsidRPr="00662F70">
        <w:rPr>
          <w:color w:val="000000"/>
        </w:rPr>
        <w:t>JSON</w:t>
      </w:r>
      <w:r w:rsidRPr="00662F70">
        <w:rPr>
          <w:color w:val="000000"/>
          <w:lang w:val="ru-RU"/>
        </w:rPr>
        <w:t>-объект.</w:t>
      </w:r>
    </w:p>
    <w:p w14:paraId="00FB8A37" w14:textId="77777777" w:rsidR="00A847DD" w:rsidRPr="00662F70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57FC37A9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http =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'http'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01F0411D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8FEAC88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server = http.createServer(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5D2DC3AF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662F70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let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data = 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;</w:t>
      </w:r>
    </w:p>
    <w:p w14:paraId="3FB8FF18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371F127D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req.on(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662F70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chunk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3E1505ED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data += chunk.toString();</w:t>
      </w:r>
    </w:p>
    <w:p w14:paraId="479117A2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});</w:t>
      </w:r>
    </w:p>
    <w:p w14:paraId="24448715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3FEF350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req.on(</w:t>
      </w:r>
      <w:r w:rsidRPr="00662F70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'end'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662F70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() =&gt;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6C9373B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.log(</w:t>
      </w:r>
      <w:r w:rsidRPr="00662F70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JSON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.parse(data));</w:t>
      </w:r>
    </w:p>
    <w:p w14:paraId="40588CF4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});</w:t>
      </w:r>
    </w:p>
    <w:p w14:paraId="20244129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});</w:t>
      </w:r>
    </w:p>
    <w:p w14:paraId="29E4978A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41965436" w14:textId="77777777" w:rsidR="00662F70" w:rsidRPr="00662F70" w:rsidRDefault="00662F70" w:rsidP="00662F70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>server.listen(</w:t>
      </w:r>
      <w:r w:rsidRPr="00662F70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3000</w:t>
      </w:r>
      <w:r w:rsidRPr="00662F70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); </w:t>
      </w:r>
    </w:p>
    <w:p w14:paraId="7E235E33" w14:textId="77777777" w:rsidR="00A847DD" w:rsidRDefault="00A847DD" w:rsidP="00662F70">
      <w:pPr>
        <w:shd w:val="clear" w:color="auto" w:fill="FFFFFF"/>
        <w:jc w:val="both"/>
        <w:rPr>
          <w:color w:val="000000"/>
          <w:lang w:val="ru-RU"/>
        </w:rPr>
      </w:pPr>
    </w:p>
    <w:p w14:paraId="3F29759B" w14:textId="4CF2152E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Ответ от сервера обрабатывается по той же самой схеме. Вы не писали код для склеивания блоков в единый ответ только потому, что эта логика скрыта под капотом браузера. Так обрабатывать входные данные значительно проще.</w:t>
      </w:r>
    </w:p>
    <w:p w14:paraId="34919AEB" w14:textId="77777777" w:rsidR="00662F70" w:rsidRPr="00662F70" w:rsidRDefault="00662F70" w:rsidP="00662F70">
      <w:pPr>
        <w:shd w:val="clear" w:color="auto" w:fill="FFFFFF"/>
        <w:jc w:val="both"/>
        <w:rPr>
          <w:color w:val="000000"/>
          <w:lang w:val="ru-RU"/>
        </w:rPr>
      </w:pPr>
      <w:r w:rsidRPr="00662F70">
        <w:rPr>
          <w:color w:val="000000"/>
          <w:lang w:val="ru-RU"/>
        </w:rPr>
        <w:t>Такой же способ есть и для обработки запроса. В следующим уроке о нём и поговорим.</w:t>
      </w:r>
    </w:p>
    <w:p w14:paraId="30FD7E4D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25" w:name="_Toc72321320"/>
      <w:r w:rsidRPr="009B0D68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Система модулей Node.js</w:t>
      </w:r>
      <w:bookmarkEnd w:id="25"/>
    </w:p>
    <w:p w14:paraId="07E30ED7" w14:textId="2492C831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Модули позволяют работать с системами компьютера из JavaScript. В предыдущих уроках вы создали сервер, импортировав модуль http:</w:t>
      </w:r>
    </w:p>
    <w:p w14:paraId="2E16C8A2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C3A088C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http = </w:t>
      </w:r>
      <w:r w:rsidRPr="009B0D68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'http'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2F228E12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0966C3AC" w14:textId="5BB12646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Http — встроенный модуль Node.js. То, как именно импортировать модуль, прописывают в документации, но обычно достаточно передать имя модуля функции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require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:</w:t>
      </w:r>
    </w:p>
    <w:p w14:paraId="36162E30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8F0543F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md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5 =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md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5'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10F1FA0B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6DCE5F4" w14:textId="0BF6AA5A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Так устанавливаются пакеты из npm. Но вы можете создавать собственные модули и импортировать в проект. Любой файл c JS-кодом может стать модулем — нужно лишь оформить его по определённым правилам. О них расскажем в этом уроке.</w:t>
      </w:r>
    </w:p>
    <w:p w14:paraId="436E9F27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26" w:name="_Toc72321321"/>
      <w:r w:rsidRPr="009B0D68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Как импортировать модули?</w:t>
      </w:r>
      <w:bookmarkEnd w:id="26"/>
    </w:p>
    <w:p w14:paraId="05DC6906" w14:textId="2E122614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lastRenderedPageBreak/>
        <w:t>Код модуля описывают в отдельном файле, а затем импортируют в точку входа — файл index.js. Создадим файл utils.js в папке проекта и импортируем его в index.js:</w:t>
      </w:r>
    </w:p>
    <w:p w14:paraId="094B9BF2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1CCAB6F1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index.js</w:t>
      </w:r>
    </w:p>
    <w:p w14:paraId="27D8F446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91FE829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utils = </w:t>
      </w:r>
      <w:r w:rsidRPr="009B0D68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'./utils'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Поскольку все модули имеют расширение .js, при импорте его можно опустить и ограничиться названием модуля — utils.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01C30E5E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81A58B7" w14:textId="34AA3BC0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Точка в начале названия модуля означает, что файл нужно искать в той же директории, в которой лежит index.js. Если в папке с проектом нет файла utils.js, движок будет искать папку с именем utils, а в ней — файл index.js.</w:t>
      </w:r>
    </w:p>
    <w:p w14:paraId="55CA4CEE" w14:textId="330AE8EB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Также мы можем импортировать модуль из других папок, задав относительный путь:</w:t>
      </w:r>
    </w:p>
    <w:p w14:paraId="44963EC3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1A72ADF0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utils = </w:t>
      </w:r>
      <w:r w:rsidRPr="009B0D68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'../utils'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две точки означают переход в директорию на уровень выше</w:t>
      </w:r>
    </w:p>
    <w:p w14:paraId="3C879ABE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helpers =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'../../helpers'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</w:p>
    <w:p w14:paraId="39483A99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27" w:name="_Toc72321322"/>
      <w:r w:rsidRPr="009B0D68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Как экспортировать модули?</w:t>
      </w:r>
      <w:bookmarkEnd w:id="27"/>
    </w:p>
    <w:p w14:paraId="22FCD5AD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Чтобы модули работали, их нужно правильно оформить: показать, какие переменные и функции мы хотим получить снаружи. Для этого важно явно обозначить, что именно экспортируется из модуля.</w:t>
      </w:r>
    </w:p>
    <w:p w14:paraId="589E1C5F" w14:textId="52F2A2F1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Это можно сделать с помощью объекта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module.exports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, доступного внутри файла. Всё, что нужно экспортировать, записывают в свойства этого модуля:</w:t>
      </w:r>
    </w:p>
    <w:p w14:paraId="4161EB2A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2E163093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//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utils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js</w:t>
      </w:r>
    </w:p>
    <w:p w14:paraId="2452336C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008B7CAC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A8D3D"/>
          <w:bdr w:val="none" w:sz="0" w:space="0" w:color="auto"/>
          <w:lang w:eastAsia="ru-RU"/>
        </w:rPr>
        <w:t>module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exports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someFunction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= () =&gt; {</w:t>
      </w:r>
    </w:p>
    <w:p w14:paraId="023A7C13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log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'Меня экспортировали'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18B6911D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};</w:t>
      </w:r>
    </w:p>
    <w:p w14:paraId="2EE9CAF5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5A1BD3C9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A8D3D"/>
          <w:bdr w:val="none" w:sz="0" w:space="0" w:color="auto"/>
          <w:lang w:eastAsia="ru-RU"/>
        </w:rPr>
        <w:t>module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exports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someValue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= </w:t>
      </w:r>
      <w:r w:rsidRPr="009B0D68">
        <w:rPr>
          <w:rFonts w:eastAsia="Times New Roman"/>
          <w:color w:val="56B6C2"/>
          <w:bdr w:val="none" w:sz="0" w:space="0" w:color="auto"/>
          <w:lang w:val="ru-RU" w:eastAsia="ru-RU"/>
        </w:rPr>
        <w:t>42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; </w:t>
      </w:r>
    </w:p>
    <w:p w14:paraId="3A122666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78989FBE" w14:textId="6557F025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Не важно, как именно вы записываете значения в свойства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module.exports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. Такой код тоже сработает:</w:t>
      </w:r>
    </w:p>
    <w:p w14:paraId="79A4AB28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1F686DFD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//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utils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js</w:t>
      </w:r>
    </w:p>
    <w:p w14:paraId="04504D65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17B5BDF0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someFunction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= () =&gt; {</w:t>
      </w:r>
    </w:p>
    <w:p w14:paraId="3244540A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log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'Меня экспортировали'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0258D1CA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383A42"/>
          <w:bdr w:val="none" w:sz="0" w:space="0" w:color="auto"/>
          <w:lang w:eastAsia="ru-RU"/>
        </w:rPr>
        <w:t>};</w:t>
      </w:r>
    </w:p>
    <w:p w14:paraId="2474D0CE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07B3EF0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someValue = </w:t>
      </w:r>
      <w:r w:rsidRPr="009B0D68">
        <w:rPr>
          <w:rFonts w:eastAsia="Times New Roman"/>
          <w:color w:val="56B6C2"/>
          <w:bdr w:val="none" w:sz="0" w:space="0" w:color="auto"/>
          <w:lang w:eastAsia="ru-RU"/>
        </w:rPr>
        <w:t>42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;</w:t>
      </w:r>
    </w:p>
    <w:p w14:paraId="032A4E57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90C0838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A8D3D"/>
          <w:bdr w:val="none" w:sz="0" w:space="0" w:color="auto"/>
          <w:lang w:eastAsia="ru-RU"/>
        </w:rPr>
        <w:t>module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.exports = {</w:t>
      </w:r>
    </w:p>
    <w:p w14:paraId="2DA4110F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 someFunction,</w:t>
      </w:r>
    </w:p>
    <w:p w14:paraId="0A2F2637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>someValue</w:t>
      </w:r>
    </w:p>
    <w:p w14:paraId="4DD9B1EE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lastRenderedPageBreak/>
        <w:t xml:space="preserve">}; </w:t>
      </w:r>
    </w:p>
    <w:p w14:paraId="6B4CB2A0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338BE485" w14:textId="786DA0F4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При импорте мы получим объект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module.exports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. Останется только достать из него свойства:</w:t>
      </w:r>
    </w:p>
    <w:p w14:paraId="20C4A229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2F20645A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index.js</w:t>
      </w:r>
    </w:p>
    <w:p w14:paraId="08B6A12C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151CB9B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utils =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'./utils'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19FCE31C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5A16EEF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someFunction = utils.someFunction;</w:t>
      </w:r>
    </w:p>
    <w:p w14:paraId="6D297E6B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someValue = utils.someValue; </w:t>
      </w:r>
    </w:p>
    <w:p w14:paraId="0214ABC6" w14:textId="77777777" w:rsidR="00D231B5" w:rsidRPr="005D09C3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6BE3C687" w14:textId="6E0E71F7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Проще сделать это деструктуризацией:</w:t>
      </w:r>
    </w:p>
    <w:p w14:paraId="3B3702ED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7E67E233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//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index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.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js</w:t>
      </w:r>
    </w:p>
    <w:p w14:paraId="725DB19D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0F73D43E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{ someFunction, someValue } = </w:t>
      </w:r>
      <w:r w:rsidRPr="009B0D68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'./utils'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</w:p>
    <w:p w14:paraId="69A1F9E8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28" w:name="_Toc72321323"/>
      <w:r w:rsidRPr="009B0D68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Как называть модули?</w:t>
      </w:r>
      <w:bookmarkEnd w:id="28"/>
    </w:p>
    <w:p w14:paraId="05FD19A5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Только строчными буквами. У Node.js есть свой алгоритм кеширования файлов. При этом заглавные и строчные буквы — разные символы для ноды: прописные буквы часто ломают кеширование. Для именования модулей пользуйтесь маленькими буквами.</w:t>
      </w:r>
    </w:p>
    <w:p w14:paraId="59CD72AE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29" w:name="_Toc72321324"/>
      <w:r w:rsidRPr="009B0D68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ES6 модули работают в ноде?</w:t>
      </w:r>
      <w:bookmarkEnd w:id="29"/>
    </w:p>
    <w:p w14:paraId="39B56FB4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Да, но только начиная с 8 версии Node.js. Кроме того, чтобы ES6 модули заработали:</w:t>
      </w:r>
    </w:p>
    <w:p w14:paraId="008B14DA" w14:textId="77777777" w:rsidR="009B0D68" w:rsidRPr="009B0D68" w:rsidRDefault="009B0D68" w:rsidP="009B0D68">
      <w:pPr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ноду нужно запустить со специальным флагом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-experimental-modules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;</w:t>
      </w:r>
    </w:p>
    <w:p w14:paraId="72AB951B" w14:textId="77777777" w:rsidR="009B0D68" w:rsidRPr="009B0D68" w:rsidRDefault="009B0D68" w:rsidP="009B0D68">
      <w:pPr>
        <w:numPr>
          <w:ilvl w:val="0"/>
          <w:numId w:val="1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все файлы должны иметь расширение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.mjs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583B6F53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#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вот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так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ES6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модули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работают</w:t>
      </w:r>
    </w:p>
    <w:p w14:paraId="7B2AA036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node -experimental-modules index.mjs </w:t>
      </w:r>
    </w:p>
    <w:p w14:paraId="3EE84A24" w14:textId="77777777" w:rsidR="00D231B5" w:rsidRPr="005D09C3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2D512863" w14:textId="707118AC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Экспорт ES6 модулей выполняется иначе. Необходимо экспортировать каждое нужное значение директивой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export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:</w:t>
      </w:r>
    </w:p>
    <w:p w14:paraId="3DCC7745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3D71526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test.mjs</w:t>
      </w:r>
    </w:p>
    <w:p w14:paraId="4D5342D2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E376156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export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theme = 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'ES6-module'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;</w:t>
      </w:r>
    </w:p>
    <w:p w14:paraId="7D9DDB0F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export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method = (name) =&gt; { </w:t>
      </w:r>
      <w:r w:rsidRPr="009B0D68">
        <w:rPr>
          <w:rFonts w:eastAsia="Times New Roman"/>
          <w:color w:val="C678DD"/>
          <w:bdr w:val="none" w:sz="0" w:space="0" w:color="auto"/>
          <w:lang w:eastAsia="ru-RU"/>
        </w:rPr>
        <w:t>return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`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Здравствуйте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 xml:space="preserve">, </w:t>
      </w:r>
      <w:r w:rsidRPr="009B0D68">
        <w:rPr>
          <w:rFonts w:eastAsia="Times New Roman"/>
          <w:color w:val="1A1B22"/>
          <w:bdr w:val="none" w:sz="0" w:space="0" w:color="auto"/>
          <w:lang w:eastAsia="ru-RU"/>
        </w:rPr>
        <w:t>${name}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!`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383A42"/>
          <w:bdr w:val="none" w:sz="0" w:space="0" w:color="auto"/>
          <w:lang w:val="ru-RU" w:eastAsia="ru-RU"/>
        </w:rPr>
        <w:t xml:space="preserve">}; </w:t>
      </w:r>
    </w:p>
    <w:p w14:paraId="250101E3" w14:textId="77777777" w:rsidR="00D231B5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2BE9BED8" w14:textId="32B230F7" w:rsid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При импорте такого модуля мы получим объект с ключами, как у экспортированных переменных.</w:t>
      </w:r>
    </w:p>
    <w:p w14:paraId="790D42DA" w14:textId="77777777" w:rsidR="00D231B5" w:rsidRPr="009B0D68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7B88D210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index.js</w:t>
      </w:r>
    </w:p>
    <w:p w14:paraId="4AEFA214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629B341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678DD"/>
          <w:bdr w:val="none" w:sz="0" w:space="0" w:color="auto"/>
          <w:lang w:eastAsia="ru-RU"/>
        </w:rPr>
        <w:t>import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{ theme, method } </w:t>
      </w:r>
      <w:r w:rsidRPr="009B0D68">
        <w:rPr>
          <w:rFonts w:eastAsia="Times New Roman"/>
          <w:color w:val="C678DD"/>
          <w:bdr w:val="none" w:sz="0" w:space="0" w:color="auto"/>
          <w:lang w:eastAsia="ru-RU"/>
        </w:rPr>
        <w:t>from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'./test'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;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из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test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вернулся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объект</w:t>
      </w:r>
    </w:p>
    <w:p w14:paraId="68CEA438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5A7EEFDA" w14:textId="77777777" w:rsidR="009B0D68" w:rsidRPr="009B0D68" w:rsidRDefault="009B0D68" w:rsidP="009B0D68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9B0D68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>.log(method(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Стас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color w:val="32A846"/>
          <w:bdr w:val="none" w:sz="0" w:space="0" w:color="auto"/>
          <w:lang w:val="ru-RU" w:eastAsia="ru-RU"/>
        </w:rPr>
        <w:t>Басов</w:t>
      </w:r>
      <w:r w:rsidRPr="009B0D68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));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"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Здравствуйте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,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Стас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Басов</w:t>
      </w:r>
      <w:r w:rsidRPr="009B0D68">
        <w:rPr>
          <w:rFonts w:eastAsia="Times New Roman"/>
          <w:i/>
          <w:iCs/>
          <w:color w:val="5C6370"/>
          <w:bdr w:val="none" w:sz="0" w:space="0" w:color="auto"/>
          <w:lang w:eastAsia="ru-RU"/>
        </w:rPr>
        <w:t>!"</w:t>
      </w:r>
      <w:r w:rsidRPr="009B0D68">
        <w:rPr>
          <w:rFonts w:eastAsia="Times New Roman"/>
          <w:color w:val="383A42"/>
          <w:bdr w:val="none" w:sz="0" w:space="0" w:color="auto"/>
          <w:lang w:eastAsia="ru-RU"/>
        </w:rPr>
        <w:t xml:space="preserve"> </w:t>
      </w:r>
    </w:p>
    <w:p w14:paraId="54241837" w14:textId="77777777" w:rsidR="00D231B5" w:rsidRPr="005D09C3" w:rsidRDefault="00D231B5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52C47388" w14:textId="0CCA9E35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ES6-модули по умолчанию работают в строгом режиме, поэтому вам не нужно прописывать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'use strict'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5591137A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Но это не касается node-модулей в целом — они работают в обычном режиме. Так что, если хотите писать код в строгом режиме, не забывайте явно прописывать это директивой </w:t>
      </w:r>
      <w:r w:rsidRPr="009B0D68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'use strict'</w:t>
      </w: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 внутри каждого модуля.</w:t>
      </w:r>
    </w:p>
    <w:p w14:paraId="39A51ED0" w14:textId="77777777" w:rsidR="009B0D68" w:rsidRPr="009B0D68" w:rsidRDefault="009B0D68" w:rsidP="009B0D6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9B0D68">
        <w:rPr>
          <w:rFonts w:eastAsia="Times New Roman"/>
          <w:color w:val="000000"/>
          <w:bdr w:val="none" w:sz="0" w:space="0" w:color="auto"/>
          <w:lang w:val="ru-RU" w:eastAsia="ru-RU"/>
        </w:rPr>
        <w:t>С настройкой мы закончили. В следующем уроке опустимся на уровень глубже и разберёмся в устройстве модулей.</w:t>
      </w:r>
    </w:p>
    <w:p w14:paraId="5B41578E" w14:textId="77777777" w:rsidR="00200496" w:rsidRPr="00200496" w:rsidRDefault="00200496" w:rsidP="00200496">
      <w:pPr>
        <w:pStyle w:val="1"/>
        <w:shd w:val="clear" w:color="auto" w:fill="FFFFFF"/>
        <w:rPr>
          <w:color w:val="000000"/>
        </w:rPr>
      </w:pPr>
      <w:bookmarkStart w:id="30" w:name="_Toc72321325"/>
      <w:r w:rsidRPr="00200496">
        <w:rPr>
          <w:color w:val="000000"/>
        </w:rPr>
        <w:t>Работа с файловой системой</w:t>
      </w:r>
      <w:bookmarkEnd w:id="30"/>
    </w:p>
    <w:p w14:paraId="74C8BD52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</w:rPr>
        <w:t>Node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 xml:space="preserve"> позволяет взаимодействовать с системами компьютера. И одна из них — файловая. Серверу приходится постоянно работать с файловой системой: когда мы отправляем пост в </w:t>
      </w:r>
      <w:r w:rsidRPr="00200496">
        <w:rPr>
          <w:color w:val="000000"/>
        </w:rPr>
        <w:t>Instagram</w:t>
      </w:r>
      <w:r w:rsidRPr="00200496">
        <w:rPr>
          <w:color w:val="000000"/>
          <w:lang w:val="ru-RU"/>
        </w:rPr>
        <w:t>, сервер должен получить фотографию и записать на диск; когда просматриваем ленту, запрашиваем фото с сервера, он находит нужный файл и отправляет нам данные.</w:t>
      </w:r>
    </w:p>
    <w:p w14:paraId="5413F1B7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В этом уроке расскажем, как работать с файлами на сервере: научим читать данные из файлов и папок, записывать информацию в файл, создавать директории и удалять файлы. Поехали.</w:t>
      </w:r>
    </w:p>
    <w:p w14:paraId="1C2CEE4C" w14:textId="77777777" w:rsidR="00200496" w:rsidRPr="00200496" w:rsidRDefault="00200496" w:rsidP="0020049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1" w:name="_Toc72321326"/>
      <w:r w:rsidRPr="00200496">
        <w:rPr>
          <w:color w:val="000000"/>
          <w:sz w:val="24"/>
          <w:szCs w:val="24"/>
        </w:rPr>
        <w:t>Какой модуль нужен</w:t>
      </w:r>
      <w:bookmarkEnd w:id="31"/>
    </w:p>
    <w:p w14:paraId="02BE93E8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Для работы с файлами в ноде используют модуль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200496">
        <w:rPr>
          <w:color w:val="000000"/>
          <w:lang w:val="ru-RU"/>
        </w:rPr>
        <w:t>. У него есть по методу для каждой операции.</w:t>
      </w:r>
    </w:p>
    <w:p w14:paraId="643CEAE5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Начнём с чтения данных из файла. Это делают функцией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readFile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(англ. «прочитать файл»). Она работает асинхронно и принимает два аргумента: имя файла, из которого нужно прочитать данные, и колбэк. В колбэке описывают, что нужно сделать с прочитанными данными.</w:t>
      </w:r>
    </w:p>
    <w:p w14:paraId="100C3534" w14:textId="7E11BF01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На вход колбэк принимает два аргумента: ошибку и данные файла.</w:t>
      </w:r>
    </w:p>
    <w:p w14:paraId="09D988AC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25085E8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4D1F7F4B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4C632BB3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fs.readFile(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'data.json'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data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390487F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if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(err) {</w:t>
      </w:r>
    </w:p>
    <w:p w14:paraId="2139FB24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4864671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return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;</w:t>
      </w:r>
    </w:p>
    <w:p w14:paraId="4ED40DD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}</w:t>
      </w:r>
    </w:p>
    <w:p w14:paraId="3822B556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69376BD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'data: 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data.toString(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));</w:t>
      </w:r>
    </w:p>
    <w:p w14:paraId="023F09FB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0CBA3477" w14:textId="77777777" w:rsidR="00332C34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476E8314" w14:textId="77AEECAA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В первый параметр колбэка может попасть одно из двух значений:</w:t>
      </w:r>
    </w:p>
    <w:p w14:paraId="75A76623" w14:textId="77777777" w:rsidR="00200496" w:rsidRPr="00200496" w:rsidRDefault="00200496" w:rsidP="00200496">
      <w:pPr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объект ошибки — в случае ошибки при чтении файла;</w:t>
      </w:r>
    </w:p>
    <w:p w14:paraId="320655AF" w14:textId="77777777" w:rsidR="00200496" w:rsidRPr="00200496" w:rsidRDefault="00200496" w:rsidP="00200496">
      <w:pPr>
        <w:numPr>
          <w:ilvl w:val="0"/>
          <w:numId w:val="1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</w:rPr>
        <w:t>null</w:t>
      </w:r>
      <w:r w:rsidRPr="00200496">
        <w:rPr>
          <w:color w:val="000000"/>
          <w:lang w:val="ru-RU"/>
        </w:rPr>
        <w:t>, если ответ пришёл и всё хорошо.</w:t>
      </w:r>
    </w:p>
    <w:p w14:paraId="3811F5EA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Второй параметр — данные файла — приходят в виде буффера (двоичных данных). Прежде чем работать с данными, их нужно преобразовать в строку одним из двух способов:</w:t>
      </w:r>
    </w:p>
    <w:p w14:paraId="2413D598" w14:textId="77777777" w:rsidR="00200496" w:rsidRPr="00200496" w:rsidRDefault="00200496" w:rsidP="00200496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lastRenderedPageBreak/>
        <w:t>методом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toString</w:t>
      </w:r>
      <w:r w:rsidRPr="00200496">
        <w:rPr>
          <w:color w:val="000000"/>
          <w:lang w:val="ru-RU"/>
        </w:rPr>
        <w:t>, как в примере: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data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toString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('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utf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8')</w:t>
      </w:r>
      <w:r w:rsidRPr="00200496">
        <w:rPr>
          <w:color w:val="000000"/>
          <w:lang w:val="ru-RU"/>
        </w:rPr>
        <w:t>. Он принимает на вход строку — кодировку читаемого файла.</w:t>
      </w:r>
    </w:p>
    <w:p w14:paraId="27F5FBEA" w14:textId="77777777" w:rsidR="00200496" w:rsidRPr="00200496" w:rsidRDefault="00200496" w:rsidP="00200496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передать кодировку внутри свойства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encoding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объекта опций. В таком случае объект опций становится вторым параметром метода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readFile</w:t>
      </w:r>
      <w:r w:rsidRPr="00200496">
        <w:rPr>
          <w:color w:val="000000"/>
          <w:lang w:val="ru-RU"/>
        </w:rPr>
        <w:t>. Данные при этом приходят сразу в виде строки, так что преобразовывать их не нужно:</w:t>
      </w:r>
    </w:p>
    <w:p w14:paraId="5724529E" w14:textId="77777777" w:rsidR="00200496" w:rsidRPr="005D09C3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(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fs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27824D45" w14:textId="77777777" w:rsidR="00200496" w:rsidRPr="005D09C3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4CDB09B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readFile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(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data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.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json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, { </w:t>
      </w:r>
      <w:r w:rsidRPr="0020049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utf</w:t>
      </w:r>
      <w:r w:rsidRPr="005D09C3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8'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}, </w:t>
      </w:r>
      <w:r w:rsidRPr="005D09C3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5D09C3">
        <w:rPr>
          <w:rStyle w:val="hljs-params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data</w:t>
      </w:r>
      <w:r w:rsidRPr="005D09C3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) =&gt;</w:t>
      </w:r>
      <w:r w:rsidRPr="005D09C3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{ 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//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передали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вторым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аргументом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объект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опций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.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Он содержит свойство encoding, куда записывают кодировку данных</w:t>
      </w:r>
    </w:p>
    <w:p w14:paraId="0A0F729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if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(err) {</w:t>
      </w:r>
    </w:p>
    <w:p w14:paraId="0DAADF0C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.log(err);</w:t>
      </w:r>
    </w:p>
    <w:p w14:paraId="6F3B95F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return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;</w:t>
      </w:r>
    </w:p>
    <w:p w14:paraId="5BF41C6F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}</w:t>
      </w:r>
    </w:p>
    <w:p w14:paraId="3EF3BF17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27F6BD5C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.log(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'data: 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, data);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здесь мы не вызываем метод toString, поскольку данные уже пришли в виде строки</w:t>
      </w:r>
    </w:p>
    <w:p w14:paraId="3FCB2A6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});</w:t>
      </w:r>
    </w:p>
    <w:p w14:paraId="70263277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046AEDE7" w14:textId="77777777" w:rsidR="00200496" w:rsidRPr="00200496" w:rsidRDefault="00200496" w:rsidP="0020049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2" w:name="_Toc72321327"/>
      <w:r w:rsidRPr="00200496">
        <w:rPr>
          <w:color w:val="000000"/>
          <w:sz w:val="24"/>
          <w:szCs w:val="24"/>
        </w:rPr>
        <w:t>Промисы при работе с файлами</w:t>
      </w:r>
      <w:bookmarkEnd w:id="32"/>
    </w:p>
    <w:p w14:paraId="15357556" w14:textId="5E7B72B3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В 10 версии </w:t>
      </w:r>
      <w:r w:rsidRPr="00200496">
        <w:rPr>
          <w:color w:val="000000"/>
        </w:rPr>
        <w:t>Node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 xml:space="preserve"> в модуле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появилась поддержка промисов. Если вы пользуетесь промисами, колбэки передавать не нужно. Промис разрешается с прочитанными данными или отклоняется в случае ошибки, поэтому просто добавляйте асинхронные обработчики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then</w:t>
      </w:r>
      <w:r w:rsidRPr="00200496">
        <w:rPr>
          <w:color w:val="000000"/>
          <w:lang w:val="ru-RU"/>
        </w:rPr>
        <w:t>:</w:t>
      </w:r>
    </w:p>
    <w:p w14:paraId="40EC2314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2AD50B37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fsPromises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).promises;</w:t>
      </w:r>
    </w:p>
    <w:p w14:paraId="4A1BF52D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D99A20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fsPromises.readFile(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'data.json'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{ </w:t>
      </w:r>
      <w:r w:rsidRPr="0020049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</w:t>
      </w:r>
    </w:p>
    <w:p w14:paraId="79E9C8D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.then(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data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8CB12A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.log(data);</w:t>
      </w:r>
    </w:p>
    <w:p w14:paraId="4197B18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})</w:t>
      </w:r>
    </w:p>
    <w:p w14:paraId="7382D44B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.catch(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7D17474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0116E07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65ACFA95" w14:textId="77777777" w:rsidR="00200496" w:rsidRPr="00200496" w:rsidRDefault="002F458E" w:rsidP="00200496">
      <w:pPr>
        <w:shd w:val="clear" w:color="auto" w:fill="FFFFFF"/>
        <w:jc w:val="both"/>
        <w:rPr>
          <w:color w:val="000000"/>
          <w:lang w:val="ru-RU"/>
        </w:rPr>
      </w:pPr>
      <w:hyperlink r:id="rId15" w:anchor="fs_fs_promises_api" w:tgtFrame="_blank" w:history="1">
        <w:r w:rsidR="00200496" w:rsidRPr="00200496">
          <w:rPr>
            <w:rStyle w:val="a4"/>
            <w:color w:val="23272E"/>
            <w:lang w:val="ru-RU"/>
          </w:rPr>
          <w:t xml:space="preserve">Ссылка на документацию к </w:t>
        </w:r>
        <w:r w:rsidR="00200496" w:rsidRPr="00200496">
          <w:rPr>
            <w:rStyle w:val="a4"/>
            <w:color w:val="23272E"/>
          </w:rPr>
          <w:t>API</w:t>
        </w:r>
        <w:r w:rsidR="00200496" w:rsidRPr="00200496">
          <w:rPr>
            <w:rStyle w:val="a4"/>
            <w:color w:val="23272E"/>
            <w:lang w:val="ru-RU"/>
          </w:rPr>
          <w:t xml:space="preserve"> для поддержки промисов</w:t>
        </w:r>
      </w:hyperlink>
    </w:p>
    <w:p w14:paraId="3816146D" w14:textId="77777777" w:rsidR="00200496" w:rsidRPr="00200496" w:rsidRDefault="00200496" w:rsidP="00200496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33" w:name="_Toc72321328"/>
      <w:r w:rsidRPr="00200496">
        <w:rPr>
          <w:color w:val="000000"/>
          <w:sz w:val="24"/>
          <w:szCs w:val="24"/>
        </w:rPr>
        <w:t>Проблемы с путями</w:t>
      </w:r>
      <w:bookmarkEnd w:id="33"/>
    </w:p>
    <w:p w14:paraId="421A66ED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При работе с файловой системой мы встречаемся с проблемой: как задавать пути к файлам? Относительно входного модуля или того, в котором мы пишем код? Разберёмся на примере.</w:t>
      </w:r>
    </w:p>
    <w:p w14:paraId="09EB56F6" w14:textId="069F2E98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Есть точка входа </w:t>
      </w:r>
      <w:r w:rsidRPr="00200496">
        <w:rPr>
          <w:color w:val="000000"/>
        </w:rPr>
        <w:t>app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 xml:space="preserve"> с таким кодом:</w:t>
      </w:r>
    </w:p>
    <w:p w14:paraId="23CB29F4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0968AAEE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app.js</w:t>
      </w:r>
    </w:p>
    <w:p w14:paraId="0F721E84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8096E5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lastRenderedPageBreak/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0CD9F464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081677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readFile =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F69F5A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file = fs.readFile(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'file.txt'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{ </w:t>
      </w:r>
      <w:r w:rsidRPr="0020049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},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data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3F00CEF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.log(data);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Выводим его содержимое в консоль</w:t>
      </w:r>
    </w:p>
    <w:p w14:paraId="1D10E3C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});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Здесь читаем файл file.txt по относительному пути</w:t>
      </w:r>
    </w:p>
    <w:p w14:paraId="2BFE068E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};</w:t>
      </w:r>
    </w:p>
    <w:p w14:paraId="4B4E4C34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15CE3FD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readFile(); </w:t>
      </w:r>
    </w:p>
    <w:p w14:paraId="47F9DE06" w14:textId="77777777" w:rsidR="00332C34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24739929" w14:textId="57C762A5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Позже мы решили убрать файл и всю логику работы с ним в отдельную папку — и получили такую файловую структуру:</w:t>
      </w:r>
    </w:p>
    <w:p w14:paraId="17204550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01C77804" w14:textId="38CF396D" w:rsidR="00200496" w:rsidRPr="00200496" w:rsidRDefault="00200496" w:rsidP="00200496">
      <w:pPr>
        <w:jc w:val="both"/>
      </w:pPr>
      <w:r w:rsidRPr="00200496">
        <w:rPr>
          <w:noProof/>
        </w:rPr>
        <w:drawing>
          <wp:inline distT="0" distB="0" distL="0" distR="0" wp14:anchorId="346D2C18" wp14:editId="1DD2BDFC">
            <wp:extent cx="6120130" cy="2484120"/>
            <wp:effectExtent l="0" t="0" r="0" b="0"/>
            <wp:docPr id="18" name="Рисунок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0894" w14:textId="77777777" w:rsidR="00332C34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5C53D4D1" w14:textId="1504C02E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Поскольку логика работы с файлом теперь находится в отдельном модуле, его нужно подключить к точке входа — файлу </w:t>
      </w:r>
      <w:r w:rsidRPr="00200496">
        <w:rPr>
          <w:color w:val="000000"/>
        </w:rPr>
        <w:t>app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>. Импортируем функцию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readFile</w:t>
      </w:r>
      <w:r w:rsidRPr="00200496">
        <w:rPr>
          <w:color w:val="000000"/>
          <w:lang w:val="ru-RU"/>
        </w:rPr>
        <w:t>:</w:t>
      </w:r>
    </w:p>
    <w:p w14:paraId="724D50D7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1A262A4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app.js</w:t>
      </w:r>
    </w:p>
    <w:p w14:paraId="452FC0F3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40A131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218BAAB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 readFile }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'./files/read-file'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0620A89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DEF68BE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readFile(); </w:t>
      </w:r>
    </w:p>
    <w:p w14:paraId="3385B147" w14:textId="77777777" w:rsidR="00332C34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5491FEFD" w14:textId="2AEEC0AB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И экспортируем эту же функцию из </w:t>
      </w:r>
      <w:r w:rsidRPr="00200496">
        <w:rPr>
          <w:color w:val="000000"/>
        </w:rPr>
        <w:t>read</w:t>
      </w:r>
      <w:r w:rsidRPr="00200496">
        <w:rPr>
          <w:color w:val="000000"/>
          <w:lang w:val="ru-RU"/>
        </w:rPr>
        <w:t>-</w:t>
      </w:r>
      <w:r w:rsidRPr="00200496">
        <w:rPr>
          <w:color w:val="000000"/>
        </w:rPr>
        <w:t>file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>:</w:t>
      </w:r>
    </w:p>
    <w:p w14:paraId="24622BBA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37F1EE1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read-file.js</w:t>
      </w:r>
    </w:p>
    <w:p w14:paraId="5746DE9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4D512B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0D3C504D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DE14E92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.exports.readFile =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27902483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file = fs.readFile(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'file.txt'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{ </w:t>
      </w:r>
      <w:r w:rsidRPr="0020049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},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data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5FD57786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lastRenderedPageBreak/>
        <w:t xml:space="preserve">    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.log(data);</w:t>
      </w:r>
    </w:p>
    <w:p w14:paraId="1B5749E4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});</w:t>
      </w:r>
    </w:p>
    <w:p w14:paraId="7EBA6D1E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}; </w:t>
      </w:r>
    </w:p>
    <w:p w14:paraId="4E2A9D86" w14:textId="77777777" w:rsidR="00332C34" w:rsidRDefault="00332C34" w:rsidP="00200496">
      <w:pPr>
        <w:shd w:val="clear" w:color="auto" w:fill="FFFFFF"/>
        <w:jc w:val="both"/>
        <w:rPr>
          <w:color w:val="000000"/>
        </w:rPr>
      </w:pPr>
    </w:p>
    <w:p w14:paraId="50F90811" w14:textId="3837C26D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332C34">
        <w:rPr>
          <w:color w:val="000000"/>
          <w:lang w:val="ru-RU"/>
        </w:rPr>
        <w:t>Такой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код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приведёт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к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ошибке</w:t>
      </w:r>
      <w:r w:rsidRPr="005D09C3">
        <w:rPr>
          <w:color w:val="000000"/>
        </w:rPr>
        <w:t xml:space="preserve">: </w:t>
      </w:r>
      <w:r w:rsidRPr="00332C34">
        <w:rPr>
          <w:color w:val="000000"/>
          <w:lang w:val="ru-RU"/>
        </w:rPr>
        <w:t>файл</w:t>
      </w:r>
      <w:r w:rsidRPr="005D09C3">
        <w:rPr>
          <w:color w:val="000000"/>
        </w:rPr>
        <w:t xml:space="preserve"> </w:t>
      </w:r>
      <w:r w:rsidRPr="00200496">
        <w:rPr>
          <w:color w:val="000000"/>
        </w:rPr>
        <w:t>file</w:t>
      </w:r>
      <w:r w:rsidRPr="005D09C3">
        <w:rPr>
          <w:color w:val="000000"/>
        </w:rPr>
        <w:t>.</w:t>
      </w:r>
      <w:r w:rsidRPr="00200496">
        <w:rPr>
          <w:color w:val="000000"/>
        </w:rPr>
        <w:t>txt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не</w:t>
      </w:r>
      <w:r w:rsidRPr="005D09C3">
        <w:rPr>
          <w:color w:val="000000"/>
        </w:rPr>
        <w:t xml:space="preserve"> </w:t>
      </w:r>
      <w:r w:rsidRPr="00332C34">
        <w:rPr>
          <w:color w:val="000000"/>
          <w:lang w:val="ru-RU"/>
        </w:rPr>
        <w:t>найден</w:t>
      </w:r>
      <w:r w:rsidRPr="005D09C3">
        <w:rPr>
          <w:color w:val="000000"/>
        </w:rPr>
        <w:t xml:space="preserve">. </w:t>
      </w:r>
      <w:r w:rsidRPr="00200496">
        <w:rPr>
          <w:color w:val="000000"/>
          <w:lang w:val="ru-RU"/>
        </w:rPr>
        <w:t>Проблема в относительном пути: он отсчитывается от файла, где исполняется код, а не где он написан. Мы могли бы изменить путь к файлу в коде: вместо "</w:t>
      </w:r>
      <w:r w:rsidRPr="00200496">
        <w:rPr>
          <w:color w:val="000000"/>
        </w:rPr>
        <w:t>file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txt</w:t>
      </w:r>
      <w:r w:rsidRPr="00200496">
        <w:rPr>
          <w:color w:val="000000"/>
          <w:lang w:val="ru-RU"/>
        </w:rPr>
        <w:t>" написать "/</w:t>
      </w:r>
      <w:r w:rsidRPr="00200496">
        <w:rPr>
          <w:color w:val="000000"/>
        </w:rPr>
        <w:t>files</w:t>
      </w:r>
      <w:r w:rsidRPr="00200496">
        <w:rPr>
          <w:color w:val="000000"/>
          <w:lang w:val="ru-RU"/>
        </w:rPr>
        <w:t>/</w:t>
      </w:r>
      <w:r w:rsidRPr="00200496">
        <w:rPr>
          <w:color w:val="000000"/>
        </w:rPr>
        <w:t>file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txt</w:t>
      </w:r>
      <w:r w:rsidRPr="00200496">
        <w:rPr>
          <w:color w:val="000000"/>
          <w:lang w:val="ru-RU"/>
        </w:rPr>
        <w:t>", но такой подход не очень удобен. Если в проекте много файлов, менять файловую структуру становится очень сложно: тяжело отследить, где в коде и к каким файлам мы обращаемся.</w:t>
      </w:r>
    </w:p>
    <w:p w14:paraId="7CB74ADD" w14:textId="77777777" w:rsidR="00200496" w:rsidRPr="00200496" w:rsidRDefault="00200496" w:rsidP="00200496">
      <w:pPr>
        <w:shd w:val="clear" w:color="auto" w:fill="FFFFFF"/>
        <w:jc w:val="both"/>
        <w:rPr>
          <w:color w:val="000000"/>
        </w:rPr>
      </w:pPr>
      <w:r w:rsidRPr="00200496">
        <w:rPr>
          <w:color w:val="000000"/>
          <w:lang w:val="ru-RU"/>
        </w:rPr>
        <w:t xml:space="preserve">Выход есть: сделать пути динамическими. То есть не прописывать путь явно, а получать его из информации о самом модуле. </w:t>
      </w:r>
      <w:r w:rsidRPr="00200496">
        <w:rPr>
          <w:color w:val="000000"/>
        </w:rPr>
        <w:t>Для этого нужно:</w:t>
      </w:r>
    </w:p>
    <w:p w14:paraId="1EC0068F" w14:textId="77777777" w:rsidR="00200496" w:rsidRPr="00200496" w:rsidRDefault="00200496" w:rsidP="00200496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знать, где находится модуль, из которого мы обращаемся к файлу;</w:t>
      </w:r>
    </w:p>
    <w:p w14:paraId="47C8629B" w14:textId="77777777" w:rsidR="00200496" w:rsidRPr="00200496" w:rsidRDefault="00200496" w:rsidP="00200496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создать дополнительный модуль «собирания» пути к файлу.</w:t>
      </w:r>
    </w:p>
    <w:p w14:paraId="6D7BB929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Обо всём по порядку.</w:t>
      </w:r>
    </w:p>
    <w:p w14:paraId="3E7B4677" w14:textId="77777777" w:rsidR="00200496" w:rsidRPr="00200496" w:rsidRDefault="00200496" w:rsidP="0020049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4" w:name="_Toc72321329"/>
      <w:r w:rsidRPr="00200496">
        <w:rPr>
          <w:color w:val="000000"/>
          <w:sz w:val="24"/>
          <w:szCs w:val="24"/>
        </w:rPr>
        <w:t>Что хранится в модуле</w:t>
      </w:r>
      <w:bookmarkEnd w:id="34"/>
    </w:p>
    <w:p w14:paraId="1A4B24B7" w14:textId="77777777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Любой модуль </w:t>
      </w:r>
      <w:r w:rsidRPr="00200496">
        <w:rPr>
          <w:color w:val="000000"/>
        </w:rPr>
        <w:t>Node</w:t>
      </w:r>
      <w:r w:rsidRPr="00200496">
        <w:rPr>
          <w:color w:val="000000"/>
          <w:lang w:val="ru-RU"/>
        </w:rPr>
        <w:t>.</w:t>
      </w:r>
      <w:r w:rsidRPr="00200496">
        <w:rPr>
          <w:color w:val="000000"/>
        </w:rPr>
        <w:t>js</w:t>
      </w:r>
      <w:r w:rsidRPr="00200496">
        <w:rPr>
          <w:color w:val="000000"/>
          <w:lang w:val="ru-RU"/>
        </w:rPr>
        <w:t xml:space="preserve"> содержит информацию о самом себе и окружении. Мы всегда можем посмотреть, где лежит модуль, и входной ли он для приложения.</w:t>
      </w:r>
    </w:p>
    <w:p w14:paraId="4FCC4005" w14:textId="77777777" w:rsidR="00200496" w:rsidRPr="00200496" w:rsidRDefault="00200496" w:rsidP="0020049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5" w:name="_Toc72321330"/>
      <w:r w:rsidRPr="00200496">
        <w:rPr>
          <w:color w:val="000000"/>
          <w:sz w:val="24"/>
          <w:szCs w:val="24"/>
        </w:rPr>
        <w:t>Где находится модуль</w:t>
      </w:r>
      <w:bookmarkEnd w:id="35"/>
    </w:p>
    <w:p w14:paraId="69C0DADA" w14:textId="53E9F3EC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Внутри любого модуля есть переменные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__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filename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и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__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dirname</w:t>
      </w:r>
      <w:r w:rsidRPr="00200496">
        <w:rPr>
          <w:color w:val="000000"/>
          <w:lang w:val="ru-RU"/>
        </w:rPr>
        <w:t>. Они хранят имя файла модуля и путь к папке, где лежит модуль, соответственно.</w:t>
      </w:r>
    </w:p>
    <w:p w14:paraId="513F8132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4FAF180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app.js</w:t>
      </w:r>
    </w:p>
    <w:p w14:paraId="0B39BF21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41660EC2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.log(__filename);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/usr/local/project/app.js</w:t>
      </w:r>
    </w:p>
    <w:p w14:paraId="0351040B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.log(__dirname);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/usr/local/project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</w:t>
      </w:r>
    </w:p>
    <w:p w14:paraId="76FD3CD1" w14:textId="77777777" w:rsidR="00332C34" w:rsidRPr="005D09C3" w:rsidRDefault="00332C34" w:rsidP="00200496">
      <w:pPr>
        <w:shd w:val="clear" w:color="auto" w:fill="FFFFFF"/>
        <w:jc w:val="both"/>
        <w:rPr>
          <w:color w:val="000000"/>
        </w:rPr>
      </w:pPr>
    </w:p>
    <w:p w14:paraId="5614CC1F" w14:textId="6C131A01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Мы могли бы сделать путь динамическим шаблонной строкой или конкатенацией:</w:t>
      </w:r>
    </w:p>
    <w:p w14:paraId="33D990C6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312FDADA" w14:textId="77777777" w:rsidR="00200496" w:rsidRPr="00332C34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332C3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332C34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file = fs.readFile(</w:t>
      </w:r>
      <w:r w:rsidRPr="00332C3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`</w:t>
      </w:r>
      <w:r w:rsidRPr="00332C34">
        <w:rPr>
          <w:rStyle w:val="hljs-subst"/>
          <w:rFonts w:ascii="Times New Roman" w:hAnsi="Times New Roman" w:cs="Times New Roman"/>
          <w:color w:val="1A1B22"/>
          <w:sz w:val="24"/>
          <w:szCs w:val="24"/>
          <w:lang w:val="en-US"/>
        </w:rPr>
        <w:t>${__dirname}</w:t>
      </w:r>
      <w:r w:rsidRPr="00332C3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/file.txt`</w:t>
      </w:r>
      <w:r w:rsidRPr="00332C34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{ </w:t>
      </w:r>
      <w:r w:rsidRPr="00332C3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332C34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332C3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332C34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}, </w:t>
      </w:r>
      <w:r w:rsidRPr="00332C3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332C3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data</w:t>
      </w:r>
      <w:r w:rsidRPr="00332C3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332C34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{}); </w:t>
      </w:r>
    </w:p>
    <w:p w14:paraId="0DE73EF7" w14:textId="77777777" w:rsidR="00332C34" w:rsidRDefault="00332C34" w:rsidP="00200496">
      <w:pPr>
        <w:shd w:val="clear" w:color="auto" w:fill="FFFFFF"/>
        <w:jc w:val="both"/>
        <w:rPr>
          <w:color w:val="000000"/>
        </w:rPr>
      </w:pPr>
    </w:p>
    <w:p w14:paraId="13EB9BC3" w14:textId="3C93D1DF" w:rsidR="00200496" w:rsidRP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 xml:space="preserve">Но так поступать не стоит: на разных операционных системах бывают различные разделители. На </w:t>
      </w:r>
      <w:r w:rsidRPr="00200496">
        <w:rPr>
          <w:color w:val="000000"/>
        </w:rPr>
        <w:t>macOS</w:t>
      </w:r>
      <w:r w:rsidRPr="00200496">
        <w:rPr>
          <w:color w:val="000000"/>
          <w:lang w:val="ru-RU"/>
        </w:rPr>
        <w:t xml:space="preserve"> — слеш, а на </w:t>
      </w:r>
      <w:r w:rsidRPr="00200496">
        <w:rPr>
          <w:color w:val="000000"/>
        </w:rPr>
        <w:t>MS</w:t>
      </w:r>
      <w:r w:rsidRPr="00200496">
        <w:rPr>
          <w:color w:val="000000"/>
          <w:lang w:val="ru-RU"/>
        </w:rPr>
        <w:t xml:space="preserve"> </w:t>
      </w:r>
      <w:r w:rsidRPr="00200496">
        <w:rPr>
          <w:color w:val="000000"/>
        </w:rPr>
        <w:t>Windows</w:t>
      </w:r>
      <w:r w:rsidRPr="00200496">
        <w:rPr>
          <w:color w:val="000000"/>
          <w:lang w:val="ru-RU"/>
        </w:rPr>
        <w:t xml:space="preserve"> — обратный слеш. Чтобы избежать проблем с разделителями, преобразовывать путь лучше специальным модулем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path</w:t>
      </w:r>
      <w:r w:rsidRPr="00200496">
        <w:rPr>
          <w:color w:val="000000"/>
          <w:lang w:val="ru-RU"/>
        </w:rPr>
        <w:t>.</w:t>
      </w:r>
    </w:p>
    <w:p w14:paraId="50C35504" w14:textId="77777777" w:rsidR="00200496" w:rsidRPr="00200496" w:rsidRDefault="00200496" w:rsidP="0020049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6" w:name="_Toc72321331"/>
      <w:r w:rsidRPr="00200496">
        <w:rPr>
          <w:color w:val="000000"/>
          <w:sz w:val="24"/>
          <w:szCs w:val="24"/>
        </w:rPr>
        <w:t>Как преобразовать путь</w:t>
      </w:r>
      <w:bookmarkEnd w:id="36"/>
    </w:p>
    <w:p w14:paraId="70A157BC" w14:textId="7B67533B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Модуль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path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хранит множество полезных методов для работы с путём к файлу. Задачу по преобразованию выполняет метод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join</w:t>
      </w:r>
      <w:r w:rsidRPr="00200496">
        <w:rPr>
          <w:color w:val="000000"/>
          <w:lang w:val="ru-RU"/>
        </w:rPr>
        <w:t>. Он учитывает контекст, а потому не возникнет проблемы с разделителями, о которой мы говорили:</w:t>
      </w:r>
    </w:p>
    <w:p w14:paraId="45F105E7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0B5721BC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read-file.js</w:t>
      </w:r>
    </w:p>
    <w:p w14:paraId="28B5E27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64BDDFC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633E8206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lastRenderedPageBreak/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path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'path'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700F0AE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0C21266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.exports.readFile =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6ECA9D4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filepath = path.join(__dirname, 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'file.txt'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собрали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абсолютный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путь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к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файлу</w:t>
      </w:r>
    </w:p>
    <w:p w14:paraId="6E00633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file = fs.readFile(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'file.txt'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{ </w:t>
      </w:r>
      <w:r w:rsidRPr="0020049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encoding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'utf8'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}, 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data</w:t>
      </w:r>
      <w:r w:rsidRPr="00200496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FEA23D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 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console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.log(data);</w:t>
      </w:r>
    </w:p>
    <w:p w14:paraId="746DF59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});</w:t>
      </w:r>
    </w:p>
    <w:p w14:paraId="3973F082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</w:p>
    <w:p w14:paraId="2FDE83DE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}; </w:t>
      </w:r>
    </w:p>
    <w:p w14:paraId="1F55F140" w14:textId="77777777" w:rsidR="00332C34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0675B0EC" w14:textId="3F14F074" w:rsidR="00200496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Вот ещё несколько полезных методов модуля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path</w:t>
      </w:r>
      <w:r w:rsidRPr="00200496">
        <w:rPr>
          <w:color w:val="000000"/>
          <w:lang w:val="ru-RU"/>
        </w:rPr>
        <w:t>:</w:t>
      </w:r>
    </w:p>
    <w:p w14:paraId="21596191" w14:textId="77777777" w:rsidR="00332C34" w:rsidRPr="00200496" w:rsidRDefault="00332C34" w:rsidP="00200496">
      <w:pPr>
        <w:shd w:val="clear" w:color="auto" w:fill="FFFFFF"/>
        <w:jc w:val="both"/>
        <w:rPr>
          <w:color w:val="000000"/>
          <w:lang w:val="ru-RU"/>
        </w:rPr>
      </w:pPr>
    </w:p>
    <w:p w14:paraId="61B919B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151B52AD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path = </w:t>
      </w:r>
      <w:r w:rsidRPr="0020049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'path'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543F733D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134D470" w14:textId="77777777" w:rsidR="00200496" w:rsidRPr="005D09C3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//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path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.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normalize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убирает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из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пути</w:t>
      </w:r>
      <w:r w:rsidRPr="005D09C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лишние</w:t>
      </w:r>
    </w:p>
    <w:p w14:paraId="02C6880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разделители и разрешает символы .. и .</w:t>
      </w:r>
    </w:p>
    <w:p w14:paraId="155D6F5A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path.normalize(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'/foo/bar//baz/asdf/quux/..'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/foo/bar/baz/asdf</w:t>
      </w:r>
    </w:p>
    <w:p w14:paraId="3C859E5F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6D1988B6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path.dirname извлекает путь к папке из переданного пути</w:t>
      </w:r>
    </w:p>
    <w:p w14:paraId="079EA508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path.dirname(process.mainModule.filename);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/usr/local/my-project</w:t>
      </w:r>
    </w:p>
    <w:p w14:paraId="6C2DE192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37338AB0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path.extname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извлекает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расширение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файла</w:t>
      </w:r>
    </w:p>
    <w:p w14:paraId="4F5C4419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path.extname(</w:t>
      </w:r>
      <w:r w:rsidRPr="0020049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'app.js'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); </w:t>
      </w:r>
      <w:r w:rsidRPr="0020049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.js</w:t>
      </w:r>
    </w:p>
    <w:p w14:paraId="21AD5BD5" w14:textId="77777777" w:rsidR="00200496" w:rsidRPr="00200496" w:rsidRDefault="00200496" w:rsidP="0020049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</w:t>
      </w:r>
    </w:p>
    <w:p w14:paraId="20CC2526" w14:textId="77777777" w:rsidR="00332C34" w:rsidRDefault="00332C34" w:rsidP="00200496">
      <w:pPr>
        <w:shd w:val="clear" w:color="auto" w:fill="FFFFFF"/>
        <w:jc w:val="both"/>
        <w:rPr>
          <w:color w:val="000000"/>
        </w:rPr>
      </w:pPr>
    </w:p>
    <w:p w14:paraId="12A8D1AC" w14:textId="7D00BFD4" w:rsidR="00200496" w:rsidRPr="00200496" w:rsidRDefault="002F458E" w:rsidP="00200496">
      <w:pPr>
        <w:shd w:val="clear" w:color="auto" w:fill="FFFFFF"/>
        <w:jc w:val="both"/>
        <w:rPr>
          <w:color w:val="000000"/>
          <w:lang w:val="ru-RU"/>
        </w:rPr>
      </w:pPr>
      <w:hyperlink r:id="rId17" w:tgtFrame="_blank" w:history="1">
        <w:r w:rsidR="00200496" w:rsidRPr="00200496">
          <w:rPr>
            <w:rStyle w:val="a4"/>
            <w:color w:val="23272E"/>
            <w:lang w:val="ru-RU"/>
          </w:rPr>
          <w:t xml:space="preserve">О других методах можете почитать в документации </w:t>
        </w:r>
        <w:r w:rsidR="00200496" w:rsidRPr="00200496">
          <w:rPr>
            <w:rStyle w:val="a4"/>
            <w:color w:val="23272E"/>
          </w:rPr>
          <w:t>Node</w:t>
        </w:r>
        <w:r w:rsidR="00200496" w:rsidRPr="00200496">
          <w:rPr>
            <w:rStyle w:val="a4"/>
            <w:color w:val="23272E"/>
            <w:lang w:val="ru-RU"/>
          </w:rPr>
          <w:t>.</w:t>
        </w:r>
        <w:r w:rsidR="00200496" w:rsidRPr="00200496">
          <w:rPr>
            <w:rStyle w:val="a4"/>
            <w:color w:val="23272E"/>
          </w:rPr>
          <w:t>js</w:t>
        </w:r>
      </w:hyperlink>
    </w:p>
    <w:p w14:paraId="71807E69" w14:textId="77777777" w:rsidR="00200496" w:rsidRPr="00394939" w:rsidRDefault="00200496" w:rsidP="00200496">
      <w:pPr>
        <w:shd w:val="clear" w:color="auto" w:fill="FFFFFF"/>
        <w:jc w:val="both"/>
        <w:rPr>
          <w:color w:val="000000"/>
          <w:lang w:val="ru-RU"/>
        </w:rPr>
      </w:pPr>
      <w:r w:rsidRPr="00200496">
        <w:rPr>
          <w:color w:val="000000"/>
          <w:lang w:val="ru-RU"/>
        </w:rPr>
        <w:t>Резюмируем: для работы с файловой системой нужны два модуля: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200496">
        <w:rPr>
          <w:color w:val="000000"/>
        </w:rPr>
        <w:t> </w:t>
      </w:r>
      <w:r w:rsidRPr="00200496">
        <w:rPr>
          <w:color w:val="000000"/>
          <w:lang w:val="ru-RU"/>
        </w:rPr>
        <w:t>и</w:t>
      </w:r>
      <w:r w:rsidRPr="00200496">
        <w:rPr>
          <w:color w:val="000000"/>
        </w:rPr>
        <w:t> </w:t>
      </w:r>
      <w:r w:rsidRPr="00200496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path</w:t>
      </w:r>
      <w:r w:rsidRPr="00200496">
        <w:rPr>
          <w:color w:val="000000"/>
          <w:lang w:val="ru-RU"/>
        </w:rPr>
        <w:t xml:space="preserve">. Первый содержит методы для работы с файлами, второй — для преобразования путей. Эти модули позволяют выстроить работу с файловой системой и не навредить при этом гибкости проекта. </w:t>
      </w:r>
      <w:r w:rsidRPr="00394939">
        <w:rPr>
          <w:color w:val="000000"/>
          <w:lang w:val="ru-RU"/>
        </w:rPr>
        <w:t>Мы можем менять структуру файлов и не затрагивать функциональность.</w:t>
      </w:r>
    </w:p>
    <w:p w14:paraId="6308D997" w14:textId="77777777" w:rsidR="00394939" w:rsidRPr="00394939" w:rsidRDefault="00394939" w:rsidP="00394939">
      <w:pPr>
        <w:pStyle w:val="1"/>
        <w:shd w:val="clear" w:color="auto" w:fill="FFFFFF"/>
        <w:rPr>
          <w:color w:val="000000"/>
        </w:rPr>
      </w:pPr>
      <w:bookmarkStart w:id="37" w:name="_Toc72321332"/>
      <w:r w:rsidRPr="00394939">
        <w:rPr>
          <w:color w:val="000000"/>
        </w:rPr>
        <w:t>Что ещё может модуль fs?</w:t>
      </w:r>
      <w:bookmarkEnd w:id="37"/>
    </w:p>
    <w:p w14:paraId="65905E3B" w14:textId="77777777" w:rsidR="00394939" w:rsidRPr="00394939" w:rsidRDefault="00394939" w:rsidP="0039493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8" w:name="_Toc72321333"/>
      <w:r w:rsidRPr="00394939">
        <w:rPr>
          <w:color w:val="000000"/>
          <w:sz w:val="24"/>
          <w:szCs w:val="24"/>
        </w:rPr>
        <w:t>Читать все файлы директории</w:t>
      </w:r>
      <w:bookmarkEnd w:id="38"/>
    </w:p>
    <w:p w14:paraId="6E7BD83F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Для этого есть метод</w:t>
      </w:r>
      <w:r w:rsidRPr="00394939">
        <w:rPr>
          <w:color w:val="000000"/>
        </w:rPr>
        <w:t> 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readdir</w:t>
      </w:r>
      <w:r w:rsidRPr="00394939">
        <w:rPr>
          <w:color w:val="000000"/>
          <w:lang w:val="ru-RU"/>
        </w:rPr>
        <w:t>. Он читает все файлы внутри директории. Первый аргумент метода — путь к директории. Второй — колбэк, в котором описано, что делать с полученными данными.</w:t>
      </w:r>
    </w:p>
    <w:p w14:paraId="2023C86C" w14:textId="663DB38C" w:rsid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У колбэка также два параметра. Первый — ошибка, второй — массив имён найденных файлов:</w:t>
      </w:r>
    </w:p>
    <w:p w14:paraId="681DDE05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</w:p>
    <w:p w14:paraId="205C127A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073D928A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602B5ECB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fs.readdir(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err, files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7AE08775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lastRenderedPageBreak/>
        <w:t xml:space="preserve">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if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(err) {</w:t>
      </w:r>
    </w:p>
    <w:p w14:paraId="12B97B0F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70B2A31F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return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;</w:t>
      </w:r>
    </w:p>
    <w:p w14:paraId="1028D0B4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}</w:t>
      </w:r>
    </w:p>
    <w:p w14:paraId="08DB475C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F4D5037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'data: 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files);</w:t>
      </w:r>
    </w:p>
    <w:p w14:paraId="340B25DF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2AB8B853" w14:textId="77777777" w:rsidR="00394939" w:rsidRPr="00394939" w:rsidRDefault="00394939" w:rsidP="0039493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39" w:name="_Toc72321334"/>
      <w:r w:rsidRPr="00394939">
        <w:rPr>
          <w:color w:val="000000"/>
          <w:sz w:val="24"/>
          <w:szCs w:val="24"/>
        </w:rPr>
        <w:t>Создавать папки</w:t>
      </w:r>
      <w:bookmarkEnd w:id="39"/>
    </w:p>
    <w:p w14:paraId="0B84199A" w14:textId="5CDB4FB0" w:rsid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С этим поможет метод</w:t>
      </w:r>
      <w:r w:rsidRPr="00394939">
        <w:rPr>
          <w:color w:val="000000"/>
        </w:rPr>
        <w:t> 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mkdir</w:t>
      </w:r>
      <w:r w:rsidRPr="00394939">
        <w:rPr>
          <w:color w:val="000000"/>
          <w:lang w:val="ru-RU"/>
        </w:rPr>
        <w:t>. Он принимает два параметра: имя новой папки и колбэк с единственным аргументом — ошибкой. Первым параметром можно передать имя папки вместе с путём, где нужно создать папку.</w:t>
      </w:r>
    </w:p>
    <w:p w14:paraId="648D0607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</w:p>
    <w:p w14:paraId="015F6F8E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45473EDA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94307BD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fs.mkdir(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'incomingData/data'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7B8CBB18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if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(err)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60F274F6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507DFB46" w14:textId="77777777" w:rsidR="00394939" w:rsidRPr="00394939" w:rsidRDefault="00394939" w:rsidP="0039493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40" w:name="_Toc72321335"/>
      <w:r w:rsidRPr="00394939">
        <w:rPr>
          <w:color w:val="000000"/>
          <w:sz w:val="24"/>
          <w:szCs w:val="24"/>
        </w:rPr>
        <w:t>Записывать данные в файл</w:t>
      </w:r>
      <w:bookmarkEnd w:id="40"/>
    </w:p>
    <w:p w14:paraId="0C1D9A94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Для этого есть метод</w:t>
      </w:r>
      <w:r w:rsidRPr="00394939">
        <w:rPr>
          <w:color w:val="000000"/>
        </w:rPr>
        <w:t> 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writeFile</w:t>
      </w:r>
      <w:r w:rsidRPr="00394939">
        <w:rPr>
          <w:color w:val="000000"/>
          <w:lang w:val="ru-RU"/>
        </w:rPr>
        <w:t>. Принимает три параметра:</w:t>
      </w:r>
    </w:p>
    <w:p w14:paraId="66BFD3B0" w14:textId="77777777" w:rsidR="00394939" w:rsidRPr="00394939" w:rsidRDefault="00394939" w:rsidP="00394939">
      <w:pPr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файл, куда нужно записать данные;</w:t>
      </w:r>
    </w:p>
    <w:p w14:paraId="6829026B" w14:textId="77777777" w:rsidR="00394939" w:rsidRPr="00394939" w:rsidRDefault="00394939" w:rsidP="00394939">
      <w:pPr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394939">
        <w:rPr>
          <w:color w:val="000000"/>
        </w:rPr>
        <w:t>сами данные, записанные строкой;</w:t>
      </w:r>
    </w:p>
    <w:p w14:paraId="084EA9E7" w14:textId="77777777" w:rsidR="00394939" w:rsidRPr="00394939" w:rsidRDefault="00394939" w:rsidP="00394939">
      <w:pPr>
        <w:numPr>
          <w:ilvl w:val="0"/>
          <w:numId w:val="1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394939">
        <w:rPr>
          <w:color w:val="000000"/>
        </w:rPr>
        <w:t>колбэк для обработки ошибки.</w:t>
      </w:r>
    </w:p>
    <w:p w14:paraId="2F72C288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const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fs =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require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'fs'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609D9ED7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19E38A3B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fs.writeFile(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'data.json'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JSON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.stringify([</w:t>
      </w:r>
      <w:r w:rsidRPr="00394939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1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3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]), 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493AB108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if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(err)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6BA65133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668614CD" w14:textId="77777777" w:rsidR="00394939" w:rsidRPr="00394939" w:rsidRDefault="00394939" w:rsidP="0039493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41" w:name="_Toc72321336"/>
      <w:r w:rsidRPr="00394939">
        <w:rPr>
          <w:color w:val="000000"/>
          <w:sz w:val="24"/>
          <w:szCs w:val="24"/>
        </w:rPr>
        <w:t>Удалять файлы</w:t>
      </w:r>
      <w:bookmarkEnd w:id="41"/>
    </w:p>
    <w:p w14:paraId="40D8DF4E" w14:textId="48C13184" w:rsid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Это делает метод</w:t>
      </w:r>
      <w:r w:rsidRPr="00394939">
        <w:rPr>
          <w:color w:val="000000"/>
        </w:rPr>
        <w:t> 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unlink</w:t>
      </w:r>
      <w:r w:rsidRPr="00394939">
        <w:rPr>
          <w:color w:val="000000"/>
          <w:lang w:val="ru-RU"/>
        </w:rPr>
        <w:t>. У него два параметра: имя файла и колбэк для обработки ошибок.</w:t>
      </w:r>
    </w:p>
    <w:p w14:paraId="369560B5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</w:p>
    <w:p w14:paraId="7CFF8490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fs =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'fs'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718D837E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CFA6A4A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fs.unlink(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'data.json'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394939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394939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0DCC79EB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if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(err) {</w:t>
      </w:r>
    </w:p>
    <w:p w14:paraId="786DE876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.log(err);</w:t>
      </w:r>
    </w:p>
    <w:p w14:paraId="2B7BEAA2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394939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return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;</w:t>
      </w:r>
    </w:p>
    <w:p w14:paraId="4BE514C1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}</w:t>
      </w:r>
    </w:p>
    <w:p w14:paraId="2E5A0A07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4F3F872F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394939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console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.log(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Файл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удалён</w:t>
      </w:r>
      <w:r w:rsidRPr="00394939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!'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5331EB57" w14:textId="77777777" w:rsidR="00394939" w:rsidRPr="00394939" w:rsidRDefault="00394939" w:rsidP="0039493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3D1E5D92" w14:textId="77777777" w:rsidR="00394939" w:rsidRPr="00394939" w:rsidRDefault="00394939" w:rsidP="0039493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42" w:name="_Toc72321337"/>
      <w:r w:rsidRPr="00394939">
        <w:rPr>
          <w:color w:val="000000"/>
          <w:sz w:val="24"/>
          <w:szCs w:val="24"/>
        </w:rPr>
        <w:t>Много чего ещё</w:t>
      </w:r>
      <w:bookmarkEnd w:id="42"/>
    </w:p>
    <w:p w14:paraId="50F87245" w14:textId="77777777" w:rsidR="00394939" w:rsidRPr="00394939" w:rsidRDefault="00394939" w:rsidP="00394939">
      <w:pPr>
        <w:shd w:val="clear" w:color="auto" w:fill="FFFFFF"/>
        <w:jc w:val="both"/>
        <w:rPr>
          <w:color w:val="000000"/>
          <w:lang w:val="ru-RU"/>
        </w:rPr>
      </w:pPr>
      <w:r w:rsidRPr="00394939">
        <w:rPr>
          <w:color w:val="000000"/>
          <w:lang w:val="ru-RU"/>
        </w:rPr>
        <w:t>Остальные методы модуля</w:t>
      </w:r>
      <w:r w:rsidRPr="00394939">
        <w:rPr>
          <w:color w:val="000000"/>
        </w:rPr>
        <w:t> </w:t>
      </w:r>
      <w:r w:rsidRPr="00394939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fs</w:t>
      </w:r>
      <w:r w:rsidRPr="00394939">
        <w:rPr>
          <w:color w:val="000000"/>
        </w:rPr>
        <w:t> </w:t>
      </w:r>
      <w:r w:rsidRPr="00394939">
        <w:rPr>
          <w:color w:val="000000"/>
          <w:lang w:val="ru-RU"/>
        </w:rPr>
        <w:t>по большей части работают аналогично. Так что, если захотите сделать с файлом что-то, чего мы не объясняли — почитайте документацию: вы без труда разберётесь.</w:t>
      </w:r>
    </w:p>
    <w:p w14:paraId="66449ECD" w14:textId="77777777" w:rsidR="00394939" w:rsidRPr="00394939" w:rsidRDefault="002F458E" w:rsidP="00394939">
      <w:pPr>
        <w:shd w:val="clear" w:color="auto" w:fill="FFFFFF"/>
        <w:jc w:val="both"/>
        <w:rPr>
          <w:color w:val="000000"/>
          <w:lang w:val="ru-RU"/>
        </w:rPr>
      </w:pPr>
      <w:hyperlink r:id="rId18" w:tgtFrame="_blank" w:history="1">
        <w:r w:rsidR="00394939" w:rsidRPr="00394939">
          <w:rPr>
            <w:rStyle w:val="a4"/>
            <w:color w:val="23272E"/>
            <w:lang w:val="ru-RU"/>
          </w:rPr>
          <w:t xml:space="preserve">Ссылка на документацию модуля </w:t>
        </w:r>
        <w:r w:rsidR="00394939" w:rsidRPr="00394939">
          <w:rPr>
            <w:rStyle w:val="a4"/>
            <w:color w:val="23272E"/>
          </w:rPr>
          <w:t>fs</w:t>
        </w:r>
        <w:r w:rsidR="00394939" w:rsidRPr="00394939">
          <w:rPr>
            <w:rStyle w:val="a4"/>
            <w:color w:val="23272E"/>
            <w:lang w:val="ru-RU"/>
          </w:rPr>
          <w:t>.</w:t>
        </w:r>
      </w:hyperlink>
    </w:p>
    <w:p w14:paraId="550D1DDF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</w:pPr>
      <w:bookmarkStart w:id="43" w:name="_Toc72321338"/>
      <w:r w:rsidRPr="00EA628A"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  <w:t>Потоки для чтения и записи файлов</w:t>
      </w:r>
      <w:bookmarkEnd w:id="43"/>
    </w:p>
    <w:p w14:paraId="733FC575" w14:textId="26549A9F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Для чтения запроса можно использовать поток (англ. stream) — вы уже делали это в четвёртом уроке темы. Но это не единственное назначение потоков: они используются в Node.js, в том числе для работы с файлами. Поток — последовательность данных, которые поступают от какого-то источника. Файл вполне может быть таким источником.</w:t>
      </w:r>
    </w:p>
    <w:p w14:paraId="16BC8424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0870459" w14:textId="1DD2A1B8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noProof/>
          <w:bdr w:val="none" w:sz="0" w:space="0" w:color="auto"/>
          <w:lang w:val="ru-RU" w:eastAsia="ru-RU"/>
        </w:rPr>
        <w:drawing>
          <wp:inline distT="0" distB="0" distL="0" distR="0" wp14:anchorId="368630DB" wp14:editId="11B31252">
            <wp:extent cx="6120130" cy="3443605"/>
            <wp:effectExtent l="0" t="0" r="0" b="4445"/>
            <wp:docPr id="19" name="Рисунок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B70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44" w:name="_Toc72321339"/>
      <w:r w:rsidRPr="00EA628A">
        <w:rPr>
          <w:rFonts w:eastAsia="Times New Roman"/>
          <w:b/>
          <w:bCs/>
          <w:bdr w:val="none" w:sz="0" w:space="0" w:color="auto"/>
          <w:lang w:val="ru-RU" w:eastAsia="ru-RU"/>
        </w:rPr>
        <w:t>Какие бывают потоки и как ими пользоваться?</w:t>
      </w:r>
      <w:bookmarkEnd w:id="44"/>
    </w:p>
    <w:p w14:paraId="608F39F6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Потоки бывают трёх видов:</w:t>
      </w:r>
    </w:p>
    <w:p w14:paraId="71AF8DFF" w14:textId="77777777" w:rsidR="00EA628A" w:rsidRPr="00EA628A" w:rsidRDefault="00EA628A" w:rsidP="00EA628A">
      <w:pPr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для чтения данных из тела запроса или из файла;</w:t>
      </w:r>
    </w:p>
    <w:p w14:paraId="76E76499" w14:textId="77777777" w:rsidR="00EA628A" w:rsidRPr="00EA628A" w:rsidRDefault="00EA628A" w:rsidP="00EA628A">
      <w:pPr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для записи данных в файл;</w:t>
      </w:r>
    </w:p>
    <w:p w14:paraId="260B3041" w14:textId="77777777" w:rsidR="00EA628A" w:rsidRPr="00EA628A" w:rsidRDefault="00EA628A" w:rsidP="00EA628A">
      <w:pPr>
        <w:numPr>
          <w:ilvl w:val="0"/>
          <w:numId w:val="1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дуплексные потоки — одновременно для чтения и записи.</w:t>
      </w:r>
    </w:p>
    <w:p w14:paraId="1646EC08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Дуплексные потоки часто используют для трансформации данных, которые в них поступают. Их можно комбинировать с потоками чтения и записи.</w:t>
      </w:r>
    </w:p>
    <w:p w14:paraId="39D9AE25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lastRenderedPageBreak/>
        <w:t>К примеру, на сайте есть видео с разрешением 1920 на 1080 точек. Пользователь подключается к общественному вайфаю в аэропорту и пытается его посмотреть. Скорость оставляет желать лучшего, и видео тормозит. Тут на помощь вам, вайфаю и пользователю приходят потоки:</w:t>
      </w:r>
    </w:p>
    <w:p w14:paraId="6EFAA6F7" w14:textId="77777777" w:rsidR="00EA628A" w:rsidRPr="00EA628A" w:rsidRDefault="00EA628A" w:rsidP="00EA628A">
      <w:pPr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сначала открывается поток чтения из видеофайла;</w:t>
      </w:r>
    </w:p>
    <w:p w14:paraId="20E456A8" w14:textId="77777777" w:rsidR="00EA628A" w:rsidRPr="00EA628A" w:rsidRDefault="00EA628A" w:rsidP="00EA628A">
      <w:pPr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данные попадают в дуплексный поток: он одновременно считывает данные и преобразует их — сжимает;</w:t>
      </w:r>
    </w:p>
    <w:p w14:paraId="72DD277F" w14:textId="77777777" w:rsidR="00EA628A" w:rsidRPr="00EA628A" w:rsidRDefault="00EA628A" w:rsidP="00EA628A">
      <w:pPr>
        <w:numPr>
          <w:ilvl w:val="0"/>
          <w:numId w:val="1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затем данные попадают в поток для записи — на устройство пользователя.</w:t>
      </w:r>
    </w:p>
    <w:p w14:paraId="29412362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В результате видео хоть и потеряло в качестве, зато не тормозит.</w:t>
      </w:r>
    </w:p>
    <w:p w14:paraId="42F71DF9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45" w:name="_Toc72321340"/>
      <w:r w:rsidRPr="00EA628A">
        <w:rPr>
          <w:rFonts w:eastAsia="Times New Roman"/>
          <w:b/>
          <w:bCs/>
          <w:bdr w:val="none" w:sz="0" w:space="0" w:color="auto"/>
          <w:lang w:val="ru-RU" w:eastAsia="ru-RU"/>
        </w:rPr>
        <w:t>Как работать с потоками?</w:t>
      </w:r>
      <w:bookmarkEnd w:id="45"/>
    </w:p>
    <w:p w14:paraId="1D45BC37" w14:textId="59262804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В модуле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fs</w:t>
      </w:r>
      <w:r w:rsidRPr="00EA628A">
        <w:rPr>
          <w:rFonts w:eastAsia="Times New Roman"/>
          <w:bdr w:val="none" w:sz="0" w:space="0" w:color="auto"/>
          <w:lang w:val="ru-RU" w:eastAsia="ru-RU"/>
        </w:rPr>
        <w:t> есть методы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createReadStream</w:t>
      </w:r>
      <w:r w:rsidRPr="00EA628A">
        <w:rPr>
          <w:rFonts w:eastAsia="Times New Roman"/>
          <w:bdr w:val="none" w:sz="0" w:space="0" w:color="auto"/>
          <w:lang w:val="ru-RU" w:eastAsia="ru-RU"/>
        </w:rPr>
        <w:t> и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createWriteStream</w:t>
      </w:r>
      <w:r w:rsidRPr="00EA628A">
        <w:rPr>
          <w:rFonts w:eastAsia="Times New Roman"/>
          <w:bdr w:val="none" w:sz="0" w:space="0" w:color="auto"/>
          <w:lang w:val="ru-RU" w:eastAsia="ru-RU"/>
        </w:rPr>
        <w:t>. Они создают потоки для чтения и записи соответственно. Первым аргументом методы принимают путь к файлу, а вторым — объект опций, где можно передать, например, кодировку:</w:t>
      </w:r>
    </w:p>
    <w:p w14:paraId="27D9F5DD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B5CA889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fs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val="ru-RU" w:eastAsia="ru-RU"/>
        </w:rPr>
        <w:t>'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fs</w:t>
      </w:r>
      <w:r w:rsidRPr="00EA628A">
        <w:rPr>
          <w:rFonts w:eastAsia="Times New Roman"/>
          <w:color w:val="32A846"/>
          <w:bdr w:val="none" w:sz="0" w:space="0" w:color="auto"/>
          <w:lang w:val="ru-RU" w:eastAsia="ru-RU"/>
        </w:rPr>
        <w:t>'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3CBA643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55A360A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создаём поток для чтения из файла in.txt</w:t>
      </w:r>
    </w:p>
    <w:p w14:paraId="77BFDC3A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reader = fs.createReadStream(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'./in.txt'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16709D0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945B87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создаём поток для записи в файл out.txt</w:t>
      </w:r>
    </w:p>
    <w:p w14:paraId="02C3792B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writer = 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'./out.txt'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 </w:t>
      </w:r>
    </w:p>
    <w:p w14:paraId="1F4F904C" w14:textId="77777777" w:rsidR="00EA628A" w:rsidRPr="005D09C3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eastAsia="ru-RU"/>
        </w:rPr>
      </w:pPr>
    </w:p>
    <w:p w14:paraId="200C0D83" w14:textId="4A5F8907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Чтобы скомбинировать потоки чтения и записи, то есть превратить их в дуплексный поток, нужно при каждом событии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data</w:t>
      </w:r>
      <w:r w:rsidRPr="00EA628A">
        <w:rPr>
          <w:rFonts w:eastAsia="Times New Roman"/>
          <w:bdr w:val="none" w:sz="0" w:space="0" w:color="auto"/>
          <w:lang w:val="ru-RU" w:eastAsia="ru-RU"/>
        </w:rPr>
        <w:t> потока чтения вносить порцию данных в поток записи:</w:t>
      </w:r>
    </w:p>
    <w:p w14:paraId="4E18AE14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60B18E1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fs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'fs'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2C61C51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539528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reader = fs.createReadStream(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'./in.txt'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7320C043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writer = 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'./out.txt'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4A7CD0C3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1619D96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reader.on(</w:t>
      </w:r>
      <w:r w:rsidRPr="00EA628A">
        <w:rPr>
          <w:rFonts w:eastAsia="Times New Roman"/>
          <w:color w:val="32A846"/>
          <w:bdr w:val="none" w:sz="0" w:space="0" w:color="auto"/>
          <w:lang w:val="ru-RU" w:eastAsia="ru-RU"/>
        </w:rPr>
        <w:t>'data'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, (data) =&gt; { 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отслеживаем событие data потока чтения</w:t>
      </w:r>
    </w:p>
    <w:p w14:paraId="08E747AE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writer.write(data); 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записываем порцию данных в поток записи</w:t>
      </w:r>
    </w:p>
    <w:p w14:paraId="2BB59CE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27BF5AE3" w14:textId="77777777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1520B35" w14:textId="730E6BD0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Когда данные полностью прочитаны, поток для чтения сгенерирует событие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end</w:t>
      </w:r>
      <w:r w:rsidRPr="00EA628A">
        <w:rPr>
          <w:rFonts w:eastAsia="Times New Roman"/>
          <w:bdr w:val="none" w:sz="0" w:space="0" w:color="auto"/>
          <w:lang w:val="ru-RU" w:eastAsia="ru-RU"/>
        </w:rPr>
        <w:t>. Его нужно обработать и сообщить потоку записи, что все данные пришли и ничего больше записывать не нужно. Для этого у потока записи есть метод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end</w:t>
      </w:r>
      <w:r w:rsidRPr="00EA628A">
        <w:rPr>
          <w:rFonts w:eastAsia="Times New Roman"/>
          <w:bdr w:val="none" w:sz="0" w:space="0" w:color="auto"/>
          <w:lang w:val="ru-RU" w:eastAsia="ru-RU"/>
        </w:rPr>
        <w:t>:</w:t>
      </w:r>
    </w:p>
    <w:p w14:paraId="0B4AF0FE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D51928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 fs = </w:t>
      </w:r>
      <w:r w:rsidRPr="00EA628A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val="ru-RU" w:eastAsia="ru-RU"/>
        </w:rPr>
        <w:t>'fs'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4D6F20AE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3B4592AC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reader = fs.createReadStream(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'./in.txt'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771893B1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writer = 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'./out.txt'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04E6EAE2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9CDA41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lastRenderedPageBreak/>
        <w:t>reader.on(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'data'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, (data) =&gt; {</w:t>
      </w:r>
    </w:p>
    <w:p w14:paraId="511BC9FC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writer.write(data);</w:t>
      </w:r>
    </w:p>
    <w:p w14:paraId="3220B006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2B0DAA1A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6436BB4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когда все данные прочитаны, даём Node сигнал,</w:t>
      </w:r>
    </w:p>
    <w:p w14:paraId="2387C47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что поток для записи больше нам не нужен</w:t>
      </w:r>
    </w:p>
    <w:p w14:paraId="2A87D3AE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reader.on(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'end'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, () =&gt; {</w:t>
      </w:r>
    </w:p>
    <w:p w14:paraId="37D08FA1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writer.end();</w:t>
      </w:r>
    </w:p>
    <w:p w14:paraId="5722F006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48534A3F" w14:textId="77777777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25EFC87" w14:textId="3E543591" w:rsidR="00EA628A" w:rsidRPr="005D09C3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Последнее, что нужно сделать — обработать ошибку. В случае ошибки поток для чтения сгенерирует событие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error</w:t>
      </w:r>
      <w:r w:rsidRPr="00EA628A">
        <w:rPr>
          <w:rFonts w:eastAsia="Times New Roman"/>
          <w:bdr w:val="none" w:sz="0" w:space="0" w:color="auto"/>
          <w:lang w:val="ru-RU" w:eastAsia="ru-RU"/>
        </w:rPr>
        <w:t>. Его</w:t>
      </w:r>
      <w:r w:rsidRPr="00EA628A">
        <w:rPr>
          <w:rFonts w:eastAsia="Times New Roman"/>
          <w:bdr w:val="none" w:sz="0" w:space="0" w:color="auto"/>
          <w:lang w:eastAsia="ru-RU"/>
        </w:rPr>
        <w:t xml:space="preserve"> </w:t>
      </w:r>
      <w:r w:rsidRPr="00EA628A">
        <w:rPr>
          <w:rFonts w:eastAsia="Times New Roman"/>
          <w:bdr w:val="none" w:sz="0" w:space="0" w:color="auto"/>
          <w:lang w:val="ru-RU" w:eastAsia="ru-RU"/>
        </w:rPr>
        <w:t>нужно</w:t>
      </w:r>
      <w:r w:rsidRPr="00EA628A">
        <w:rPr>
          <w:rFonts w:eastAsia="Times New Roman"/>
          <w:bdr w:val="none" w:sz="0" w:space="0" w:color="auto"/>
          <w:lang w:eastAsia="ru-RU"/>
        </w:rPr>
        <w:t xml:space="preserve"> </w:t>
      </w:r>
      <w:r w:rsidRPr="00EA628A">
        <w:rPr>
          <w:rFonts w:eastAsia="Times New Roman"/>
          <w:bdr w:val="none" w:sz="0" w:space="0" w:color="auto"/>
          <w:lang w:val="ru-RU" w:eastAsia="ru-RU"/>
        </w:rPr>
        <w:t>обработать</w:t>
      </w:r>
      <w:r w:rsidRPr="00EA628A">
        <w:rPr>
          <w:rFonts w:eastAsia="Times New Roman"/>
          <w:bdr w:val="none" w:sz="0" w:space="0" w:color="auto"/>
          <w:lang w:eastAsia="ru-RU"/>
        </w:rPr>
        <w:t>:</w:t>
      </w:r>
    </w:p>
    <w:p w14:paraId="3F97DDFB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eastAsia="ru-RU"/>
        </w:rPr>
      </w:pPr>
    </w:p>
    <w:p w14:paraId="563CC59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fs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'fs'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476056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EBB2E4A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reader = fs.createReadStream(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'./in.txt'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1DEBCB4A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writer = 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'./out.txt'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79E299D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534C3A5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reader.on(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'data'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, (data) =&gt; {</w:t>
      </w:r>
    </w:p>
    <w:p w14:paraId="54425234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writer.write(data);</w:t>
      </w:r>
    </w:p>
    <w:p w14:paraId="0F5876C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});</w:t>
      </w:r>
    </w:p>
    <w:p w14:paraId="4FD05FC4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7F6CF01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reader.on(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'end'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, (data) =&gt; {</w:t>
      </w:r>
    </w:p>
    <w:p w14:paraId="227002F3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writer.end();</w:t>
      </w:r>
    </w:p>
    <w:p w14:paraId="3E2DF6D9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});</w:t>
      </w:r>
    </w:p>
    <w:p w14:paraId="0463C31E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241190A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повесим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обработчик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события</w:t>
      </w:r>
      <w:r w:rsidRPr="00EA628A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error</w:t>
      </w:r>
    </w:p>
    <w:p w14:paraId="166A3E85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>reader.on(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'error'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, (err) =&gt; {</w:t>
      </w:r>
    </w:p>
    <w:p w14:paraId="04ED3C6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EA628A">
        <w:rPr>
          <w:rFonts w:eastAsia="Times New Roman"/>
          <w:color w:val="CA8D3D"/>
          <w:bdr w:val="none" w:sz="0" w:space="0" w:color="auto"/>
          <w:lang w:val="ru-RU" w:eastAsia="ru-RU"/>
        </w:rPr>
        <w:t>console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.log(err);</w:t>
      </w:r>
    </w:p>
    <w:p w14:paraId="1C32FBDC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6AF4E27D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46" w:name="_Toc72321341"/>
      <w:r w:rsidRPr="00EA628A">
        <w:rPr>
          <w:rFonts w:eastAsia="Times New Roman"/>
          <w:b/>
          <w:bCs/>
          <w:bdr w:val="none" w:sz="0" w:space="0" w:color="auto"/>
          <w:lang w:val="ru-RU" w:eastAsia="ru-RU"/>
        </w:rPr>
        <w:t>Почему не воспользоваться методами чтения и записи файлов?</w:t>
      </w:r>
      <w:bookmarkEnd w:id="46"/>
    </w:p>
    <w:p w14:paraId="4FA1BEC2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Конечно, эту логику можно реализовать методами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readFile</w:t>
      </w:r>
      <w:r w:rsidRPr="00EA628A">
        <w:rPr>
          <w:rFonts w:eastAsia="Times New Roman"/>
          <w:bdr w:val="none" w:sz="0" w:space="0" w:color="auto"/>
          <w:lang w:val="ru-RU" w:eastAsia="ru-RU"/>
        </w:rPr>
        <w:t> и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writeFile</w:t>
      </w:r>
      <w:r w:rsidRPr="00EA628A">
        <w:rPr>
          <w:rFonts w:eastAsia="Times New Roman"/>
          <w:bdr w:val="none" w:sz="0" w:space="0" w:color="auto"/>
          <w:lang w:val="ru-RU" w:eastAsia="ru-RU"/>
        </w:rPr>
        <w:t>. Но при таком подходе программа работала бы медленнее, потому что серверу пришлось бы сначала полностью прочитать файл, записать его в оперативную память и только потом — на диск. Получается, для обработки каждого файла нужно заметно больше памяти. Причём больше на размер файла. Если вы загружаете видео, программа в целом будет работать ещё медленнее.</w:t>
      </w:r>
    </w:p>
    <w:p w14:paraId="0B20014E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Потоки позволяют избежать таких проблем: данные читаются небольшими порциями и тут же записываются на диск. В оперативке при этом сохраняется только очередная порция данных, и алгоритм менее «прожорливо» потребляет память.</w:t>
      </w:r>
    </w:p>
    <w:p w14:paraId="65DEC53B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47" w:name="_Toc72321342"/>
      <w:r w:rsidRPr="00EA628A">
        <w:rPr>
          <w:rFonts w:eastAsia="Times New Roman"/>
          <w:b/>
          <w:bCs/>
          <w:bdr w:val="none" w:sz="0" w:space="0" w:color="auto"/>
          <w:lang w:val="ru-RU" w:eastAsia="ru-RU"/>
        </w:rPr>
        <w:t>Метод pipe для работы с потоками</w:t>
      </w:r>
      <w:bookmarkEnd w:id="47"/>
    </w:p>
    <w:p w14:paraId="2E41559B" w14:textId="402BCC03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lastRenderedPageBreak/>
        <w:t>Чтобы организовать простейшую работу с двумя потоками, мы добавили три обработчика событий. Но код можно сделать заметно короче, если воспользоваться специальным методом для комбинирования потоков —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pipe</w:t>
      </w:r>
      <w:r w:rsidRPr="00EA628A">
        <w:rPr>
          <w:rFonts w:eastAsia="Times New Roman"/>
          <w:bdr w:val="none" w:sz="0" w:space="0" w:color="auto"/>
          <w:lang w:val="ru-RU" w:eastAsia="ru-RU"/>
        </w:rPr>
        <w:t>. Вам даже не нужно закрывать потоки и обрабатывать ошибки — вся эта логика уже описана внутри метода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pipe</w:t>
      </w:r>
      <w:r w:rsidRPr="00EA628A">
        <w:rPr>
          <w:rFonts w:eastAsia="Times New Roman"/>
          <w:bdr w:val="none" w:sz="0" w:space="0" w:color="auto"/>
          <w:lang w:val="ru-RU" w:eastAsia="ru-RU"/>
        </w:rPr>
        <w:t>:</w:t>
      </w:r>
    </w:p>
    <w:p w14:paraId="6B3E6328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82FFBA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fs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'fs'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3D50B4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F1EA10C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reader = fs.createReadStream(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'./in.txt'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651525BE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writer = 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'./out.txt'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, {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encoding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'utf8'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});</w:t>
      </w:r>
    </w:p>
    <w:p w14:paraId="7755E8CD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5D0E733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reader.pipe(writer); </w:t>
      </w:r>
    </w:p>
    <w:p w14:paraId="61B0CC3C" w14:textId="77777777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2A426A91" w14:textId="536EEE1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Метод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pipe</w:t>
      </w:r>
      <w:r w:rsidRPr="00EA628A">
        <w:rPr>
          <w:rFonts w:eastAsia="Times New Roman"/>
          <w:bdr w:val="none" w:sz="0" w:space="0" w:color="auto"/>
          <w:lang w:val="ru-RU" w:eastAsia="ru-RU"/>
        </w:rPr>
        <w:t> есть только у потоков для чтения — поток для записи передают как аргумент.</w:t>
      </w:r>
    </w:p>
    <w:p w14:paraId="50FF0AC0" w14:textId="5697F881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Напоследок разберём простой пример. Обращение пользователя к серверу — тоже поток для чтения, так что мы можем обработать этот запрос методом </w:t>
      </w:r>
      <w:r w:rsidRPr="00EA628A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pipe</w:t>
      </w:r>
      <w:r w:rsidRPr="00EA628A">
        <w:rPr>
          <w:rFonts w:eastAsia="Times New Roman"/>
          <w:bdr w:val="none" w:sz="0" w:space="0" w:color="auto"/>
          <w:lang w:val="ru-RU" w:eastAsia="ru-RU"/>
        </w:rPr>
        <w:t>:</w:t>
      </w:r>
    </w:p>
    <w:p w14:paraId="1F255D7C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109BDAF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http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'http'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6DBE9C5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fs = 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'fs'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4480B788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90DC07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server = http.createServer(</w:t>
      </w:r>
      <w:r w:rsidRPr="00EA628A">
        <w:rPr>
          <w:rFonts w:eastAsia="Times New Roman"/>
          <w:color w:val="C678DD"/>
          <w:bdr w:val="none" w:sz="0" w:space="0" w:color="auto"/>
          <w:lang w:eastAsia="ru-RU"/>
        </w:rPr>
        <w:t>function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(req, res) {</w:t>
      </w:r>
    </w:p>
    <w:p w14:paraId="3F9C4EF8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A628A">
        <w:rPr>
          <w:rFonts w:eastAsia="Times New Roman"/>
          <w:color w:val="383A42"/>
          <w:bdr w:val="none" w:sz="0" w:space="0" w:color="auto"/>
          <w:lang w:eastAsia="ru-RU"/>
        </w:rPr>
        <w:t xml:space="preserve">  req.pipe(fs.createWriteStream(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`./out-</w:t>
      </w:r>
      <w:r w:rsidRPr="00EA628A">
        <w:rPr>
          <w:rFonts w:eastAsia="Times New Roman"/>
          <w:color w:val="1A1B22"/>
          <w:bdr w:val="none" w:sz="0" w:space="0" w:color="auto"/>
          <w:lang w:eastAsia="ru-RU"/>
        </w:rPr>
        <w:t>${</w:t>
      </w:r>
      <w:r w:rsidRPr="00EA628A">
        <w:rPr>
          <w:rFonts w:eastAsia="Times New Roman"/>
          <w:color w:val="CA8D3D"/>
          <w:bdr w:val="none" w:sz="0" w:space="0" w:color="auto"/>
          <w:lang w:eastAsia="ru-RU"/>
        </w:rPr>
        <w:t>Math</w:t>
      </w:r>
      <w:r w:rsidRPr="00EA628A">
        <w:rPr>
          <w:rFonts w:eastAsia="Times New Roman"/>
          <w:color w:val="1A1B22"/>
          <w:bdr w:val="none" w:sz="0" w:space="0" w:color="auto"/>
          <w:lang w:eastAsia="ru-RU"/>
        </w:rPr>
        <w:t>.random()}</w:t>
      </w:r>
      <w:r w:rsidRPr="00EA628A">
        <w:rPr>
          <w:rFonts w:eastAsia="Times New Roman"/>
          <w:color w:val="32A846"/>
          <w:bdr w:val="none" w:sz="0" w:space="0" w:color="auto"/>
          <w:lang w:eastAsia="ru-RU"/>
        </w:rPr>
        <w:t>.txt`</w:t>
      </w:r>
      <w:r w:rsidRPr="00EA628A">
        <w:rPr>
          <w:rFonts w:eastAsia="Times New Roman"/>
          <w:color w:val="383A42"/>
          <w:bdr w:val="none" w:sz="0" w:space="0" w:color="auto"/>
          <w:lang w:eastAsia="ru-RU"/>
        </w:rPr>
        <w:t>));</w:t>
      </w:r>
    </w:p>
    <w:p w14:paraId="6A8E687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744A9E67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6DABDB50" w14:textId="77777777" w:rsidR="00EA628A" w:rsidRPr="00EA628A" w:rsidRDefault="00EA628A" w:rsidP="00EA628A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>server.listen(</w:t>
      </w:r>
      <w:r w:rsidRPr="00EA628A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EA628A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3CD87718" w14:textId="77777777" w:rsid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5097CAD" w14:textId="7CB813B1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Данные, которые пользователь отправил в запросе, мы записываем этим кодом в текстовый файл со случайным именем.</w:t>
      </w:r>
    </w:p>
    <w:p w14:paraId="0800F95A" w14:textId="77777777" w:rsidR="00EA628A" w:rsidRPr="00EA628A" w:rsidRDefault="00EA628A" w:rsidP="00EA628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EA628A">
        <w:rPr>
          <w:rFonts w:eastAsia="Times New Roman"/>
          <w:bdr w:val="none" w:sz="0" w:space="0" w:color="auto"/>
          <w:lang w:val="ru-RU" w:eastAsia="ru-RU"/>
        </w:rPr>
        <w:t>Потоки — большая и сложная тема. Мы рассказали лишь об основах, которые необходимы на практике. Тем не менее, если вы хотите освоить «серьёзный» бэкенд, в потоках нужно основательно разобраться.</w:t>
      </w:r>
    </w:p>
    <w:p w14:paraId="7D262B9F" w14:textId="77777777" w:rsidR="008B544D" w:rsidRPr="009A2B3F" w:rsidRDefault="008B544D" w:rsidP="008B544D">
      <w:pPr>
        <w:pStyle w:val="1"/>
        <w:shd w:val="clear" w:color="auto" w:fill="FFFFFF"/>
        <w:rPr>
          <w:color w:val="000000"/>
        </w:rPr>
      </w:pPr>
      <w:bookmarkStart w:id="48" w:name="_Toc72321343"/>
      <w:r w:rsidRPr="009A2B3F">
        <w:rPr>
          <w:color w:val="000000"/>
        </w:rPr>
        <w:t>Отладка Node.js приложения</w:t>
      </w:r>
      <w:bookmarkEnd w:id="48"/>
    </w:p>
    <w:p w14:paraId="3C64700B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>Код без ошибок пишет только тот, кто не пишет код. Вы наверняка убедились в этом с первого же месяца обучения.</w:t>
      </w:r>
    </w:p>
    <w:p w14:paraId="742B2471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>В курсах по фронтенду вы делали отладку кода в браузере: для этого там есть инструменты разработчика. Нода существует вне браузера, но это не мешает использовать браузерные инструменты для отладки. Просто нужен предварительный танец с бубном. В этом уроке расскажем, как его танцевать.</w:t>
      </w:r>
    </w:p>
    <w:p w14:paraId="36220A13" w14:textId="77777777" w:rsidR="008B544D" w:rsidRPr="009A2B3F" w:rsidRDefault="008B544D" w:rsidP="009A2B3F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49" w:name="_Toc72321344"/>
      <w:r w:rsidRPr="009A2B3F">
        <w:rPr>
          <w:color w:val="000000"/>
          <w:sz w:val="24"/>
          <w:szCs w:val="24"/>
        </w:rPr>
        <w:t>Отладка в браузере</w:t>
      </w:r>
      <w:bookmarkEnd w:id="49"/>
    </w:p>
    <w:p w14:paraId="52E93AAA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 xml:space="preserve">Чтобы отлаживать код </w:t>
      </w:r>
      <w:r w:rsidRPr="009A2B3F">
        <w:rPr>
          <w:color w:val="000000"/>
        </w:rPr>
        <w:t>Node</w:t>
      </w:r>
      <w:r w:rsidRPr="009A2B3F">
        <w:rPr>
          <w:color w:val="000000"/>
          <w:lang w:val="ru-RU"/>
        </w:rPr>
        <w:t>.</w:t>
      </w:r>
      <w:r w:rsidRPr="009A2B3F">
        <w:rPr>
          <w:color w:val="000000"/>
        </w:rPr>
        <w:t>js</w:t>
      </w:r>
      <w:r w:rsidRPr="009A2B3F">
        <w:rPr>
          <w:color w:val="000000"/>
          <w:lang w:val="ru-RU"/>
        </w:rPr>
        <w:t xml:space="preserve"> в браузере, выполните два шага:</w:t>
      </w:r>
    </w:p>
    <w:p w14:paraId="587C7BB3" w14:textId="77777777" w:rsidR="008B544D" w:rsidRPr="009A2B3F" w:rsidRDefault="008B544D" w:rsidP="009A2B3F">
      <w:pPr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 xml:space="preserve">установите в Яндекс.Браузер или в </w:t>
      </w:r>
      <w:r w:rsidRPr="009A2B3F">
        <w:rPr>
          <w:color w:val="000000"/>
        </w:rPr>
        <w:t>Google</w:t>
      </w:r>
      <w:r w:rsidRPr="009A2B3F">
        <w:rPr>
          <w:color w:val="000000"/>
          <w:lang w:val="ru-RU"/>
        </w:rPr>
        <w:t xml:space="preserve"> </w:t>
      </w:r>
      <w:r w:rsidRPr="009A2B3F">
        <w:rPr>
          <w:color w:val="000000"/>
        </w:rPr>
        <w:t>Chrome</w:t>
      </w:r>
      <w:r w:rsidRPr="009A2B3F">
        <w:rPr>
          <w:color w:val="000000"/>
          <w:lang w:val="ru-RU"/>
        </w:rPr>
        <w:t xml:space="preserve"> расширение</w:t>
      </w:r>
      <w:r w:rsidRPr="009A2B3F">
        <w:rPr>
          <w:color w:val="000000"/>
        </w:rPr>
        <w:t> </w:t>
      </w:r>
      <w:hyperlink r:id="rId20" w:tgtFrame="_blank" w:history="1">
        <w:r w:rsidRPr="009A2B3F">
          <w:rPr>
            <w:rStyle w:val="a4"/>
            <w:color w:val="23272E"/>
          </w:rPr>
          <w:t>Node</w:t>
        </w:r>
        <w:r w:rsidRPr="009A2B3F">
          <w:rPr>
            <w:rStyle w:val="a4"/>
            <w:color w:val="23272E"/>
            <w:lang w:val="ru-RU"/>
          </w:rPr>
          <w:t>.</w:t>
        </w:r>
        <w:r w:rsidRPr="009A2B3F">
          <w:rPr>
            <w:rStyle w:val="a4"/>
            <w:color w:val="23272E"/>
          </w:rPr>
          <w:t>js</w:t>
        </w:r>
        <w:r w:rsidRPr="009A2B3F">
          <w:rPr>
            <w:rStyle w:val="a4"/>
            <w:color w:val="23272E"/>
            <w:lang w:val="ru-RU"/>
          </w:rPr>
          <w:t xml:space="preserve"> </w:t>
        </w:r>
        <w:r w:rsidRPr="009A2B3F">
          <w:rPr>
            <w:rStyle w:val="a4"/>
            <w:color w:val="23272E"/>
          </w:rPr>
          <w:t>Inspector</w:t>
        </w:r>
        <w:r w:rsidRPr="009A2B3F">
          <w:rPr>
            <w:rStyle w:val="a4"/>
            <w:color w:val="23272E"/>
            <w:lang w:val="ru-RU"/>
          </w:rPr>
          <w:t xml:space="preserve"> </w:t>
        </w:r>
        <w:r w:rsidRPr="009A2B3F">
          <w:rPr>
            <w:rStyle w:val="a4"/>
            <w:color w:val="23272E"/>
          </w:rPr>
          <w:t>Manager</w:t>
        </w:r>
      </w:hyperlink>
      <w:r w:rsidRPr="009A2B3F">
        <w:rPr>
          <w:color w:val="000000"/>
          <w:lang w:val="ru-RU"/>
        </w:rPr>
        <w:t>;</w:t>
      </w:r>
    </w:p>
    <w:p w14:paraId="3AA26A1A" w14:textId="77777777" w:rsidR="008B544D" w:rsidRPr="009A2B3F" w:rsidRDefault="008B544D" w:rsidP="009A2B3F">
      <w:pPr>
        <w:numPr>
          <w:ilvl w:val="0"/>
          <w:numId w:val="2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>запустите приложение с флагом</w:t>
      </w:r>
      <w:r w:rsidRPr="009A2B3F">
        <w:rPr>
          <w:color w:val="000000"/>
        </w:rPr>
        <w:t> 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--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inspect</w:t>
      </w:r>
      <w:r w:rsidRPr="009A2B3F">
        <w:rPr>
          <w:color w:val="000000"/>
          <w:lang w:val="ru-RU"/>
        </w:rPr>
        <w:t>:</w:t>
      </w:r>
    </w:p>
    <w:p w14:paraId="03CD4CC1" w14:textId="77777777" w:rsidR="008B544D" w:rsidRPr="009A2B3F" w:rsidRDefault="008B544D" w:rsidP="009A2B3F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B8BDBF"/>
          <w:sz w:val="24"/>
          <w:szCs w:val="24"/>
          <w:lang w:val="en-US"/>
        </w:rPr>
      </w:pPr>
      <w:r w:rsidRPr="009A2B3F"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  <w:lastRenderedPageBreak/>
        <w:t>Скопировать</w:t>
      </w:r>
      <w:r w:rsidRPr="009A2B3F">
        <w:rPr>
          <w:rStyle w:val="code-blockclipboard"/>
          <w:rFonts w:ascii="Times New Roman" w:hAnsi="Times New Roman" w:cs="Times New Roman"/>
          <w:color w:val="B8BDBF"/>
          <w:sz w:val="24"/>
          <w:szCs w:val="24"/>
          <w:lang w:val="en-US"/>
        </w:rPr>
        <w:t xml:space="preserve"> </w:t>
      </w:r>
      <w:r w:rsidRPr="009A2B3F"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  <w:t>код</w:t>
      </w:r>
      <w:r w:rsidRPr="009A2B3F">
        <w:rPr>
          <w:rStyle w:val="code-blocklang"/>
          <w:rFonts w:ascii="Times New Roman" w:hAnsi="Times New Roman" w:cs="Times New Roman"/>
          <w:color w:val="B8BDBF"/>
          <w:sz w:val="24"/>
          <w:szCs w:val="24"/>
          <w:lang w:val="en-US"/>
        </w:rPr>
        <w:t>BASH</w:t>
      </w:r>
    </w:p>
    <w:p w14:paraId="76062B67" w14:textId="77777777" w:rsidR="008B544D" w:rsidRPr="009A2B3F" w:rsidRDefault="008B544D" w:rsidP="009A2B3F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9A2B3F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node --inspect index.js </w:t>
      </w:r>
    </w:p>
    <w:p w14:paraId="65BBFD76" w14:textId="7FEB3AAD" w:rsidR="008B544D" w:rsidRPr="009A2B3F" w:rsidRDefault="008B544D" w:rsidP="009A2B3F">
      <w:pPr>
        <w:jc w:val="both"/>
      </w:pPr>
      <w:r w:rsidRPr="009A2B3F">
        <w:rPr>
          <w:noProof/>
        </w:rPr>
        <w:drawing>
          <wp:inline distT="0" distB="0" distL="0" distR="0" wp14:anchorId="323BF094" wp14:editId="7209E035">
            <wp:extent cx="6120130" cy="3443605"/>
            <wp:effectExtent l="0" t="0" r="0" b="4445"/>
            <wp:docPr id="22" name="Рисунок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77932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>После этой команды в браузере откроется вкладка с инструментами разработчика и вашим кодом:</w:t>
      </w:r>
    </w:p>
    <w:p w14:paraId="6BF1717E" w14:textId="5E9807B4" w:rsidR="008B544D" w:rsidRPr="009A2B3F" w:rsidRDefault="008B544D" w:rsidP="009A2B3F">
      <w:pPr>
        <w:jc w:val="both"/>
      </w:pPr>
      <w:r w:rsidRPr="009A2B3F">
        <w:rPr>
          <w:noProof/>
        </w:rPr>
        <w:drawing>
          <wp:inline distT="0" distB="0" distL="0" distR="0" wp14:anchorId="40892253" wp14:editId="726317E1">
            <wp:extent cx="6120130" cy="3443605"/>
            <wp:effectExtent l="0" t="0" r="0" b="4445"/>
            <wp:docPr id="21" name="Рисунок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mag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D234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 xml:space="preserve">Здесь можно отлаживать код так же, как в браузере: например, устаналивать </w:t>
      </w:r>
      <w:r w:rsidRPr="009A2B3F">
        <w:rPr>
          <w:color w:val="000000"/>
        </w:rPr>
        <w:t>debugger</w:t>
      </w:r>
      <w:r w:rsidRPr="009A2B3F">
        <w:rPr>
          <w:color w:val="000000"/>
          <w:lang w:val="ru-RU"/>
        </w:rPr>
        <w:t xml:space="preserve"> в коде или создавать брейкпоинты.</w:t>
      </w:r>
    </w:p>
    <w:p w14:paraId="7CDBF03A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>Затем откройте другую вкладку и перейдите на</w:t>
      </w:r>
      <w:r w:rsidRPr="009A2B3F">
        <w:rPr>
          <w:color w:val="000000"/>
        </w:rPr>
        <w:t> 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http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://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localhost</w:t>
      </w:r>
      <w:r w:rsidRPr="009A2B3F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:3000</w:t>
      </w:r>
      <w:r w:rsidRPr="009A2B3F">
        <w:rPr>
          <w:color w:val="000000"/>
          <w:lang w:val="ru-RU"/>
        </w:rPr>
        <w:t>. Выполнение кода прервётся в точках останова, и вы сможете узнать значения переменных, наведя на них курсор.</w:t>
      </w:r>
    </w:p>
    <w:p w14:paraId="1C9BCB05" w14:textId="03387642" w:rsidR="008B544D" w:rsidRPr="009A2B3F" w:rsidRDefault="008B544D" w:rsidP="009A2B3F">
      <w:pPr>
        <w:jc w:val="both"/>
      </w:pPr>
      <w:r w:rsidRPr="009A2B3F">
        <w:rPr>
          <w:noProof/>
        </w:rPr>
        <w:lastRenderedPageBreak/>
        <w:drawing>
          <wp:inline distT="0" distB="0" distL="0" distR="0" wp14:anchorId="67F6ABB5" wp14:editId="0FD54158">
            <wp:extent cx="6120130" cy="3443605"/>
            <wp:effectExtent l="0" t="0" r="0" b="4445"/>
            <wp:docPr id="20" name="Рисунок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52AA" w14:textId="77777777" w:rsidR="008B544D" w:rsidRPr="009A2B3F" w:rsidRDefault="008B544D" w:rsidP="009A2B3F">
      <w:pPr>
        <w:shd w:val="clear" w:color="auto" w:fill="FFFFFF"/>
        <w:jc w:val="both"/>
        <w:rPr>
          <w:color w:val="000000"/>
          <w:lang w:val="ru-RU"/>
        </w:rPr>
      </w:pPr>
      <w:r w:rsidRPr="009A2B3F">
        <w:rPr>
          <w:color w:val="000000"/>
          <w:lang w:val="ru-RU"/>
        </w:rPr>
        <w:t xml:space="preserve">Если захотите вспомнить, как отлаживать </w:t>
      </w:r>
      <w:r w:rsidRPr="009A2B3F">
        <w:rPr>
          <w:color w:val="000000"/>
        </w:rPr>
        <w:t>JS</w:t>
      </w:r>
      <w:r w:rsidRPr="009A2B3F">
        <w:rPr>
          <w:color w:val="000000"/>
          <w:lang w:val="ru-RU"/>
        </w:rPr>
        <w:t>-код, вот ссылка:</w:t>
      </w:r>
    </w:p>
    <w:p w14:paraId="6318010C" w14:textId="77777777" w:rsidR="008B544D" w:rsidRPr="00983449" w:rsidRDefault="002F458E" w:rsidP="009A2B3F">
      <w:pPr>
        <w:shd w:val="clear" w:color="auto" w:fill="FFFFFF"/>
        <w:jc w:val="both"/>
        <w:rPr>
          <w:color w:val="000000"/>
          <w:lang w:val="ru-RU"/>
        </w:rPr>
      </w:pPr>
      <w:hyperlink r:id="rId24" w:tgtFrame="_blank" w:history="1">
        <w:r w:rsidR="008B544D" w:rsidRPr="00983449">
          <w:rPr>
            <w:rStyle w:val="a4"/>
            <w:color w:val="23272E"/>
            <w:lang w:val="ru-RU"/>
          </w:rPr>
          <w:t xml:space="preserve">Дебаггинг </w:t>
        </w:r>
        <w:r w:rsidR="008B544D" w:rsidRPr="009A2B3F">
          <w:rPr>
            <w:rStyle w:val="a4"/>
            <w:color w:val="23272E"/>
          </w:rPr>
          <w:t>JavaScript</w:t>
        </w:r>
      </w:hyperlink>
    </w:p>
    <w:p w14:paraId="0D45B76B" w14:textId="77777777" w:rsidR="00983449" w:rsidRPr="00983449" w:rsidRDefault="00983449" w:rsidP="00983449">
      <w:pPr>
        <w:pStyle w:val="1"/>
        <w:shd w:val="clear" w:color="auto" w:fill="FFFFFF"/>
        <w:rPr>
          <w:color w:val="000000"/>
        </w:rPr>
      </w:pPr>
      <w:bookmarkStart w:id="50" w:name="_Toc72321345"/>
      <w:r w:rsidRPr="00983449">
        <w:rPr>
          <w:color w:val="000000"/>
        </w:rPr>
        <w:t>Тестирование сервера: Postman</w:t>
      </w:r>
      <w:bookmarkEnd w:id="50"/>
    </w:p>
    <w:p w14:paraId="469A3673" w14:textId="77777777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>В этом уроке поговорим о тестировании: отправке запросов и проверке реакции сервера на них.</w:t>
      </w:r>
    </w:p>
    <w:p w14:paraId="2527A48F" w14:textId="77777777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Для этой задачи подходит и браузер — вы можете вписывать </w:t>
      </w:r>
      <w:r w:rsidRPr="00983449">
        <w:rPr>
          <w:color w:val="000000"/>
        </w:rPr>
        <w:t>GET</w:t>
      </w:r>
      <w:r w:rsidRPr="00983449">
        <w:rPr>
          <w:color w:val="000000"/>
          <w:lang w:val="ru-RU"/>
        </w:rPr>
        <w:t xml:space="preserve">-запросы в адресную строку, </w:t>
      </w:r>
      <w:r w:rsidRPr="00983449">
        <w:rPr>
          <w:color w:val="000000"/>
        </w:rPr>
        <w:t>POST</w:t>
      </w:r>
      <w:r w:rsidRPr="00983449">
        <w:rPr>
          <w:color w:val="000000"/>
          <w:lang w:val="ru-RU"/>
        </w:rPr>
        <w:t xml:space="preserve">-запросы отправлять через форму, а методом </w:t>
      </w:r>
      <w:r w:rsidRPr="00983449">
        <w:rPr>
          <w:color w:val="000000"/>
        </w:rPr>
        <w:t>fetch</w:t>
      </w:r>
      <w:r w:rsidRPr="00983449">
        <w:rPr>
          <w:color w:val="000000"/>
          <w:lang w:val="ru-RU"/>
        </w:rPr>
        <w:t xml:space="preserve"> делать запросы любого типа. Но это неудобно. Чтобы узнать о запросе, например о заголовках, придётся лезть во вкладку </w:t>
      </w:r>
      <w:r w:rsidRPr="00983449">
        <w:rPr>
          <w:color w:val="000000"/>
        </w:rPr>
        <w:t>Network</w:t>
      </w:r>
      <w:r w:rsidRPr="00983449">
        <w:rPr>
          <w:color w:val="000000"/>
          <w:lang w:val="ru-RU"/>
        </w:rPr>
        <w:t xml:space="preserve"> в инструментах разработчика. Чтобы отправить </w:t>
      </w:r>
      <w:r w:rsidRPr="00983449">
        <w:rPr>
          <w:color w:val="000000"/>
        </w:rPr>
        <w:t>PATCH</w:t>
      </w:r>
      <w:r w:rsidRPr="00983449">
        <w:rPr>
          <w:color w:val="000000"/>
          <w:lang w:val="ru-RU"/>
        </w:rPr>
        <w:t>-запрос, нужно и вовсе редактировать файл с кодом, сохранять и открывать в браузере. В общем, для тестирования нужен более гибкий инструмент.</w:t>
      </w:r>
    </w:p>
    <w:p w14:paraId="7CE0C010" w14:textId="77777777" w:rsidR="00983449" w:rsidRPr="00983449" w:rsidRDefault="00983449" w:rsidP="0098344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51" w:name="_Toc72321346"/>
      <w:r w:rsidRPr="00983449">
        <w:rPr>
          <w:color w:val="000000"/>
          <w:sz w:val="24"/>
          <w:szCs w:val="24"/>
        </w:rPr>
        <w:t>Инструмент для тестирования API</w:t>
      </w:r>
      <w:bookmarkEnd w:id="51"/>
    </w:p>
    <w:p w14:paraId="553515E7" w14:textId="77777777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Чтобы отправлять запросы на сервер и получать ответы, есть специальные приложения. Мы расскажем об одном из самых популярных — </w:t>
      </w:r>
      <w:r w:rsidRPr="00983449">
        <w:rPr>
          <w:color w:val="000000"/>
        </w:rPr>
        <w:t>Postman</w:t>
      </w:r>
      <w:r w:rsidRPr="00983449">
        <w:rPr>
          <w:color w:val="000000"/>
          <w:lang w:val="ru-RU"/>
        </w:rPr>
        <w:t>. Скачать и установить его можно по ссылке:</w:t>
      </w:r>
      <w:r w:rsidRPr="00983449">
        <w:rPr>
          <w:color w:val="000000"/>
        </w:rPr>
        <w:t> </w:t>
      </w:r>
      <w:hyperlink r:id="rId25" w:tgtFrame="_blank" w:history="1">
        <w:r w:rsidRPr="00983449">
          <w:rPr>
            <w:rStyle w:val="a4"/>
            <w:color w:val="23272E"/>
          </w:rPr>
          <w:t>https</w:t>
        </w:r>
        <w:r w:rsidRPr="00983449">
          <w:rPr>
            <w:rStyle w:val="a4"/>
            <w:color w:val="23272E"/>
            <w:lang w:val="ru-RU"/>
          </w:rPr>
          <w:t>://</w:t>
        </w:r>
        <w:r w:rsidRPr="00983449">
          <w:rPr>
            <w:rStyle w:val="a4"/>
            <w:color w:val="23272E"/>
          </w:rPr>
          <w:t>www</w:t>
        </w:r>
        <w:r w:rsidRPr="00983449">
          <w:rPr>
            <w:rStyle w:val="a4"/>
            <w:color w:val="23272E"/>
            <w:lang w:val="ru-RU"/>
          </w:rPr>
          <w:t>.</w:t>
        </w:r>
        <w:r w:rsidRPr="00983449">
          <w:rPr>
            <w:rStyle w:val="a4"/>
            <w:color w:val="23272E"/>
          </w:rPr>
          <w:t>getpostman</w:t>
        </w:r>
        <w:r w:rsidRPr="00983449">
          <w:rPr>
            <w:rStyle w:val="a4"/>
            <w:color w:val="23272E"/>
            <w:lang w:val="ru-RU"/>
          </w:rPr>
          <w:t>.</w:t>
        </w:r>
        <w:r w:rsidRPr="00983449">
          <w:rPr>
            <w:rStyle w:val="a4"/>
            <w:color w:val="23272E"/>
          </w:rPr>
          <w:t>com</w:t>
        </w:r>
        <w:r w:rsidRPr="00983449">
          <w:rPr>
            <w:rStyle w:val="a4"/>
            <w:color w:val="23272E"/>
            <w:lang w:val="ru-RU"/>
          </w:rPr>
          <w:t>/</w:t>
        </w:r>
        <w:r w:rsidRPr="00983449">
          <w:rPr>
            <w:rStyle w:val="a4"/>
            <w:color w:val="23272E"/>
          </w:rPr>
          <w:t>downloads</w:t>
        </w:r>
        <w:r w:rsidRPr="00983449">
          <w:rPr>
            <w:rStyle w:val="a4"/>
            <w:color w:val="23272E"/>
            <w:lang w:val="ru-RU"/>
          </w:rPr>
          <w:t>/</w:t>
        </w:r>
      </w:hyperlink>
      <w:r w:rsidRPr="00983449">
        <w:rPr>
          <w:color w:val="000000"/>
          <w:lang w:val="ru-RU"/>
        </w:rPr>
        <w:t>.</w:t>
      </w:r>
    </w:p>
    <w:p w14:paraId="709634ED" w14:textId="77777777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>Когда установите приложение и зайдёте в него, перед вами появится такой экран:</w:t>
      </w:r>
    </w:p>
    <w:p w14:paraId="4D796B85" w14:textId="27CEF048" w:rsidR="00983449" w:rsidRPr="00983449" w:rsidRDefault="00983449" w:rsidP="00983449">
      <w:pPr>
        <w:jc w:val="both"/>
      </w:pPr>
      <w:r w:rsidRPr="00983449">
        <w:rPr>
          <w:noProof/>
        </w:rPr>
        <w:lastRenderedPageBreak/>
        <w:drawing>
          <wp:inline distT="0" distB="0" distL="0" distR="0" wp14:anchorId="5C5508EB" wp14:editId="0381DB83">
            <wp:extent cx="6120130" cy="3443605"/>
            <wp:effectExtent l="0" t="0" r="0" b="4445"/>
            <wp:docPr id="29" name="Рисунок 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8AE2" w14:textId="77777777" w:rsidR="00884745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461EBE3C" w14:textId="66F20B18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>Нажмите на плюс в левом верхнем углу.</w:t>
      </w:r>
    </w:p>
    <w:p w14:paraId="2474D35F" w14:textId="76BE2766" w:rsidR="00983449" w:rsidRDefault="00983449" w:rsidP="00983449">
      <w:pPr>
        <w:shd w:val="clear" w:color="auto" w:fill="FFFFFF"/>
        <w:jc w:val="both"/>
        <w:rPr>
          <w:color w:val="000000"/>
        </w:rPr>
      </w:pPr>
      <w:r w:rsidRPr="00983449">
        <w:rPr>
          <w:color w:val="000000"/>
          <w:lang w:val="ru-RU"/>
        </w:rPr>
        <w:t xml:space="preserve">Появится окно для создания запроса. В выпадающем списке слева от адресной строки можно указать тип запроса. </w:t>
      </w:r>
      <w:r w:rsidRPr="00983449">
        <w:rPr>
          <w:color w:val="000000"/>
        </w:rPr>
        <w:t>Пока оставим GET:</w:t>
      </w:r>
    </w:p>
    <w:p w14:paraId="77FA5BD4" w14:textId="77777777" w:rsidR="00884745" w:rsidRPr="00983449" w:rsidRDefault="00884745" w:rsidP="00983449">
      <w:pPr>
        <w:shd w:val="clear" w:color="auto" w:fill="FFFFFF"/>
        <w:jc w:val="both"/>
        <w:rPr>
          <w:color w:val="000000"/>
        </w:rPr>
      </w:pPr>
    </w:p>
    <w:p w14:paraId="30DDB99B" w14:textId="5962B3CE" w:rsidR="00983449" w:rsidRPr="00983449" w:rsidRDefault="00983449" w:rsidP="00983449">
      <w:pPr>
        <w:jc w:val="both"/>
      </w:pPr>
      <w:r w:rsidRPr="00983449">
        <w:rPr>
          <w:noProof/>
        </w:rPr>
        <w:drawing>
          <wp:inline distT="0" distB="0" distL="0" distR="0" wp14:anchorId="4543F5C3" wp14:editId="59F9A603">
            <wp:extent cx="6120130" cy="3443605"/>
            <wp:effectExtent l="0" t="0" r="0" b="4445"/>
            <wp:docPr id="28" name="Рисунок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m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BFB3E" w14:textId="77777777" w:rsidR="00884745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45263DD5" w14:textId="37C10224" w:rsidR="00983449" w:rsidRP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В адресной строке нужно указать </w:t>
      </w:r>
      <w:r w:rsidRPr="00983449">
        <w:rPr>
          <w:color w:val="000000"/>
        </w:rPr>
        <w:t>URL</w:t>
      </w:r>
      <w:r w:rsidRPr="00983449">
        <w:rPr>
          <w:color w:val="000000"/>
          <w:lang w:val="ru-RU"/>
        </w:rPr>
        <w:t>, куда мы хотим отправить запрос. Протестируем на уже знакомом</w:t>
      </w:r>
      <w:r w:rsidRPr="00983449">
        <w:rPr>
          <w:color w:val="000000"/>
        </w:rPr>
        <w:t> </w:t>
      </w:r>
      <w:hyperlink r:id="rId28" w:tgtFrame="_blank" w:history="1">
        <w:r w:rsidRPr="00983449">
          <w:rPr>
            <w:rStyle w:val="a4"/>
            <w:color w:val="23272E"/>
          </w:rPr>
          <w:t>https</w:t>
        </w:r>
        <w:r w:rsidRPr="00983449">
          <w:rPr>
            <w:rStyle w:val="a4"/>
            <w:color w:val="23272E"/>
            <w:lang w:val="ru-RU"/>
          </w:rPr>
          <w:t>://</w:t>
        </w:r>
        <w:r w:rsidRPr="00983449">
          <w:rPr>
            <w:rStyle w:val="a4"/>
            <w:color w:val="23272E"/>
          </w:rPr>
          <w:t>api</w:t>
        </w:r>
        <w:r w:rsidRPr="00983449">
          <w:rPr>
            <w:rStyle w:val="a4"/>
            <w:color w:val="23272E"/>
            <w:lang w:val="ru-RU"/>
          </w:rPr>
          <w:t>.</w:t>
        </w:r>
        <w:r w:rsidRPr="00983449">
          <w:rPr>
            <w:rStyle w:val="a4"/>
            <w:color w:val="23272E"/>
          </w:rPr>
          <w:t>kanye</w:t>
        </w:r>
        <w:r w:rsidRPr="00983449">
          <w:rPr>
            <w:rStyle w:val="a4"/>
            <w:color w:val="23272E"/>
            <w:lang w:val="ru-RU"/>
          </w:rPr>
          <w:t>.</w:t>
        </w:r>
        <w:r w:rsidRPr="00983449">
          <w:rPr>
            <w:rStyle w:val="a4"/>
            <w:color w:val="23272E"/>
          </w:rPr>
          <w:t>rest</w:t>
        </w:r>
      </w:hyperlink>
      <w:r w:rsidRPr="00983449">
        <w:rPr>
          <w:color w:val="000000"/>
          <w:lang w:val="ru-RU"/>
        </w:rPr>
        <w:t xml:space="preserve">. Вбейте адрес и нажмите </w:t>
      </w:r>
      <w:r w:rsidRPr="00983449">
        <w:rPr>
          <w:color w:val="000000"/>
        </w:rPr>
        <w:t>Send</w:t>
      </w:r>
      <w:r w:rsidRPr="00983449">
        <w:rPr>
          <w:color w:val="000000"/>
          <w:lang w:val="ru-RU"/>
        </w:rPr>
        <w:t>:</w:t>
      </w:r>
    </w:p>
    <w:p w14:paraId="671EFC01" w14:textId="4EBBDFCC" w:rsidR="00983449" w:rsidRPr="00983449" w:rsidRDefault="00983449" w:rsidP="00983449">
      <w:pPr>
        <w:jc w:val="both"/>
      </w:pPr>
      <w:r w:rsidRPr="00983449">
        <w:rPr>
          <w:noProof/>
        </w:rPr>
        <w:lastRenderedPageBreak/>
        <w:drawing>
          <wp:inline distT="0" distB="0" distL="0" distR="0" wp14:anchorId="5B38243D" wp14:editId="70D8F856">
            <wp:extent cx="6120130" cy="3443605"/>
            <wp:effectExtent l="0" t="0" r="0" b="4445"/>
            <wp:docPr id="27" name="Рисунок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F73A" w14:textId="77777777" w:rsidR="00884745" w:rsidRDefault="00884745" w:rsidP="00983449">
      <w:pPr>
        <w:shd w:val="clear" w:color="auto" w:fill="FFFFFF"/>
        <w:jc w:val="both"/>
        <w:rPr>
          <w:color w:val="000000"/>
        </w:rPr>
      </w:pPr>
    </w:p>
    <w:p w14:paraId="2AB69439" w14:textId="134927A4" w:rsid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</w:rPr>
        <w:t>Kanye</w:t>
      </w:r>
      <w:r w:rsidRPr="00983449">
        <w:rPr>
          <w:color w:val="000000"/>
          <w:lang w:val="ru-RU"/>
        </w:rPr>
        <w:t xml:space="preserve"> </w:t>
      </w:r>
      <w:r w:rsidRPr="00983449">
        <w:rPr>
          <w:color w:val="000000"/>
        </w:rPr>
        <w:t>REST</w:t>
      </w:r>
      <w:r w:rsidRPr="00983449">
        <w:rPr>
          <w:color w:val="000000"/>
          <w:lang w:val="ru-RU"/>
        </w:rPr>
        <w:t xml:space="preserve"> вернёт ответ. В нижней панели отобразятся статус ответа, его тело и заголовки:</w:t>
      </w:r>
    </w:p>
    <w:p w14:paraId="78828190" w14:textId="77777777" w:rsidR="00884745" w:rsidRPr="00983449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39610ABA" w14:textId="07A02B37" w:rsidR="00983449" w:rsidRPr="00983449" w:rsidRDefault="00983449" w:rsidP="00983449">
      <w:pPr>
        <w:jc w:val="both"/>
      </w:pPr>
      <w:r w:rsidRPr="00983449">
        <w:rPr>
          <w:noProof/>
        </w:rPr>
        <w:drawing>
          <wp:inline distT="0" distB="0" distL="0" distR="0" wp14:anchorId="13D30F4E" wp14:editId="607F1D9E">
            <wp:extent cx="6120130" cy="3443605"/>
            <wp:effectExtent l="0" t="0" r="0" b="4445"/>
            <wp:docPr id="26" name="Рисунок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image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4800" w14:textId="77777777" w:rsidR="00983449" w:rsidRPr="00983449" w:rsidRDefault="00983449" w:rsidP="00983449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52" w:name="_Toc72321347"/>
      <w:r w:rsidRPr="00983449">
        <w:rPr>
          <w:color w:val="000000"/>
          <w:sz w:val="24"/>
          <w:szCs w:val="24"/>
        </w:rPr>
        <w:t>Редактирование запроса</w:t>
      </w:r>
      <w:bookmarkEnd w:id="52"/>
    </w:p>
    <w:p w14:paraId="29081E50" w14:textId="41B159FD" w:rsid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В </w:t>
      </w:r>
      <w:r w:rsidRPr="00983449">
        <w:rPr>
          <w:color w:val="000000"/>
        </w:rPr>
        <w:t>Postman</w:t>
      </w:r>
      <w:r w:rsidRPr="00983449">
        <w:rPr>
          <w:color w:val="000000"/>
          <w:lang w:val="ru-RU"/>
        </w:rPr>
        <w:t xml:space="preserve"> можно редактировать тело и заголовки запроса. Для примера создадим такой запрос:</w:t>
      </w:r>
    </w:p>
    <w:p w14:paraId="4BD60F4F" w14:textId="77777777" w:rsidR="00884745" w:rsidRPr="00983449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377FB5A2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B8BDBF"/>
          <w:sz w:val="24"/>
          <w:szCs w:val="24"/>
        </w:rPr>
      </w:pPr>
      <w:r w:rsidRPr="00983449"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  <w:t>Скопировать код</w:t>
      </w:r>
    </w:p>
    <w:p w14:paraId="3967E823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</w:rPr>
        <w:t>POST https://jsonplaceholder.typicode.com/posts</w:t>
      </w:r>
    </w:p>
    <w:p w14:paraId="624149D9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7DBB0071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>Content-Type: application/json</w:t>
      </w:r>
    </w:p>
    <w:p w14:paraId="0A0CDD80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2A9A2116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{</w:t>
      </w:r>
    </w:p>
    <w:p w14:paraId="75F41B8F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"title": "</w:t>
      </w: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</w:rPr>
        <w:t>Привет</w:t>
      </w: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</w:rPr>
        <w:t>мир</w:t>
      </w: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!",</w:t>
      </w:r>
    </w:p>
    <w:p w14:paraId="30D24399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</w:rPr>
        <w:t>"userId": 42</w:t>
      </w:r>
    </w:p>
    <w:p w14:paraId="0D7807CC" w14:textId="77777777" w:rsidR="00983449" w:rsidRPr="00983449" w:rsidRDefault="00983449" w:rsidP="00983449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983449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 </w:t>
      </w:r>
    </w:p>
    <w:p w14:paraId="62ECA2D3" w14:textId="77777777" w:rsidR="00884745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50CFCDF6" w14:textId="2B2F5A6F" w:rsid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Сначала сделайте </w:t>
      </w:r>
      <w:r w:rsidRPr="00983449">
        <w:rPr>
          <w:color w:val="000000"/>
        </w:rPr>
        <w:t>POST</w:t>
      </w:r>
      <w:r w:rsidRPr="00983449">
        <w:rPr>
          <w:color w:val="000000"/>
          <w:lang w:val="ru-RU"/>
        </w:rPr>
        <w:t xml:space="preserve">-запрос с соответствующим </w:t>
      </w:r>
      <w:r w:rsidRPr="00983449">
        <w:rPr>
          <w:color w:val="000000"/>
        </w:rPr>
        <w:t>URL</w:t>
      </w:r>
      <w:r w:rsidRPr="00983449">
        <w:rPr>
          <w:color w:val="000000"/>
          <w:lang w:val="ru-RU"/>
        </w:rPr>
        <w:t xml:space="preserve"> и заголовками:</w:t>
      </w:r>
    </w:p>
    <w:p w14:paraId="52AD2FBC" w14:textId="77777777" w:rsidR="00884745" w:rsidRPr="00983449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4F1D40B1" w14:textId="28FEFDE8" w:rsidR="00983449" w:rsidRPr="00983449" w:rsidRDefault="00983449" w:rsidP="00983449">
      <w:pPr>
        <w:jc w:val="both"/>
      </w:pPr>
      <w:r w:rsidRPr="00983449">
        <w:rPr>
          <w:noProof/>
        </w:rPr>
        <w:drawing>
          <wp:inline distT="0" distB="0" distL="0" distR="0" wp14:anchorId="22FEE054" wp14:editId="6AFA8CF8">
            <wp:extent cx="6120130" cy="3443605"/>
            <wp:effectExtent l="0" t="0" r="0" b="4445"/>
            <wp:docPr id="25" name="Рисунок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ima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46D98" w14:textId="77777777" w:rsidR="00884745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3047967A" w14:textId="0AAD1C3D" w:rsid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Настройте тело запроса: перейдите во вкладку </w:t>
      </w:r>
      <w:r w:rsidRPr="00983449">
        <w:rPr>
          <w:color w:val="000000"/>
        </w:rPr>
        <w:t>Body</w:t>
      </w:r>
      <w:r w:rsidRPr="00983449">
        <w:rPr>
          <w:color w:val="000000"/>
          <w:lang w:val="ru-RU"/>
        </w:rPr>
        <w:t xml:space="preserve">, выберите радио-кнопку </w:t>
      </w:r>
      <w:r w:rsidRPr="00983449">
        <w:rPr>
          <w:color w:val="000000"/>
        </w:rPr>
        <w:t>raw</w:t>
      </w:r>
      <w:r w:rsidRPr="00983449">
        <w:rPr>
          <w:color w:val="000000"/>
          <w:lang w:val="ru-RU"/>
        </w:rPr>
        <w:t xml:space="preserve"> и скопируйте в текстовую область ниже необходимый </w:t>
      </w:r>
      <w:r w:rsidRPr="00983449">
        <w:rPr>
          <w:color w:val="000000"/>
        </w:rPr>
        <w:t>json</w:t>
      </w:r>
      <w:r w:rsidRPr="00983449">
        <w:rPr>
          <w:color w:val="000000"/>
          <w:lang w:val="ru-RU"/>
        </w:rPr>
        <w:t>-объект:</w:t>
      </w:r>
    </w:p>
    <w:p w14:paraId="2E211698" w14:textId="77777777" w:rsidR="00884745" w:rsidRPr="00983449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4564876F" w14:textId="54FD0A79" w:rsidR="00983449" w:rsidRPr="00983449" w:rsidRDefault="00983449" w:rsidP="00983449">
      <w:pPr>
        <w:jc w:val="both"/>
      </w:pPr>
      <w:r w:rsidRPr="00983449">
        <w:rPr>
          <w:noProof/>
        </w:rPr>
        <w:lastRenderedPageBreak/>
        <w:drawing>
          <wp:inline distT="0" distB="0" distL="0" distR="0" wp14:anchorId="26F0CAD0" wp14:editId="4507BD7C">
            <wp:extent cx="6120130" cy="3443605"/>
            <wp:effectExtent l="0" t="0" r="0" b="4445"/>
            <wp:docPr id="24" name="Рисунок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imag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0146E" w14:textId="77777777" w:rsidR="00884745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3CAC813F" w14:textId="12DCB048" w:rsidR="00983449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  <w:lang w:val="ru-RU"/>
        </w:rPr>
        <w:t xml:space="preserve">Чтобы сохранить запрос, нажмите </w:t>
      </w:r>
      <w:r w:rsidRPr="00983449">
        <w:rPr>
          <w:color w:val="000000"/>
        </w:rPr>
        <w:t>Save</w:t>
      </w:r>
      <w:r w:rsidRPr="00983449">
        <w:rPr>
          <w:color w:val="000000"/>
          <w:lang w:val="ru-RU"/>
        </w:rPr>
        <w:t>. Это полезно, если вы собираетесь неоднократно тестировать сервер этим запросом:</w:t>
      </w:r>
    </w:p>
    <w:p w14:paraId="3763786C" w14:textId="77777777" w:rsidR="00884745" w:rsidRPr="00983449" w:rsidRDefault="00884745" w:rsidP="00983449">
      <w:pPr>
        <w:shd w:val="clear" w:color="auto" w:fill="FFFFFF"/>
        <w:jc w:val="both"/>
        <w:rPr>
          <w:color w:val="000000"/>
          <w:lang w:val="ru-RU"/>
        </w:rPr>
      </w:pPr>
    </w:p>
    <w:p w14:paraId="40E71226" w14:textId="6CC3D76C" w:rsidR="00983449" w:rsidRPr="00983449" w:rsidRDefault="00983449" w:rsidP="00983449">
      <w:pPr>
        <w:jc w:val="both"/>
      </w:pPr>
      <w:r w:rsidRPr="00983449">
        <w:rPr>
          <w:noProof/>
        </w:rPr>
        <w:drawing>
          <wp:inline distT="0" distB="0" distL="0" distR="0" wp14:anchorId="7EA14E4C" wp14:editId="3E2A030D">
            <wp:extent cx="6120130" cy="3443605"/>
            <wp:effectExtent l="0" t="0" r="0" b="4445"/>
            <wp:docPr id="23" name="Рисунок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mag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FFBB" w14:textId="77777777" w:rsidR="00884745" w:rsidRDefault="00884745" w:rsidP="00983449">
      <w:pPr>
        <w:shd w:val="clear" w:color="auto" w:fill="FFFFFF"/>
        <w:jc w:val="both"/>
        <w:rPr>
          <w:color w:val="000000"/>
        </w:rPr>
      </w:pPr>
    </w:p>
    <w:p w14:paraId="7BB0017C" w14:textId="2C770394" w:rsidR="00983449" w:rsidRPr="00884745" w:rsidRDefault="00983449" w:rsidP="00983449">
      <w:pPr>
        <w:shd w:val="clear" w:color="auto" w:fill="FFFFFF"/>
        <w:jc w:val="both"/>
        <w:rPr>
          <w:color w:val="000000"/>
          <w:lang w:val="ru-RU"/>
        </w:rPr>
      </w:pPr>
      <w:r w:rsidRPr="00983449">
        <w:rPr>
          <w:color w:val="000000"/>
        </w:rPr>
        <w:t>Postman</w:t>
      </w:r>
      <w:r w:rsidRPr="00983449">
        <w:rPr>
          <w:color w:val="000000"/>
          <w:lang w:val="ru-RU"/>
        </w:rPr>
        <w:t xml:space="preserve"> — простой и удобный инструмент для тестирования запросов. </w:t>
      </w:r>
      <w:r w:rsidRPr="00884745">
        <w:rPr>
          <w:color w:val="000000"/>
          <w:lang w:val="ru-RU"/>
        </w:rPr>
        <w:t xml:space="preserve">Он сэкономит много времени при разработке сервера или </w:t>
      </w:r>
      <w:r w:rsidRPr="00983449">
        <w:rPr>
          <w:color w:val="000000"/>
        </w:rPr>
        <w:t>API</w:t>
      </w:r>
      <w:r w:rsidRPr="00884745">
        <w:rPr>
          <w:color w:val="000000"/>
          <w:lang w:val="ru-RU"/>
        </w:rPr>
        <w:t>.</w:t>
      </w:r>
    </w:p>
    <w:p w14:paraId="33CE3616" w14:textId="77777777" w:rsidR="00DD20AB" w:rsidRPr="00DD20AB" w:rsidRDefault="00DD20AB" w:rsidP="00DD20AB">
      <w:pPr>
        <w:pStyle w:val="1"/>
        <w:shd w:val="clear" w:color="auto" w:fill="FFFFFF"/>
        <w:rPr>
          <w:color w:val="000000"/>
        </w:rPr>
      </w:pPr>
      <w:bookmarkStart w:id="53" w:name="_Toc72321348"/>
      <w:r w:rsidRPr="00DD20AB">
        <w:rPr>
          <w:color w:val="000000"/>
        </w:rPr>
        <w:t>Компьютерные сети</w:t>
      </w:r>
      <w:bookmarkEnd w:id="53"/>
    </w:p>
    <w:p w14:paraId="08FDC52F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Бэкенд-разработчику важно понимать, как устроены компьютерные сети.</w:t>
      </w:r>
    </w:p>
    <w:p w14:paraId="0A8251BA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lastRenderedPageBreak/>
        <w:t>Наступит момент, когда вам потребуется защищать свой сервер от атак, настраивать шифрование и соединяться с серверами, используя различные протоколы — и всё это непременно с непроницаемым выражением лица, как у Джонни Ли Миллера в «Хакерах». Для этих задач (и чтобы добиться такой же мимики) надо понимать, какие агенты есть в интернете, как они взаимодействуют и по каким протоколам работают.</w:t>
      </w:r>
    </w:p>
    <w:p w14:paraId="4486022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В этом уроке расскажем об общей структуре и технических принципах глобальной сети: никакой магии — только чёткий набор правил и комбинаций систем.</w:t>
      </w:r>
    </w:p>
    <w:p w14:paraId="640D1A69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4" w:name="_Toc72321349"/>
      <w:r w:rsidRPr="00DD20AB">
        <w:rPr>
          <w:color w:val="000000"/>
          <w:sz w:val="24"/>
          <w:szCs w:val="24"/>
        </w:rPr>
        <w:t>Интернет с точки зрения компьютера</w:t>
      </w:r>
      <w:bookmarkEnd w:id="54"/>
    </w:p>
    <w:p w14:paraId="65BB073B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Вы сидите за компьютером и ищете решение очередной кодерской задачи. На столе лежит смартфон, на экране периодически всплывают уведомления в «Вотсапе» и «Телеграме». Открыл сайт, прочёл сообщение — так воспринимаем ситуацию мы. Но что происходит в это время с точки зрения устройств?</w:t>
      </w:r>
    </w:p>
    <w:p w14:paraId="53116183" w14:textId="2294ED04" w:rsid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Поставим себя на их место.</w:t>
      </w:r>
    </w:p>
    <w:p w14:paraId="46558121" w14:textId="77777777" w:rsidR="008B20C7" w:rsidRPr="00DD20AB" w:rsidRDefault="008B20C7" w:rsidP="00DD20AB">
      <w:pPr>
        <w:shd w:val="clear" w:color="auto" w:fill="FFFFFF"/>
        <w:jc w:val="both"/>
        <w:rPr>
          <w:color w:val="000000"/>
          <w:lang w:val="ru-RU"/>
        </w:rPr>
      </w:pPr>
    </w:p>
    <w:p w14:paraId="5CD6BAD3" w14:textId="62B8587D" w:rsidR="00DD20AB" w:rsidRPr="00DD20AB" w:rsidRDefault="00DD20AB" w:rsidP="00DD20AB">
      <w:pPr>
        <w:jc w:val="both"/>
      </w:pPr>
      <w:r w:rsidRPr="00DD20AB">
        <w:rPr>
          <w:noProof/>
        </w:rPr>
        <w:drawing>
          <wp:inline distT="0" distB="0" distL="0" distR="0" wp14:anchorId="461DED7E" wp14:editId="6178649A">
            <wp:extent cx="6120130" cy="3443605"/>
            <wp:effectExtent l="0" t="0" r="0" b="4445"/>
            <wp:docPr id="34" name="Рисунок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imag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710E" w14:textId="77777777" w:rsidR="008B20C7" w:rsidRDefault="008B20C7" w:rsidP="00DD20AB">
      <w:pPr>
        <w:shd w:val="clear" w:color="auto" w:fill="FFFFFF"/>
        <w:jc w:val="both"/>
        <w:rPr>
          <w:color w:val="000000"/>
          <w:lang w:val="ru-RU"/>
        </w:rPr>
      </w:pPr>
    </w:p>
    <w:p w14:paraId="34CA217F" w14:textId="59479E30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В вашей квартире наверняка есть роутер. Он обеспечивает телефону и компьютеру доступ в интернет, передавая им данные по кабелю или радиоволнам (если это </w:t>
      </w:r>
      <w:r w:rsidRPr="00DD20AB">
        <w:rPr>
          <w:color w:val="000000"/>
        </w:rPr>
        <w:t>Wi</w:t>
      </w:r>
      <w:r w:rsidRPr="00DD20AB">
        <w:rPr>
          <w:color w:val="000000"/>
          <w:lang w:val="ru-RU"/>
        </w:rPr>
        <w:t>-</w:t>
      </w:r>
      <w:r w:rsidRPr="00DD20AB">
        <w:rPr>
          <w:color w:val="000000"/>
        </w:rPr>
        <w:t>Fi</w:t>
      </w:r>
      <w:r w:rsidRPr="00DD20AB">
        <w:rPr>
          <w:color w:val="000000"/>
          <w:lang w:val="ru-RU"/>
        </w:rPr>
        <w:t xml:space="preserve"> роутер). Роутер, в свою очередь, подключен к интернет-провайдеру, с помощью которого можно войти в глобальную сеть интернет.</w:t>
      </w:r>
    </w:p>
    <w:p w14:paraId="4973CDBE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У вас дома есть маленькая «локальная» сеть из роутера, компьютера, телефона и других устройств, которым вы дали доступ к сети (смарт-ТВ или смарт-утюг). Если не будет связи с провайдером — вы всё равно сможете работать внутри этой сети: при посредничестве роутера передавать файлы с компьютера на телефон, смотреть по ТВ фильмы с компьютерного жесткого диска или гладить бельё через веб-интерфейс.</w:t>
      </w:r>
    </w:p>
    <w:p w14:paraId="7AA8CC3C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Ваша домашняя сеть связана с сетью побольше: с сетью провайдера. Если провайдер вдруг утратит связь с глобальной сетью — вы (если это позволит провайдер) всё равно сможете обмениваться данными с теми компьютерами и серверами, которые подключены к провайдеру.</w:t>
      </w:r>
    </w:p>
    <w:p w14:paraId="38B00E50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А пока у провайдера есть связь с внешним миром, он может передавать ваши запросы в другие компьютерные сети к разным серверам.</w:t>
      </w:r>
    </w:p>
    <w:p w14:paraId="5521D7EC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lastRenderedPageBreak/>
        <w:t>Получается, что интернет — децентрализованная совокупность связанных между собой больших и малых сетей.</w:t>
      </w:r>
    </w:p>
    <w:p w14:paraId="0E654FCE" w14:textId="60827199" w:rsidR="00DD20AB" w:rsidRPr="00DD20AB" w:rsidRDefault="00DD20AB" w:rsidP="00DD20AB">
      <w:pPr>
        <w:jc w:val="both"/>
      </w:pPr>
      <w:r w:rsidRPr="00DD20AB">
        <w:rPr>
          <w:noProof/>
        </w:rPr>
        <w:drawing>
          <wp:inline distT="0" distB="0" distL="0" distR="0" wp14:anchorId="052CCB1A" wp14:editId="380986BA">
            <wp:extent cx="6120130" cy="3442335"/>
            <wp:effectExtent l="0" t="0" r="0" b="5715"/>
            <wp:docPr id="33" name="Рисунок 3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imag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20AB">
        <w:rPr>
          <w:noProof/>
        </w:rPr>
        <w:drawing>
          <wp:inline distT="0" distB="0" distL="0" distR="0" wp14:anchorId="22784D22" wp14:editId="58090AD1">
            <wp:extent cx="6120130" cy="3443605"/>
            <wp:effectExtent l="0" t="0" r="0" b="4445"/>
            <wp:docPr id="32" name="Рисунок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47DC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5" w:name="_Toc72321350"/>
      <w:r w:rsidRPr="00DD20AB">
        <w:rPr>
          <w:color w:val="000000"/>
          <w:sz w:val="24"/>
          <w:szCs w:val="24"/>
        </w:rPr>
        <w:t>Как найти друг друга в сети? IP-адрес</w:t>
      </w:r>
      <w:bookmarkEnd w:id="55"/>
    </w:p>
    <w:p w14:paraId="7BD89B5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Что мы подразумеваем, когда говорим «подключиться к сети»?</w:t>
      </w:r>
    </w:p>
    <w:p w14:paraId="3FCC18F8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Когда пользователь ищет что-то в интернете, устройство, будь то телефон или компьютер, отправляет запросы к различным серверам и получает от них ответы.</w:t>
      </w:r>
    </w:p>
    <w:p w14:paraId="13E6BD22" w14:textId="77777777" w:rsidR="00DD20AB" w:rsidRPr="00DD20AB" w:rsidRDefault="00DD20AB" w:rsidP="00DD20AB">
      <w:pPr>
        <w:shd w:val="clear" w:color="auto" w:fill="FFFFFF"/>
        <w:jc w:val="both"/>
        <w:rPr>
          <w:color w:val="000000"/>
        </w:rPr>
      </w:pPr>
      <w:r w:rsidRPr="00DD20AB">
        <w:rPr>
          <w:color w:val="000000"/>
          <w:lang w:val="ru-RU"/>
        </w:rPr>
        <w:t xml:space="preserve">Интернет — огромная незримая «почтовая сеть», где по проводам ходят посылки с данными. Но чтобы доставить посылку, нужно знать «почтовый адрес» получателя — его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-адрес, уникальный идентификатор устройства в сети. </w:t>
      </w:r>
      <w:r w:rsidRPr="00DD20AB">
        <w:rPr>
          <w:color w:val="000000"/>
        </w:rPr>
        <w:t>С его помощью вы сможете обмениваться данными с сервером.</w:t>
      </w:r>
    </w:p>
    <w:p w14:paraId="15F28F6E" w14:textId="2E4C3858" w:rsidR="00DD20AB" w:rsidRPr="00DD20AB" w:rsidRDefault="00DD20AB" w:rsidP="00DD20AB">
      <w:pPr>
        <w:jc w:val="both"/>
      </w:pPr>
      <w:r w:rsidRPr="00DD20AB">
        <w:rPr>
          <w:noProof/>
        </w:rPr>
        <w:lastRenderedPageBreak/>
        <w:drawing>
          <wp:inline distT="0" distB="0" distL="0" distR="0" wp14:anchorId="7C33DD07" wp14:editId="3EFDEBCF">
            <wp:extent cx="6120130" cy="3443605"/>
            <wp:effectExtent l="0" t="0" r="0" b="4445"/>
            <wp:docPr id="31" name="Рисунок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mag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2CC8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6" w:name="_Toc72321351"/>
      <w:r w:rsidRPr="00DD20AB">
        <w:rPr>
          <w:color w:val="000000"/>
          <w:sz w:val="24"/>
          <w:szCs w:val="24"/>
        </w:rPr>
        <w:t>Неравенство адресов: публичные и приватные IP</w:t>
      </w:r>
      <w:bookmarkEnd w:id="56"/>
    </w:p>
    <w:p w14:paraId="4B43A283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 есть у каждого устройства в каждой сети. В зависимости от того, в сети какого уровня они используются,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-адреса бывают публичными и приватными.</w:t>
      </w:r>
    </w:p>
    <w:p w14:paraId="7CBE5BB8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t xml:space="preserve">Публичные («белые») </w:t>
      </w:r>
      <w:r w:rsidRPr="00DD20AB">
        <w:rPr>
          <w:rStyle w:val="a8"/>
          <w:color w:val="000000"/>
        </w:rPr>
        <w:t>IP</w:t>
      </w:r>
      <w:r w:rsidRPr="00DD20AB">
        <w:rPr>
          <w:rStyle w:val="a8"/>
          <w:color w:val="000000"/>
          <w:lang w:val="ru-RU"/>
        </w:rPr>
        <w:t>-адреса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предназначены для адресации в глобальной сети, они уникальны.</w:t>
      </w:r>
    </w:p>
    <w:p w14:paraId="2DD1A3C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При подключении к интернету роутер получает публичный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 от провайдера. Он уникален и не может совпадать с публичным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-адресом другого устройства — как не может быть двух домов с абсолютно одинаковыми адресами (вы тоже подумали про фильм «Ирония судьбы или С лёгким паром»?) Ведь как иначе понять, куда отправлять данные?</w:t>
      </w:r>
    </w:p>
    <w:p w14:paraId="5E849534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t xml:space="preserve">Приватные («серые») </w:t>
      </w:r>
      <w:r w:rsidRPr="00DD20AB">
        <w:rPr>
          <w:rStyle w:val="a8"/>
          <w:color w:val="000000"/>
        </w:rPr>
        <w:t>IP</w:t>
      </w:r>
      <w:r w:rsidRPr="00DD20AB">
        <w:rPr>
          <w:rStyle w:val="a8"/>
          <w:color w:val="000000"/>
          <w:lang w:val="ru-RU"/>
        </w:rPr>
        <w:t>-адреса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уникальны только в пределах локальной сети (например, в пределах вашей квартиры). Телефон и компьютер, подключённые к одному роутеру, не могут иметь одинаковые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-адреса. Но устройства, который подключены к другому роутеру, (например, вашего соседа) могут быть с такими же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-адресами, как и у вас.</w:t>
      </w:r>
    </w:p>
    <w:p w14:paraId="1F5CE786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Все пакеты данных из интернета приходят на роутер, а тот уже разбирается, какому устройству эти пакеты отдавать — компьютеру или телефону. Роутер запоминает, какое устройство из локальной сети отправило запрос в интернет и возвращает ответ именно ему. Программная служба, которая занимается этим процессом, называется </w:t>
      </w:r>
      <w:r w:rsidRPr="00DD20AB">
        <w:rPr>
          <w:color w:val="000000"/>
        </w:rPr>
        <w:t>NAT</w:t>
      </w:r>
      <w:r w:rsidRPr="00DD20AB">
        <w:rPr>
          <w:color w:val="000000"/>
          <w:lang w:val="ru-RU"/>
        </w:rPr>
        <w:t xml:space="preserve"> (</w:t>
      </w:r>
      <w:r w:rsidRPr="00DD20AB">
        <w:rPr>
          <w:color w:val="000000"/>
        </w:rPr>
        <w:t>Network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Address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Translation</w:t>
      </w:r>
      <w:r w:rsidRPr="00DD20AB">
        <w:rPr>
          <w:color w:val="000000"/>
          <w:lang w:val="ru-RU"/>
        </w:rPr>
        <w:t>) и запущена на вашем роутере.</w:t>
      </w:r>
    </w:p>
    <w:p w14:paraId="4A2ACE47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В актуальном стандарте адресации </w:t>
      </w:r>
      <w:r w:rsidRPr="00DD20AB">
        <w:rPr>
          <w:color w:val="000000"/>
        </w:rPr>
        <w:t>IPv</w:t>
      </w:r>
      <w:r w:rsidRPr="00DD20AB">
        <w:rPr>
          <w:color w:val="000000"/>
          <w:lang w:val="ru-RU"/>
        </w:rPr>
        <w:t>4 может существовать небольшое число адресов: около четырёх миллиардов. Это адресное пространство сейчас почти исчерпано.</w:t>
      </w:r>
    </w:p>
    <w:p w14:paraId="67386863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Чтобы решить эту проблему, придумали новый формат — </w:t>
      </w:r>
      <w:r w:rsidRPr="00DD20AB">
        <w:rPr>
          <w:color w:val="000000"/>
        </w:rPr>
        <w:t>IPv</w:t>
      </w:r>
      <w:r w:rsidRPr="00DD20AB">
        <w:rPr>
          <w:color w:val="000000"/>
          <w:lang w:val="ru-RU"/>
        </w:rPr>
        <w:t>6. Комбинаций адресов этого формата значительно больше: 340 ундециллионов (число с 36 нулями). Сам адрес выглядит так: 2001:0</w:t>
      </w:r>
      <w:r w:rsidRPr="00DD20AB">
        <w:rPr>
          <w:color w:val="000000"/>
        </w:rPr>
        <w:t>db</w:t>
      </w:r>
      <w:r w:rsidRPr="00DD20AB">
        <w:rPr>
          <w:color w:val="000000"/>
          <w:lang w:val="ru-RU"/>
        </w:rPr>
        <w:t>8:11</w:t>
      </w:r>
      <w:r w:rsidRPr="00DD20AB">
        <w:rPr>
          <w:color w:val="000000"/>
        </w:rPr>
        <w:t>a</w:t>
      </w:r>
      <w:r w:rsidRPr="00DD20AB">
        <w:rPr>
          <w:color w:val="000000"/>
          <w:lang w:val="ru-RU"/>
        </w:rPr>
        <w:t>3:09</w:t>
      </w:r>
      <w:r w:rsidRPr="00DD20AB">
        <w:rPr>
          <w:color w:val="000000"/>
        </w:rPr>
        <w:t>d</w:t>
      </w:r>
      <w:r w:rsidRPr="00DD20AB">
        <w:rPr>
          <w:color w:val="000000"/>
          <w:lang w:val="ru-RU"/>
        </w:rPr>
        <w:t>7:1</w:t>
      </w:r>
      <w:r w:rsidRPr="00DD20AB">
        <w:rPr>
          <w:color w:val="000000"/>
        </w:rPr>
        <w:t>f</w:t>
      </w:r>
      <w:r w:rsidRPr="00DD20AB">
        <w:rPr>
          <w:color w:val="000000"/>
          <w:lang w:val="ru-RU"/>
        </w:rPr>
        <w:t>34:8</w:t>
      </w:r>
      <w:r w:rsidRPr="00DD20AB">
        <w:rPr>
          <w:color w:val="000000"/>
        </w:rPr>
        <w:t>a</w:t>
      </w:r>
      <w:r w:rsidRPr="00DD20AB">
        <w:rPr>
          <w:color w:val="000000"/>
          <w:lang w:val="ru-RU"/>
        </w:rPr>
        <w:t>2</w:t>
      </w:r>
      <w:r w:rsidRPr="00DD20AB">
        <w:rPr>
          <w:color w:val="000000"/>
        </w:rPr>
        <w:t>e</w:t>
      </w:r>
      <w:r w:rsidRPr="00DD20AB">
        <w:rPr>
          <w:color w:val="000000"/>
          <w:lang w:val="ru-RU"/>
        </w:rPr>
        <w:t>:07</w:t>
      </w:r>
      <w:r w:rsidRPr="00DD20AB">
        <w:rPr>
          <w:color w:val="000000"/>
        </w:rPr>
        <w:t>a</w:t>
      </w:r>
      <w:r w:rsidRPr="00DD20AB">
        <w:rPr>
          <w:color w:val="000000"/>
          <w:lang w:val="ru-RU"/>
        </w:rPr>
        <w:t>0:765</w:t>
      </w:r>
      <w:r w:rsidRPr="00DD20AB">
        <w:rPr>
          <w:color w:val="000000"/>
        </w:rPr>
        <w:t>d</w:t>
      </w:r>
      <w:r w:rsidRPr="00DD20AB">
        <w:rPr>
          <w:color w:val="000000"/>
          <w:lang w:val="ru-RU"/>
        </w:rPr>
        <w:t>.</w:t>
      </w:r>
    </w:p>
    <w:p w14:paraId="7A097BB2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7" w:name="_Toc72321352"/>
      <w:r w:rsidRPr="00DD20AB">
        <w:rPr>
          <w:color w:val="000000"/>
          <w:sz w:val="24"/>
          <w:szCs w:val="24"/>
        </w:rPr>
        <w:t>Где взять IP-адрес? DHCP-службы</w:t>
      </w:r>
      <w:bookmarkEnd w:id="57"/>
    </w:p>
    <w:p w14:paraId="58DB64C8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При подключении к сети каждое устройство получает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-адрес. За процедуру выдачи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-адреса отвечает служба</w:t>
      </w:r>
      <w:r w:rsidRPr="00DD20AB">
        <w:rPr>
          <w:color w:val="000000"/>
        </w:rPr>
        <w:t> </w:t>
      </w:r>
      <w:r w:rsidRPr="00DD20AB">
        <w:rPr>
          <w:rStyle w:val="a8"/>
          <w:color w:val="000000"/>
        </w:rPr>
        <w:t>DHCP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(</w:t>
      </w:r>
      <w:r w:rsidRPr="00DD20AB">
        <w:rPr>
          <w:color w:val="000000"/>
        </w:rPr>
        <w:t>Dynamic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Host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Configuration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Protocol</w:t>
      </w:r>
      <w:r w:rsidRPr="00DD20AB">
        <w:rPr>
          <w:color w:val="000000"/>
          <w:lang w:val="ru-RU"/>
        </w:rPr>
        <w:t xml:space="preserve"> — «протокол динамической настройки узла»).</w:t>
      </w:r>
    </w:p>
    <w:p w14:paraId="73B63614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В домашней сети эта служба запущена на роутере. Если к вам в гости зайдёт знакомый и подключится к сети </w:t>
      </w:r>
      <w:r w:rsidRPr="00DD20AB">
        <w:rPr>
          <w:color w:val="000000"/>
        </w:rPr>
        <w:t>Wi</w:t>
      </w:r>
      <w:r w:rsidRPr="00DD20AB">
        <w:rPr>
          <w:color w:val="000000"/>
          <w:lang w:val="ru-RU"/>
        </w:rPr>
        <w:t>-</w:t>
      </w:r>
      <w:r w:rsidRPr="00DD20AB">
        <w:rPr>
          <w:color w:val="000000"/>
        </w:rPr>
        <w:t>Fi</w:t>
      </w:r>
      <w:r w:rsidRPr="00DD20AB">
        <w:rPr>
          <w:color w:val="000000"/>
          <w:lang w:val="ru-RU"/>
        </w:rPr>
        <w:t xml:space="preserve">, </w:t>
      </w:r>
      <w:r w:rsidRPr="00DD20AB">
        <w:rPr>
          <w:color w:val="000000"/>
        </w:rPr>
        <w:t>DHCP</w:t>
      </w:r>
      <w:r w:rsidRPr="00DD20AB">
        <w:rPr>
          <w:color w:val="000000"/>
          <w:lang w:val="ru-RU"/>
        </w:rPr>
        <w:t xml:space="preserve"> выдаст его устройству приватный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-адрес.</w:t>
      </w:r>
    </w:p>
    <w:p w14:paraId="30458CE9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lastRenderedPageBreak/>
        <w:t xml:space="preserve">Публичные адреса выдаёт специальный </w:t>
      </w:r>
      <w:r w:rsidRPr="00DD20AB">
        <w:rPr>
          <w:color w:val="000000"/>
        </w:rPr>
        <w:t>DHCP</w:t>
      </w:r>
      <w:r w:rsidRPr="00DD20AB">
        <w:rPr>
          <w:color w:val="000000"/>
          <w:lang w:val="ru-RU"/>
        </w:rPr>
        <w:t xml:space="preserve">-сервер провайдера. Если вы перезагрузите домашний роутер, доступ в интернет появится не сразу. Эта задержка связана с обращением к </w:t>
      </w:r>
      <w:r w:rsidRPr="00DD20AB">
        <w:rPr>
          <w:color w:val="000000"/>
        </w:rPr>
        <w:t>DHCP</w:t>
      </w:r>
      <w:r w:rsidRPr="00DD20AB">
        <w:rPr>
          <w:color w:val="000000"/>
          <w:lang w:val="ru-RU"/>
        </w:rPr>
        <w:t xml:space="preserve">-серверу — приходится ждать, пока роутер получит публичный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-адрес.</w:t>
      </w:r>
    </w:p>
    <w:p w14:paraId="773B92FE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 устройства может меняться. Каждый раз, когда устройство подключается к сети, </w:t>
      </w:r>
      <w:r w:rsidRPr="00DD20AB">
        <w:rPr>
          <w:color w:val="000000"/>
        </w:rPr>
        <w:t>DHCP</w:t>
      </w:r>
      <w:r w:rsidRPr="00DD20AB">
        <w:rPr>
          <w:color w:val="000000"/>
          <w:lang w:val="ru-RU"/>
        </w:rPr>
        <w:t xml:space="preserve">-служба роутера или провайдера выдаёт свободный адрес, который зарезервирован для этой сети. За каждым провайдером закреплён диапазон публичных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-адресов, которые можно выдавать клиентам при подключении.</w:t>
      </w:r>
    </w:p>
    <w:p w14:paraId="43831DFF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Если бы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-адреса выдавали случайно, это привело бы к проблеме: вчера мы подключились к серверу</w:t>
      </w:r>
      <w:r w:rsidRPr="00DD20AB">
        <w:rPr>
          <w:color w:val="000000"/>
        </w:rPr>
        <w:t> </w:t>
      </w:r>
      <w:hyperlink r:id="rId38" w:tgtFrame="_blank" w:history="1">
        <w:r w:rsidRPr="00DD20AB">
          <w:rPr>
            <w:rStyle w:val="a4"/>
            <w:color w:val="23272E"/>
          </w:rPr>
          <w:t>yandex</w:t>
        </w:r>
        <w:r w:rsidRPr="00DD20AB">
          <w:rPr>
            <w:rStyle w:val="a4"/>
            <w:color w:val="23272E"/>
            <w:lang w:val="ru-RU"/>
          </w:rPr>
          <w:t>.</w:t>
        </w:r>
        <w:r w:rsidRPr="00DD20AB">
          <w:rPr>
            <w:rStyle w:val="a4"/>
            <w:color w:val="23272E"/>
          </w:rPr>
          <w:t>ru</w:t>
        </w:r>
      </w:hyperlink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и успешно искали ответы на вопросы Вселенной, но после перезагрузки сервера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 Яндекса поменялся и, выходит, мы не можем к нему подключиться. Что, если вчерашний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Яндекса сегодня выдан онлайн-казино или порносайту?</w:t>
      </w:r>
    </w:p>
    <w:p w14:paraId="1822A611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Эта проблема решена.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-адреса могут быть как динамическими, так и статическими. Поведение динамических адресов мы уже описали: вчера у вашего роутера был один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-адрес, а сегодня, после перезагрузки, уже другой.</w:t>
      </w:r>
    </w:p>
    <w:p w14:paraId="0449994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А вот статические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-адреса навсегда закреплены за сервером и не меняются: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 можно «застолбить».</w:t>
      </w:r>
    </w:p>
    <w:p w14:paraId="16899D4C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Многие провайдеры тоже предлагают клиентам услугу «статический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»: купив такой адрес, вы сможете обращаться по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к домашнему компьютеру.</w:t>
      </w:r>
    </w:p>
    <w:p w14:paraId="38642D0C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А для приватных сетей зарезервированы несколько блоков адресов, которые не используются в пространстве публичных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и распределением которых занимается администратор или </w:t>
      </w:r>
      <w:r w:rsidRPr="00DD20AB">
        <w:rPr>
          <w:color w:val="000000"/>
        </w:rPr>
        <w:t>DHCP</w:t>
      </w:r>
      <w:r w:rsidRPr="00DD20AB">
        <w:rPr>
          <w:color w:val="000000"/>
          <w:lang w:val="ru-RU"/>
        </w:rPr>
        <w:t>-служба локальной сети.</w:t>
      </w:r>
    </w:p>
    <w:p w14:paraId="7621074A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8" w:name="_Toc72321353"/>
      <w:r w:rsidRPr="00DD20AB">
        <w:rPr>
          <w:color w:val="000000"/>
          <w:sz w:val="24"/>
          <w:szCs w:val="24"/>
        </w:rPr>
        <w:t>Поиск адреса по имени. DNS</w:t>
      </w:r>
      <w:bookmarkEnd w:id="58"/>
    </w:p>
    <w:p w14:paraId="6C218B3B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Для доступа на сайты мы не вводим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-адреса в браузер: как их вообще можно запомнить? Чтобы сделать адреса сетевых серверов более удобными придумали систему доменных имён — буквенных адресов, которыми мы и пользуемся. Мы пишем имя сайта — и специальная система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преобразует его в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-адрес, понятный компьютерным системам.</w:t>
      </w:r>
    </w:p>
    <w:p w14:paraId="5DE73F42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Запрошенный адрес сайта передаётся провайдеру на специальный сервер —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(</w:t>
      </w:r>
      <w:r w:rsidRPr="00DD20AB">
        <w:rPr>
          <w:color w:val="000000"/>
        </w:rPr>
        <w:t>domain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name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system</w:t>
      </w:r>
      <w:r w:rsidRPr="00DD20AB">
        <w:rPr>
          <w:color w:val="000000"/>
          <w:lang w:val="ru-RU"/>
        </w:rPr>
        <w:t xml:space="preserve">, «система доменных имён»). На нём хранится что-то вроде таблицы соответствия: какой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 за каким доменным именем закреплён.</w:t>
      </w:r>
    </w:p>
    <w:p w14:paraId="0B72A551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Но провайдер не может собрать список таких соответствий для всего интернета, поэтому, если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 не удаётся найти на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-сервере провайдера, запрос передается «старшему товарищу» — корневому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>-серверу или его зеркалу.</w:t>
      </w:r>
    </w:p>
    <w:p w14:paraId="483CBBD7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t xml:space="preserve">Корневые </w:t>
      </w:r>
      <w:r w:rsidRPr="00DD20AB">
        <w:rPr>
          <w:rStyle w:val="a8"/>
          <w:color w:val="000000"/>
        </w:rPr>
        <w:t>DNS</w:t>
      </w:r>
      <w:r w:rsidRPr="00DD20AB">
        <w:rPr>
          <w:rStyle w:val="a8"/>
          <w:color w:val="000000"/>
          <w:lang w:val="ru-RU"/>
        </w:rPr>
        <w:t>-серверы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— 13 «главных»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-серверов и их зеркала (копии), на которых хранится полный список соответствий «доменное имя —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-адрес». Там обязательно найдётся нужное соответствие, результат вернётся на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провайдера и сохранится: в следующий раз уже не придётся обращаться на корневой сервер с тем же запросом. А запрос отправится по полученному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-адресу.</w:t>
      </w:r>
    </w:p>
    <w:p w14:paraId="5CFEEF69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59" w:name="_Toc72321354"/>
      <w:r w:rsidRPr="00DD20AB">
        <w:rPr>
          <w:color w:val="000000"/>
          <w:sz w:val="24"/>
          <w:szCs w:val="24"/>
        </w:rPr>
        <w:t>Новый адрес в интернете: пусть мир узнает обо мне</w:t>
      </w:r>
      <w:bookmarkEnd w:id="59"/>
    </w:p>
    <w:p w14:paraId="3B3373D9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Возможно, вам уже сейчас необходимо доменное имя, чтобы разместить на нём «тот самый сайт, которого не хватает в интернете». Нужно обзавестись собственным доменом.</w:t>
      </w:r>
    </w:p>
    <w:p w14:paraId="3FF02A77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С точки зрения пользователя вы, возможно, уже знакомы с этой процедурой.</w:t>
      </w:r>
    </w:p>
    <w:p w14:paraId="7B9A00E0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Ищете регистратора доменных имен, регистрируетесь, выбираете подходящее свободное доменное имя (что-нибудь простое и запоминающееся, например, </w:t>
      </w:r>
      <w:r w:rsidRPr="00DD20AB">
        <w:rPr>
          <w:color w:val="000000"/>
        </w:rPr>
        <w:t>poijafasdfhwed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io</w:t>
      </w:r>
      <w:r w:rsidRPr="00DD20AB">
        <w:rPr>
          <w:color w:val="000000"/>
          <w:lang w:val="ru-RU"/>
        </w:rPr>
        <w:t>), заказываете, оплачиваете. Готово. Теперь вы владеете набором букв, которые никуда не ведут.</w:t>
      </w:r>
    </w:p>
    <w:p w14:paraId="5E2095EC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Чтобы разместить сайт (файлы и базу данных) в интернете, нужен</w:t>
      </w:r>
      <w:r w:rsidRPr="00DD20AB">
        <w:rPr>
          <w:color w:val="000000"/>
        </w:rPr>
        <w:t> </w:t>
      </w:r>
      <w:r w:rsidRPr="00DD20AB">
        <w:rPr>
          <w:rStyle w:val="a8"/>
          <w:color w:val="000000"/>
          <w:lang w:val="ru-RU"/>
        </w:rPr>
        <w:t>хостинг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— место на сервере. Вы покупаете и оплачиваете его отдельно — не обязательно там, где купили домен.</w:t>
      </w:r>
    </w:p>
    <w:p w14:paraId="23246503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Для примера возьмём хостинг-сервис </w:t>
      </w:r>
      <w:r w:rsidRPr="00DD20AB">
        <w:rPr>
          <w:color w:val="000000"/>
        </w:rPr>
        <w:t>hosting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fake</w:t>
      </w:r>
      <w:r w:rsidRPr="00DD20AB">
        <w:rPr>
          <w:rStyle w:val="a7"/>
          <w:color w:val="000000"/>
          <w:lang w:val="ru-RU"/>
        </w:rPr>
        <w:t>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Регистрируетесь на сервисе, выбираете тариф, оплачиваете — готово. После этого вы должны известить всемирную систему </w:t>
      </w:r>
      <w:r w:rsidRPr="00DD20AB">
        <w:rPr>
          <w:color w:val="000000"/>
          <w:lang w:val="ru-RU"/>
        </w:rPr>
        <w:lastRenderedPageBreak/>
        <w:t xml:space="preserve">адресации (ту самую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, </w:t>
      </w:r>
      <w:r w:rsidRPr="00DD20AB">
        <w:rPr>
          <w:color w:val="000000"/>
        </w:rPr>
        <w:t>Domain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Name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System</w:t>
      </w:r>
      <w:r w:rsidRPr="00DD20AB">
        <w:rPr>
          <w:color w:val="000000"/>
          <w:lang w:val="ru-RU"/>
        </w:rPr>
        <w:t xml:space="preserve">), что домен </w:t>
      </w:r>
      <w:r w:rsidRPr="00DD20AB">
        <w:rPr>
          <w:color w:val="000000"/>
        </w:rPr>
        <w:t>poijafasdfhwed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io</w:t>
      </w:r>
      <w:r w:rsidRPr="00DD20AB">
        <w:rPr>
          <w:color w:val="000000"/>
          <w:lang w:val="ru-RU"/>
        </w:rPr>
        <w:t xml:space="preserve"> размещён на серверах компании </w:t>
      </w:r>
      <w:r w:rsidRPr="00DD20AB">
        <w:rPr>
          <w:color w:val="000000"/>
        </w:rPr>
        <w:t>hosting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fake</w:t>
      </w:r>
      <w:r w:rsidRPr="00DD20AB">
        <w:rPr>
          <w:rStyle w:val="a7"/>
          <w:color w:val="000000"/>
          <w:lang w:val="ru-RU"/>
        </w:rPr>
        <w:t>.</w:t>
      </w:r>
    </w:p>
    <w:p w14:paraId="4643FB9B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Для этого на </w:t>
      </w:r>
      <w:r w:rsidRPr="00DD20AB">
        <w:rPr>
          <w:color w:val="000000"/>
        </w:rPr>
        <w:t>hosting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fake </w:t>
      </w:r>
      <w:r w:rsidRPr="00DD20AB">
        <w:rPr>
          <w:rStyle w:val="a8"/>
          <w:color w:val="000000"/>
          <w:lang w:val="ru-RU"/>
        </w:rPr>
        <w:t>вы</w:t>
      </w:r>
      <w:r w:rsidRPr="00DD20AB">
        <w:rPr>
          <w:rStyle w:val="a8"/>
          <w:color w:val="000000"/>
        </w:rPr>
        <w:t> </w:t>
      </w:r>
      <w:r w:rsidRPr="00DD20AB">
        <w:rPr>
          <w:color w:val="000000"/>
          <w:lang w:val="ru-RU"/>
        </w:rPr>
        <w:t>берёте</w:t>
      </w:r>
      <w:r w:rsidRPr="00DD20AB">
        <w:rPr>
          <w:color w:val="000000"/>
        </w:rPr>
        <w:t> </w:t>
      </w:r>
      <w:r w:rsidRPr="00DD20AB">
        <w:rPr>
          <w:rStyle w:val="a8"/>
          <w:color w:val="000000"/>
        </w:rPr>
        <w:t>NS</w:t>
      </w:r>
      <w:r w:rsidRPr="00DD20AB">
        <w:rPr>
          <w:rStyle w:val="a8"/>
          <w:color w:val="000000"/>
          <w:lang w:val="ru-RU"/>
        </w:rPr>
        <w:t>-адреса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(</w:t>
      </w:r>
      <w:r w:rsidRPr="00DD20AB">
        <w:rPr>
          <w:color w:val="000000"/>
        </w:rPr>
        <w:t>name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servers</w:t>
      </w:r>
      <w:r w:rsidRPr="00DD20AB">
        <w:rPr>
          <w:color w:val="000000"/>
          <w:lang w:val="ru-RU"/>
        </w:rPr>
        <w:t xml:space="preserve">) вашего хостинга — обычно их можно найти в разделе справки или настройки — и указываете их (например, </w:t>
      </w:r>
      <w:r w:rsidRPr="00DD20AB">
        <w:rPr>
          <w:color w:val="000000"/>
        </w:rPr>
        <w:t>ns</w:t>
      </w:r>
      <w:r w:rsidRPr="00DD20AB">
        <w:rPr>
          <w:color w:val="000000"/>
          <w:lang w:val="ru-RU"/>
        </w:rPr>
        <w:t>1.</w:t>
      </w:r>
      <w:r w:rsidRPr="00DD20AB">
        <w:rPr>
          <w:color w:val="000000"/>
        </w:rPr>
        <w:t>hosting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fake</w:t>
      </w:r>
      <w:r w:rsidRPr="00DD20AB">
        <w:rPr>
          <w:rStyle w:val="a7"/>
          <w:color w:val="000000"/>
          <w:lang w:val="ru-RU"/>
        </w:rPr>
        <w:t>)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в настройках домена в личном кабинете (там, где покупали доменное имя). Так вы связываете ваше доменное имя с хостингом. Это называется «делегировать домен на </w:t>
      </w:r>
      <w:r w:rsidRPr="00DD20AB">
        <w:rPr>
          <w:color w:val="000000"/>
        </w:rPr>
        <w:t>name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servers</w:t>
      </w:r>
      <w:r w:rsidRPr="00DD20AB">
        <w:rPr>
          <w:color w:val="000000"/>
          <w:lang w:val="ru-RU"/>
        </w:rPr>
        <w:t xml:space="preserve"> хостинга».</w:t>
      </w:r>
    </w:p>
    <w:p w14:paraId="3918492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Регистратор доменного имени передаёт эту информацию в систему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, и через некоторое время (обычно — от трёх часов до суток) данные, размещённые на хостинге, становятся доступны по доменному имени. Задержка связана с тем, что для передачи новой информации в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и распространения её по «зеркалам»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требуется время.</w:t>
      </w:r>
    </w:p>
    <w:p w14:paraId="73BAD021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Интересно наблюдать, как в один и тот же момент домен откроется через одного провайдера (например, через вашего мобильного оператора), но не будет доступен через другого (например, домашнего провайдера). Информация распространяется не мгновенно и не равномерно: на всё требуется время, а магия вне Хогвартса запрещена.</w:t>
      </w:r>
    </w:p>
    <w:p w14:paraId="60CF6AF6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После успешного добавления этой информации в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, пользователь набирает адрес </w:t>
      </w:r>
      <w:r w:rsidRPr="00DD20AB">
        <w:rPr>
          <w:color w:val="000000"/>
        </w:rPr>
        <w:t>poijafasdfhwed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io</w:t>
      </w:r>
      <w:r w:rsidRPr="00DD20AB">
        <w:rPr>
          <w:color w:val="000000"/>
          <w:lang w:val="ru-RU"/>
        </w:rPr>
        <w:t xml:space="preserve"> в браузере и запрос идёт к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провайдера:</w:t>
      </w:r>
    </w:p>
    <w:p w14:paraId="10474BA4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— На каком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этот домен? — Не знаю, спрошу у корневого, — отвечает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провайдера и отправляет запрос к географически ближнему корневому серверу или его «зеркалу». Тот отвечает: — Не знаю, но знаю того, кто знает, — и запрос отправляется дальше по цепочке. Путь приводит к нейм-серверу вашего хостинга, </w:t>
      </w:r>
      <w:r w:rsidRPr="00DD20AB">
        <w:rPr>
          <w:color w:val="000000"/>
        </w:rPr>
        <w:t>ns</w:t>
      </w:r>
      <w:r w:rsidRPr="00DD20AB">
        <w:rPr>
          <w:color w:val="000000"/>
          <w:lang w:val="ru-RU"/>
        </w:rPr>
        <w:t>1.</w:t>
      </w:r>
      <w:r w:rsidRPr="00DD20AB">
        <w:rPr>
          <w:color w:val="000000"/>
        </w:rPr>
        <w:t>hosting</w:t>
      </w:r>
      <w:r w:rsidRPr="00DD20AB">
        <w:rPr>
          <w:color w:val="000000"/>
          <w:lang w:val="ru-RU"/>
        </w:rPr>
        <w:t>.</w:t>
      </w:r>
      <w:r w:rsidRPr="00DD20AB">
        <w:rPr>
          <w:color w:val="000000"/>
        </w:rPr>
        <w:t>fake</w:t>
      </w:r>
      <w:r w:rsidRPr="00DD20AB">
        <w:rPr>
          <w:color w:val="000000"/>
          <w:lang w:val="ru-RU"/>
        </w:rPr>
        <w:t xml:space="preserve">, а тот уже указывает на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того сервера, где лежит ваш сайт. Готово, нашли.</w:t>
      </w:r>
    </w:p>
    <w:p w14:paraId="1A2D981D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Ответ сохраняется в </w:t>
      </w:r>
      <w:r w:rsidRPr="00DD20AB">
        <w:rPr>
          <w:color w:val="000000"/>
        </w:rPr>
        <w:t>DNS</w:t>
      </w:r>
      <w:r w:rsidRPr="00DD20AB">
        <w:rPr>
          <w:color w:val="000000"/>
          <w:lang w:val="ru-RU"/>
        </w:rPr>
        <w:t xml:space="preserve"> провайдера, и в следующий раз он уже ни у кого не будет спрашивать.</w:t>
      </w:r>
    </w:p>
    <w:p w14:paraId="62315997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60" w:name="_Toc72321355"/>
      <w:r w:rsidRPr="00DD20AB">
        <w:rPr>
          <w:color w:val="000000"/>
          <w:sz w:val="24"/>
          <w:szCs w:val="24"/>
        </w:rPr>
        <w:t>Маршрут построен</w:t>
      </w:r>
      <w:bookmarkEnd w:id="60"/>
    </w:p>
    <w:p w14:paraId="1A46D38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Если бы ваш компьютер и сервер напрямую соединялись проводом, можно было бы отправлять данные прямо по нему. Но интернет — сложная сеть, где невозможно соединить каждый компьютер с каждым сервером. Данные приходится передавать через множество узлов, и каждый раз определять, какому именно узлу их отправить. Чтобы доставить данные,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>-адреса недостаточно — нужно определить маршрут.</w:t>
      </w:r>
    </w:p>
    <w:p w14:paraId="2A2D4ABE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Запрос от вашего роутера поступает на роутер провайдера, тот по адресу назначения запроса определяет оптимальный промежуточный узел, куда его нужно передать. Тот определяет следующий. И так — пока запрос не дойдёт до получателя: пакет данных может пройти через десятки серверов, прежде чем попадёт в цель.</w:t>
      </w:r>
    </w:p>
    <w:p w14:paraId="2699220F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Определение оптимального пути называется</w:t>
      </w:r>
      <w:r w:rsidRPr="00DD20AB">
        <w:rPr>
          <w:color w:val="000000"/>
        </w:rPr>
        <w:t> </w:t>
      </w:r>
      <w:r w:rsidRPr="00DD20AB">
        <w:rPr>
          <w:rStyle w:val="a8"/>
          <w:color w:val="000000"/>
          <w:lang w:val="ru-RU"/>
        </w:rPr>
        <w:t>маршрутизацией</w:t>
      </w:r>
      <w:r w:rsidRPr="00DD20AB">
        <w:rPr>
          <w:color w:val="000000"/>
          <w:lang w:val="ru-RU"/>
        </w:rPr>
        <w:t>. Решение «куда дальше отправить пакет» принимается на каждом промежуточном узле (включая домашний роутер).</w:t>
      </w:r>
    </w:p>
    <w:p w14:paraId="5BBC546B" w14:textId="133D20D2" w:rsid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Определить, через какие узлы прошёл запрос, можно с помощью терминала. Откройте его и введите команду:</w:t>
      </w:r>
    </w:p>
    <w:p w14:paraId="2B20D97A" w14:textId="77777777" w:rsidR="00B93F0A" w:rsidRPr="00DD20AB" w:rsidRDefault="00B93F0A" w:rsidP="00DD20AB">
      <w:pPr>
        <w:shd w:val="clear" w:color="auto" w:fill="FFFFFF"/>
        <w:jc w:val="both"/>
        <w:rPr>
          <w:color w:val="000000"/>
          <w:lang w:val="ru-RU"/>
        </w:rPr>
      </w:pPr>
    </w:p>
    <w:p w14:paraId="7ACC4905" w14:textId="77777777" w:rsidR="00DD20AB" w:rsidRPr="00DD20AB" w:rsidRDefault="00DD20AB" w:rsidP="00DD20A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DD20AB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# Mac OS и Linux</w:t>
      </w:r>
    </w:p>
    <w:p w14:paraId="0A1A3882" w14:textId="77777777" w:rsidR="00DD20AB" w:rsidRPr="005D09C3" w:rsidRDefault="00DD20AB" w:rsidP="00DD20A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DD20A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traceroute</w:t>
      </w:r>
      <w:r w:rsidRPr="005D09C3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  <w:r w:rsidRPr="00DD20A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yandex</w:t>
      </w:r>
      <w:r w:rsidRPr="005D09C3">
        <w:rPr>
          <w:rStyle w:val="HTML"/>
          <w:rFonts w:ascii="Times New Roman" w:hAnsi="Times New Roman" w:cs="Times New Roman"/>
          <w:color w:val="383A42"/>
          <w:sz w:val="24"/>
          <w:szCs w:val="24"/>
        </w:rPr>
        <w:t>.</w:t>
      </w:r>
      <w:r w:rsidRPr="00DD20A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ru</w:t>
      </w:r>
      <w:r w:rsidRPr="005D09C3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</w:p>
    <w:p w14:paraId="2AF69816" w14:textId="77777777" w:rsidR="00DD20AB" w:rsidRPr="00DD20AB" w:rsidRDefault="00DD20AB" w:rsidP="00DD20A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B8BDBF"/>
          <w:sz w:val="24"/>
          <w:szCs w:val="24"/>
          <w:lang w:val="en-US"/>
        </w:rPr>
      </w:pPr>
      <w:r w:rsidRPr="00DD20AB"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  <w:t>Скопировать</w:t>
      </w:r>
      <w:r w:rsidRPr="00DD20AB">
        <w:rPr>
          <w:rStyle w:val="code-blockclipboard"/>
          <w:rFonts w:ascii="Times New Roman" w:hAnsi="Times New Roman" w:cs="Times New Roman"/>
          <w:color w:val="B8BDBF"/>
          <w:sz w:val="24"/>
          <w:szCs w:val="24"/>
          <w:lang w:val="en-US"/>
        </w:rPr>
        <w:t xml:space="preserve"> </w:t>
      </w:r>
      <w:r w:rsidRPr="00DD20AB"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  <w:t>код</w:t>
      </w:r>
      <w:r w:rsidRPr="00DD20AB">
        <w:rPr>
          <w:rStyle w:val="code-blocklang"/>
          <w:rFonts w:ascii="Times New Roman" w:hAnsi="Times New Roman" w:cs="Times New Roman"/>
          <w:color w:val="B8BDBF"/>
          <w:sz w:val="24"/>
          <w:szCs w:val="24"/>
          <w:lang w:val="en-US"/>
        </w:rPr>
        <w:t>BASH</w:t>
      </w:r>
    </w:p>
    <w:p w14:paraId="51355B0F" w14:textId="77777777" w:rsidR="00DD20AB" w:rsidRPr="00DD20AB" w:rsidRDefault="00DD20AB" w:rsidP="00DD20A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DD20AB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# Windows</w:t>
      </w:r>
    </w:p>
    <w:p w14:paraId="06F32AD7" w14:textId="77777777" w:rsidR="00DD20AB" w:rsidRPr="005D09C3" w:rsidRDefault="00DD20AB" w:rsidP="00DD20A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5D09C3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tracert yandex.ru </w:t>
      </w:r>
    </w:p>
    <w:p w14:paraId="39BF2C29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В командной строке вы увидите адреса серверов, через которые прошёл запрос, прежде чем достичь цели — сайта</w:t>
      </w:r>
      <w:r w:rsidRPr="00DD20AB">
        <w:rPr>
          <w:color w:val="000000"/>
        </w:rPr>
        <w:t> </w:t>
      </w:r>
      <w:hyperlink r:id="rId39" w:tgtFrame="_blank" w:history="1">
        <w:r w:rsidRPr="00DD20AB">
          <w:rPr>
            <w:rStyle w:val="a4"/>
            <w:color w:val="23272E"/>
          </w:rPr>
          <w:t>yandex</w:t>
        </w:r>
        <w:r w:rsidRPr="00DD20AB">
          <w:rPr>
            <w:rStyle w:val="a4"/>
            <w:color w:val="23272E"/>
            <w:lang w:val="ru-RU"/>
          </w:rPr>
          <w:t>.</w:t>
        </w:r>
        <w:r w:rsidRPr="00DD20AB">
          <w:rPr>
            <w:rStyle w:val="a4"/>
            <w:color w:val="23272E"/>
          </w:rPr>
          <w:t>ru</w:t>
        </w:r>
      </w:hyperlink>
      <w:r w:rsidRPr="00DD20AB">
        <w:rPr>
          <w:color w:val="000000"/>
          <w:lang w:val="ru-RU"/>
        </w:rPr>
        <w:t>.</w:t>
      </w:r>
    </w:p>
    <w:p w14:paraId="760DE141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Мы выяснили, как запрос идёт от нашего устройства до сервера назначения. Теперь разберёмся, что представляет собой этот запрос.</w:t>
      </w:r>
    </w:p>
    <w:p w14:paraId="0D877BF1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61" w:name="_Toc72321356"/>
      <w:r w:rsidRPr="00DD20AB">
        <w:rPr>
          <w:color w:val="000000"/>
          <w:sz w:val="24"/>
          <w:szCs w:val="24"/>
        </w:rPr>
        <w:t>Протокол передачи данных TCP</w:t>
      </w:r>
      <w:bookmarkEnd w:id="61"/>
    </w:p>
    <w:p w14:paraId="21AA93CF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lastRenderedPageBreak/>
        <w:t xml:space="preserve">За передачу данных отвечает </w:t>
      </w:r>
      <w:r w:rsidRPr="00DD20AB">
        <w:rPr>
          <w:color w:val="000000"/>
        </w:rPr>
        <w:t>TCP</w:t>
      </w:r>
      <w:r w:rsidRPr="00DD20AB">
        <w:rPr>
          <w:color w:val="000000"/>
          <w:lang w:val="ru-RU"/>
        </w:rPr>
        <w:t xml:space="preserve"> (</w:t>
      </w:r>
      <w:r w:rsidRPr="00DD20AB">
        <w:rPr>
          <w:color w:val="000000"/>
        </w:rPr>
        <w:t>Transmission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Control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Protocol</w:t>
      </w:r>
      <w:r w:rsidRPr="00DD20AB">
        <w:rPr>
          <w:color w:val="000000"/>
          <w:lang w:val="ru-RU"/>
        </w:rPr>
        <w:t xml:space="preserve"> — «протокол управления передачей»).</w:t>
      </w:r>
    </w:p>
    <w:p w14:paraId="27F53C13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t xml:space="preserve">Протокол </w:t>
      </w:r>
      <w:r w:rsidRPr="00DD20AB">
        <w:rPr>
          <w:rStyle w:val="a8"/>
          <w:color w:val="000000"/>
        </w:rPr>
        <w:t>TCP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устанавливает связь с сервером по процедуре трёхэтапного согласования ("</w:t>
      </w:r>
      <w:r w:rsidRPr="00DD20AB">
        <w:rPr>
          <w:color w:val="000000"/>
        </w:rPr>
        <w:t>three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way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handshake</w:t>
      </w:r>
      <w:r w:rsidRPr="00DD20AB">
        <w:rPr>
          <w:color w:val="000000"/>
          <w:lang w:val="ru-RU"/>
        </w:rPr>
        <w:t>"):</w:t>
      </w:r>
    </w:p>
    <w:p w14:paraId="060E7082" w14:textId="77777777" w:rsidR="00DD20AB" w:rsidRPr="00DD20AB" w:rsidRDefault="00DD20AB" w:rsidP="00DD20AB">
      <w:pPr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клиент посылает на сервер специальный запрос на синхронизацию;</w:t>
      </w:r>
    </w:p>
    <w:p w14:paraId="72FEE944" w14:textId="77777777" w:rsidR="00DD20AB" w:rsidRPr="00DD20AB" w:rsidRDefault="00DD20AB" w:rsidP="00DD20AB">
      <w:pPr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сервер получает запрос и отвечает;</w:t>
      </w:r>
    </w:p>
    <w:p w14:paraId="3847BED4" w14:textId="77777777" w:rsidR="00DD20AB" w:rsidRPr="00DD20AB" w:rsidRDefault="00DD20AB" w:rsidP="00DD20AB">
      <w:pPr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клиент посылает еще один сигнал, чтобы подтвердить, что получил ответ сервера.</w:t>
      </w:r>
    </w:p>
    <w:p w14:paraId="33709EDD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Связь считается установленной, если все три этапа прошли успешно. Если возникает ошибка, всё начинается заново.</w:t>
      </w:r>
    </w:p>
    <w:p w14:paraId="028B4195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После того как связь установлена, начинается передача данных. Сначала их разбивают на сегменты. Эти сегменты нужно доставить в целости и в нужном порядке. Если какие-то пакеты потерялись по пути к серверу, их отправляют заново. Если данные пришли не в том порядке, их упорядочивает сервер. Если бы этого механизма не было, в сообщениях в «Вотсапе» или «Телеграме» все буквы были бы перепутаны.</w:t>
      </w:r>
    </w:p>
    <w:p w14:paraId="335F9492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Из-за того, что данные приходят в том виде, в каком их отправили, </w:t>
      </w:r>
      <w:r w:rsidRPr="00DD20AB">
        <w:rPr>
          <w:color w:val="000000"/>
        </w:rPr>
        <w:t>TCP</w:t>
      </w:r>
      <w:r w:rsidRPr="00DD20AB">
        <w:rPr>
          <w:color w:val="000000"/>
          <w:lang w:val="ru-RU"/>
        </w:rPr>
        <w:t xml:space="preserve"> называют надёжным протоколом.</w:t>
      </w:r>
    </w:p>
    <w:p w14:paraId="74D37BA8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За надёжность приходится платить скоростью. Иногда это критично: например, при видеозвонках и трансляциях. Важно, чтобы данные приходили в режиме реального времени. И ничего страшного, если часть данных пропадёт: мы просто не увидим один из кадров, и звук исказится на долю секунды. Для такой коммуникации обычно применяют другой протокол передачи данных —</w:t>
      </w:r>
      <w:r w:rsidRPr="00DD20AB">
        <w:rPr>
          <w:color w:val="000000"/>
        </w:rPr>
        <w:t> </w:t>
      </w:r>
      <w:r w:rsidRPr="00DD20AB">
        <w:rPr>
          <w:rStyle w:val="a8"/>
          <w:color w:val="000000"/>
        </w:rPr>
        <w:t>UDP</w:t>
      </w:r>
      <w:r w:rsidRPr="00DD20AB">
        <w:rPr>
          <w:rStyle w:val="a8"/>
          <w:color w:val="000000"/>
          <w:lang w:val="ru-RU"/>
        </w:rPr>
        <w:t>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>Он куда быстрее, но менее надёжен.</w:t>
      </w:r>
    </w:p>
    <w:p w14:paraId="703BCBF9" w14:textId="77777777" w:rsidR="00DD20AB" w:rsidRPr="00DD20AB" w:rsidRDefault="00DD20AB" w:rsidP="00DD20AB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62" w:name="_Toc72321357"/>
      <w:r w:rsidRPr="00DD20AB">
        <w:rPr>
          <w:color w:val="000000"/>
          <w:sz w:val="24"/>
          <w:szCs w:val="24"/>
        </w:rPr>
        <w:t>TCP/IP модель</w:t>
      </w:r>
      <w:bookmarkEnd w:id="62"/>
    </w:p>
    <w:p w14:paraId="410CF7AF" w14:textId="540B6C84" w:rsidR="00DD20AB" w:rsidRDefault="00DD20AB" w:rsidP="00DD20AB">
      <w:pPr>
        <w:shd w:val="clear" w:color="auto" w:fill="FFFFFF"/>
        <w:jc w:val="both"/>
        <w:rPr>
          <w:color w:val="000000"/>
        </w:rPr>
      </w:pPr>
      <w:r w:rsidRPr="00DD20AB">
        <w:rPr>
          <w:color w:val="000000"/>
          <w:lang w:val="ru-RU"/>
        </w:rPr>
        <w:t xml:space="preserve">Мы выяснили, что представляют собой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и </w:t>
      </w:r>
      <w:r w:rsidRPr="00DD20AB">
        <w:rPr>
          <w:color w:val="000000"/>
        </w:rPr>
        <w:t>TCP</w:t>
      </w:r>
      <w:r w:rsidRPr="00DD20AB">
        <w:rPr>
          <w:color w:val="000000"/>
          <w:lang w:val="ru-RU"/>
        </w:rPr>
        <w:t xml:space="preserve"> по отдельности. На базе этих протоколов построили модель передачи данных через интернет — </w:t>
      </w:r>
      <w:r w:rsidRPr="00DD20AB">
        <w:rPr>
          <w:color w:val="000000"/>
        </w:rPr>
        <w:t>TCP</w:t>
      </w:r>
      <w:r w:rsidRPr="00DD20AB">
        <w:rPr>
          <w:color w:val="000000"/>
          <w:lang w:val="ru-RU"/>
        </w:rPr>
        <w:t>/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модель. </w:t>
      </w:r>
      <w:r w:rsidRPr="00DD20AB">
        <w:rPr>
          <w:color w:val="000000"/>
        </w:rPr>
        <w:t>Она включает в себя 4 уровня:</w:t>
      </w:r>
    </w:p>
    <w:p w14:paraId="554EF3D2" w14:textId="77777777" w:rsidR="00B93F0A" w:rsidRPr="00DD20AB" w:rsidRDefault="00B93F0A" w:rsidP="00DD20AB">
      <w:pPr>
        <w:shd w:val="clear" w:color="auto" w:fill="FFFFFF"/>
        <w:jc w:val="both"/>
        <w:rPr>
          <w:color w:val="000000"/>
        </w:rPr>
      </w:pPr>
    </w:p>
    <w:p w14:paraId="2986C187" w14:textId="16D495AF" w:rsidR="00DD20AB" w:rsidRPr="00DD20AB" w:rsidRDefault="00DD20AB" w:rsidP="00DD20AB">
      <w:pPr>
        <w:jc w:val="both"/>
      </w:pPr>
      <w:r w:rsidRPr="00DD20AB">
        <w:rPr>
          <w:noProof/>
        </w:rPr>
        <w:drawing>
          <wp:inline distT="0" distB="0" distL="0" distR="0" wp14:anchorId="6CB340EA" wp14:editId="16996C18">
            <wp:extent cx="6120130" cy="3441700"/>
            <wp:effectExtent l="0" t="0" r="0" b="6350"/>
            <wp:docPr id="30" name="Рисунок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imag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5836" w14:textId="77777777" w:rsidR="00B93F0A" w:rsidRDefault="00B93F0A" w:rsidP="00DD20AB">
      <w:pPr>
        <w:shd w:val="clear" w:color="auto" w:fill="FFFFFF"/>
        <w:jc w:val="both"/>
        <w:rPr>
          <w:color w:val="000000"/>
          <w:lang w:val="ru-RU"/>
        </w:rPr>
      </w:pPr>
    </w:p>
    <w:p w14:paraId="31BB206D" w14:textId="6E9E12D5" w:rsidR="00DD20AB" w:rsidRPr="00B93F0A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 xml:space="preserve">Каждый уровень — это набор протоколов. </w:t>
      </w:r>
      <w:r w:rsidRPr="00B93F0A">
        <w:rPr>
          <w:color w:val="000000"/>
          <w:lang w:val="ru-RU"/>
        </w:rPr>
        <w:t>Разберём их все:</w:t>
      </w:r>
    </w:p>
    <w:p w14:paraId="72D7BAE7" w14:textId="77777777" w:rsidR="00DD20AB" w:rsidRPr="00DD20AB" w:rsidRDefault="00DD20AB" w:rsidP="00DD20AB">
      <w:pPr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lastRenderedPageBreak/>
        <w:t>Канальный.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Этот уровень ближе всего к железу. Он определяет, как разделить данные на пакеты и закодировать для передачи по сети. Он помогает упаковать информацию так, чтобы промежуточные узлы понимали, куда её следует отправить, а принимающая сторона смогла правильно её интерпретировать. Протоколы этого уровня: </w:t>
      </w:r>
      <w:r w:rsidRPr="00DD20AB">
        <w:rPr>
          <w:color w:val="000000"/>
        </w:rPr>
        <w:t>WLAN</w:t>
      </w:r>
      <w:r w:rsidRPr="00DD20AB">
        <w:rPr>
          <w:color w:val="000000"/>
          <w:lang w:val="ru-RU"/>
        </w:rPr>
        <w:t xml:space="preserve"> (для подключения по </w:t>
      </w:r>
      <w:r w:rsidRPr="00DD20AB">
        <w:rPr>
          <w:color w:val="000000"/>
        </w:rPr>
        <w:t>Wi</w:t>
      </w:r>
      <w:r w:rsidRPr="00DD20AB">
        <w:rPr>
          <w:color w:val="000000"/>
          <w:lang w:val="ru-RU"/>
        </w:rPr>
        <w:t>-</w:t>
      </w:r>
      <w:r w:rsidRPr="00DD20AB">
        <w:rPr>
          <w:color w:val="000000"/>
        </w:rPr>
        <w:t>Fi</w:t>
      </w:r>
      <w:r w:rsidRPr="00DD20AB">
        <w:rPr>
          <w:color w:val="000000"/>
          <w:lang w:val="ru-RU"/>
        </w:rPr>
        <w:t xml:space="preserve">) и </w:t>
      </w:r>
      <w:r w:rsidRPr="00DD20AB">
        <w:rPr>
          <w:color w:val="000000"/>
        </w:rPr>
        <w:t>Ethernet</w:t>
      </w:r>
      <w:r w:rsidRPr="00DD20AB">
        <w:rPr>
          <w:color w:val="000000"/>
          <w:lang w:val="ru-RU"/>
        </w:rPr>
        <w:t xml:space="preserve"> (по проводу).</w:t>
      </w:r>
    </w:p>
    <w:p w14:paraId="592A30CB" w14:textId="77777777" w:rsidR="00DD20AB" w:rsidRPr="00DD20AB" w:rsidRDefault="00DD20AB" w:rsidP="00DD20AB">
      <w:pPr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DD20AB">
        <w:rPr>
          <w:rStyle w:val="a8"/>
          <w:color w:val="000000"/>
          <w:lang w:val="ru-RU"/>
        </w:rPr>
        <w:t>Сетевой.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Данные закодированы, теперь необходимо выстроить логистику передачи пакетов, логику самой сети. Она строится на протоколе </w:t>
      </w:r>
      <w:r w:rsidRPr="00DD20AB">
        <w:rPr>
          <w:color w:val="000000"/>
        </w:rPr>
        <w:t>IP</w:t>
      </w:r>
      <w:r w:rsidRPr="00DD20AB">
        <w:rPr>
          <w:color w:val="000000"/>
          <w:lang w:val="ru-RU"/>
        </w:rPr>
        <w:t xml:space="preserve"> (</w:t>
      </w:r>
      <w:r w:rsidRPr="00DD20AB">
        <w:rPr>
          <w:color w:val="000000"/>
        </w:rPr>
        <w:t>Internet</w:t>
      </w:r>
      <w:r w:rsidRPr="00DD20AB">
        <w:rPr>
          <w:color w:val="000000"/>
          <w:lang w:val="ru-RU"/>
        </w:rPr>
        <w:t xml:space="preserve"> </w:t>
      </w:r>
      <w:r w:rsidRPr="00DD20AB">
        <w:rPr>
          <w:color w:val="000000"/>
        </w:rPr>
        <w:t>Protocol</w:t>
      </w:r>
      <w:r w:rsidRPr="00DD20AB">
        <w:rPr>
          <w:color w:val="000000"/>
          <w:lang w:val="ru-RU"/>
        </w:rPr>
        <w:t>)</w:t>
      </w:r>
      <w:r w:rsidRPr="00DD20AB">
        <w:rPr>
          <w:rStyle w:val="a7"/>
          <w:color w:val="000000"/>
          <w:lang w:val="ru-RU"/>
        </w:rPr>
        <w:t>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Этот протокол определяет, каким образом компьютеры объединяются в сеть и как осуществляется маршрутизация пакетов в сети. </w:t>
      </w:r>
      <w:r w:rsidRPr="00DD20AB">
        <w:rPr>
          <w:color w:val="000000"/>
        </w:rPr>
        <w:t>IP-адрес — часть протокола IP.</w:t>
      </w:r>
    </w:p>
    <w:p w14:paraId="429EC5C5" w14:textId="77777777" w:rsidR="00DD20AB" w:rsidRPr="00DD20AB" w:rsidRDefault="00DD20AB" w:rsidP="00DD20AB">
      <w:pPr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DD20AB">
        <w:rPr>
          <w:rStyle w:val="a8"/>
          <w:color w:val="000000"/>
          <w:lang w:val="ru-RU"/>
        </w:rPr>
        <w:t>Транспортный.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Когда сеть готова, в ней можно обмениваться информацией. Для этого и нужен транспортный протокол. Он отвечает на вопрос: «Как передавать сообщения?», и включает в себя протоколы </w:t>
      </w:r>
      <w:r w:rsidRPr="00DD20AB">
        <w:rPr>
          <w:color w:val="000000"/>
        </w:rPr>
        <w:t>TCP</w:t>
      </w:r>
      <w:r w:rsidRPr="00DD20AB">
        <w:rPr>
          <w:color w:val="000000"/>
          <w:lang w:val="ru-RU"/>
        </w:rPr>
        <w:t xml:space="preserve"> (надежно, но неторопливо) и </w:t>
      </w:r>
      <w:r w:rsidRPr="00DD20AB">
        <w:rPr>
          <w:color w:val="000000"/>
        </w:rPr>
        <w:t>UDP</w:t>
      </w:r>
      <w:r w:rsidRPr="00DD20AB">
        <w:rPr>
          <w:color w:val="000000"/>
          <w:lang w:val="ru-RU"/>
        </w:rPr>
        <w:t xml:space="preserve"> (быстро, но с возможными потерями).</w:t>
      </w:r>
    </w:p>
    <w:p w14:paraId="6015F13A" w14:textId="77777777" w:rsidR="00DD20AB" w:rsidRPr="00DD20AB" w:rsidRDefault="00DD20AB" w:rsidP="00DD20AB">
      <w:pPr>
        <w:numPr>
          <w:ilvl w:val="0"/>
          <w:numId w:val="2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DD20AB">
        <w:rPr>
          <w:rStyle w:val="a8"/>
          <w:color w:val="000000"/>
          <w:lang w:val="ru-RU"/>
        </w:rPr>
        <w:t>Прикладной.</w:t>
      </w:r>
      <w:r w:rsidRPr="00DD20AB">
        <w:rPr>
          <w:color w:val="000000"/>
        </w:rPr>
        <w:t> </w:t>
      </w:r>
      <w:r w:rsidRPr="00DD20AB">
        <w:rPr>
          <w:color w:val="000000"/>
          <w:lang w:val="ru-RU"/>
        </w:rPr>
        <w:t xml:space="preserve">Это уровень, с которым взаимодействует пользователь. </w:t>
      </w:r>
      <w:r w:rsidRPr="00DD20AB">
        <w:rPr>
          <w:color w:val="000000"/>
        </w:rPr>
        <w:t>Он включает в себя протоколы HTTP, FTP и SSH.</w:t>
      </w:r>
    </w:p>
    <w:p w14:paraId="44D43608" w14:textId="77777777" w:rsidR="00DD20AB" w:rsidRPr="00DD20AB" w:rsidRDefault="00DD20AB" w:rsidP="00DD20AB">
      <w:pPr>
        <w:shd w:val="clear" w:color="auto" w:fill="FFFFFF"/>
        <w:jc w:val="both"/>
        <w:rPr>
          <w:color w:val="000000"/>
          <w:lang w:val="ru-RU"/>
        </w:rPr>
      </w:pPr>
      <w:r w:rsidRPr="00DD20AB">
        <w:rPr>
          <w:color w:val="000000"/>
          <w:lang w:val="ru-RU"/>
        </w:rPr>
        <w:t>Данные, которые вы отправляете в запросе к поисковику или в фейсбучном сообщении, обрабатываются всеми уровнями: от канального до прикладного. Работа каждого уровня регулируется единым набором правил. Именно благодаря этим правилам мы можем пользоваться интернетом.</w:t>
      </w:r>
    </w:p>
    <w:p w14:paraId="12A07AFD" w14:textId="77777777" w:rsidR="003C4A53" w:rsidRPr="003C4A53" w:rsidRDefault="003C4A53" w:rsidP="003C4A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63" w:name="_Toc72321358"/>
      <w:r w:rsidRPr="003C4A53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Заключение</w:t>
      </w:r>
      <w:bookmarkEnd w:id="63"/>
    </w:p>
    <w:p w14:paraId="319AFFA6" w14:textId="77777777" w:rsidR="003C4A53" w:rsidRPr="003C4A53" w:rsidRDefault="003C4A53" w:rsidP="003C4A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Мы понимаем, почему после этой темы желание заниматься бэкендом могло пропасть. Наверняка сейчас вы думаете примерно вот о чём: «Неужели всё и дальше будет так сложно? Неужели, чтобы поработать с телом запроса, нужно будет каждый раз собирать его по частям? А при работе с файлами всё время думать, как комбинировать потоки друг с другом?»</w:t>
      </w:r>
    </w:p>
    <w:p w14:paraId="224E3E93" w14:textId="77777777" w:rsidR="003C4A53" w:rsidRPr="003C4A53" w:rsidRDefault="003C4A53" w:rsidP="003C4A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Иногда вам действительно придётся это делать. Но на этом плохие новости заканчиваются, теперь о хороших:</w:t>
      </w:r>
    </w:p>
    <w:p w14:paraId="2EC35AE1" w14:textId="77777777" w:rsidR="003C4A53" w:rsidRPr="003C4A53" w:rsidRDefault="003C4A53" w:rsidP="003C4A53">
      <w:pPr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Вы уже умеете нативно реализовывать эти операции и понимаете, как они работают. Без этого профессионалом не стать.</w:t>
      </w:r>
    </w:p>
    <w:p w14:paraId="17823C89" w14:textId="77777777" w:rsidR="003C4A53" w:rsidRPr="003C4A53" w:rsidRDefault="003C4A53" w:rsidP="003C4A53">
      <w:pPr>
        <w:numPr>
          <w:ilvl w:val="0"/>
          <w:numId w:val="2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На чистом Node.js серверный код пишут редко. Обычно задействуют фреймворк — готовый код для типовых задач, он сильно упрощает разработку. Многое из того, что вы реализовали в этой теме, есть внутри фреймворков «из коробки» — бери и пользуйся.</w:t>
      </w:r>
    </w:p>
    <w:p w14:paraId="7A592297" w14:textId="77777777" w:rsidR="003C4A53" w:rsidRPr="003C4A53" w:rsidRDefault="003C4A53" w:rsidP="003C4A5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Позади сложная часть: вы поняли, как всё работает. А впереди приятная часть: вы осознаете, как просто «сколотить» всё на фреймворке. В следующей теме мы познакомим вас с Express </w:t>
      </w:r>
      <w:r w:rsidRPr="003C4A53">
        <w:rPr>
          <w:rFonts w:eastAsia="Times New Roman"/>
          <w:i/>
          <w:iCs/>
          <w:color w:val="000000"/>
          <w:bdr w:val="none" w:sz="0" w:space="0" w:color="auto"/>
          <w:lang w:val="ru-RU" w:eastAsia="ru-RU"/>
        </w:rPr>
        <w:t>—</w:t>
      </w:r>
      <w:r w:rsidRPr="003C4A53">
        <w:rPr>
          <w:rFonts w:eastAsia="Times New Roman"/>
          <w:color w:val="000000"/>
          <w:bdr w:val="none" w:sz="0" w:space="0" w:color="auto"/>
          <w:lang w:val="ru-RU" w:eastAsia="ru-RU"/>
        </w:rPr>
        <w:t> самым популярным фреймворком для разработки серверов на Node.</w:t>
      </w:r>
    </w:p>
    <w:p w14:paraId="561C2A0D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64" w:name="_Toc72321359"/>
      <w:r w:rsidRPr="00E60B00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Express. Введение</w:t>
      </w:r>
      <w:bookmarkEnd w:id="64"/>
    </w:p>
    <w:p w14:paraId="118614DC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В предыдущей теме вы разобрались с Node.js: научились поднимать сервер и работать с файловой системой. Нода даёт широкие возможности, поэтому может показаться, что её достаточно для решения любых задач и другие инструменты не нужны.</w:t>
      </w:r>
    </w:p>
    <w:p w14:paraId="5FDAF11F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Но это не так. Программирование сервера во многом сводится к решению типовых задач: настроить авторизацию или реализовать логирование запросов (запись в базу данных). Поскольку разработка — дело творческое, программисты решают типовые задачи по-разному.</w:t>
      </w:r>
    </w:p>
    <w:p w14:paraId="6D610AC0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lastRenderedPageBreak/>
        <w:t>Такой подход может привести к проблеме с поддержкой. Например, разработчик написал код для авторизации пользователей, а потом ушёл в другую компанию. Вы приходите на его место и не понимаете, какая логика заложена в коде. Придётся либо всё переделывать, либо очень долго вникать в чужую работу, а это — головная боль для вас и уйма пущенных на ветер денег — для работодателя.</w:t>
      </w:r>
    </w:p>
    <w:p w14:paraId="3EE65572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К тому же разрабатывать сервер придётся намного дольше: все детали каждый раз нужно прописывать вручную. Программистам, может, и нравится этим заниматься, но вот компаниям точно не нравится за это платить.</w:t>
      </w:r>
    </w:p>
    <w:p w14:paraId="2568CD42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В таких ситуациях помогают фреймворки — наборы стандартных решений. С ними вы можете перейти из одного проекта в другой и сразу «въехать» в логику, заложенную в программу. Кроме того, выстроить логику также становится проще и быстрее — она уже расписана и реализована, а вам нужно лишь правильно воспользоваться синтаксисом.</w:t>
      </w:r>
    </w:p>
    <w:p w14:paraId="40972475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Но есть две крайности. Одна — писать весь код на чистой ноде. Вторая — бездумно обращаться к методам фреймворка, не понимая, как они устроены. Такой подход ещё называют monkey coding («мартышкино программирование»). Лучше не впадать ни в одну из крайностей: разработчику следует пользоваться современными инструментами и понимать, как именно они работают и что за задачи решают.</w:t>
      </w:r>
    </w:p>
    <w:p w14:paraId="015E8149" w14:textId="77777777" w:rsidR="00E60B00" w:rsidRPr="00E60B00" w:rsidRDefault="00E60B00" w:rsidP="00E60B0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E60B00">
        <w:rPr>
          <w:rFonts w:eastAsia="Times New Roman"/>
          <w:color w:val="000000"/>
          <w:bdr w:val="none" w:sz="0" w:space="0" w:color="auto"/>
          <w:lang w:val="ru-RU" w:eastAsia="ru-RU"/>
        </w:rPr>
        <w:t>В этой теме мы научим вас пользоваться самым популярным фреймворком для разработки серверного кода — Express. С помощью него вы сможете быстрее разворачивать сервер и лучше понимать код других разработчиков — на «экспрессе» написаны тысячи серверов.</w:t>
      </w:r>
    </w:p>
    <w:p w14:paraId="31D5E53F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65" w:name="_Toc72321360"/>
      <w:r w:rsidRPr="00875E02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Приложение на экспресс</w:t>
      </w:r>
      <w:bookmarkEnd w:id="65"/>
    </w:p>
    <w:p w14:paraId="75C8616C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Начнём с практики. В этом уроке развернём сервер с помощью экспресса.</w:t>
      </w:r>
    </w:p>
    <w:p w14:paraId="234E6DA3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66" w:name="_Toc72321361"/>
      <w:r w:rsidRPr="00875E02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Устанавливаем экспресс</w:t>
      </w:r>
      <w:bookmarkEnd w:id="66"/>
    </w:p>
    <w:p w14:paraId="12D0D45E" w14:textId="75406B0E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Экспресс — пакет ноды, поэтому его устанавливают из NPM:</w:t>
      </w:r>
    </w:p>
    <w:p w14:paraId="4357E8B4" w14:textId="77777777" w:rsidR="00F808B7" w:rsidRPr="00875E02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0EC846ED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Инициализируйте package.json, чтобы нода могла устанавливать зависимости</w:t>
      </w:r>
    </w:p>
    <w:p w14:paraId="3455AC51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npm init -y </w:t>
      </w: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флаг -y ответит «Да» на все вопросы по настройке package.json</w:t>
      </w:r>
    </w:p>
    <w:p w14:paraId="55C07E6F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54BF4E7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Установите экспресс</w:t>
      </w:r>
    </w:p>
    <w:p w14:paraId="4A3181B8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npm install express </w:t>
      </w:r>
    </w:p>
    <w:p w14:paraId="684A57EB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67" w:name="_Toc72321362"/>
      <w:r w:rsidRPr="00875E02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Настраиваем hot reload</w:t>
      </w:r>
      <w:bookmarkEnd w:id="67"/>
    </w:p>
    <w:p w14:paraId="071BB7AE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Когда вы работали с проектами на «Реакте», то пользовались так называемым dev-режимом сборки: запускали команду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npm start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 в Create React App. Вы могли заметить, что в этом режиме сайт автоматически обновлялся при сохранении любого файла. Такое поведение называют "hot reload" (от англ. «горячая перезагрузка»). В Create React App это делал Webpack, встроенный в сборку Create React App. В проектах на Express мы не используем Webpack — hot reload будет выполнять специальный пакет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nodemon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4D623180" w14:textId="3EE91C90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Hot reaload нужен только для разработки, потому установите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nodemon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 как dev-зависимость:</w:t>
      </w:r>
    </w:p>
    <w:p w14:paraId="0FF9A458" w14:textId="77777777" w:rsidR="00F808B7" w:rsidRPr="00875E02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095FB7AF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флаг -D установит nodemon как dev-зависимость</w:t>
      </w:r>
    </w:p>
    <w:p w14:paraId="3816583E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npm install nodemon -D </w:t>
      </w:r>
    </w:p>
    <w:p w14:paraId="031EA1A1" w14:textId="77777777" w:rsidR="00F808B7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4C4407AF" w14:textId="492B5203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lastRenderedPageBreak/>
        <w:t>Осталось, чтобы nodemon и программа запускались вместе. Откройте package.json и отредактируйте раздел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"scripts"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:</w:t>
      </w:r>
    </w:p>
    <w:p w14:paraId="1DF62399" w14:textId="77777777" w:rsidR="00F808B7" w:rsidRPr="00875E02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16B8511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380AF974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   ...</w:t>
      </w:r>
    </w:p>
    <w:p w14:paraId="1810AFC9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   "scripts": {</w:t>
      </w:r>
    </w:p>
    <w:p w14:paraId="533460EC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       "start": "nodemon index.js"</w:t>
      </w:r>
    </w:p>
    <w:p w14:paraId="1B7732B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},</w:t>
      </w:r>
    </w:p>
    <w:p w14:paraId="46E0C542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...</w:t>
      </w:r>
    </w:p>
    <w:p w14:paraId="37FC52B6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}</w:t>
      </w:r>
    </w:p>
    <w:p w14:paraId="65FDF2DF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5A5B3E49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68" w:name="_Toc72321363"/>
      <w:r w:rsidRPr="00875E02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Устанавливаем точку входа</w:t>
      </w:r>
      <w:bookmarkEnd w:id="68"/>
    </w:p>
    <w:p w14:paraId="79715839" w14:textId="06C05B49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Создадим файл index.js и опишем в нём приложение. Для этого подключите express, а затем создайте приложение методом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express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:</w:t>
      </w:r>
    </w:p>
    <w:p w14:paraId="1C7AA390" w14:textId="77777777" w:rsidR="00F808B7" w:rsidRPr="00875E02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53A5FFB4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express = </w:t>
      </w:r>
      <w:r w:rsidRPr="00875E02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875E02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224F728F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 </w:t>
      </w:r>
    </w:p>
    <w:p w14:paraId="12E9249D" w14:textId="77777777" w:rsidR="00F808B7" w:rsidRPr="005D09C3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5CEAAD71" w14:textId="27E18CF4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Готово! Вы только что создали express-приложение.</w:t>
      </w:r>
    </w:p>
    <w:p w14:paraId="320CAB8F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69" w:name="_Toc72321364"/>
      <w:r w:rsidRPr="00875E02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Проверяем, всё ли работает</w:t>
      </w:r>
      <w:bookmarkEnd w:id="69"/>
    </w:p>
    <w:p w14:paraId="2B1E48D2" w14:textId="52EBC214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Настроим порт, который должен слушать приложение. Возьмём его из переменной окружения:</w:t>
      </w:r>
    </w:p>
    <w:p w14:paraId="39815D25" w14:textId="77777777" w:rsidR="005D09C3" w:rsidRPr="00875E02" w:rsidRDefault="005D09C3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7746EF35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express = </w:t>
      </w:r>
      <w:r w:rsidRPr="00875E02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875E02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753BC70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Слушаем</w:t>
      </w:r>
      <w:r w:rsidRPr="00875E02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3000 </w:t>
      </w: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порт</w:t>
      </w:r>
    </w:p>
    <w:p w14:paraId="6270FC0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{ PORT = </w:t>
      </w:r>
      <w:r w:rsidRPr="00875E02">
        <w:rPr>
          <w:rFonts w:eastAsia="Times New Roman"/>
          <w:color w:val="56B6C2"/>
          <w:bdr w:val="none" w:sz="0" w:space="0" w:color="auto"/>
          <w:lang w:eastAsia="ru-RU"/>
        </w:rPr>
        <w:t>3000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} = process.env;</w:t>
      </w:r>
    </w:p>
    <w:p w14:paraId="2380EB8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3D7D410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</w:t>
      </w:r>
    </w:p>
    <w:p w14:paraId="29EF2AA1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57431A89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eastAsia="ru-RU"/>
        </w:rPr>
        <w:t>app</w:t>
      </w: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.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listen</w:t>
      </w: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PORT</w:t>
      </w: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, () =&gt; {</w:t>
      </w:r>
    </w:p>
    <w:p w14:paraId="445DCE8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Если всё работает, консоль покажет, какой порт приложение слушает</w:t>
      </w:r>
    </w:p>
    <w:p w14:paraId="5DC86223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875E02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875E02">
        <w:rPr>
          <w:rFonts w:eastAsia="Times New Roman"/>
          <w:color w:val="32A846"/>
          <w:bdr w:val="none" w:sz="0" w:space="0" w:color="auto"/>
          <w:lang w:eastAsia="ru-RU"/>
        </w:rPr>
        <w:t xml:space="preserve">`App listening on port </w:t>
      </w:r>
      <w:r w:rsidRPr="00875E02">
        <w:rPr>
          <w:rFonts w:eastAsia="Times New Roman"/>
          <w:color w:val="1A1B22"/>
          <w:bdr w:val="none" w:sz="0" w:space="0" w:color="auto"/>
          <w:lang w:eastAsia="ru-RU"/>
        </w:rPr>
        <w:t>${PORT}</w:t>
      </w:r>
      <w:r w:rsidRPr="00875E02">
        <w:rPr>
          <w:rFonts w:eastAsia="Times New Roman"/>
          <w:color w:val="32A846"/>
          <w:bdr w:val="none" w:sz="0" w:space="0" w:color="auto"/>
          <w:lang w:eastAsia="ru-RU"/>
        </w:rPr>
        <w:t>`</w:t>
      </w:r>
      <w:r w:rsidRPr="00875E02">
        <w:rPr>
          <w:rFonts w:eastAsia="Times New Roman"/>
          <w:color w:val="383A42"/>
          <w:bdr w:val="none" w:sz="0" w:space="0" w:color="auto"/>
          <w:lang w:eastAsia="ru-RU"/>
        </w:rPr>
        <w:t>)</w:t>
      </w:r>
    </w:p>
    <w:p w14:paraId="6B69BDCA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 </w:t>
      </w:r>
    </w:p>
    <w:p w14:paraId="3077BBDF" w14:textId="77777777" w:rsidR="00F808B7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52A2EFDC" w14:textId="7C6F1859" w:rsid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Запустим приложение:</w:t>
      </w:r>
    </w:p>
    <w:p w14:paraId="4D061354" w14:textId="77777777" w:rsidR="00F808B7" w:rsidRPr="00875E02" w:rsidRDefault="00F808B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447DA6CA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>node index.js</w:t>
      </w:r>
    </w:p>
    <w:p w14:paraId="237467FB" w14:textId="77777777" w:rsidR="00875E02" w:rsidRPr="00875E02" w:rsidRDefault="00875E02" w:rsidP="00875E02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875E02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# В терминале окажется сообщение "App listening on Port 3000"</w:t>
      </w:r>
      <w:r w:rsidRPr="00875E02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04180968" w14:textId="77777777" w:rsidR="00EB0B47" w:rsidRDefault="00EB0B47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43C5BE6F" w14:textId="562FD555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Перейдём в браузере по адресу </w:t>
      </w:r>
      <w:r w:rsidRPr="00875E02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http://localhost:3000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. Мы видим сообщение "Cannot GET /</w:t>
      </w:r>
      <w:r w:rsidRPr="00875E02">
        <w:rPr>
          <w:rFonts w:eastAsia="Times New Roman"/>
          <w:i/>
          <w:iCs/>
          <w:color w:val="000000"/>
          <w:bdr w:val="none" w:sz="0" w:space="0" w:color="auto"/>
          <w:lang w:val="ru-RU" w:eastAsia="ru-RU"/>
        </w:rPr>
        <w:t>"</w:t>
      </w: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. Это означает, что экспресс запущен и работает, просто пока ему нечего нам отдать.</w:t>
      </w:r>
    </w:p>
    <w:p w14:paraId="14276F49" w14:textId="77777777" w:rsidR="00875E02" w:rsidRPr="00875E02" w:rsidRDefault="00875E02" w:rsidP="00875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875E02">
        <w:rPr>
          <w:rFonts w:eastAsia="Times New Roman"/>
          <w:color w:val="000000"/>
          <w:bdr w:val="none" w:sz="0" w:space="0" w:color="auto"/>
          <w:lang w:val="ru-RU" w:eastAsia="ru-RU"/>
        </w:rPr>
        <w:t>В следующем уроке исправим это — разберёмся, как настраивать роутинг.</w:t>
      </w:r>
    </w:p>
    <w:p w14:paraId="021E89BD" w14:textId="77777777" w:rsidR="00F90B8B" w:rsidRPr="00F90B8B" w:rsidRDefault="00F90B8B" w:rsidP="00F90B8B">
      <w:pPr>
        <w:pStyle w:val="1"/>
        <w:shd w:val="clear" w:color="auto" w:fill="FFFFFF"/>
        <w:rPr>
          <w:color w:val="000000"/>
        </w:rPr>
      </w:pPr>
      <w:bookmarkStart w:id="70" w:name="_Toc72321365"/>
      <w:r w:rsidRPr="00F90B8B">
        <w:rPr>
          <w:color w:val="000000"/>
        </w:rPr>
        <w:lastRenderedPageBreak/>
        <w:t>Как общаются клиент и сервер? Настройка роутинга</w:t>
      </w:r>
      <w:bookmarkEnd w:id="70"/>
    </w:p>
    <w:p w14:paraId="6896DAA5" w14:textId="77777777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В предыдущем уроке вы создали сервер фреймворком </w:t>
      </w:r>
      <w:r w:rsidRPr="00F90B8B">
        <w:rPr>
          <w:color w:val="000000"/>
        </w:rPr>
        <w:t>express</w:t>
      </w:r>
      <w:r w:rsidRPr="00F90B8B">
        <w:rPr>
          <w:color w:val="000000"/>
          <w:lang w:val="ru-RU"/>
        </w:rPr>
        <w:t>. Это круто, только пока он не работает: при запуске всплывает сообщение "</w:t>
      </w:r>
      <w:r w:rsidRPr="00F90B8B">
        <w:rPr>
          <w:color w:val="000000"/>
        </w:rPr>
        <w:t>Cannot</w:t>
      </w:r>
      <w:r w:rsidRPr="00F90B8B">
        <w:rPr>
          <w:color w:val="000000"/>
          <w:lang w:val="ru-RU"/>
        </w:rPr>
        <w:t xml:space="preserve"> </w:t>
      </w:r>
      <w:r w:rsidRPr="00F90B8B">
        <w:rPr>
          <w:color w:val="000000"/>
        </w:rPr>
        <w:t>GET</w:t>
      </w:r>
      <w:r w:rsidRPr="00F90B8B">
        <w:rPr>
          <w:color w:val="000000"/>
          <w:lang w:val="ru-RU"/>
        </w:rPr>
        <w:t xml:space="preserve"> /".</w:t>
      </w:r>
    </w:p>
    <w:p w14:paraId="7E4ED49D" w14:textId="77777777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В этом уроке разберём настройки роутинга. Так сервер сможет отдавать веб-страницы и принимать данные от пользователя. В общем, делаем всё то же, что в первой теме, но вместо чистой ноды воспользуемся экспрессом.</w:t>
      </w:r>
    </w:p>
    <w:p w14:paraId="313F98BA" w14:textId="77777777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Начнём с обработки </w:t>
      </w:r>
      <w:r w:rsidRPr="00F90B8B">
        <w:rPr>
          <w:color w:val="000000"/>
        </w:rPr>
        <w:t>GET</w:t>
      </w:r>
      <w:r w:rsidRPr="00F90B8B">
        <w:rPr>
          <w:color w:val="000000"/>
          <w:lang w:val="ru-RU"/>
        </w:rPr>
        <w:t>-запроса, а запросы других типов рассмотрим чуть позже.</w:t>
      </w:r>
    </w:p>
    <w:p w14:paraId="6FD2DDA0" w14:textId="77777777" w:rsidR="00F90B8B" w:rsidRPr="00F90B8B" w:rsidRDefault="00F90B8B" w:rsidP="00F90B8B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71" w:name="_Toc72321366"/>
      <w:r w:rsidRPr="00F90B8B">
        <w:rPr>
          <w:color w:val="000000"/>
          <w:sz w:val="24"/>
          <w:szCs w:val="24"/>
        </w:rPr>
        <w:t>Роутинг GET-запроса</w:t>
      </w:r>
      <w:bookmarkEnd w:id="71"/>
    </w:p>
    <w:p w14:paraId="078D3CF6" w14:textId="77777777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Для обработки </w:t>
      </w:r>
      <w:r w:rsidRPr="00F90B8B">
        <w:rPr>
          <w:color w:val="000000"/>
        </w:rPr>
        <w:t>GET</w:t>
      </w:r>
      <w:r w:rsidRPr="00F90B8B">
        <w:rPr>
          <w:color w:val="000000"/>
          <w:lang w:val="ru-RU"/>
        </w:rPr>
        <w:t>-запроса в экспрессе есть метод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get</w:t>
      </w:r>
      <w:r w:rsidRPr="00F90B8B">
        <w:rPr>
          <w:color w:val="000000"/>
          <w:lang w:val="ru-RU"/>
        </w:rPr>
        <w:t>. Он принимает на вход два аргумента:</w:t>
      </w:r>
    </w:p>
    <w:p w14:paraId="50686A54" w14:textId="77777777" w:rsidR="00F90B8B" w:rsidRPr="00F90B8B" w:rsidRDefault="00F90B8B" w:rsidP="00F90B8B">
      <w:pPr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F90B8B">
        <w:rPr>
          <w:color w:val="000000"/>
        </w:rPr>
        <w:t>строку с запросом;</w:t>
      </w:r>
    </w:p>
    <w:p w14:paraId="50C404DC" w14:textId="77777777" w:rsidR="00F90B8B" w:rsidRPr="00F90B8B" w:rsidRDefault="00F90B8B" w:rsidP="00F90B8B">
      <w:pPr>
        <w:numPr>
          <w:ilvl w:val="0"/>
          <w:numId w:val="2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колбэк, предписывающий, что нужно делать, если такой запрос пришёл на сервер.</w:t>
      </w:r>
    </w:p>
    <w:p w14:paraId="68703051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app.get(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90B8B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32FA7176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90B8B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логика обработки запроса</w:t>
      </w:r>
    </w:p>
    <w:p w14:paraId="4CDF9422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53DE7337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3842B524" w14:textId="13703CF0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Параметры колбэка — объекты запроса и ответа.</w:t>
      </w:r>
    </w:p>
    <w:p w14:paraId="722C0948" w14:textId="77777777" w:rsidR="00F90B8B" w:rsidRPr="00F90B8B" w:rsidRDefault="00F90B8B" w:rsidP="00F90B8B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72" w:name="_Toc72321367"/>
      <w:r w:rsidRPr="00F90B8B">
        <w:rPr>
          <w:color w:val="000000"/>
          <w:sz w:val="24"/>
          <w:szCs w:val="24"/>
        </w:rPr>
        <w:t>Объект ответа</w:t>
      </w:r>
      <w:bookmarkEnd w:id="72"/>
    </w:p>
    <w:p w14:paraId="1E6CFBE1" w14:textId="17F6EF62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У объекта ответа есть метод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send</w:t>
      </w:r>
      <w:r w:rsidRPr="00F90B8B">
        <w:rPr>
          <w:color w:val="000000"/>
        </w:rPr>
        <w:t> </w:t>
      </w:r>
      <w:r w:rsidRPr="00F90B8B">
        <w:rPr>
          <w:color w:val="000000"/>
          <w:lang w:val="ru-RU"/>
        </w:rPr>
        <w:t>— он отправляет ответ. Параметром ему передают информацию, которую нужно отправить пользователю, например, веб-страницу.</w:t>
      </w:r>
    </w:p>
    <w:p w14:paraId="774A3360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7FEFDC67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app.get(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90B8B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2FE75D92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res.send(</w:t>
      </w:r>
    </w:p>
    <w:p w14:paraId="59FD7125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string"/>
          <w:rFonts w:ascii="Times New Roman" w:hAnsi="Times New Roman" w:cs="Times New Roman"/>
          <w:color w:val="32A846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  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`&lt;html&gt;</w:t>
      </w:r>
    </w:p>
    <w:p w14:paraId="6AEA80BD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string"/>
          <w:rFonts w:ascii="Times New Roman" w:hAnsi="Times New Roman" w:cs="Times New Roman"/>
          <w:color w:val="32A846"/>
          <w:sz w:val="24"/>
          <w:szCs w:val="24"/>
        </w:rPr>
      </w:pP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 xml:space="preserve">        &lt;body&gt;</w:t>
      </w:r>
    </w:p>
    <w:p w14:paraId="4159CCDE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string"/>
          <w:rFonts w:ascii="Times New Roman" w:hAnsi="Times New Roman" w:cs="Times New Roman"/>
          <w:color w:val="32A846"/>
          <w:sz w:val="24"/>
          <w:szCs w:val="24"/>
        </w:rPr>
      </w:pP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 xml:space="preserve">            &lt;p&gt;Ответ на сигнал из далёкого космоса&lt;/p&gt;</w:t>
      </w:r>
    </w:p>
    <w:p w14:paraId="2D154461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string"/>
          <w:rFonts w:ascii="Times New Roman" w:hAnsi="Times New Roman" w:cs="Times New Roman"/>
          <w:color w:val="32A846"/>
          <w:sz w:val="24"/>
          <w:szCs w:val="24"/>
        </w:rPr>
      </w:pP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 xml:space="preserve">        &lt;/body&gt;</w:t>
      </w:r>
    </w:p>
    <w:p w14:paraId="23ED0E03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 xml:space="preserve">        &lt;/html&gt;`</w:t>
      </w:r>
    </w:p>
    <w:p w14:paraId="583F5B96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);</w:t>
      </w:r>
    </w:p>
    <w:p w14:paraId="11A962CF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040AE2AB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2A406675" w14:textId="30A66282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Метод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send</w:t>
      </w:r>
      <w:r w:rsidRPr="00F90B8B">
        <w:rPr>
          <w:color w:val="000000"/>
        </w:rPr>
        <w:t> </w:t>
      </w:r>
      <w:r w:rsidRPr="00F90B8B">
        <w:rPr>
          <w:color w:val="000000"/>
          <w:lang w:val="ru-RU"/>
        </w:rPr>
        <w:t>может принимать разные данные в качестве аргумента:</w:t>
      </w:r>
    </w:p>
    <w:p w14:paraId="7A1DEB64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480F62D7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res.send(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'немного текста'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114FB683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res.send(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'&lt;p&gt;немного html&lt;/p&gt;'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3A19825A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res.send({ </w:t>
      </w:r>
      <w:r w:rsidRPr="00F90B8B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some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'json'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 </w:t>
      </w:r>
    </w:p>
    <w:p w14:paraId="680989A7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7FAA8A76" w14:textId="50F2B4DE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Кроме отправки ответа метод автоматически выставит заголовок </w:t>
      </w:r>
      <w:r w:rsidRPr="00F90B8B">
        <w:rPr>
          <w:color w:val="000000"/>
        </w:rPr>
        <w:t>Content</w:t>
      </w:r>
      <w:r w:rsidRPr="00F90B8B">
        <w:rPr>
          <w:color w:val="000000"/>
          <w:lang w:val="ru-RU"/>
        </w:rPr>
        <w:t>-</w:t>
      </w:r>
      <w:r w:rsidRPr="00F90B8B">
        <w:rPr>
          <w:color w:val="000000"/>
        </w:rPr>
        <w:t>Type</w:t>
      </w:r>
      <w:r w:rsidRPr="00F90B8B">
        <w:rPr>
          <w:color w:val="000000"/>
          <w:lang w:val="ru-RU"/>
        </w:rPr>
        <w:t xml:space="preserve"> в соответствии с аргументом, который ему передали:</w:t>
      </w:r>
    </w:p>
    <w:p w14:paraId="0A118364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1E64AC60" w14:textId="77777777" w:rsidR="00F90B8B" w:rsidRPr="00CD0B13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CD0B13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res.send(</w:t>
      </w:r>
      <w:r w:rsidRPr="00CD0B13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немного</w:t>
      </w:r>
      <w:r w:rsidRPr="00CD0B13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текста</w:t>
      </w:r>
      <w:r w:rsidRPr="00CD0B13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CD0B13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); </w:t>
      </w:r>
      <w:r w:rsidRPr="00CD0B13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 Content-Type: text/plain</w:t>
      </w:r>
    </w:p>
    <w:p w14:paraId="173595BA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res.send(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'&lt;p&gt;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немного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html&lt;/p&gt;'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); </w:t>
      </w:r>
      <w:r w:rsidRPr="00F90B8B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 Content-Type: text/plain</w:t>
      </w:r>
    </w:p>
    <w:p w14:paraId="7DBDB28B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res.send({ </w:t>
      </w:r>
      <w:r w:rsidRPr="00F90B8B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some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'json'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}); </w:t>
      </w:r>
      <w:r w:rsidRPr="00F90B8B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 Content-Type: application/json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</w:t>
      </w:r>
    </w:p>
    <w:p w14:paraId="227A40B5" w14:textId="77777777" w:rsidR="00CD0B13" w:rsidRPr="0039079F" w:rsidRDefault="00CD0B13" w:rsidP="00F90B8B">
      <w:pPr>
        <w:shd w:val="clear" w:color="auto" w:fill="FFFFFF"/>
        <w:jc w:val="both"/>
        <w:rPr>
          <w:color w:val="000000"/>
        </w:rPr>
      </w:pPr>
    </w:p>
    <w:p w14:paraId="7177849D" w14:textId="4711327A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По умолчанию метод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send</w:t>
      </w:r>
      <w:r w:rsidRPr="00F90B8B">
        <w:rPr>
          <w:color w:val="000000"/>
        </w:rPr>
        <w:t> </w:t>
      </w:r>
      <w:r w:rsidRPr="00F90B8B">
        <w:rPr>
          <w:color w:val="000000"/>
          <w:lang w:val="ru-RU"/>
        </w:rPr>
        <w:t>отправляет ответ со статусом 200. Его можно изменить методом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status</w:t>
      </w:r>
      <w:r w:rsidRPr="00F90B8B">
        <w:rPr>
          <w:color w:val="000000"/>
          <w:lang w:val="ru-RU"/>
        </w:rPr>
        <w:t>:</w:t>
      </w:r>
    </w:p>
    <w:p w14:paraId="79CA3A2C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337E9B99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app.get(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90B8B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B2400C5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res.status(</w:t>
      </w:r>
      <w:r w:rsidRPr="00F90B8B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404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4F3E4448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res.send(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'&lt;h1&gt;Страница не найдена&lt;/h1&gt;'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22CE5945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559051EB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6143811C" w14:textId="1CA37C0A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Метод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status</w:t>
      </w:r>
      <w:r w:rsidRPr="00F90B8B">
        <w:rPr>
          <w:color w:val="000000"/>
        </w:rPr>
        <w:t> </w:t>
      </w:r>
      <w:r w:rsidRPr="00F90B8B">
        <w:rPr>
          <w:color w:val="000000"/>
          <w:lang w:val="ru-RU"/>
        </w:rPr>
        <w:t>устроен так, что его и</w:t>
      </w:r>
      <w:r w:rsidRPr="00F90B8B">
        <w:rPr>
          <w:color w:val="000000"/>
        </w:rPr>
        <w:t> 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send</w:t>
      </w:r>
      <w:r w:rsidRPr="00F90B8B">
        <w:rPr>
          <w:color w:val="000000"/>
        </w:rPr>
        <w:t> </w:t>
      </w:r>
      <w:r w:rsidRPr="00F90B8B">
        <w:rPr>
          <w:color w:val="000000"/>
          <w:lang w:val="ru-RU"/>
        </w:rPr>
        <w:t>можно использовать по цепочке. Обычно так и делают:</w:t>
      </w:r>
    </w:p>
    <w:p w14:paraId="46DA5E81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6C327F06" w14:textId="77777777" w:rsidR="00F90B8B" w:rsidRPr="0039079F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CD0B13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</w:t>
      </w:r>
      <w:r w:rsidRPr="0039079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</w:t>
      </w:r>
      <w:r w:rsidRPr="00CD0B13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get</w:t>
      </w:r>
      <w:r w:rsidRPr="0039079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(</w:t>
      </w:r>
      <w:r w:rsidRPr="0039079F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'/'</w:t>
      </w:r>
      <w:r w:rsidRPr="0039079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, </w:t>
      </w:r>
      <w:r w:rsidRPr="0039079F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(</w:t>
      </w:r>
      <w:r w:rsidRPr="00CD0B13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</w:t>
      </w:r>
      <w:r w:rsidRPr="0039079F">
        <w:rPr>
          <w:rStyle w:val="hljs-params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CD0B13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res</w:t>
      </w:r>
      <w:r w:rsidRPr="0039079F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) =&gt;</w:t>
      </w:r>
      <w:r w:rsidRPr="0039079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{</w:t>
      </w:r>
    </w:p>
    <w:p w14:paraId="68400C3A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39079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res.status(</w:t>
      </w:r>
      <w:r w:rsidRPr="00F90B8B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404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).send(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'&lt;h1&gt;Страница не найдена&lt;/h1&gt;'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);</w:t>
      </w:r>
    </w:p>
    <w:p w14:paraId="7C22016E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5DECD2CE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3F9DDC89" w14:textId="4485D944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Со статус-кодами вы познакомились</w:t>
      </w:r>
      <w:r w:rsidRPr="00F90B8B">
        <w:rPr>
          <w:color w:val="000000"/>
        </w:rPr>
        <w:t> </w:t>
      </w:r>
      <w:hyperlink r:id="rId41" w:tgtFrame="_blank" w:history="1">
        <w:r w:rsidRPr="00F90B8B">
          <w:rPr>
            <w:rStyle w:val="a4"/>
            <w:color w:val="23272E"/>
            <w:lang w:val="ru-RU"/>
          </w:rPr>
          <w:t>в этой теме</w:t>
        </w:r>
      </w:hyperlink>
      <w:r w:rsidRPr="00F90B8B">
        <w:rPr>
          <w:color w:val="000000"/>
          <w:lang w:val="ru-RU"/>
        </w:rPr>
        <w:t>. Важно присваивать разным ошибкам соответствующие статус-коды. Это нужно для правильной работы любого приложения.</w:t>
      </w:r>
    </w:p>
    <w:p w14:paraId="26224C1D" w14:textId="77777777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У объекта ответа есть и другие методы. Будем знакомиться с ними постепенно, но если что —</w:t>
      </w:r>
      <w:r w:rsidRPr="00F90B8B">
        <w:rPr>
          <w:color w:val="000000"/>
        </w:rPr>
        <w:t> </w:t>
      </w:r>
      <w:hyperlink r:id="rId42" w:anchor="res" w:tgtFrame="_blank" w:history="1">
        <w:r w:rsidRPr="00F90B8B">
          <w:rPr>
            <w:rStyle w:val="a4"/>
            <w:color w:val="23272E"/>
            <w:lang w:val="ru-RU"/>
          </w:rPr>
          <w:t>вот документация</w:t>
        </w:r>
      </w:hyperlink>
      <w:r w:rsidRPr="00F90B8B">
        <w:rPr>
          <w:color w:val="000000"/>
          <w:lang w:val="ru-RU"/>
        </w:rPr>
        <w:t>.</w:t>
      </w:r>
    </w:p>
    <w:p w14:paraId="0CCEADEF" w14:textId="77777777" w:rsidR="00F90B8B" w:rsidRPr="00F90B8B" w:rsidRDefault="00F90B8B" w:rsidP="00F90B8B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73" w:name="_Toc72321368"/>
      <w:r w:rsidRPr="00F90B8B">
        <w:rPr>
          <w:color w:val="000000"/>
          <w:sz w:val="24"/>
          <w:szCs w:val="24"/>
        </w:rPr>
        <w:t>Объект запроса</w:t>
      </w:r>
      <w:bookmarkEnd w:id="73"/>
    </w:p>
    <w:p w14:paraId="6FF3628B" w14:textId="615FFF27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Запрос содержит информацию о том, что нужно пользователю. Она может быть организована по-разному, например, в </w:t>
      </w:r>
      <w:r w:rsidRPr="00F90B8B">
        <w:rPr>
          <w:color w:val="000000"/>
        </w:rPr>
        <w:t>GET</w:t>
      </w:r>
      <w:r w:rsidRPr="00F90B8B">
        <w:rPr>
          <w:color w:val="000000"/>
          <w:lang w:val="ru-RU"/>
        </w:rPr>
        <w:t xml:space="preserve">-запросе данные пользователя «упакованы» в строку, которая хранится в свойстве </w:t>
      </w:r>
      <w:r w:rsidRPr="00F90B8B">
        <w:rPr>
          <w:color w:val="000000"/>
        </w:rPr>
        <w:t>query</w:t>
      </w:r>
      <w:r w:rsidRPr="00F90B8B">
        <w:rPr>
          <w:color w:val="000000"/>
          <w:lang w:val="ru-RU"/>
        </w:rPr>
        <w:t xml:space="preserve"> объекта запроса.</w:t>
      </w:r>
    </w:p>
    <w:p w14:paraId="3ACC5E99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2C7E9BAE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app.get(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90B8B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90B8B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027244D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res.send(req.query);</w:t>
      </w:r>
    </w:p>
    <w:p w14:paraId="48A85964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74B8B772" w14:textId="77777777" w:rsidR="00CD0B13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7D7A2CBD" w14:textId="4D55EED8" w:rsidR="00F90B8B" w:rsidRP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 xml:space="preserve">В примере мы можем передавать любые данные в формате </w:t>
      </w:r>
      <w:r w:rsidRPr="00F90B8B">
        <w:rPr>
          <w:color w:val="000000"/>
        </w:rPr>
        <w:t>query</w:t>
      </w:r>
      <w:r w:rsidRPr="00F90B8B">
        <w:rPr>
          <w:color w:val="000000"/>
          <w:lang w:val="ru-RU"/>
        </w:rPr>
        <w:t xml:space="preserve"> </w:t>
      </w:r>
      <w:r w:rsidRPr="00F90B8B">
        <w:rPr>
          <w:color w:val="000000"/>
        </w:rPr>
        <w:t>string</w:t>
      </w:r>
      <w:r w:rsidRPr="00F90B8B">
        <w:rPr>
          <w:color w:val="000000"/>
          <w:lang w:val="ru-RU"/>
        </w:rPr>
        <w:t xml:space="preserve">, сервер обработает их и пришлёт </w:t>
      </w:r>
      <w:r w:rsidRPr="00F90B8B">
        <w:rPr>
          <w:color w:val="000000"/>
        </w:rPr>
        <w:t>JSON</w:t>
      </w:r>
      <w:r w:rsidRPr="00F90B8B">
        <w:rPr>
          <w:color w:val="000000"/>
          <w:lang w:val="ru-RU"/>
        </w:rPr>
        <w:t>-файл в виде строки.</w:t>
      </w:r>
    </w:p>
    <w:p w14:paraId="53133F94" w14:textId="77777777" w:rsidR="00F90B8B" w:rsidRPr="00F90B8B" w:rsidRDefault="00F90B8B" w:rsidP="00F90B8B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74" w:name="_Toc72321369"/>
      <w:r w:rsidRPr="00F90B8B">
        <w:rPr>
          <w:color w:val="000000"/>
          <w:sz w:val="24"/>
          <w:szCs w:val="24"/>
        </w:rPr>
        <w:t>Обработка методов в express</w:t>
      </w:r>
      <w:bookmarkEnd w:id="74"/>
    </w:p>
    <w:p w14:paraId="247AE06B" w14:textId="6D628E97" w:rsidR="00F90B8B" w:rsidRDefault="00F90B8B" w:rsidP="00F90B8B">
      <w:pPr>
        <w:shd w:val="clear" w:color="auto" w:fill="FFFFFF"/>
        <w:jc w:val="both"/>
        <w:rPr>
          <w:color w:val="000000"/>
          <w:lang w:val="ru-RU"/>
        </w:rPr>
      </w:pPr>
      <w:r w:rsidRPr="00F90B8B">
        <w:rPr>
          <w:color w:val="000000"/>
          <w:lang w:val="ru-RU"/>
        </w:rPr>
        <w:t>В экспрессе есть методы для обработки любого запроса. Если хотите освежить их в памяти —</w:t>
      </w:r>
      <w:r w:rsidRPr="00F90B8B">
        <w:rPr>
          <w:color w:val="000000"/>
        </w:rPr>
        <w:t> </w:t>
      </w:r>
      <w:hyperlink r:id="rId43" w:tgtFrame="_blank" w:history="1">
        <w:r w:rsidRPr="00F90B8B">
          <w:rPr>
            <w:rStyle w:val="a4"/>
            <w:color w:val="23272E"/>
            <w:lang w:val="ru-RU"/>
          </w:rPr>
          <w:t>просмотрите этот урок</w:t>
        </w:r>
      </w:hyperlink>
      <w:r w:rsidRPr="00F90B8B">
        <w:rPr>
          <w:color w:val="000000"/>
          <w:lang w:val="ru-RU"/>
        </w:rPr>
        <w:t xml:space="preserve">. Они называются так же, как соответствующие </w:t>
      </w:r>
      <w:r w:rsidRPr="00F90B8B">
        <w:rPr>
          <w:color w:val="000000"/>
        </w:rPr>
        <w:t>HTTP</w:t>
      </w:r>
      <w:r w:rsidRPr="00F90B8B">
        <w:rPr>
          <w:color w:val="000000"/>
          <w:lang w:val="ru-RU"/>
        </w:rPr>
        <w:t>-методы, и могут быть вызваны на приложении, где им в качестве параметров будут переданы эндпоинты и функции-обработчики:</w:t>
      </w:r>
    </w:p>
    <w:p w14:paraId="7905328F" w14:textId="77777777" w:rsidR="00CD0B13" w:rsidRPr="00F90B8B" w:rsidRDefault="00CD0B13" w:rsidP="00F90B8B">
      <w:pPr>
        <w:shd w:val="clear" w:color="auto" w:fill="FFFFFF"/>
        <w:jc w:val="both"/>
        <w:rPr>
          <w:color w:val="000000"/>
          <w:lang w:val="ru-RU"/>
        </w:rPr>
      </w:pPr>
    </w:p>
    <w:p w14:paraId="34C7EE72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app.get(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'/books'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getBooks);</w:t>
      </w:r>
    </w:p>
    <w:p w14:paraId="75134D0C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app.post(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'/books'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createBook);</w:t>
      </w:r>
    </w:p>
    <w:p w14:paraId="007FCA10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app.put(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'/books'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replaceBook);</w:t>
      </w:r>
    </w:p>
    <w:p w14:paraId="41776F4D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lastRenderedPageBreak/>
        <w:t>app.patch(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'/books'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, updateBookInfo);</w:t>
      </w:r>
    </w:p>
    <w:p w14:paraId="1DF5AC40" w14:textId="77777777" w:rsidR="00F90B8B" w:rsidRPr="00F90B8B" w:rsidRDefault="00F90B8B" w:rsidP="00F90B8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app.delete(</w:t>
      </w:r>
      <w:r w:rsidRPr="00F90B8B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'/books'</w:t>
      </w:r>
      <w:r w:rsidRPr="00F90B8B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deleteBook); </w:t>
      </w:r>
    </w:p>
    <w:p w14:paraId="11A56285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</w:pPr>
      <w:bookmarkStart w:id="75" w:name="_Toc72321370"/>
      <w:r w:rsidRPr="004B1886"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  <w:t>Все говорят о роутинге. Объясняем, что это</w:t>
      </w:r>
      <w:bookmarkEnd w:id="75"/>
    </w:p>
    <w:p w14:paraId="10C14250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В предыдущем уроке вы настроили роутинг на экспрессе. Сейчас для каждого запроса есть свой обработчик: когда клиент запрашивает страницу, срабатывает соответствующий обработчик.</w:t>
      </w:r>
    </w:p>
    <w:p w14:paraId="6119C12A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Такая логика подходит не всегда. Невозможно написать по обработчику для каждой страницы пользователя в соцсети или к каждому плейлисту в музыкальном сервисе. Вместо этого используют динамические роуты.</w:t>
      </w:r>
    </w:p>
    <w:p w14:paraId="34145AC0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</w:pPr>
      <w:bookmarkStart w:id="76" w:name="_Toc72321371"/>
      <w:r w:rsidRPr="004B1886"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  <w:t>Что такое динамические роуты?</w:t>
      </w:r>
      <w:bookmarkEnd w:id="76"/>
    </w:p>
    <w:p w14:paraId="0BEA4036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Раньше вы писали статические роуты, они обрабатывали запросы на конкретные адреса: /, /animals, /search.</w:t>
      </w:r>
    </w:p>
    <w:p w14:paraId="34ADFD88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Динамический роут — это обработчики шаблона адреса. То есть сразу всех адресов, подходящих под определённое правило.</w:t>
      </w:r>
    </w:p>
    <w:p w14:paraId="11E420CD" w14:textId="5565BF51" w:rsid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Чтобы создать динамический роут, в URL укажите двоеточие и имя свойства, которое может меняться:</w:t>
      </w:r>
    </w:p>
    <w:p w14:paraId="3B6975C5" w14:textId="77777777" w:rsidR="0039079F" w:rsidRPr="004B1886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6117E5E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>app.get(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, (req, res) =&gt; { </w:t>
      </w:r>
    </w:p>
    <w:p w14:paraId="2829BF94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    </w:t>
      </w: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Этот код обработает все запросы, чей путь начинается с /users/111111</w:t>
      </w:r>
    </w:p>
    <w:p w14:paraId="64A76C07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383A42"/>
          <w:sz w:val="20"/>
          <w:szCs w:val="20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}); </w:t>
      </w:r>
    </w:p>
    <w:p w14:paraId="0F500CE3" w14:textId="77777777" w:rsidR="0039079F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5E82B87" w14:textId="0D0B2720" w:rsid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Обратите внимание: значение переменной в адресе не может быть пустым. Вот такой запрос не будет обработан:</w:t>
      </w:r>
    </w:p>
    <w:p w14:paraId="7FE8B51D" w14:textId="77777777" w:rsidR="0039079F" w:rsidRPr="004B1886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9265C7A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383A42"/>
          <w:sz w:val="20"/>
          <w:szCs w:val="20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http://localhost:3000/users </w:t>
      </w:r>
    </w:p>
    <w:p w14:paraId="4FB6B040" w14:textId="77777777" w:rsidR="004B1886" w:rsidRP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</w:pPr>
      <w:bookmarkStart w:id="77" w:name="_Toc72321372"/>
      <w:r w:rsidRPr="004B1886"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  <w:t>Параметры роута</w:t>
      </w:r>
      <w:bookmarkEnd w:id="77"/>
    </w:p>
    <w:p w14:paraId="2E9471E0" w14:textId="1D79061C" w:rsid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Обработать запрос мало — нужно получить его параметры, чтобы отдавать пользователю нужные данные. В экспрессе это просто: все параметры запроса становятся свойствами JSON-объекта </w:t>
      </w:r>
      <w:r w:rsidRPr="004B1886">
        <w:rPr>
          <w:rFonts w:ascii="Consolas" w:eastAsia="Times New Roman" w:hAnsi="Consolas" w:cs="Courier New"/>
          <w:color w:val="383A42"/>
          <w:sz w:val="19"/>
          <w:szCs w:val="19"/>
          <w:bdr w:val="none" w:sz="0" w:space="0" w:color="auto"/>
          <w:shd w:val="clear" w:color="auto" w:fill="F7F9FC"/>
          <w:lang w:val="ru-RU" w:eastAsia="ru-RU"/>
        </w:rPr>
        <w:t>req.params</w:t>
      </w:r>
      <w:r w:rsidRPr="004B1886">
        <w:rPr>
          <w:rFonts w:eastAsia="Times New Roman"/>
          <w:bdr w:val="none" w:sz="0" w:space="0" w:color="auto"/>
          <w:lang w:val="ru-RU" w:eastAsia="ru-RU"/>
        </w:rPr>
        <w:t>:</w:t>
      </w:r>
    </w:p>
    <w:p w14:paraId="46EC1B4A" w14:textId="77777777" w:rsidR="0039079F" w:rsidRPr="004B1886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54C86A71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>app.get(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>, (req, res) =&gt; {</w:t>
      </w:r>
    </w:p>
    <w:p w14:paraId="27A84679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>res.send(req.params);</w:t>
      </w:r>
    </w:p>
    <w:p w14:paraId="7DA44620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</w:p>
    <w:p w14:paraId="22234658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    </w:t>
      </w: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/* Если отправить запрос на адрес "http://localhost:3000/users/123",</w:t>
      </w:r>
    </w:p>
    <w:p w14:paraId="3E4E563E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 xml:space="preserve">     внутри объекта req.params окажется JSON-объект:</w:t>
      </w:r>
    </w:p>
    <w:p w14:paraId="5E4F4BCF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 xml:space="preserve">     { "id": "123" } */</w:t>
      </w:r>
    </w:p>
    <w:p w14:paraId="231C2263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383A42"/>
          <w:sz w:val="20"/>
          <w:szCs w:val="20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}); </w:t>
      </w:r>
    </w:p>
    <w:p w14:paraId="2699B90F" w14:textId="77777777" w:rsidR="0039079F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095FEFCF" w14:textId="725D4299" w:rsidR="004B1886" w:rsidRDefault="004B1886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Формат JSON оказывается тут как никогда кстати. Особенно при обработке адресов со множественной вложенностью:</w:t>
      </w:r>
    </w:p>
    <w:p w14:paraId="7ED0D2BA" w14:textId="77777777" w:rsidR="0039079F" w:rsidRPr="004B1886" w:rsidRDefault="0039079F" w:rsidP="003907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6B9CD8E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lastRenderedPageBreak/>
        <w:t>app.get(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eastAsia="ru-RU"/>
        </w:rPr>
        <w:t>'/users/:id/albums/:album/:photo'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>, (req, res) =&gt; {</w:t>
      </w:r>
    </w:p>
    <w:p w14:paraId="510FA643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4B1886">
        <w:rPr>
          <w:rFonts w:ascii="Consolas" w:eastAsia="Times New Roman" w:hAnsi="Consolas" w:cs="Courier New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 { id, album, photo } = req.params;</w:t>
      </w:r>
    </w:p>
    <w:p w14:paraId="606A44E9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</w:pPr>
    </w:p>
    <w:p w14:paraId="67E2800D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eastAsia="ru-RU"/>
        </w:rPr>
        <w:t xml:space="preserve">    </w:t>
      </w: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/* При обращению к адресу "http://localhost:3000/users/123/albums/333/2"</w:t>
      </w:r>
    </w:p>
    <w:p w14:paraId="775751A7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 xml:space="preserve">     параметры запроса будут записаны в таком виде:</w:t>
      </w:r>
    </w:p>
    <w:p w14:paraId="6BE47930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 xml:space="preserve">     {"id":"123","album":"333","photo":"2"}</w:t>
      </w:r>
    </w:p>
    <w:p w14:paraId="370A1AA7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</w:pPr>
    </w:p>
    <w:p w14:paraId="19AD4805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 xml:space="preserve">     Мы записали их в переменные id, album и photo */</w:t>
      </w:r>
    </w:p>
    <w:p w14:paraId="27B0A901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</w:p>
    <w:p w14:paraId="3F506640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  res.send(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val="ru-RU" w:eastAsia="ru-RU"/>
        </w:rPr>
        <w:t xml:space="preserve">`Мы на странице пользователя с id </w:t>
      </w:r>
      <w:r w:rsidRPr="004B1886">
        <w:rPr>
          <w:rFonts w:ascii="Consolas" w:eastAsia="Times New Roman" w:hAnsi="Consolas" w:cs="Courier New"/>
          <w:color w:val="1A1B22"/>
          <w:sz w:val="21"/>
          <w:szCs w:val="21"/>
          <w:bdr w:val="none" w:sz="0" w:space="0" w:color="auto"/>
          <w:lang w:val="ru-RU" w:eastAsia="ru-RU"/>
        </w:rPr>
        <w:t>${id}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val="ru-RU" w:eastAsia="ru-RU"/>
        </w:rPr>
        <w:t>, смотрим альбом №</w:t>
      </w:r>
      <w:r w:rsidRPr="004B1886">
        <w:rPr>
          <w:rFonts w:ascii="Consolas" w:eastAsia="Times New Roman" w:hAnsi="Consolas" w:cs="Courier New"/>
          <w:color w:val="1A1B22"/>
          <w:sz w:val="21"/>
          <w:szCs w:val="21"/>
          <w:bdr w:val="none" w:sz="0" w:space="0" w:color="auto"/>
          <w:lang w:val="ru-RU" w:eastAsia="ru-RU"/>
        </w:rPr>
        <w:t>${album}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val="ru-RU" w:eastAsia="ru-RU"/>
        </w:rPr>
        <w:t xml:space="preserve"> и фотографию №</w:t>
      </w:r>
      <w:r w:rsidRPr="004B1886">
        <w:rPr>
          <w:rFonts w:ascii="Consolas" w:eastAsia="Times New Roman" w:hAnsi="Consolas" w:cs="Courier New"/>
          <w:color w:val="1A1B22"/>
          <w:sz w:val="21"/>
          <w:szCs w:val="21"/>
          <w:bdr w:val="none" w:sz="0" w:space="0" w:color="auto"/>
          <w:lang w:val="ru-RU" w:eastAsia="ru-RU"/>
        </w:rPr>
        <w:t>${photo}</w:t>
      </w:r>
      <w:r w:rsidRPr="004B1886">
        <w:rPr>
          <w:rFonts w:ascii="Consolas" w:eastAsia="Times New Roman" w:hAnsi="Consolas" w:cs="Courier New"/>
          <w:color w:val="32A846"/>
          <w:sz w:val="21"/>
          <w:szCs w:val="21"/>
          <w:bdr w:val="none" w:sz="0" w:space="0" w:color="auto"/>
          <w:lang w:val="ru-RU" w:eastAsia="ru-RU"/>
        </w:rPr>
        <w:t>`</w:t>
      </w: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0A6F8BC1" w14:textId="77777777" w:rsidR="004B1886" w:rsidRPr="004B1886" w:rsidRDefault="004B1886" w:rsidP="0039079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eastAsia="Times New Roman" w:hAnsi="Courier New" w:cs="Courier New"/>
          <w:color w:val="383A42"/>
          <w:sz w:val="20"/>
          <w:szCs w:val="20"/>
          <w:bdr w:val="none" w:sz="0" w:space="0" w:color="auto"/>
          <w:lang w:val="ru-RU" w:eastAsia="ru-RU"/>
        </w:rPr>
      </w:pPr>
      <w:r w:rsidRPr="004B1886">
        <w:rPr>
          <w:rFonts w:ascii="Consolas" w:eastAsia="Times New Roman" w:hAnsi="Consolas" w:cs="Courier New"/>
          <w:color w:val="383A42"/>
          <w:sz w:val="21"/>
          <w:szCs w:val="21"/>
          <w:bdr w:val="none" w:sz="0" w:space="0" w:color="auto"/>
          <w:lang w:val="ru-RU" w:eastAsia="ru-RU"/>
        </w:rPr>
        <w:t xml:space="preserve">}); </w:t>
      </w:r>
    </w:p>
    <w:p w14:paraId="7451312B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1"/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</w:pPr>
      <w:bookmarkStart w:id="78" w:name="_Toc72321373"/>
      <w:r w:rsidRPr="004B1886">
        <w:rPr>
          <w:rFonts w:eastAsia="Times New Roman"/>
          <w:b/>
          <w:bCs/>
          <w:sz w:val="36"/>
          <w:szCs w:val="36"/>
          <w:bdr w:val="none" w:sz="0" w:space="0" w:color="auto"/>
          <w:lang w:val="ru-RU" w:eastAsia="ru-RU"/>
        </w:rPr>
        <w:t>Как организовать роутинг</w:t>
      </w:r>
      <w:bookmarkEnd w:id="78"/>
    </w:p>
    <w:p w14:paraId="69D83874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Мы уже не раз говорили о преимуществах модульного кода. Логику роутинга тоже следует разнести по разным файлам. Пусть один отвечает за основную часть сайта, второй — за админку, третий — за мобильное приложение.</w:t>
      </w:r>
    </w:p>
    <w:p w14:paraId="26FAA178" w14:textId="2B6AD2E3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Разберёмся, как разбить этот код на модули:</w:t>
      </w:r>
    </w:p>
    <w:p w14:paraId="3C292921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89A804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Здесь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функциональность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точки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входа</w:t>
      </w:r>
    </w:p>
    <w:p w14:paraId="6A379C1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express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26B69E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DCABD6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{ PORT =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3000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 = process.env;</w:t>
      </w:r>
    </w:p>
    <w:p w14:paraId="05D1D7D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</w:t>
      </w:r>
    </w:p>
    <w:p w14:paraId="5E52136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DBEDDB0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Здесь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данные</w:t>
      </w:r>
    </w:p>
    <w:p w14:paraId="6E4B742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users = [</w:t>
      </w:r>
    </w:p>
    <w:p w14:paraId="5FB4572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Мария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22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24817D8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Виктор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30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16B909D2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Анастасия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48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53BA811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Алексей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51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</w:t>
      </w:r>
    </w:p>
    <w:p w14:paraId="34F784A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];</w:t>
      </w:r>
    </w:p>
    <w:p w14:paraId="16A9F6E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172DBA2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Здесь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роутинг</w:t>
      </w:r>
    </w:p>
    <w:p w14:paraId="7E60A12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app.get(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(req, res) =&gt; {</w:t>
      </w:r>
    </w:p>
    <w:p w14:paraId="5C13440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C678DD"/>
          <w:bdr w:val="none" w:sz="0" w:space="0" w:color="auto"/>
          <w:lang w:eastAsia="ru-RU"/>
        </w:rPr>
        <w:t>if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(!users[req.params.id]) {</w:t>
      </w:r>
    </w:p>
    <w:p w14:paraId="6A26ED0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res.send(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`Такого пользователя не существует`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72612AB8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14B0BF9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не забудем выйти из функции</w:t>
      </w:r>
    </w:p>
    <w:p w14:paraId="5BB3E418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B1886">
        <w:rPr>
          <w:rFonts w:eastAsia="Times New Roman"/>
          <w:color w:val="C678DD"/>
          <w:bdr w:val="none" w:sz="0" w:space="0" w:color="auto"/>
          <w:lang w:val="ru-RU" w:eastAsia="ru-RU"/>
        </w:rPr>
        <w:t>return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;</w:t>
      </w:r>
    </w:p>
    <w:p w14:paraId="1F424270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}</w:t>
      </w:r>
    </w:p>
    <w:p w14:paraId="4BFB94BC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D85C62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{ name, age } = users[req.params.id];</w:t>
      </w:r>
    </w:p>
    <w:p w14:paraId="6010193D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</w:p>
    <w:p w14:paraId="64A52D2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res.send(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`Пользователь </w:t>
      </w:r>
      <w:r w:rsidRPr="004B1886">
        <w:rPr>
          <w:rFonts w:eastAsia="Times New Roman"/>
          <w:color w:val="1A1B22"/>
          <w:bdr w:val="none" w:sz="0" w:space="0" w:color="auto"/>
          <w:lang w:val="ru-RU" w:eastAsia="ru-RU"/>
        </w:rPr>
        <w:t>${name}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, </w:t>
      </w:r>
      <w:r w:rsidRPr="004B1886">
        <w:rPr>
          <w:rFonts w:eastAsia="Times New Roman"/>
          <w:color w:val="1A1B22"/>
          <w:bdr w:val="none" w:sz="0" w:space="0" w:color="auto"/>
          <w:lang w:val="ru-RU" w:eastAsia="ru-RU"/>
        </w:rPr>
        <w:t>${age}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 лет`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2FC1EB8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});</w:t>
      </w:r>
    </w:p>
    <w:p w14:paraId="3D75D3B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C47F15D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app.listen(PORT, () =&gt; {</w:t>
      </w:r>
    </w:p>
    <w:p w14:paraId="1F036D7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 xml:space="preserve">`App listening on port </w:t>
      </w:r>
      <w:r w:rsidRPr="004B1886">
        <w:rPr>
          <w:rFonts w:eastAsia="Times New Roman"/>
          <w:color w:val="1A1B22"/>
          <w:bdr w:val="none" w:sz="0" w:space="0" w:color="auto"/>
          <w:lang w:eastAsia="ru-RU"/>
        </w:rPr>
        <w:t>${PORT}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`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618BC25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4A1F54EA" w14:textId="77777777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9ABD927" w14:textId="2F09675B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Первым делом </w:t>
      </w:r>
      <w:r w:rsidRPr="004B1886">
        <w:rPr>
          <w:rFonts w:eastAsia="Times New Roman"/>
          <w:b/>
          <w:bCs/>
          <w:bdr w:val="none" w:sz="0" w:space="0" w:color="auto"/>
          <w:lang w:val="ru-RU" w:eastAsia="ru-RU"/>
        </w:rPr>
        <w:t>перенесём данные в отдельный файл</w:t>
      </w:r>
      <w:r w:rsidRPr="004B1886">
        <w:rPr>
          <w:rFonts w:eastAsia="Times New Roman"/>
          <w:bdr w:val="none" w:sz="0" w:space="0" w:color="auto"/>
          <w:lang w:val="ru-RU" w:eastAsia="ru-RU"/>
        </w:rPr>
        <w:t> db.js:</w:t>
      </w:r>
    </w:p>
    <w:p w14:paraId="16CED970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5388FED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db.js</w:t>
      </w:r>
    </w:p>
    <w:p w14:paraId="49A65D98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A8D3D"/>
          <w:bdr w:val="none" w:sz="0" w:space="0" w:color="auto"/>
          <w:lang w:eastAsia="ru-RU"/>
        </w:rPr>
        <w:t>module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.exports = {</w:t>
      </w:r>
    </w:p>
    <w:p w14:paraId="0E616CFC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users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: [</w:t>
      </w:r>
    </w:p>
    <w:p w14:paraId="4A9EAE1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Мария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22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4489076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Виктор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30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57ED3DCD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Анастасия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48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},</w:t>
      </w:r>
    </w:p>
    <w:p w14:paraId="4368BD5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{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name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Алексей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age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51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</w:t>
      </w:r>
    </w:p>
    <w:p w14:paraId="24345A3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]</w:t>
      </w:r>
    </w:p>
    <w:p w14:paraId="0776D9BD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}; </w:t>
      </w:r>
    </w:p>
    <w:p w14:paraId="5F01998F" w14:textId="77777777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58BD9A2" w14:textId="5B6CFBF5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Даже четыре лишние строчки засоряют код. А пользователей на сайте обычно больше четырёх (даже если это сайт администрации малообитаемого острова в Тихом океане). Так что всегда храните данные отдельно.</w:t>
      </w:r>
    </w:p>
    <w:p w14:paraId="7F0ACD40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112921FA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/>
          <w:bCs/>
          <w:bdr w:val="none" w:sz="0" w:space="0" w:color="auto"/>
          <w:lang w:val="ru-RU" w:eastAsia="ru-RU"/>
        </w:rPr>
        <w:t>Настроим роутер.</w:t>
      </w:r>
      <w:r w:rsidRPr="004B1886">
        <w:rPr>
          <w:rFonts w:eastAsia="Times New Roman"/>
          <w:bdr w:val="none" w:sz="0" w:space="0" w:color="auto"/>
          <w:lang w:val="ru-RU" w:eastAsia="ru-RU"/>
        </w:rPr>
        <w:t> Код роутинга тоже перенесём в отдельный файл.</w:t>
      </w:r>
    </w:p>
    <w:p w14:paraId="72092CB0" w14:textId="5C711BFD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Для этого код придётся дописать. Логика ответа на запросы описана в обработчиках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get</w:t>
      </w:r>
      <w:r w:rsidRPr="004B1886">
        <w:rPr>
          <w:rFonts w:eastAsia="Times New Roman"/>
          <w:bdr w:val="none" w:sz="0" w:space="0" w:color="auto"/>
          <w:lang w:val="ru-RU" w:eastAsia="ru-RU"/>
        </w:rPr>
        <w:t>. Мы вызывали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get</w:t>
      </w:r>
      <w:r w:rsidRPr="004B1886">
        <w:rPr>
          <w:rFonts w:eastAsia="Times New Roman"/>
          <w:bdr w:val="none" w:sz="0" w:space="0" w:color="auto"/>
          <w:lang w:val="ru-RU" w:eastAsia="ru-RU"/>
        </w:rPr>
        <w:t> как метод самого приложения — переменной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app</w:t>
      </w:r>
      <w:r w:rsidRPr="004B1886">
        <w:rPr>
          <w:rFonts w:eastAsia="Times New Roman"/>
          <w:bdr w:val="none" w:sz="0" w:space="0" w:color="auto"/>
          <w:lang w:val="ru-RU" w:eastAsia="ru-RU"/>
        </w:rPr>
        <w:t>. В отдельном модуле с роутингом этой переменной нет. И создать её не получится — может быть только одно приложение. Поэтому в экспрессе есть метод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Router</w:t>
      </w:r>
      <w:r w:rsidRPr="004B1886">
        <w:rPr>
          <w:rFonts w:eastAsia="Times New Roman"/>
          <w:bdr w:val="none" w:sz="0" w:space="0" w:color="auto"/>
          <w:lang w:val="ru-RU" w:eastAsia="ru-RU"/>
        </w:rPr>
        <w:t>. Он создаёт объект, на который мы и повесим обработчики:</w:t>
      </w:r>
    </w:p>
    <w:p w14:paraId="7A4BAFF8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2894BD2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router.js</w:t>
      </w:r>
    </w:p>
    <w:p w14:paraId="182EAE6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router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).Router();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создали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роутер</w:t>
      </w:r>
    </w:p>
    <w:p w14:paraId="51E65E3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{ users } = </w:t>
      </w:r>
      <w:r w:rsidRPr="004B1886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'./db.js'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данные нужны для роутинга, поэтому импортируем их</w:t>
      </w:r>
    </w:p>
    <w:p w14:paraId="0DBA57C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0C62C4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(req, res) =&gt; {</w:t>
      </w:r>
    </w:p>
    <w:p w14:paraId="0D9EA35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C678DD"/>
          <w:bdr w:val="none" w:sz="0" w:space="0" w:color="auto"/>
          <w:lang w:eastAsia="ru-RU"/>
        </w:rPr>
        <w:t>if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(!users[req.params.id]) {</w:t>
      </w:r>
    </w:p>
    <w:p w14:paraId="19EC6BB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res.send(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`Такого пользователя не существует`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1DED06AD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B1886">
        <w:rPr>
          <w:rFonts w:eastAsia="Times New Roman"/>
          <w:color w:val="C678DD"/>
          <w:bdr w:val="none" w:sz="0" w:space="0" w:color="auto"/>
          <w:lang w:eastAsia="ru-RU"/>
        </w:rPr>
        <w:t>return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;</w:t>
      </w:r>
    </w:p>
    <w:p w14:paraId="2925E15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}</w:t>
      </w:r>
    </w:p>
    <w:p w14:paraId="2D4336F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6A0E34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{ name, age } = users[req.params.id];</w:t>
      </w:r>
    </w:p>
    <w:p w14:paraId="653BAEB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lastRenderedPageBreak/>
        <w:t xml:space="preserve">  </w:t>
      </w:r>
    </w:p>
    <w:p w14:paraId="3DAAD52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res.send(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`Пользователь </w:t>
      </w:r>
      <w:r w:rsidRPr="004B1886">
        <w:rPr>
          <w:rFonts w:eastAsia="Times New Roman"/>
          <w:color w:val="1A1B22"/>
          <w:bdr w:val="none" w:sz="0" w:space="0" w:color="auto"/>
          <w:lang w:val="ru-RU" w:eastAsia="ru-RU"/>
        </w:rPr>
        <w:t>${name}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, </w:t>
      </w:r>
      <w:r w:rsidRPr="004B1886">
        <w:rPr>
          <w:rFonts w:eastAsia="Times New Roman"/>
          <w:color w:val="1A1B22"/>
          <w:bdr w:val="none" w:sz="0" w:space="0" w:color="auto"/>
          <w:lang w:val="ru-RU" w:eastAsia="ru-RU"/>
        </w:rPr>
        <w:t>${age}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 xml:space="preserve"> лет`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5DC14E1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5BDD4595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52C349A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CA8D3D"/>
          <w:bdr w:val="none" w:sz="0" w:space="0" w:color="auto"/>
          <w:lang w:val="ru-RU" w:eastAsia="ru-RU"/>
        </w:rPr>
        <w:t>module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.exports = router;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экспортировали роутер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5F61BE44" w14:textId="77777777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28EE8F46" w14:textId="43CD193C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К слову, как и в предыдущем уроке, не только GET-метод может быть добавлен к объекту Router:</w:t>
      </w:r>
    </w:p>
    <w:p w14:paraId="2E4DE72B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5B380370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'/books'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getBooks);</w:t>
      </w:r>
    </w:p>
    <w:p w14:paraId="0EE8CCF0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router.post(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'/books'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createBook);</w:t>
      </w:r>
    </w:p>
    <w:p w14:paraId="140AC03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router.put(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'/books/:id'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replaceBook);</w:t>
      </w:r>
    </w:p>
    <w:p w14:paraId="7B7D048C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router.patch(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'/books/:id'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updateBookInfo); </w:t>
      </w:r>
    </w:p>
    <w:p w14:paraId="062477C2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router.delete(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'/books/:id'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deleteBook); </w:t>
      </w:r>
    </w:p>
    <w:p w14:paraId="09E8BEBE" w14:textId="77777777" w:rsidR="004B1886" w:rsidRPr="0039079F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/>
          <w:bCs/>
          <w:bdr w:val="none" w:sz="0" w:space="0" w:color="auto"/>
          <w:lang w:eastAsia="ru-RU"/>
        </w:rPr>
      </w:pPr>
    </w:p>
    <w:p w14:paraId="4012FB8F" w14:textId="122AAAD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/>
          <w:bCs/>
          <w:bdr w:val="none" w:sz="0" w:space="0" w:color="auto"/>
          <w:lang w:val="ru-RU" w:eastAsia="ru-RU"/>
        </w:rPr>
        <w:t>Настроим точку входа.</w:t>
      </w:r>
      <w:r w:rsidRPr="004B1886">
        <w:rPr>
          <w:rFonts w:eastAsia="Times New Roman"/>
          <w:bdr w:val="none" w:sz="0" w:space="0" w:color="auto"/>
          <w:lang w:val="ru-RU" w:eastAsia="ru-RU"/>
        </w:rPr>
        <w:t> Для этого импортируем роутер в index.js и запустим его методом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use</w:t>
      </w:r>
      <w:r w:rsidRPr="004B1886">
        <w:rPr>
          <w:rFonts w:eastAsia="Times New Roman"/>
          <w:bdr w:val="none" w:sz="0" w:space="0" w:color="auto"/>
          <w:lang w:val="ru-RU" w:eastAsia="ru-RU"/>
        </w:rPr>
        <w:t>. Он принимает на вход два параметра:</w:t>
      </w:r>
    </w:p>
    <w:p w14:paraId="33496BA0" w14:textId="77777777" w:rsidR="004B1886" w:rsidRPr="004B1886" w:rsidRDefault="004B1886" w:rsidP="004B1886">
      <w:pPr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начало URL — роутер будет запускаться только для запросов, начинающихся с этой строки;</w:t>
      </w:r>
    </w:p>
    <w:p w14:paraId="22B2A854" w14:textId="77777777" w:rsidR="004B1886" w:rsidRPr="004B1886" w:rsidRDefault="004B1886" w:rsidP="004B1886">
      <w:pPr>
        <w:numPr>
          <w:ilvl w:val="0"/>
          <w:numId w:val="2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сам роутер:</w:t>
      </w:r>
    </w:p>
    <w:p w14:paraId="307DAF5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// index.js </w:t>
      </w:r>
    </w:p>
    <w:p w14:paraId="60BC35A1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 express = </w:t>
      </w:r>
      <w:r w:rsidRPr="004B1886">
        <w:rPr>
          <w:rFonts w:eastAsia="Times New Roman"/>
          <w:color w:val="CA8D3D"/>
          <w:bdr w:val="none" w:sz="0" w:space="0" w:color="auto"/>
          <w:lang w:val="ru-RU"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'express'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);</w:t>
      </w:r>
    </w:p>
    <w:p w14:paraId="2F6254F4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router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'./router.js'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импортируем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роутер</w:t>
      </w:r>
    </w:p>
    <w:p w14:paraId="6A61EAF5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97F9C6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{ PORT =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3000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 = process.env;</w:t>
      </w:r>
    </w:p>
    <w:p w14:paraId="3FA1299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</w:t>
      </w:r>
    </w:p>
    <w:p w14:paraId="24C5427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E93F3C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app.use(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, router);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запускаем</w:t>
      </w:r>
    </w:p>
    <w:p w14:paraId="4CFBC846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23EFAF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app.listen(PORT, () =&gt; {</w:t>
      </w:r>
    </w:p>
    <w:p w14:paraId="752FF31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 xml:space="preserve">`App listening on port </w:t>
      </w:r>
      <w:r w:rsidRPr="004B1886">
        <w:rPr>
          <w:rFonts w:eastAsia="Times New Roman"/>
          <w:color w:val="1A1B22"/>
          <w:bdr w:val="none" w:sz="0" w:space="0" w:color="auto"/>
          <w:lang w:eastAsia="ru-RU"/>
        </w:rPr>
        <w:t>${PORT}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`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4B8E575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22D4590F" w14:textId="77777777" w:rsidR="00673821" w:rsidRDefault="00673821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2EBA2456" w14:textId="4769654C" w:rsid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Первый параметр метода </w:t>
      </w:r>
      <w:r w:rsidRPr="004B1886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use</w:t>
      </w:r>
      <w:r w:rsidRPr="004B1886">
        <w:rPr>
          <w:rFonts w:eastAsia="Times New Roman"/>
          <w:bdr w:val="none" w:sz="0" w:space="0" w:color="auto"/>
          <w:lang w:val="ru-RU" w:eastAsia="ru-RU"/>
        </w:rPr>
        <w:t> позволяет сделать код модульным. Вы можете написать разные роутеры для разной функциональности:</w:t>
      </w:r>
    </w:p>
    <w:p w14:paraId="315FEE13" w14:textId="77777777" w:rsidR="00673821" w:rsidRPr="004B1886" w:rsidRDefault="00673821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3DD8C84F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express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408964C0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router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'./router.js'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1EB02B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api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'./api.js'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5FD45F6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backoffice =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'./backoffice.js'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715CD758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1BE3E8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{ PORT = </w:t>
      </w:r>
      <w:r w:rsidRPr="004B1886">
        <w:rPr>
          <w:rFonts w:eastAsia="Times New Roman"/>
          <w:color w:val="56B6C2"/>
          <w:bdr w:val="none" w:sz="0" w:space="0" w:color="auto"/>
          <w:lang w:eastAsia="ru-RU"/>
        </w:rPr>
        <w:t>3000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} = process.env;</w:t>
      </w:r>
    </w:p>
    <w:p w14:paraId="4A70DEA9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C678DD"/>
          <w:bdr w:val="none" w:sz="0" w:space="0" w:color="auto"/>
          <w:lang w:eastAsia="ru-RU"/>
        </w:rPr>
        <w:lastRenderedPageBreak/>
        <w:t>const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</w:t>
      </w:r>
    </w:p>
    <w:p w14:paraId="671AE6A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0E0EF4F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Для разных запросов разные роутеры.</w:t>
      </w:r>
    </w:p>
    <w:p w14:paraId="6ED8D4A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Выглядит просто отлично!</w:t>
      </w:r>
    </w:p>
    <w:p w14:paraId="0F63604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7271CB5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app.use(</w:t>
      </w:r>
      <w:r w:rsidRPr="004B1886">
        <w:rPr>
          <w:rFonts w:eastAsia="Times New Roman"/>
          <w:color w:val="32A846"/>
          <w:bdr w:val="none" w:sz="0" w:space="0" w:color="auto"/>
          <w:lang w:val="ru-RU" w:eastAsia="ru-RU"/>
        </w:rPr>
        <w:t>'/'</w:t>
      </w: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>, router);</w:t>
      </w:r>
    </w:p>
    <w:p w14:paraId="12922432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app.use(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'/api'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api);</w:t>
      </w:r>
    </w:p>
    <w:p w14:paraId="0B833B27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app.use(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'/admin'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, backoffice);</w:t>
      </w:r>
    </w:p>
    <w:p w14:paraId="4481085B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52A65F3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>app.listen(PORT, () =&gt; {</w:t>
      </w:r>
    </w:p>
    <w:p w14:paraId="6695DB6A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B1886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B1886">
        <w:rPr>
          <w:rFonts w:eastAsia="Times New Roman"/>
          <w:color w:val="CA8D3D"/>
          <w:bdr w:val="none" w:sz="0" w:space="0" w:color="auto"/>
          <w:lang w:eastAsia="ru-RU"/>
        </w:rPr>
        <w:t>console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.log(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 xml:space="preserve">`App listening on port </w:t>
      </w:r>
      <w:r w:rsidRPr="004B1886">
        <w:rPr>
          <w:rFonts w:eastAsia="Times New Roman"/>
          <w:color w:val="1A1B22"/>
          <w:bdr w:val="none" w:sz="0" w:space="0" w:color="auto"/>
          <w:lang w:eastAsia="ru-RU"/>
        </w:rPr>
        <w:t>${PORT}</w:t>
      </w:r>
      <w:r w:rsidRPr="004B1886">
        <w:rPr>
          <w:rFonts w:eastAsia="Times New Roman"/>
          <w:color w:val="32A846"/>
          <w:bdr w:val="none" w:sz="0" w:space="0" w:color="auto"/>
          <w:lang w:eastAsia="ru-RU"/>
        </w:rPr>
        <w:t>`</w:t>
      </w:r>
      <w:r w:rsidRPr="004B1886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1E0F5DEE" w14:textId="77777777" w:rsidR="004B1886" w:rsidRPr="004B1886" w:rsidRDefault="004B1886" w:rsidP="004B1886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B1886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6C9E9AB6" w14:textId="77777777" w:rsidR="00673821" w:rsidRDefault="00673821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4E9346EE" w14:textId="483D2418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На этом всё — роутинг готов. Теперь наше приложение можно гордо называть сервером, ведь оно выполняет его главную функцию: обработку запросов.</w:t>
      </w:r>
    </w:p>
    <w:p w14:paraId="0314FFA4" w14:textId="77777777" w:rsidR="004B1886" w:rsidRPr="004B1886" w:rsidRDefault="004B1886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4B1886">
        <w:rPr>
          <w:rFonts w:eastAsia="Times New Roman"/>
          <w:bdr w:val="none" w:sz="0" w:space="0" w:color="auto"/>
          <w:lang w:val="ru-RU" w:eastAsia="ru-RU"/>
        </w:rPr>
        <w:t>В следующем уроке разберём, чем занят сервер между получением запроса и выдачей ответа.</w:t>
      </w:r>
    </w:p>
    <w:p w14:paraId="4B077D2D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79" w:name="_Toc72321374"/>
      <w:r w:rsidRPr="003E2C29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t>Промежуточная обработка. Как улучшить код посредством middlewares</w:t>
      </w:r>
      <w:bookmarkEnd w:id="79"/>
    </w:p>
    <w:p w14:paraId="795A0501" w14:textId="02F02CA2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В заданиях предыдущего урока вы описали логику роутинга:</w:t>
      </w:r>
    </w:p>
    <w:p w14:paraId="52ECEC5C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5B37040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router.get(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, (req, res) =&gt; {</w:t>
      </w:r>
    </w:p>
    <w:p w14:paraId="68A39BB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логика обработки начиналась</w:t>
      </w:r>
    </w:p>
    <w:p w14:paraId="679AE89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val="ru-RU"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{ id } = req.params;</w:t>
      </w:r>
    </w:p>
    <w:p w14:paraId="3CD9F2E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</w:p>
    <w:p w14:paraId="1047452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val="ru-RU" w:eastAsia="ru-RU"/>
        </w:rPr>
        <w:t>if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(!users[id]) {</w:t>
      </w:r>
    </w:p>
    <w:p w14:paraId="1935CC5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  res.send({ </w:t>
      </w:r>
      <w:r w:rsidRPr="003E2C29">
        <w:rPr>
          <w:rFonts w:eastAsia="Times New Roman"/>
          <w:color w:val="CA8D3D"/>
          <w:sz w:val="21"/>
          <w:szCs w:val="21"/>
          <w:bdr w:val="none" w:sz="0" w:space="0" w:color="auto"/>
          <w:lang w:val="ru-RU" w:eastAsia="ru-RU"/>
        </w:rPr>
        <w:t>error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: 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'Такого пользователя нет'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});</w:t>
      </w:r>
    </w:p>
    <w:p w14:paraId="3FEC8B7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val="ru-RU" w:eastAsia="ru-RU"/>
        </w:rPr>
        <w:t>return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;</w:t>
      </w:r>
    </w:p>
    <w:p w14:paraId="70AED24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}</w:t>
      </w:r>
    </w:p>
    <w:p w14:paraId="7DC5F8A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</w:p>
    <w:p w14:paraId="2EE04F0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логика обработки заканчивалась, отправлялся ответ</w:t>
      </w:r>
    </w:p>
    <w:p w14:paraId="6E44498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res.send(users[id]);</w:t>
      </w:r>
    </w:p>
    <w:p w14:paraId="4CC4E02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}); </w:t>
      </w:r>
    </w:p>
    <w:p w14:paraId="05D50C60" w14:textId="77777777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37D76560" w14:textId="66347763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Это отличный код для поставленной задачи. Но часто придётся реализовывать что-то более глобальное, например, логирование или аутентификацию пользователя. Если прописывать эту логику внутри роутеров, кода станет так много, что в нём будет сложно разобраться.</w:t>
      </w:r>
    </w:p>
    <w:p w14:paraId="5D58D25D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Эту проблему решают мидлвэры (middleware) — функции промежуточной обработки. Они позволяют описать логику обработки запроса в отдельном модуле, что сокращает код роутера.</w:t>
      </w:r>
    </w:p>
    <w:p w14:paraId="338B265B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lastRenderedPageBreak/>
        <w:t>В мидлвэр удобно выносить и типовые задачи. Например, для любого запроса сервер проверяет наличие записи в базе данных. Благодаря мидлвэру эту логику не нужно прописывать в каждом роутере.</w:t>
      </w:r>
    </w:p>
    <w:p w14:paraId="7C4B5276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sz w:val="27"/>
          <w:szCs w:val="27"/>
          <w:bdr w:val="none" w:sz="0" w:space="0" w:color="auto"/>
          <w:lang w:val="ru-RU" w:eastAsia="ru-RU"/>
        </w:rPr>
      </w:pPr>
      <w:bookmarkStart w:id="80" w:name="_Toc72321375"/>
      <w:r w:rsidRPr="003E2C29">
        <w:rPr>
          <w:rFonts w:eastAsia="Times New Roman"/>
          <w:b/>
          <w:bCs/>
          <w:color w:val="1A1B22"/>
          <w:sz w:val="27"/>
          <w:szCs w:val="27"/>
          <w:bdr w:val="none" w:sz="0" w:space="0" w:color="auto"/>
          <w:lang w:val="ru-RU" w:eastAsia="ru-RU"/>
        </w:rPr>
        <w:t>Создаём мидлвэр</w:t>
      </w:r>
      <w:bookmarkEnd w:id="80"/>
    </w:p>
    <w:p w14:paraId="70A77E29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Разобьём код роутера на отдельные функции: одна служит для проверки, есть ли пользователь в нашей базе, другая — для отправки ответа с нужным пользователем.</w:t>
      </w:r>
    </w:p>
    <w:p w14:paraId="649FF07D" w14:textId="59487892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Начнём с ответа:</w:t>
      </w:r>
    </w:p>
    <w:p w14:paraId="4C464DA2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506D408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Вынесём отправку ответа в отдельную функцию</w:t>
      </w:r>
    </w:p>
    <w:p w14:paraId="0A50539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sendUser = (req, res) =&gt; {</w:t>
      </w:r>
    </w:p>
    <w:p w14:paraId="46A32FE1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{ name, age } = users[req.params.id];</w:t>
      </w:r>
    </w:p>
    <w:p w14:paraId="7D709FC7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res.send(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 xml:space="preserve">`Пользователь </w:t>
      </w:r>
      <w:r w:rsidRPr="003E2C29">
        <w:rPr>
          <w:rFonts w:eastAsia="Times New Roman"/>
          <w:color w:val="1A1B22"/>
          <w:sz w:val="21"/>
          <w:szCs w:val="21"/>
          <w:bdr w:val="none" w:sz="0" w:space="0" w:color="auto"/>
          <w:lang w:val="ru-RU" w:eastAsia="ru-RU"/>
        </w:rPr>
        <w:t>${name}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 xml:space="preserve">, </w:t>
      </w:r>
      <w:r w:rsidRPr="003E2C29">
        <w:rPr>
          <w:rFonts w:eastAsia="Times New Roman"/>
          <w:color w:val="1A1B22"/>
          <w:sz w:val="21"/>
          <w:szCs w:val="21"/>
          <w:bdr w:val="none" w:sz="0" w:space="0" w:color="auto"/>
          <w:lang w:val="ru-RU" w:eastAsia="ru-RU"/>
        </w:rPr>
        <w:t>${age}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 xml:space="preserve"> лет`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64AE9BB6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}; </w:t>
      </w:r>
    </w:p>
    <w:p w14:paraId="37D9C830" w14:textId="77777777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1998903A" w14:textId="401D1C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Переходим ко второй функции — мидлвэру. Она проверяет, существует ли пользователь:</w:t>
      </w:r>
    </w:p>
    <w:p w14:paraId="0CE1C542" w14:textId="77777777" w:rsidR="003E2C29" w:rsidRPr="003E2C29" w:rsidRDefault="003E2C29" w:rsidP="003E2C29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если нет, отправляет в ответе ошибку;</w:t>
      </w:r>
    </w:p>
    <w:p w14:paraId="4C5933B1" w14:textId="77777777" w:rsidR="003E2C29" w:rsidRPr="003E2C29" w:rsidRDefault="003E2C29" w:rsidP="003E2C29">
      <w:pPr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если да, вызывает функцию отправки ответа с конкретным пользователем — уже написанную </w:t>
      </w:r>
      <w:r w:rsidRPr="003E2C29">
        <w:rPr>
          <w:rFonts w:eastAsia="Times New Roman"/>
          <w:color w:val="383A42"/>
          <w:sz w:val="22"/>
          <w:szCs w:val="22"/>
          <w:bdr w:val="none" w:sz="0" w:space="0" w:color="auto"/>
          <w:shd w:val="clear" w:color="auto" w:fill="F7F9FC"/>
          <w:lang w:val="ru-RU" w:eastAsia="ru-RU"/>
        </w:rPr>
        <w:t>sendUser</w:t>
      </w: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.</w:t>
      </w:r>
    </w:p>
    <w:p w14:paraId="1520E86B" w14:textId="38E1B3CD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Переведём это на джаваскриптовый:</w:t>
      </w:r>
    </w:p>
    <w:p w14:paraId="45BB9B8F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31D8A44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Проверим, существует ли пользователь:</w:t>
      </w:r>
    </w:p>
    <w:p w14:paraId="5F2332C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doesUserExist = (req, res, next) =&gt; {</w:t>
      </w:r>
    </w:p>
    <w:p w14:paraId="645ECC5C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if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(!users[req.params.id]) {</w:t>
      </w:r>
    </w:p>
    <w:p w14:paraId="23D2D2B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  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res.send(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`Такого пользователя не существует`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69EB9D6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return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;</w:t>
      </w:r>
    </w:p>
    <w:p w14:paraId="0F01BB0E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}</w:t>
      </w:r>
    </w:p>
    <w:p w14:paraId="5071C4A1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37912556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next();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//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вызываем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next</w:t>
      </w:r>
    </w:p>
    <w:p w14:paraId="56522DB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};</w:t>
      </w:r>
    </w:p>
    <w:p w14:paraId="29B04DF3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6BAB2AE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sendUser = (req, res, next) =&gt; {</w:t>
      </w:r>
    </w:p>
    <w:p w14:paraId="2099F90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res.send(users[req.params.id]);</w:t>
      </w:r>
    </w:p>
    <w:p w14:paraId="4DF22C1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}; </w:t>
      </w:r>
    </w:p>
    <w:p w14:paraId="75406567" w14:textId="77777777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5E919BC8" w14:textId="427F203F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Если пользователь найден, вызовем функцию, переданную третьим аргументом. Осталось написать обработчик запроса:</w:t>
      </w:r>
    </w:p>
    <w:p w14:paraId="2204E63B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3E645FB7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.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get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'/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users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/: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id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, 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doesUserExist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2BB8D203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router.get(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, sendUser); </w:t>
      </w:r>
    </w:p>
    <w:p w14:paraId="6C5D9175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lastRenderedPageBreak/>
        <w:t>Тут и начинается магия экспресса. Фреймворк написан так, что если для одного запроса есть несколько обработчиков, он будет считать функцией </w:t>
      </w:r>
      <w:r w:rsidRPr="003E2C29">
        <w:rPr>
          <w:rFonts w:eastAsia="Times New Roman"/>
          <w:color w:val="383A42"/>
          <w:sz w:val="22"/>
          <w:szCs w:val="22"/>
          <w:bdr w:val="none" w:sz="0" w:space="0" w:color="auto"/>
          <w:shd w:val="clear" w:color="auto" w:fill="F7F9FC"/>
          <w:lang w:val="ru-RU" w:eastAsia="ru-RU"/>
        </w:rPr>
        <w:t>next</w:t>
      </w: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 следующий обработчик этого же запроса.</w:t>
      </w:r>
    </w:p>
    <w:p w14:paraId="5CA22392" w14:textId="31013B01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Разберём код ещё раз. Вот функция doesUserExist:</w:t>
      </w:r>
    </w:p>
    <w:p w14:paraId="1741597A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2F551F5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doesUserExist = (req, res, next) =&gt; {</w:t>
      </w:r>
    </w:p>
    <w:p w14:paraId="6F9F48F4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if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(!users[req.params.id]) {</w:t>
      </w:r>
    </w:p>
    <w:p w14:paraId="4CBEB35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  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res.send(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`Такого пользователя не существует`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4AF431BB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  </w:t>
      </w: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val="ru-RU" w:eastAsia="ru-RU"/>
        </w:rPr>
        <w:t>return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;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если пользователя нет, мы выйдем из функции и больше ничего происходить не будет</w:t>
      </w:r>
    </w:p>
    <w:p w14:paraId="1524B43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}</w:t>
      </w:r>
    </w:p>
    <w:p w14:paraId="3C218CCC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</w:p>
    <w:p w14:paraId="6E23558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next();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// если движок дошёл до функции next, он будет искать следующий обработчик того же запроса</w:t>
      </w:r>
    </w:p>
    <w:p w14:paraId="5C944F8A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}; </w:t>
      </w:r>
    </w:p>
    <w:p w14:paraId="2D1EF17F" w14:textId="77777777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40BC4FF4" w14:textId="17236503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Допустим, нам нужен ещё один мидлвэр, чтобы проверять уровень доступа пользователя. Мы также опишем его логику и запустим колбэк </w:t>
      </w:r>
      <w:r w:rsidRPr="003E2C29">
        <w:rPr>
          <w:rFonts w:eastAsia="Times New Roman"/>
          <w:color w:val="383A42"/>
          <w:sz w:val="22"/>
          <w:szCs w:val="22"/>
          <w:bdr w:val="none" w:sz="0" w:space="0" w:color="auto"/>
          <w:shd w:val="clear" w:color="auto" w:fill="F7F9FC"/>
          <w:lang w:val="ru-RU" w:eastAsia="ru-RU"/>
        </w:rPr>
        <w:t>next</w:t>
      </w: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, а затем просто вставим новый обработчик запроса между уже существующими:</w:t>
      </w:r>
    </w:p>
    <w:p w14:paraId="43E6EFB1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1AF380C4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router.get(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, doesUserExist);</w:t>
      </w:r>
    </w:p>
    <w:p w14:paraId="0A9FA33E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router.get(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, doesUserHasPermission);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//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Просто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добавили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обработчик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,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не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трогая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код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других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 xml:space="preserve"> </w:t>
      </w: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val="ru-RU" w:eastAsia="ru-RU"/>
        </w:rPr>
        <w:t>мидлвэров</w:t>
      </w:r>
    </w:p>
    <w:p w14:paraId="2946324E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router.get(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'/users/:id'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, sendUser); </w:t>
      </w:r>
    </w:p>
    <w:p w14:paraId="1A9E6842" w14:textId="77777777" w:rsidR="003E2C29" w:rsidRPr="007167BF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eastAsia="ru-RU"/>
        </w:rPr>
      </w:pPr>
    </w:p>
    <w:p w14:paraId="05049755" w14:textId="1A35BCF3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Обратите внимание: колбэк мидлвэра принято всегда называть </w:t>
      </w:r>
      <w:r w:rsidRPr="003E2C29">
        <w:rPr>
          <w:rFonts w:eastAsia="Times New Roman"/>
          <w:color w:val="383A42"/>
          <w:sz w:val="22"/>
          <w:szCs w:val="22"/>
          <w:bdr w:val="none" w:sz="0" w:space="0" w:color="auto"/>
          <w:shd w:val="clear" w:color="auto" w:fill="F7F9FC"/>
          <w:lang w:val="ru-RU" w:eastAsia="ru-RU"/>
        </w:rPr>
        <w:t>next</w:t>
      </w: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. Старайтесь не отходить от этого правила, чтобы ваш код был понятен другим разработчикам.</w:t>
      </w:r>
    </w:p>
    <w:p w14:paraId="1C2E45D0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sz w:val="27"/>
          <w:szCs w:val="27"/>
          <w:bdr w:val="none" w:sz="0" w:space="0" w:color="auto"/>
          <w:lang w:val="ru-RU" w:eastAsia="ru-RU"/>
        </w:rPr>
      </w:pPr>
      <w:bookmarkStart w:id="81" w:name="_Toc72321376"/>
      <w:r w:rsidRPr="003E2C29">
        <w:rPr>
          <w:rFonts w:eastAsia="Times New Roman"/>
          <w:b/>
          <w:bCs/>
          <w:color w:val="1A1B22"/>
          <w:sz w:val="27"/>
          <w:szCs w:val="27"/>
          <w:bdr w:val="none" w:sz="0" w:space="0" w:color="auto"/>
          <w:lang w:val="ru-RU" w:eastAsia="ru-RU"/>
        </w:rPr>
        <w:t>Подключаем мидлвэр</w:t>
      </w:r>
      <w:bookmarkEnd w:id="81"/>
    </w:p>
    <w:p w14:paraId="3638FD4D" w14:textId="4A12655F" w:rsid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Для использования мидлвэр мы будем пользоваться методом </w:t>
      </w:r>
      <w:r w:rsidRPr="003E2C29">
        <w:rPr>
          <w:rFonts w:eastAsia="Times New Roman"/>
          <w:color w:val="383A42"/>
          <w:sz w:val="22"/>
          <w:szCs w:val="22"/>
          <w:bdr w:val="none" w:sz="0" w:space="0" w:color="auto"/>
          <w:shd w:val="clear" w:color="auto" w:fill="F7F9FC"/>
          <w:lang w:val="ru-RU" w:eastAsia="ru-RU"/>
        </w:rPr>
        <w:t>use</w:t>
      </w:r>
      <w:r w:rsidRPr="003E2C29"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  <w:t>, но с одним параметром — самим мидлвэром:</w:t>
      </w:r>
    </w:p>
    <w:p w14:paraId="3EC7CC99" w14:textId="77777777" w:rsidR="003E2C29" w:rsidRPr="003E2C29" w:rsidRDefault="003E2C29" w:rsidP="003E2C2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sz w:val="27"/>
          <w:szCs w:val="27"/>
          <w:bdr w:val="none" w:sz="0" w:space="0" w:color="auto"/>
          <w:lang w:val="ru-RU" w:eastAsia="ru-RU"/>
        </w:rPr>
      </w:pPr>
    </w:p>
    <w:p w14:paraId="79E59D5F" w14:textId="1200D051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app.use(middleware); </w:t>
      </w:r>
    </w:p>
    <w:p w14:paraId="1ADE2902" w14:textId="77777777" w:rsidR="003E2C29" w:rsidRPr="00BA33C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B8BDBF"/>
          <w:sz w:val="27"/>
          <w:szCs w:val="27"/>
          <w:bdr w:val="none" w:sz="0" w:space="0" w:color="auto"/>
          <w:lang w:eastAsia="ru-RU"/>
        </w:rPr>
      </w:pPr>
    </w:p>
    <w:p w14:paraId="58D9353F" w14:textId="11DE5E8E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i/>
          <w:iCs/>
          <w:color w:val="5C6370"/>
          <w:sz w:val="21"/>
          <w:szCs w:val="21"/>
          <w:bdr w:val="none" w:sz="0" w:space="0" w:color="auto"/>
          <w:lang w:eastAsia="ru-RU"/>
        </w:rPr>
        <w:t>// index.js</w:t>
      </w:r>
    </w:p>
    <w:p w14:paraId="1FDCA8A6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6F3EBE52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express = </w:t>
      </w:r>
      <w:r w:rsidRPr="003E2C29">
        <w:rPr>
          <w:rFonts w:eastAsia="Times New Roman"/>
          <w:color w:val="CA8D3D"/>
          <w:sz w:val="21"/>
          <w:szCs w:val="21"/>
          <w:bdr w:val="none" w:sz="0" w:space="0" w:color="auto"/>
          <w:lang w:eastAsia="ru-RU"/>
        </w:rPr>
        <w:t>require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'express'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);</w:t>
      </w:r>
    </w:p>
    <w:p w14:paraId="55183DB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routes = </w:t>
      </w:r>
      <w:r w:rsidRPr="003E2C29">
        <w:rPr>
          <w:rFonts w:eastAsia="Times New Roman"/>
          <w:color w:val="CA8D3D"/>
          <w:sz w:val="21"/>
          <w:szCs w:val="21"/>
          <w:bdr w:val="none" w:sz="0" w:space="0" w:color="auto"/>
          <w:lang w:eastAsia="ru-RU"/>
        </w:rPr>
        <w:t>require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'./routes.js'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);</w:t>
      </w:r>
    </w:p>
    <w:p w14:paraId="1E043494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2261D3DB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{ PORT = </w:t>
      </w:r>
      <w:r w:rsidRPr="003E2C29">
        <w:rPr>
          <w:rFonts w:eastAsia="Times New Roman"/>
          <w:color w:val="56B6C2"/>
          <w:sz w:val="21"/>
          <w:szCs w:val="21"/>
          <w:bdr w:val="none" w:sz="0" w:space="0" w:color="auto"/>
          <w:lang w:eastAsia="ru-RU"/>
        </w:rPr>
        <w:t>3000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} = process.env;</w:t>
      </w:r>
    </w:p>
    <w:p w14:paraId="1E0933FB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app = express();</w:t>
      </w:r>
    </w:p>
    <w:p w14:paraId="621BD93B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61699D59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C678DD"/>
          <w:sz w:val="21"/>
          <w:szCs w:val="21"/>
          <w:bdr w:val="none" w:sz="0" w:space="0" w:color="auto"/>
          <w:lang w:eastAsia="ru-RU"/>
        </w:rPr>
        <w:t>const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logger = (req, res, next) =&gt; {</w:t>
      </w:r>
    </w:p>
    <w:p w14:paraId="2BC65545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</w:t>
      </w:r>
      <w:r w:rsidRPr="003E2C29">
        <w:rPr>
          <w:rFonts w:eastAsia="Times New Roman"/>
          <w:color w:val="CA8D3D"/>
          <w:sz w:val="21"/>
          <w:szCs w:val="21"/>
          <w:bdr w:val="none" w:sz="0" w:space="0" w:color="auto"/>
          <w:lang w:val="ru-RU" w:eastAsia="ru-RU"/>
        </w:rPr>
        <w:t>console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.log(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val="ru-RU" w:eastAsia="ru-RU"/>
        </w:rPr>
        <w:t>'Запрос залогирован!'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>);</w:t>
      </w:r>
    </w:p>
    <w:p w14:paraId="72C20E2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  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next();</w:t>
      </w:r>
    </w:p>
    <w:p w14:paraId="19A6096C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lastRenderedPageBreak/>
        <w:t>};</w:t>
      </w:r>
    </w:p>
    <w:p w14:paraId="11C4358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2F452AFF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app.use(logger);</w:t>
      </w:r>
    </w:p>
    <w:p w14:paraId="0B8F34A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app.use(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'/'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, router);</w:t>
      </w:r>
    </w:p>
    <w:p w14:paraId="0FE3D778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</w:p>
    <w:p w14:paraId="32CDC02E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app.listen(PORT, () =&gt; {</w:t>
      </w:r>
    </w:p>
    <w:p w14:paraId="1A527749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 xml:space="preserve">    </w:t>
      </w:r>
      <w:r w:rsidRPr="003E2C29">
        <w:rPr>
          <w:rFonts w:eastAsia="Times New Roman"/>
          <w:color w:val="CA8D3D"/>
          <w:sz w:val="21"/>
          <w:szCs w:val="21"/>
          <w:bdr w:val="none" w:sz="0" w:space="0" w:color="auto"/>
          <w:lang w:eastAsia="ru-RU"/>
        </w:rPr>
        <w:t>console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.log(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 xml:space="preserve">`App listening on port </w:t>
      </w:r>
      <w:r w:rsidRPr="003E2C29">
        <w:rPr>
          <w:rFonts w:eastAsia="Times New Roman"/>
          <w:color w:val="1A1B22"/>
          <w:sz w:val="21"/>
          <w:szCs w:val="21"/>
          <w:bdr w:val="none" w:sz="0" w:space="0" w:color="auto"/>
          <w:lang w:eastAsia="ru-RU"/>
        </w:rPr>
        <w:t>${PORT}</w:t>
      </w:r>
      <w:r w:rsidRPr="003E2C29">
        <w:rPr>
          <w:rFonts w:eastAsia="Times New Roman"/>
          <w:color w:val="32A846"/>
          <w:sz w:val="21"/>
          <w:szCs w:val="21"/>
          <w:bdr w:val="none" w:sz="0" w:space="0" w:color="auto"/>
          <w:lang w:eastAsia="ru-RU"/>
        </w:rPr>
        <w:t>`</w:t>
      </w: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eastAsia="ru-RU"/>
        </w:rPr>
        <w:t>);</w:t>
      </w:r>
    </w:p>
    <w:p w14:paraId="68B6E570" w14:textId="77777777" w:rsidR="003E2C29" w:rsidRPr="003E2C29" w:rsidRDefault="003E2C29" w:rsidP="003E2C2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sz w:val="27"/>
          <w:szCs w:val="27"/>
          <w:bdr w:val="none" w:sz="0" w:space="0" w:color="auto"/>
          <w:lang w:val="ru-RU" w:eastAsia="ru-RU"/>
        </w:rPr>
      </w:pPr>
      <w:r w:rsidRPr="003E2C29">
        <w:rPr>
          <w:rFonts w:eastAsia="Times New Roman"/>
          <w:color w:val="383A42"/>
          <w:sz w:val="21"/>
          <w:szCs w:val="21"/>
          <w:bdr w:val="none" w:sz="0" w:space="0" w:color="auto"/>
          <w:lang w:val="ru-RU" w:eastAsia="ru-RU"/>
        </w:rPr>
        <w:t xml:space="preserve">}); </w:t>
      </w:r>
    </w:p>
    <w:p w14:paraId="6E1241F5" w14:textId="77777777" w:rsidR="00FB595F" w:rsidRP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</w:pPr>
      <w:bookmarkStart w:id="82" w:name="_Toc72321377"/>
      <w:r w:rsidRPr="00FB595F">
        <w:rPr>
          <w:rFonts w:eastAsia="Times New Roman"/>
          <w:b/>
          <w:bCs/>
          <w:kern w:val="36"/>
          <w:sz w:val="48"/>
          <w:szCs w:val="48"/>
          <w:bdr w:val="none" w:sz="0" w:space="0" w:color="auto"/>
          <w:lang w:val="ru-RU" w:eastAsia="ru-RU"/>
        </w:rPr>
        <w:t>Продвинутые мидлвэры: парсер данных</w:t>
      </w:r>
      <w:bookmarkEnd w:id="82"/>
    </w:p>
    <w:p w14:paraId="4D7934E3" w14:textId="77777777" w:rsidR="00FB595F" w:rsidRP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В предыдущем уроке вы написали мидлвэр для логирования данных. Но этого не придётся делать часто — для типовых задач уже есть готовые инструменты. Они позволят сэкономить время и не изобретать велосипед. О таких готовых решениях расскажем в уроке.</w:t>
      </w:r>
    </w:p>
    <w:p w14:paraId="3DEEBD0F" w14:textId="77777777" w:rsidR="00FB595F" w:rsidRP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83" w:name="_Toc72321378"/>
      <w:r w:rsidRPr="00FB595F">
        <w:rPr>
          <w:rFonts w:eastAsia="Times New Roman"/>
          <w:b/>
          <w:bCs/>
          <w:bdr w:val="none" w:sz="0" w:space="0" w:color="auto"/>
          <w:lang w:val="ru-RU" w:eastAsia="ru-RU"/>
        </w:rPr>
        <w:t>Сборка пакетов: body-parser</w:t>
      </w:r>
      <w:bookmarkEnd w:id="83"/>
    </w:p>
    <w:p w14:paraId="0AD7C510" w14:textId="57F42EA3" w:rsid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Как вы помните из предыдущей темы, при передаче между клиентом и сервером данные бьются на блоки, а на принимающей стороне собираются обратно. Тогда мы писали код для сборки пакетов:</w:t>
      </w:r>
    </w:p>
    <w:p w14:paraId="4DAE06F2" w14:textId="77777777" w:rsidR="007C435F" w:rsidRPr="00FB59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B1008ED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C678DD"/>
          <w:bdr w:val="none" w:sz="0" w:space="0" w:color="auto"/>
          <w:lang w:val="ru-RU" w:eastAsia="ru-RU"/>
        </w:rPr>
        <w:t>const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postForm = (req, res) =&gt; {</w:t>
      </w:r>
    </w:p>
    <w:p w14:paraId="31336E8D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  <w:r w:rsidRPr="00FB595F">
        <w:rPr>
          <w:rFonts w:eastAsia="Times New Roman"/>
          <w:color w:val="C678DD"/>
          <w:bdr w:val="none" w:sz="0" w:space="0" w:color="auto"/>
          <w:lang w:val="ru-RU" w:eastAsia="ru-RU"/>
        </w:rPr>
        <w:t>let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body = </w:t>
      </w:r>
      <w:r w:rsidRPr="00FB595F">
        <w:rPr>
          <w:rFonts w:eastAsia="Times New Roman"/>
          <w:color w:val="32A846"/>
          <w:bdr w:val="none" w:sz="0" w:space="0" w:color="auto"/>
          <w:lang w:val="ru-RU" w:eastAsia="ru-RU"/>
        </w:rPr>
        <w:t>''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;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устанавливаем в переменную body пустую строку</w:t>
      </w:r>
    </w:p>
    <w:p w14:paraId="1D24D3D8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28DFB6EC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req.on(</w:t>
      </w:r>
      <w:r w:rsidRPr="00FB595F">
        <w:rPr>
          <w:rFonts w:eastAsia="Times New Roman"/>
          <w:color w:val="32A846"/>
          <w:bdr w:val="none" w:sz="0" w:space="0" w:color="auto"/>
          <w:lang w:val="ru-RU" w:eastAsia="ru-RU"/>
        </w:rPr>
        <w:t>'data'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>, (chunk) =&gt; {</w:t>
      </w:r>
    </w:p>
    <w:p w14:paraId="29795114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body += chunk;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добавляем каждый приходящий пакет в body</w:t>
      </w:r>
    </w:p>
    <w:p w14:paraId="2E2841D6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});</w:t>
      </w:r>
    </w:p>
    <w:p w14:paraId="597272DA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16ACF34F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req.on(</w:t>
      </w:r>
      <w:r w:rsidRPr="00FB595F">
        <w:rPr>
          <w:rFonts w:eastAsia="Times New Roman"/>
          <w:color w:val="32A846"/>
          <w:bdr w:val="none" w:sz="0" w:space="0" w:color="auto"/>
          <w:lang w:val="ru-RU" w:eastAsia="ru-RU"/>
        </w:rPr>
        <w:t>'end'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, () =&gt; {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когда всё пришло</w:t>
      </w:r>
    </w:p>
    <w:p w14:paraId="03FED693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можем работать с объектом из колбэк метода on</w:t>
      </w:r>
    </w:p>
    <w:p w14:paraId="627A73B5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});</w:t>
      </w:r>
    </w:p>
    <w:p w14:paraId="0EB5CA56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}; </w:t>
      </w:r>
    </w:p>
    <w:p w14:paraId="37042C6F" w14:textId="77777777" w:rsidR="007C43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F200813" w14:textId="284D42B0" w:rsidR="00FB595F" w:rsidRP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Тяжеловато. Особенно для такой базовой задачи как приём данных.</w:t>
      </w:r>
    </w:p>
    <w:p w14:paraId="3AE2C201" w14:textId="362977A4" w:rsid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От ненужной сложности нас защищает мидлвэр body-parser. Он самостоятельно объединяет все пакеты, так что мы можем об этом не задумываться:</w:t>
      </w:r>
    </w:p>
    <w:p w14:paraId="6FDF95D5" w14:textId="77777777" w:rsidR="007C435F" w:rsidRPr="00FB59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3FE3F0A2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B595F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 postForm = (req, res) =&gt; {</w:t>
      </w:r>
    </w:p>
    <w:p w14:paraId="26934574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FB595F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 { body } = req;</w:t>
      </w:r>
    </w:p>
    <w:p w14:paraId="7ADC3B5E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затем мы можем просто обращаться к body как к объекту</w:t>
      </w:r>
    </w:p>
    <w:p w14:paraId="6DDE893F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}; </w:t>
      </w:r>
    </w:p>
    <w:p w14:paraId="0D4418B8" w14:textId="77777777" w:rsidR="00FB595F" w:rsidRP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bdr w:val="none" w:sz="0" w:space="0" w:color="auto"/>
          <w:lang w:val="ru-RU" w:eastAsia="ru-RU"/>
        </w:rPr>
      </w:pPr>
      <w:bookmarkStart w:id="84" w:name="_Toc72321379"/>
      <w:r w:rsidRPr="00FB595F">
        <w:rPr>
          <w:rFonts w:eastAsia="Times New Roman"/>
          <w:b/>
          <w:bCs/>
          <w:bdr w:val="none" w:sz="0" w:space="0" w:color="auto"/>
          <w:lang w:val="ru-RU" w:eastAsia="ru-RU"/>
        </w:rPr>
        <w:t>Подключим к проекту</w:t>
      </w:r>
      <w:bookmarkEnd w:id="84"/>
    </w:p>
    <w:p w14:paraId="087514CD" w14:textId="2E4EEB32" w:rsid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Body-parser устанавливают из NPM:</w:t>
      </w:r>
    </w:p>
    <w:p w14:paraId="24A1AD90" w14:textId="77777777" w:rsidR="007C435F" w:rsidRPr="00FB59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D24DC74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eastAsia="ru-RU"/>
        </w:rPr>
        <w:t>npm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>i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>body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>-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>parser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44FFDB6F" w14:textId="77777777" w:rsidR="007C43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3A2A4008" w14:textId="26921D13" w:rsid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Затем его нужно импортировать:</w:t>
      </w:r>
    </w:p>
    <w:p w14:paraId="4E721D05" w14:textId="77777777" w:rsidR="007C435F" w:rsidRPr="00FB59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220206DA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B595F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app.js</w:t>
      </w:r>
    </w:p>
    <w:p w14:paraId="42CDAC98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7631410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B595F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 bodyParser = </w:t>
      </w:r>
      <w:r w:rsidRPr="00FB595F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FB595F">
        <w:rPr>
          <w:rFonts w:eastAsia="Times New Roman"/>
          <w:color w:val="32A846"/>
          <w:bdr w:val="none" w:sz="0" w:space="0" w:color="auto"/>
          <w:lang w:eastAsia="ru-RU"/>
        </w:rPr>
        <w:t>'body-parser'</w:t>
      </w:r>
      <w:r w:rsidRPr="00FB595F">
        <w:rPr>
          <w:rFonts w:eastAsia="Times New Roman"/>
          <w:color w:val="383A42"/>
          <w:bdr w:val="none" w:sz="0" w:space="0" w:color="auto"/>
          <w:lang w:eastAsia="ru-RU"/>
        </w:rPr>
        <w:t xml:space="preserve">); </w:t>
      </w:r>
    </w:p>
    <w:p w14:paraId="6F9D23E1" w14:textId="77777777" w:rsidR="007C435F" w:rsidRPr="007167B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eastAsia="ru-RU"/>
        </w:rPr>
      </w:pPr>
    </w:p>
    <w:p w14:paraId="5F05A9A3" w14:textId="7A76632C" w:rsidR="00FB595F" w:rsidRDefault="00FB59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Все методы для работы с пакетами находятся в объекте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bodyParser</w:t>
      </w:r>
      <w:r w:rsidRPr="00FB595F">
        <w:rPr>
          <w:rFonts w:eastAsia="Times New Roman"/>
          <w:bdr w:val="none" w:sz="0" w:space="0" w:color="auto"/>
          <w:lang w:val="ru-RU" w:eastAsia="ru-RU"/>
        </w:rPr>
        <w:t>, остаётся только выбрать нужные: это зависит от типа данных, которые нам приходят.</w:t>
      </w:r>
    </w:p>
    <w:p w14:paraId="2AC799AE" w14:textId="77777777" w:rsidR="007C435F" w:rsidRPr="00FB59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6567EC8F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app.use(bodyParser.json());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для собирания JSON-формата</w:t>
      </w:r>
    </w:p>
    <w:p w14:paraId="5EEB1CAA" w14:textId="77777777" w:rsidR="00FB595F" w:rsidRPr="00FB595F" w:rsidRDefault="00FB595F" w:rsidP="00FB595F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app.use(bodyParser.urlencoded({ </w:t>
      </w:r>
      <w:r w:rsidRPr="00FB595F">
        <w:rPr>
          <w:rFonts w:eastAsia="Times New Roman"/>
          <w:color w:val="CA8D3D"/>
          <w:bdr w:val="none" w:sz="0" w:space="0" w:color="auto"/>
          <w:lang w:val="ru-RU" w:eastAsia="ru-RU"/>
        </w:rPr>
        <w:t>extended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FB595F">
        <w:rPr>
          <w:rFonts w:eastAsia="Times New Roman"/>
          <w:color w:val="1A1B22"/>
          <w:bdr w:val="none" w:sz="0" w:space="0" w:color="auto"/>
          <w:lang w:val="ru-RU" w:eastAsia="ru-RU"/>
        </w:rPr>
        <w:t>true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})); </w:t>
      </w:r>
      <w:r w:rsidRPr="00FB595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для приёма веб-страниц внутри POST-запроса</w:t>
      </w:r>
      <w:r w:rsidRPr="00FB595F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267032B7" w14:textId="77777777" w:rsidR="007C435F" w:rsidRDefault="007C435F" w:rsidP="00FB59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</w:p>
    <w:p w14:paraId="7CB7831D" w14:textId="791E9CBF" w:rsidR="00FB595F" w:rsidRPr="00FB595F" w:rsidRDefault="00FB595F" w:rsidP="007C43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Аргументом методу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bodyParser.urlencoded</w:t>
      </w:r>
      <w:r w:rsidRPr="00FB595F">
        <w:rPr>
          <w:rFonts w:eastAsia="Times New Roman"/>
          <w:bdr w:val="none" w:sz="0" w:space="0" w:color="auto"/>
          <w:lang w:val="ru-RU" w:eastAsia="ru-RU"/>
        </w:rPr>
        <w:t> мы передаём объект опций.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"extended: true"</w:t>
      </w:r>
      <w:r w:rsidRPr="00FB595F">
        <w:rPr>
          <w:rFonts w:eastAsia="Times New Roman"/>
          <w:bdr w:val="none" w:sz="0" w:space="0" w:color="auto"/>
          <w:lang w:val="ru-RU" w:eastAsia="ru-RU"/>
        </w:rPr>
        <w:t> означает, что данные в полученном объекте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body</w:t>
      </w:r>
      <w:r w:rsidRPr="00FB595F">
        <w:rPr>
          <w:rFonts w:eastAsia="Times New Roman"/>
          <w:bdr w:val="none" w:sz="0" w:space="0" w:color="auto"/>
          <w:lang w:val="ru-RU" w:eastAsia="ru-RU"/>
        </w:rPr>
        <w:t> могут быть любых типов. При значении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false</w:t>
      </w:r>
      <w:r w:rsidRPr="00FB595F">
        <w:rPr>
          <w:rFonts w:eastAsia="Times New Roman"/>
          <w:bdr w:val="none" w:sz="0" w:space="0" w:color="auto"/>
          <w:lang w:val="ru-RU" w:eastAsia="ru-RU"/>
        </w:rPr>
        <w:t>, в свойства </w:t>
      </w:r>
      <w:r w:rsidRPr="00FB595F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body</w:t>
      </w:r>
      <w:r w:rsidRPr="00FB595F">
        <w:rPr>
          <w:rFonts w:eastAsia="Times New Roman"/>
          <w:bdr w:val="none" w:sz="0" w:space="0" w:color="auto"/>
          <w:lang w:val="ru-RU" w:eastAsia="ru-RU"/>
        </w:rPr>
        <w:t> могут попасть только строки и массивы. Это уже относится к более тонкой настройке, и мы не будем подробно затрагивать эту тему, но оставим ссылку на статью в дополнительных материалах.</w:t>
      </w:r>
    </w:p>
    <w:p w14:paraId="272DFC2D" w14:textId="77777777" w:rsidR="00FB595F" w:rsidRPr="00FB595F" w:rsidRDefault="00FB595F" w:rsidP="007C435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dr w:val="none" w:sz="0" w:space="0" w:color="auto"/>
          <w:lang w:val="ru-RU" w:eastAsia="ru-RU"/>
        </w:rPr>
      </w:pPr>
      <w:r w:rsidRPr="00FB595F">
        <w:rPr>
          <w:rFonts w:eastAsia="Times New Roman"/>
          <w:bdr w:val="none" w:sz="0" w:space="0" w:color="auto"/>
          <w:lang w:val="ru-RU" w:eastAsia="ru-RU"/>
        </w:rPr>
        <w:t>Если вам могут прийти данные разных типов, просто задействуйте все нужные методы, — как в примере, Body-parser сам разберётся, какие данные пришли и как их собирать.</w:t>
      </w:r>
    </w:p>
    <w:p w14:paraId="16CA83AA" w14:textId="77777777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85" w:name="_Toc72321380"/>
      <w:r w:rsidRPr="00D803E4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Отдача html и статичных файлов в Express</w:t>
      </w:r>
      <w:bookmarkEnd w:id="85"/>
    </w:p>
    <w:p w14:paraId="7229C222" w14:textId="77777777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Мы разобрались с передачей данных в ответе на запрос. Но пользователю нужно отдавать и статичные файлы: разметку, стили, скрипты, изображения. Писать обработчики для всей этой информации неудобно и не нужно, вместо этого научимся пользоваться методом </w:t>
      </w:r>
      <w:r w:rsidRPr="00D803E4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static</w:t>
      </w: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47098717" w14:textId="37459614" w:rsid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По умолчанию у пользователей нет доступа к файлам на вашем сервере. Это можно изменить методом </w:t>
      </w:r>
      <w:r w:rsidRPr="00D803E4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static</w:t>
      </w: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. Он принимает адрес папки на вход и делает её доступной «снаружи»:</w:t>
      </w:r>
    </w:p>
    <w:p w14:paraId="039B413B" w14:textId="77777777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36DEAD6" w14:textId="77777777" w:rsidR="00D803E4" w:rsidRPr="00D803E4" w:rsidRDefault="00D803E4" w:rsidP="00D803E4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383A42"/>
          <w:bdr w:val="none" w:sz="0" w:space="0" w:color="auto"/>
          <w:lang w:val="ru-RU" w:eastAsia="ru-RU"/>
        </w:rPr>
        <w:t xml:space="preserve">app.use(express.static(__dirname)); </w:t>
      </w:r>
      <w:r w:rsidRPr="00D803E4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сделали всё, что есть на сервере, доступным пользователю</w:t>
      </w:r>
      <w:r w:rsidRPr="00D803E4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311F8636" w14:textId="77777777" w:rsid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0AD6ED23" w14:textId="216C9D10" w:rsid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Такой код даст доступ к корню сервера, но там могут храниться данные, которые пользователям видеть не нужно, например, ключи доступа к другим ресурсам или базы данных. Файлы, которые нужно отдавать клиентам, складывают в отдельную папку — её принято называть "public".</w:t>
      </w:r>
    </w:p>
    <w:p w14:paraId="5ED22150" w14:textId="77777777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1B809C85" w14:textId="77777777" w:rsidR="00D803E4" w:rsidRPr="00D803E4" w:rsidRDefault="00D803E4" w:rsidP="00D803E4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383A42"/>
          <w:bdr w:val="none" w:sz="0" w:space="0" w:color="auto"/>
          <w:lang w:val="ru-RU" w:eastAsia="ru-RU"/>
        </w:rPr>
        <w:t xml:space="preserve">app.use(express.static(path.join(__dirname, </w:t>
      </w:r>
      <w:r w:rsidRPr="00D803E4">
        <w:rPr>
          <w:rFonts w:eastAsia="Times New Roman"/>
          <w:color w:val="32A846"/>
          <w:bdr w:val="none" w:sz="0" w:space="0" w:color="auto"/>
          <w:lang w:val="ru-RU" w:eastAsia="ru-RU"/>
        </w:rPr>
        <w:t>'public'</w:t>
      </w:r>
      <w:r w:rsidRPr="00D803E4">
        <w:rPr>
          <w:rFonts w:eastAsia="Times New Roman"/>
          <w:color w:val="383A42"/>
          <w:bdr w:val="none" w:sz="0" w:space="0" w:color="auto"/>
          <w:lang w:val="ru-RU" w:eastAsia="ru-RU"/>
        </w:rPr>
        <w:t xml:space="preserve">))); </w:t>
      </w:r>
      <w:r w:rsidRPr="00D803E4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теперь клиент имеет доступ только к публичным файлам</w:t>
      </w:r>
      <w:r w:rsidRPr="00D803E4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59C4BA65" w14:textId="77777777" w:rsid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3001665F" w14:textId="3E54E43C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Метод </w:t>
      </w:r>
      <w:r w:rsidRPr="00D803E4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static</w:t>
      </w: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 задаёт определённую логику отправки файлов. Если обратиться к корню сервера, мы автоматически попадём в папку public и получим файл index.html. Получается, что не нужно добавлять в запрос имя файла, достаточно просто обратиться в корень — по адресу </w:t>
      </w:r>
      <w:r w:rsidRPr="00D803E4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"/"</w:t>
      </w: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40C10C00" w14:textId="6B2FA468" w:rsid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D803E4">
        <w:rPr>
          <w:rFonts w:eastAsia="Times New Roman"/>
          <w:color w:val="000000"/>
          <w:bdr w:val="none" w:sz="0" w:space="0" w:color="auto"/>
          <w:lang w:val="ru-RU" w:eastAsia="ru-RU"/>
        </w:rPr>
        <w:t>Публичная папка — отправная точка в проекте, которую мы уже указали с помощью express.static. Осталось добавить относительные пути ко всем файлам:</w:t>
      </w:r>
    </w:p>
    <w:p w14:paraId="1DC32351" w14:textId="77777777" w:rsidR="00D803E4" w:rsidRPr="00D803E4" w:rsidRDefault="00D803E4" w:rsidP="00D803E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tbl>
      <w:tblPr>
        <w:tblW w:w="10464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196"/>
        <w:gridCol w:w="4268"/>
      </w:tblGrid>
      <w:tr w:rsidR="00D803E4" w:rsidRPr="00D803E4" w14:paraId="7CA56F75" w14:textId="77777777" w:rsidTr="00D803E4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48F62C66" w14:textId="77777777" w:rsidR="00D803E4" w:rsidRPr="00D803E4" w:rsidRDefault="00D803E4" w:rsidP="00D803E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tLeast"/>
              <w:jc w:val="both"/>
              <w:rPr>
                <w:rFonts w:eastAsia="Times New Roman"/>
                <w:b/>
                <w:bCs/>
                <w:caps/>
                <w:spacing w:val="6"/>
                <w:bdr w:val="none" w:sz="0" w:space="0" w:color="auto"/>
                <w:lang w:val="ru-RU" w:eastAsia="ru-RU"/>
              </w:rPr>
            </w:pPr>
            <w:r w:rsidRPr="00D803E4">
              <w:rPr>
                <w:rFonts w:eastAsia="Times New Roman"/>
                <w:b/>
                <w:bCs/>
                <w:caps/>
                <w:spacing w:val="6"/>
                <w:bdr w:val="none" w:sz="0" w:space="0" w:color="auto"/>
                <w:lang w:val="ru-RU" w:eastAsia="ru-RU"/>
              </w:rPr>
              <w:lastRenderedPageBreak/>
              <w:t>НЕТ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27121B13" w14:textId="77777777" w:rsidR="00D803E4" w:rsidRPr="00D803E4" w:rsidRDefault="00D803E4" w:rsidP="00D803E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240" w:lineRule="atLeast"/>
              <w:jc w:val="both"/>
              <w:rPr>
                <w:rFonts w:eastAsia="Times New Roman"/>
                <w:b/>
                <w:bCs/>
                <w:caps/>
                <w:spacing w:val="6"/>
                <w:bdr w:val="none" w:sz="0" w:space="0" w:color="auto"/>
                <w:lang w:val="ru-RU" w:eastAsia="ru-RU"/>
              </w:rPr>
            </w:pPr>
            <w:r w:rsidRPr="00D803E4">
              <w:rPr>
                <w:rFonts w:eastAsia="Times New Roman"/>
                <w:b/>
                <w:bCs/>
                <w:caps/>
                <w:spacing w:val="6"/>
                <w:bdr w:val="none" w:sz="0" w:space="0" w:color="auto"/>
                <w:lang w:val="ru-RU" w:eastAsia="ru-RU"/>
              </w:rPr>
              <w:t>ДА</w:t>
            </w:r>
          </w:p>
        </w:tc>
      </w:tr>
      <w:tr w:rsidR="00D803E4" w:rsidRPr="00D803E4" w14:paraId="45A882A7" w14:textId="77777777" w:rsidTr="00D803E4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71B1C740" w14:textId="77777777" w:rsidR="00D803E4" w:rsidRPr="00D803E4" w:rsidRDefault="00D803E4" w:rsidP="00D803E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90" w:lineRule="atLeast"/>
              <w:jc w:val="both"/>
              <w:rPr>
                <w:rFonts w:eastAsia="Times New Roman"/>
                <w:bdr w:val="none" w:sz="0" w:space="0" w:color="auto"/>
                <w:lang w:val="ru-RU" w:eastAsia="ru-RU"/>
              </w:rPr>
            </w:pPr>
            <w:r w:rsidRPr="00D803E4">
              <w:rPr>
                <w:rFonts w:eastAsia="Times New Roman"/>
                <w:bdr w:val="none" w:sz="0" w:space="0" w:color="auto"/>
                <w:lang w:val="ru-RU" w:eastAsia="ru-RU"/>
              </w:rPr>
              <w:t>/public/style.css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4C35C3E2" w14:textId="77777777" w:rsidR="00D803E4" w:rsidRPr="00D803E4" w:rsidRDefault="00D803E4" w:rsidP="00D803E4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line="390" w:lineRule="atLeast"/>
              <w:jc w:val="both"/>
              <w:rPr>
                <w:rFonts w:eastAsia="Times New Roman"/>
                <w:bdr w:val="none" w:sz="0" w:space="0" w:color="auto"/>
                <w:lang w:val="ru-RU" w:eastAsia="ru-RU"/>
              </w:rPr>
            </w:pPr>
            <w:r w:rsidRPr="00D803E4">
              <w:rPr>
                <w:rFonts w:eastAsia="Times New Roman"/>
                <w:bdr w:val="none" w:sz="0" w:space="0" w:color="auto"/>
                <w:lang w:val="ru-RU" w:eastAsia="ru-RU"/>
              </w:rPr>
              <w:t>/style.css</w:t>
            </w:r>
          </w:p>
        </w:tc>
      </w:tr>
    </w:tbl>
    <w:p w14:paraId="222BA890" w14:textId="77777777" w:rsidR="008208BB" w:rsidRPr="008208BB" w:rsidRDefault="008208BB" w:rsidP="008208BB">
      <w:pPr>
        <w:pStyle w:val="1"/>
        <w:shd w:val="clear" w:color="auto" w:fill="FFFFFF"/>
        <w:rPr>
          <w:color w:val="000000"/>
        </w:rPr>
      </w:pPr>
      <w:bookmarkStart w:id="86" w:name="_Toc72321381"/>
      <w:r w:rsidRPr="008208BB">
        <w:rPr>
          <w:color w:val="000000"/>
        </w:rPr>
        <w:t>Кеширование ответа сервера в express</w:t>
      </w:r>
      <w:bookmarkEnd w:id="86"/>
    </w:p>
    <w:p w14:paraId="7FEE5747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>Кеширование позволяет сохранить определённые данные на клиенте или сервере, чтобы не отвечать на один и тот же запрос несколько раз. Это ускоряет работу приложений и взаимодействие сервера с клиентом.</w:t>
      </w:r>
    </w:p>
    <w:p w14:paraId="75973D1E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</w:rPr>
        <w:t>GET</w:t>
      </w:r>
      <w:r w:rsidRPr="008208BB">
        <w:rPr>
          <w:color w:val="000000"/>
          <w:lang w:val="ru-RU"/>
        </w:rPr>
        <w:t xml:space="preserve">-запросы кешируются браузерами по умолчанию. </w:t>
      </w:r>
      <w:r w:rsidRPr="008208BB">
        <w:rPr>
          <w:color w:val="000000"/>
        </w:rPr>
        <w:t>POST</w:t>
      </w:r>
      <w:r w:rsidRPr="008208BB">
        <w:rPr>
          <w:color w:val="000000"/>
          <w:lang w:val="ru-RU"/>
        </w:rPr>
        <w:t xml:space="preserve">-запросы, наоборот, по умолчанию не кешируются, а </w:t>
      </w:r>
      <w:r w:rsidRPr="008208BB">
        <w:rPr>
          <w:color w:val="000000"/>
        </w:rPr>
        <w:t>PUT</w:t>
      </w:r>
      <w:r w:rsidRPr="008208BB">
        <w:rPr>
          <w:color w:val="000000"/>
          <w:lang w:val="ru-RU"/>
        </w:rPr>
        <w:t xml:space="preserve">, </w:t>
      </w:r>
      <w:r w:rsidRPr="008208BB">
        <w:rPr>
          <w:color w:val="000000"/>
        </w:rPr>
        <w:t>PATCH</w:t>
      </w:r>
      <w:r w:rsidRPr="008208BB">
        <w:rPr>
          <w:color w:val="000000"/>
          <w:lang w:val="ru-RU"/>
        </w:rPr>
        <w:t xml:space="preserve"> и </w:t>
      </w:r>
      <w:r w:rsidRPr="008208BB">
        <w:rPr>
          <w:color w:val="000000"/>
        </w:rPr>
        <w:t>DELETE</w:t>
      </w:r>
      <w:r w:rsidRPr="008208BB">
        <w:rPr>
          <w:color w:val="000000"/>
          <w:lang w:val="ru-RU"/>
        </w:rPr>
        <w:t xml:space="preserve"> не кешируются вообще.</w:t>
      </w:r>
    </w:p>
    <w:p w14:paraId="4610B1B1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За логику кеширования отвечают специальные заголовки </w:t>
      </w:r>
      <w:r w:rsidRPr="008208BB">
        <w:rPr>
          <w:color w:val="000000"/>
        </w:rPr>
        <w:t>GET</w:t>
      </w:r>
      <w:r w:rsidRPr="008208BB">
        <w:rPr>
          <w:color w:val="000000"/>
          <w:lang w:val="ru-RU"/>
        </w:rPr>
        <w:t xml:space="preserve"> и </w:t>
      </w:r>
      <w:r w:rsidRPr="008208BB">
        <w:rPr>
          <w:color w:val="000000"/>
        </w:rPr>
        <w:t>POST</w:t>
      </w:r>
      <w:r w:rsidRPr="008208BB">
        <w:rPr>
          <w:color w:val="000000"/>
          <w:lang w:val="ru-RU"/>
        </w:rPr>
        <w:t xml:space="preserve"> запросов, которые указываются на сервере. Об этих заголовках и расскажем.</w:t>
      </w:r>
    </w:p>
    <w:p w14:paraId="097DAEA4" w14:textId="77777777" w:rsidR="008208BB" w:rsidRPr="008208BB" w:rsidRDefault="008208BB" w:rsidP="008208BB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87" w:name="_Toc72321382"/>
      <w:r w:rsidRPr="008208BB">
        <w:rPr>
          <w:color w:val="000000"/>
          <w:sz w:val="24"/>
          <w:szCs w:val="24"/>
        </w:rPr>
        <w:t>Кеширующие заголовки</w:t>
      </w:r>
      <w:bookmarkEnd w:id="87"/>
    </w:p>
    <w:p w14:paraId="35A18D2A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rStyle w:val="a8"/>
          <w:color w:val="000000"/>
        </w:rPr>
        <w:t>Expires</w:t>
      </w:r>
    </w:p>
    <w:p w14:paraId="11B157F5" w14:textId="62CAA44F" w:rsidR="008208BB" w:rsidRPr="007167BF" w:rsidRDefault="008208BB" w:rsidP="008208BB">
      <w:pPr>
        <w:shd w:val="clear" w:color="auto" w:fill="FFFFFF"/>
        <w:jc w:val="both"/>
        <w:rPr>
          <w:color w:val="000000"/>
        </w:rPr>
      </w:pPr>
      <w:r w:rsidRPr="008208BB">
        <w:rPr>
          <w:color w:val="000000"/>
          <w:lang w:val="ru-RU"/>
        </w:rPr>
        <w:t xml:space="preserve">Данные могут устаревать. Заголовок </w:t>
      </w:r>
      <w:r w:rsidRPr="008208BB">
        <w:rPr>
          <w:color w:val="000000"/>
        </w:rPr>
        <w:t>Expires</w:t>
      </w:r>
      <w:r w:rsidRPr="008208BB">
        <w:rPr>
          <w:color w:val="000000"/>
          <w:lang w:val="ru-RU"/>
        </w:rPr>
        <w:t xml:space="preserve"> позволяет настроить, как долго закешированные данные будут актуальны. После того, как этот период истечёт, данные будут запрошены с сервера, а не взяты из кеша. Сам</w:t>
      </w:r>
      <w:r w:rsidRPr="007167BF">
        <w:rPr>
          <w:color w:val="000000"/>
        </w:rPr>
        <w:t xml:space="preserve"> </w:t>
      </w:r>
      <w:r w:rsidRPr="008208BB">
        <w:rPr>
          <w:color w:val="000000"/>
          <w:lang w:val="ru-RU"/>
        </w:rPr>
        <w:t>кеш</w:t>
      </w:r>
      <w:r w:rsidRPr="007167BF">
        <w:rPr>
          <w:color w:val="000000"/>
        </w:rPr>
        <w:t xml:space="preserve"> </w:t>
      </w:r>
      <w:r w:rsidRPr="008208BB">
        <w:rPr>
          <w:color w:val="000000"/>
          <w:lang w:val="ru-RU"/>
        </w:rPr>
        <w:t>при</w:t>
      </w:r>
      <w:r w:rsidRPr="007167BF">
        <w:rPr>
          <w:color w:val="000000"/>
        </w:rPr>
        <w:t xml:space="preserve"> </w:t>
      </w:r>
      <w:r w:rsidRPr="008208BB">
        <w:rPr>
          <w:color w:val="000000"/>
          <w:lang w:val="ru-RU"/>
        </w:rPr>
        <w:t>этом</w:t>
      </w:r>
      <w:r w:rsidRPr="007167BF">
        <w:rPr>
          <w:color w:val="000000"/>
        </w:rPr>
        <w:t xml:space="preserve"> </w:t>
      </w:r>
      <w:r w:rsidRPr="008208BB">
        <w:rPr>
          <w:color w:val="000000"/>
          <w:lang w:val="ru-RU"/>
        </w:rPr>
        <w:t>обновится</w:t>
      </w:r>
      <w:r w:rsidRPr="007167BF">
        <w:rPr>
          <w:color w:val="000000"/>
        </w:rPr>
        <w:t>:</w:t>
      </w:r>
    </w:p>
    <w:p w14:paraId="130E4B96" w14:textId="77777777" w:rsidR="008208BB" w:rsidRPr="007167BF" w:rsidRDefault="008208BB" w:rsidP="008208BB">
      <w:pPr>
        <w:shd w:val="clear" w:color="auto" w:fill="FFFFFF"/>
        <w:jc w:val="both"/>
        <w:rPr>
          <w:color w:val="000000"/>
        </w:rPr>
      </w:pPr>
    </w:p>
    <w:p w14:paraId="0BA8F879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Expires: Fri, 20 May 2016 19:20:49 IST </w:t>
      </w:r>
    </w:p>
    <w:p w14:paraId="6FEEB035" w14:textId="77777777" w:rsidR="008208BB" w:rsidRDefault="008208BB" w:rsidP="008208BB">
      <w:pPr>
        <w:shd w:val="clear" w:color="auto" w:fill="FFFFFF"/>
        <w:jc w:val="both"/>
        <w:rPr>
          <w:rStyle w:val="a8"/>
          <w:color w:val="000000"/>
        </w:rPr>
      </w:pPr>
    </w:p>
    <w:p w14:paraId="6C50E976" w14:textId="4003E180" w:rsidR="008208BB" w:rsidRPr="007167BF" w:rsidRDefault="008208BB" w:rsidP="008208BB">
      <w:pPr>
        <w:shd w:val="clear" w:color="auto" w:fill="FFFFFF"/>
        <w:jc w:val="both"/>
        <w:rPr>
          <w:color w:val="000000"/>
        </w:rPr>
      </w:pPr>
      <w:r w:rsidRPr="008208BB">
        <w:rPr>
          <w:rStyle w:val="a8"/>
          <w:color w:val="000000"/>
        </w:rPr>
        <w:t>Cache</w:t>
      </w:r>
      <w:r w:rsidRPr="007167BF">
        <w:rPr>
          <w:rStyle w:val="a8"/>
          <w:color w:val="000000"/>
        </w:rPr>
        <w:t>-</w:t>
      </w:r>
      <w:r w:rsidRPr="008208BB">
        <w:rPr>
          <w:rStyle w:val="a8"/>
          <w:color w:val="000000"/>
        </w:rPr>
        <w:t>Control</w:t>
      </w:r>
    </w:p>
    <w:p w14:paraId="771933D9" w14:textId="32EAD0C0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>В этом заголовке указывают одну из директив для настройки обращения с закешированными данными. Вот наиболее используемые:</w:t>
      </w:r>
    </w:p>
    <w:p w14:paraId="75571403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64F3DBF7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// управление кешированием</w:t>
      </w:r>
    </w:p>
    <w:p w14:paraId="7A4A8285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177E28D2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only-if-cached // если ответ в кеше, взять его оттуда, не отправляя запрос</w:t>
      </w:r>
    </w:p>
    <w:p w14:paraId="5DF0C78B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no-cache // кеш сразу становится просроченным, а затем данные ответа в кеше проверяются</w:t>
      </w:r>
    </w:p>
    <w:p w14:paraId="792415BB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786298E5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// управление временем жизни</w:t>
      </w:r>
    </w:p>
    <w:p w14:paraId="79909408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3A8BE713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max-age=30000 // максимальное время в секундах, в течение которого ресурс считается актуальным</w:t>
      </w:r>
    </w:p>
    <w:p w14:paraId="242C9A99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5E339920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~~~~// управление обновлением кеша</w:t>
      </w:r>
    </w:p>
    <w:p w14:paraId="7C864DA4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475D97CB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must-revalidate // если кеш просроченый, будет отправлен запрос на проверку данных в кеше</w:t>
      </w:r>
    </w:p>
    <w:p w14:paraId="6C953377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32E44B93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// 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другое</w:t>
      </w:r>
    </w:p>
    <w:p w14:paraId="7B341D3E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1952C15F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 xml:space="preserve">Cache-Control: no-store // 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кеш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отключён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</w:p>
    <w:p w14:paraId="44DC2DD1" w14:textId="77777777" w:rsidR="008208BB" w:rsidRPr="007167BF" w:rsidRDefault="008208BB" w:rsidP="008208BB">
      <w:pPr>
        <w:shd w:val="clear" w:color="auto" w:fill="FFFFFF"/>
        <w:jc w:val="both"/>
        <w:rPr>
          <w:color w:val="000000"/>
        </w:rPr>
      </w:pPr>
    </w:p>
    <w:p w14:paraId="16D11814" w14:textId="4DD696AC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Данные от клиента к серверу идут не напрямую, а через другие машины — прокси-серверы. На этих промежуточных машинах данные тоже могут быть закешированы. Этим также можно управлять, установив заголовок </w:t>
      </w:r>
      <w:r w:rsidRPr="008208BB">
        <w:rPr>
          <w:color w:val="000000"/>
        </w:rPr>
        <w:t>Cache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Control</w:t>
      </w:r>
      <w:r w:rsidRPr="008208BB">
        <w:rPr>
          <w:color w:val="000000"/>
          <w:lang w:val="ru-RU"/>
        </w:rPr>
        <w:t>:</w:t>
      </w:r>
    </w:p>
    <w:p w14:paraId="3C5F25F7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7906C055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private // данные могут быть закешированы только на клиенте</w:t>
      </w:r>
    </w:p>
    <w:p w14:paraId="130D82A1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public // данные могут быть закешированы на промежуточных серверах</w:t>
      </w:r>
    </w:p>
    <w:p w14:paraId="085916CF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5CCCBF24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>Cache-Control: proxy-revalidate // перед использованием данных из кеша прокси-сервера, их актуальность должна быть проверена</w:t>
      </w:r>
    </w:p>
    <w:p w14:paraId="35CDADE8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2E95715A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Cache-Control: no-transform // прокси не могут применять к ресурсу никакие преобразования. Другие настройки — private, public и proxy-revalidate — таких ограничений не накладывают </w:t>
      </w:r>
    </w:p>
    <w:p w14:paraId="74516E00" w14:textId="77777777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362A5BE4" w14:textId="72F5E3B1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В </w:t>
      </w:r>
      <w:r w:rsidRPr="008208BB">
        <w:rPr>
          <w:color w:val="000000"/>
        </w:rPr>
        <w:t>Cache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Control</w:t>
      </w:r>
      <w:r w:rsidRPr="008208BB">
        <w:rPr>
          <w:color w:val="000000"/>
          <w:lang w:val="ru-RU"/>
        </w:rPr>
        <w:t xml:space="preserve"> можно указать сразу несколько директив через запятую:</w:t>
      </w:r>
    </w:p>
    <w:p w14:paraId="5E2CFA81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28C1A798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Cache-Control: max-age=30000, must-revalidate </w:t>
      </w:r>
    </w:p>
    <w:p w14:paraId="730D2CBE" w14:textId="77777777" w:rsidR="008208BB" w:rsidRDefault="008208BB" w:rsidP="008208BB">
      <w:pPr>
        <w:shd w:val="clear" w:color="auto" w:fill="FFFFFF"/>
        <w:jc w:val="both"/>
        <w:rPr>
          <w:color w:val="000000"/>
        </w:rPr>
      </w:pPr>
    </w:p>
    <w:p w14:paraId="28474098" w14:textId="5B7A6AA9" w:rsidR="008208BB" w:rsidRDefault="008208BB" w:rsidP="008208BB">
      <w:pPr>
        <w:shd w:val="clear" w:color="auto" w:fill="FFFFFF"/>
        <w:jc w:val="both"/>
        <w:rPr>
          <w:rStyle w:val="a7"/>
          <w:color w:val="000000"/>
          <w:lang w:val="ru-RU"/>
        </w:rPr>
      </w:pPr>
      <w:r w:rsidRPr="008208BB">
        <w:rPr>
          <w:color w:val="000000"/>
          <w:lang w:val="ru-RU"/>
        </w:rPr>
        <w:t xml:space="preserve">Кроме </w:t>
      </w:r>
      <w:r w:rsidRPr="008208BB">
        <w:rPr>
          <w:color w:val="000000"/>
        </w:rPr>
        <w:t>Expires</w:t>
      </w:r>
      <w:r w:rsidRPr="008208BB">
        <w:rPr>
          <w:color w:val="000000"/>
          <w:lang w:val="ru-RU"/>
        </w:rPr>
        <w:t xml:space="preserve"> и </w:t>
      </w:r>
      <w:r w:rsidRPr="008208BB">
        <w:rPr>
          <w:color w:val="000000"/>
        </w:rPr>
        <w:t>Cache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Control</w:t>
      </w:r>
      <w:r w:rsidRPr="008208BB">
        <w:rPr>
          <w:rStyle w:val="a7"/>
          <w:color w:val="000000"/>
          <w:lang w:val="ru-RU"/>
        </w:rPr>
        <w:t>,</w:t>
      </w:r>
      <w:r w:rsidRPr="008208BB">
        <w:rPr>
          <w:color w:val="000000"/>
        </w:rPr>
        <w:t> </w:t>
      </w:r>
      <w:r w:rsidRPr="008208BB">
        <w:rPr>
          <w:color w:val="000000"/>
          <w:lang w:val="ru-RU"/>
        </w:rPr>
        <w:t xml:space="preserve">есть два заголовка, которые отвечают за валидацию кеша — </w:t>
      </w:r>
      <w:r w:rsidRPr="008208BB">
        <w:rPr>
          <w:color w:val="000000"/>
        </w:rPr>
        <w:t>ETag</w:t>
      </w:r>
      <w:r w:rsidRPr="008208BB">
        <w:rPr>
          <w:color w:val="000000"/>
          <w:lang w:val="ru-RU"/>
        </w:rPr>
        <w:t xml:space="preserve"> и </w:t>
      </w:r>
      <w:r w:rsidRPr="008208BB">
        <w:rPr>
          <w:color w:val="000000"/>
        </w:rPr>
        <w:t>Last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Modified</w:t>
      </w:r>
      <w:r w:rsidRPr="008208BB">
        <w:rPr>
          <w:rStyle w:val="a7"/>
          <w:color w:val="000000"/>
          <w:lang w:val="ru-RU"/>
        </w:rPr>
        <w:t>.</w:t>
      </w:r>
    </w:p>
    <w:p w14:paraId="025AB622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5085E0E8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rStyle w:val="a8"/>
          <w:color w:val="000000"/>
        </w:rPr>
        <w:t>ETag</w:t>
      </w:r>
    </w:p>
    <w:p w14:paraId="3B120E61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>Чтобы при каждой валидации не отправлять кеш серверу целиком, был придуман механизм хеширования. Он заключается в следующем: определённый алгоритм анализирует кеш и на основе этого создаёт строку —</w:t>
      </w:r>
      <w:r w:rsidRPr="008208BB">
        <w:rPr>
          <w:color w:val="000000"/>
        </w:rPr>
        <w:t> </w:t>
      </w:r>
      <w:hyperlink r:id="rId44" w:tgtFrame="_blank" w:history="1">
        <w:r w:rsidRPr="008208BB">
          <w:rPr>
            <w:rStyle w:val="a4"/>
            <w:color w:val="23272E"/>
            <w:lang w:val="ru-RU"/>
          </w:rPr>
          <w:t>хеш</w:t>
        </w:r>
      </w:hyperlink>
      <w:r w:rsidRPr="008208BB">
        <w:rPr>
          <w:color w:val="000000"/>
        </w:rPr>
        <w:t> </w:t>
      </w:r>
      <w:r w:rsidRPr="008208BB">
        <w:rPr>
          <w:color w:val="000000"/>
          <w:lang w:val="ru-RU"/>
        </w:rPr>
        <w:t xml:space="preserve">(о нём говорили в теме о технологии </w:t>
      </w:r>
      <w:r w:rsidRPr="008208BB">
        <w:rPr>
          <w:color w:val="000000"/>
        </w:rPr>
        <w:t>Git</w:t>
      </w:r>
      <w:r w:rsidRPr="008208BB">
        <w:rPr>
          <w:color w:val="000000"/>
          <w:lang w:val="ru-RU"/>
        </w:rPr>
        <w:t>). Такая строка уникальна для любого набора данных. Можно хранить в кеше только эту строку и передавать её для валидации — это куда эффективнее.</w:t>
      </w:r>
    </w:p>
    <w:p w14:paraId="3EBE80DF" w14:textId="6D09D691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В заголовок </w:t>
      </w:r>
      <w:r w:rsidRPr="008208BB">
        <w:rPr>
          <w:color w:val="000000"/>
        </w:rPr>
        <w:t>Etag</w:t>
      </w:r>
      <w:r w:rsidRPr="008208BB">
        <w:rPr>
          <w:color w:val="000000"/>
          <w:lang w:val="ru-RU"/>
        </w:rPr>
        <w:t xml:space="preserve"> можно записать хеш. Если тело ответа меняется, изменится и хеш:</w:t>
      </w:r>
    </w:p>
    <w:p w14:paraId="2D797CEE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3F4C6635" w14:textId="77777777" w:rsidR="008208BB" w:rsidRPr="007167BF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ETag</w:t>
      </w:r>
      <w:r w:rsidRPr="007167BF">
        <w:rPr>
          <w:rStyle w:val="HTML"/>
          <w:rFonts w:ascii="Times New Roman" w:hAnsi="Times New Roman" w:cs="Times New Roman"/>
          <w:color w:val="383A42"/>
          <w:sz w:val="24"/>
          <w:szCs w:val="24"/>
        </w:rPr>
        <w:t>: "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abcd</w:t>
      </w:r>
      <w:r w:rsidRPr="007167BF">
        <w:rPr>
          <w:rStyle w:val="HTML"/>
          <w:rFonts w:ascii="Times New Roman" w:hAnsi="Times New Roman" w:cs="Times New Roman"/>
          <w:color w:val="383A42"/>
          <w:sz w:val="24"/>
          <w:szCs w:val="24"/>
        </w:rPr>
        <w:t>1234567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n</w:t>
      </w:r>
      <w:r w:rsidRPr="007167BF">
        <w:rPr>
          <w:rStyle w:val="HTML"/>
          <w:rFonts w:ascii="Times New Roman" w:hAnsi="Times New Roman" w:cs="Times New Roman"/>
          <w:color w:val="383A42"/>
          <w:sz w:val="24"/>
          <w:szCs w:val="24"/>
        </w:rPr>
        <w:t>34</w:t>
      </w: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jv</w:t>
      </w:r>
      <w:r w:rsidRPr="007167BF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" </w:t>
      </w:r>
    </w:p>
    <w:p w14:paraId="720B7A67" w14:textId="77777777" w:rsidR="008208BB" w:rsidRPr="007167BF" w:rsidRDefault="008208BB" w:rsidP="008208BB">
      <w:pPr>
        <w:shd w:val="clear" w:color="auto" w:fill="FFFFFF"/>
        <w:jc w:val="both"/>
        <w:rPr>
          <w:rStyle w:val="a8"/>
          <w:color w:val="000000"/>
          <w:lang w:val="ru-RU"/>
        </w:rPr>
      </w:pPr>
    </w:p>
    <w:p w14:paraId="70F9CE13" w14:textId="79E57020" w:rsidR="008208BB" w:rsidRPr="007167BF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rStyle w:val="a8"/>
          <w:color w:val="000000"/>
        </w:rPr>
        <w:t>Last</w:t>
      </w:r>
      <w:r w:rsidRPr="007167BF">
        <w:rPr>
          <w:rStyle w:val="a8"/>
          <w:color w:val="000000"/>
          <w:lang w:val="ru-RU"/>
        </w:rPr>
        <w:t>-</w:t>
      </w:r>
      <w:r w:rsidRPr="008208BB">
        <w:rPr>
          <w:rStyle w:val="a8"/>
          <w:color w:val="000000"/>
        </w:rPr>
        <w:t>Modified</w:t>
      </w:r>
    </w:p>
    <w:p w14:paraId="3A63B267" w14:textId="3D63A825" w:rsid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Заголовок </w:t>
      </w:r>
      <w:r w:rsidRPr="008208BB">
        <w:rPr>
          <w:color w:val="000000"/>
        </w:rPr>
        <w:t>Last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Modified</w:t>
      </w:r>
      <w:r w:rsidRPr="008208BB">
        <w:rPr>
          <w:color w:val="000000"/>
          <w:lang w:val="ru-RU"/>
        </w:rPr>
        <w:t xml:space="preserve"> хранит дату последнего изменения данных на сервере, что позволяет валидировать данные в кеше:</w:t>
      </w:r>
    </w:p>
    <w:p w14:paraId="33366E7B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</w:p>
    <w:p w14:paraId="66A20B22" w14:textId="77777777" w:rsidR="008208BB" w:rsidRPr="008208BB" w:rsidRDefault="008208BB" w:rsidP="008208BB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8208BB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Last-Modified: Fri, 10 May 2016 09:17:49 IST </w:t>
      </w:r>
    </w:p>
    <w:p w14:paraId="7191F1F0" w14:textId="77777777" w:rsidR="008208BB" w:rsidRPr="007167BF" w:rsidRDefault="008208BB" w:rsidP="008208BB">
      <w:pPr>
        <w:pStyle w:val="3"/>
        <w:shd w:val="clear" w:color="auto" w:fill="FFFFFF"/>
        <w:jc w:val="both"/>
        <w:rPr>
          <w:color w:val="000000"/>
          <w:sz w:val="24"/>
          <w:szCs w:val="24"/>
          <w:lang w:val="en-US"/>
        </w:rPr>
      </w:pPr>
      <w:bookmarkStart w:id="88" w:name="_Toc72321383"/>
      <w:r w:rsidRPr="008208BB">
        <w:rPr>
          <w:color w:val="000000"/>
          <w:sz w:val="24"/>
          <w:szCs w:val="24"/>
        </w:rPr>
        <w:t>Кеширующие</w:t>
      </w:r>
      <w:r w:rsidRPr="007167BF">
        <w:rPr>
          <w:color w:val="000000"/>
          <w:sz w:val="24"/>
          <w:szCs w:val="24"/>
          <w:lang w:val="en-US"/>
        </w:rPr>
        <w:t xml:space="preserve"> </w:t>
      </w:r>
      <w:r w:rsidRPr="008208BB">
        <w:rPr>
          <w:color w:val="000000"/>
          <w:sz w:val="24"/>
          <w:szCs w:val="24"/>
        </w:rPr>
        <w:t>заголовки</w:t>
      </w:r>
      <w:r w:rsidRPr="007167BF">
        <w:rPr>
          <w:color w:val="000000"/>
          <w:sz w:val="24"/>
          <w:szCs w:val="24"/>
          <w:lang w:val="en-US"/>
        </w:rPr>
        <w:t xml:space="preserve"> </w:t>
      </w:r>
      <w:r w:rsidRPr="008208BB">
        <w:rPr>
          <w:color w:val="000000"/>
          <w:sz w:val="24"/>
          <w:szCs w:val="24"/>
        </w:rPr>
        <w:t>в</w:t>
      </w:r>
      <w:r w:rsidRPr="007167BF">
        <w:rPr>
          <w:color w:val="000000"/>
          <w:sz w:val="24"/>
          <w:szCs w:val="24"/>
          <w:lang w:val="en-US"/>
        </w:rPr>
        <w:t xml:space="preserve"> express</w:t>
      </w:r>
      <w:bookmarkEnd w:id="88"/>
    </w:p>
    <w:p w14:paraId="06FB752F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</w:rPr>
        <w:t>Express</w:t>
      </w:r>
      <w:r w:rsidRPr="008208BB">
        <w:rPr>
          <w:color w:val="000000"/>
          <w:lang w:val="ru-RU"/>
        </w:rPr>
        <w:t xml:space="preserve"> по умолчанию работает так:</w:t>
      </w:r>
    </w:p>
    <w:p w14:paraId="77CB3C40" w14:textId="77777777" w:rsidR="008208BB" w:rsidRPr="008208BB" w:rsidRDefault="008208BB" w:rsidP="008208BB">
      <w:pPr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8208BB">
        <w:rPr>
          <w:color w:val="000000"/>
          <w:lang w:val="ru-RU"/>
        </w:rPr>
        <w:t xml:space="preserve">Создаёт заголовок ответа </w:t>
      </w:r>
      <w:r w:rsidRPr="008208BB">
        <w:rPr>
          <w:color w:val="000000"/>
        </w:rPr>
        <w:t>Etag</w:t>
      </w:r>
      <w:r w:rsidRPr="008208BB">
        <w:rPr>
          <w:color w:val="000000"/>
          <w:lang w:val="ru-RU"/>
        </w:rPr>
        <w:t xml:space="preserve">, который посылает в каждом ответе сервера. </w:t>
      </w:r>
      <w:r w:rsidRPr="008208BB">
        <w:rPr>
          <w:color w:val="000000"/>
        </w:rPr>
        <w:t>Таким образом кешируется каждый ответ.</w:t>
      </w:r>
    </w:p>
    <w:p w14:paraId="4AD35B96" w14:textId="77777777" w:rsidR="008208BB" w:rsidRPr="008208BB" w:rsidRDefault="008208BB" w:rsidP="008208BB">
      <w:pPr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8208BB">
        <w:rPr>
          <w:color w:val="000000"/>
          <w:lang w:val="ru-RU"/>
        </w:rPr>
        <w:t xml:space="preserve">Значение заголовка запоминает браузер и при следующем </w:t>
      </w:r>
      <w:r w:rsidRPr="008208BB">
        <w:rPr>
          <w:color w:val="000000"/>
        </w:rPr>
        <w:t>GET</w:t>
      </w:r>
      <w:r w:rsidRPr="008208BB">
        <w:rPr>
          <w:color w:val="000000"/>
          <w:lang w:val="ru-RU"/>
        </w:rPr>
        <w:t xml:space="preserve">-запросе отправляет </w:t>
      </w:r>
      <w:r w:rsidRPr="008208BB">
        <w:rPr>
          <w:color w:val="000000"/>
        </w:rPr>
        <w:t>Etag</w:t>
      </w:r>
      <w:r w:rsidRPr="008208BB">
        <w:rPr>
          <w:color w:val="000000"/>
          <w:lang w:val="ru-RU"/>
        </w:rPr>
        <w:t xml:space="preserve"> внутри другого заголовка — </w:t>
      </w:r>
      <w:r w:rsidRPr="008208BB">
        <w:rPr>
          <w:color w:val="000000"/>
        </w:rPr>
        <w:t>If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None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Match</w:t>
      </w:r>
      <w:r w:rsidRPr="008208BB">
        <w:rPr>
          <w:color w:val="000000"/>
          <w:lang w:val="ru-RU"/>
        </w:rPr>
        <w:t>.</w:t>
      </w:r>
    </w:p>
    <w:p w14:paraId="296D588B" w14:textId="77777777" w:rsidR="008208BB" w:rsidRPr="008208BB" w:rsidRDefault="008208BB" w:rsidP="008208BB">
      <w:pPr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8208BB">
        <w:rPr>
          <w:color w:val="000000"/>
          <w:lang w:val="ru-RU"/>
        </w:rPr>
        <w:t xml:space="preserve">Если значение заголовка </w:t>
      </w:r>
      <w:r w:rsidRPr="008208BB">
        <w:rPr>
          <w:color w:val="000000"/>
        </w:rPr>
        <w:t>If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None</w:t>
      </w:r>
      <w:r w:rsidRPr="008208BB">
        <w:rPr>
          <w:color w:val="000000"/>
          <w:lang w:val="ru-RU"/>
        </w:rPr>
        <w:t>-</w:t>
      </w:r>
      <w:r w:rsidRPr="008208BB">
        <w:rPr>
          <w:color w:val="000000"/>
        </w:rPr>
        <w:t>Match</w:t>
      </w:r>
      <w:r w:rsidRPr="008208BB">
        <w:rPr>
          <w:color w:val="000000"/>
          <w:lang w:val="ru-RU"/>
        </w:rPr>
        <w:t xml:space="preserve"> совпадает с каким-то кешем на сервере, ответ придёт в статусе 304 </w:t>
      </w:r>
      <w:r w:rsidRPr="008208BB">
        <w:rPr>
          <w:color w:val="000000"/>
        </w:rPr>
        <w:t>Not</w:t>
      </w:r>
      <w:r w:rsidRPr="008208BB">
        <w:rPr>
          <w:color w:val="000000"/>
          <w:lang w:val="ru-RU"/>
        </w:rPr>
        <w:t xml:space="preserve"> </w:t>
      </w:r>
      <w:r w:rsidRPr="008208BB">
        <w:rPr>
          <w:color w:val="000000"/>
        </w:rPr>
        <w:t>Modified</w:t>
      </w:r>
      <w:r w:rsidRPr="008208BB">
        <w:rPr>
          <w:color w:val="000000"/>
          <w:lang w:val="ru-RU"/>
        </w:rPr>
        <w:t xml:space="preserve">. </w:t>
      </w:r>
      <w:r w:rsidRPr="008208BB">
        <w:rPr>
          <w:color w:val="000000"/>
        </w:rPr>
        <w:t>И браузер возьмёт значение ответа из своего кеша.</w:t>
      </w:r>
    </w:p>
    <w:p w14:paraId="62EA982C" w14:textId="77777777" w:rsidR="008208BB" w:rsidRPr="008208BB" w:rsidRDefault="008208BB" w:rsidP="008208BB">
      <w:pPr>
        <w:shd w:val="clear" w:color="auto" w:fill="FFFFFF"/>
        <w:jc w:val="both"/>
        <w:rPr>
          <w:color w:val="000000"/>
          <w:lang w:val="ru-RU"/>
        </w:rPr>
      </w:pPr>
      <w:r w:rsidRPr="008208BB">
        <w:rPr>
          <w:color w:val="000000"/>
        </w:rPr>
        <w:lastRenderedPageBreak/>
        <w:t>POST</w:t>
      </w:r>
      <w:r w:rsidRPr="008208BB">
        <w:rPr>
          <w:color w:val="000000"/>
          <w:lang w:val="ru-RU"/>
        </w:rPr>
        <w:t xml:space="preserve">-запросы по умолчанию не кешируются. Да и на практике к кешированию </w:t>
      </w:r>
      <w:r w:rsidRPr="008208BB">
        <w:rPr>
          <w:color w:val="000000"/>
        </w:rPr>
        <w:t>POST</w:t>
      </w:r>
      <w:r w:rsidRPr="008208BB">
        <w:rPr>
          <w:color w:val="000000"/>
          <w:lang w:val="ru-RU"/>
        </w:rPr>
        <w:t>-запросов прибегают редко. Но оно возможно: достаточно вручную выставить кеширующие заголовки.</w:t>
      </w:r>
    </w:p>
    <w:p w14:paraId="13AAAF06" w14:textId="77777777" w:rsidR="00F42297" w:rsidRPr="00F42297" w:rsidRDefault="00F42297" w:rsidP="00F42297">
      <w:pPr>
        <w:pStyle w:val="1"/>
        <w:shd w:val="clear" w:color="auto" w:fill="FFFFFF"/>
        <w:rPr>
          <w:color w:val="000000"/>
        </w:rPr>
      </w:pPr>
      <w:bookmarkStart w:id="89" w:name="_Toc72321384"/>
      <w:r w:rsidRPr="00F42297">
        <w:rPr>
          <w:color w:val="000000"/>
        </w:rPr>
        <w:t>CORS. Обработка ошибок</w:t>
      </w:r>
      <w:bookmarkEnd w:id="89"/>
    </w:p>
    <w:p w14:paraId="1609399F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>Сейчас наше приложение отлично работает на локальном сервере и по умолчанию оно готово принимать запросы с любых страниц.</w:t>
      </w:r>
    </w:p>
    <w:p w14:paraId="7AF44454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>В учёбе это не принципиально, но в реальных проектах — небезопасно. Чтобы это исправить, нужно задать заголовки для поддерживаемых сайтов с безопасными запросами. Подробнее мы рассматривали</w:t>
      </w:r>
      <w:r w:rsidRPr="00F42297">
        <w:rPr>
          <w:color w:val="000000"/>
        </w:rPr>
        <w:t> </w:t>
      </w:r>
      <w:hyperlink r:id="rId45" w:tgtFrame="_blank" w:history="1">
        <w:r w:rsidRPr="00F42297">
          <w:rPr>
            <w:rStyle w:val="a4"/>
            <w:color w:val="23272E"/>
          </w:rPr>
          <w:t>CORS</w:t>
        </w:r>
        <w:r w:rsidRPr="00F42297">
          <w:rPr>
            <w:rStyle w:val="a4"/>
            <w:color w:val="23272E"/>
            <w:lang w:val="ru-RU"/>
          </w:rPr>
          <w:t xml:space="preserve"> в предыдущем спринте</w:t>
        </w:r>
      </w:hyperlink>
      <w:r w:rsidRPr="00F42297">
        <w:rPr>
          <w:color w:val="000000"/>
          <w:lang w:val="ru-RU"/>
        </w:rPr>
        <w:t>.</w:t>
      </w:r>
    </w:p>
    <w:p w14:paraId="07EE33DE" w14:textId="58A39B2F" w:rsid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 xml:space="preserve">Чтобы сделать приложение более безопасным, в </w:t>
      </w:r>
      <w:r w:rsidRPr="00F42297">
        <w:rPr>
          <w:color w:val="000000"/>
        </w:rPr>
        <w:t>express</w:t>
      </w:r>
      <w:r w:rsidRPr="00F42297">
        <w:rPr>
          <w:color w:val="000000"/>
          <w:lang w:val="ru-RU"/>
        </w:rPr>
        <w:t xml:space="preserve"> ему добавляют мидлвэр:</w:t>
      </w:r>
    </w:p>
    <w:p w14:paraId="17855004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</w:p>
    <w:p w14:paraId="7280A66E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app.use(</w:t>
      </w: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function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42297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res, next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)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{</w:t>
      </w:r>
    </w:p>
    <w:p w14:paraId="4C7DB722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res.header(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'Access-Control-Allow-Origin'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'https://praktikum.tk'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0DE75FDB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>next();</w:t>
      </w:r>
    </w:p>
    <w:p w14:paraId="0055197F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36A7BE80" w14:textId="77777777" w:rsid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</w:p>
    <w:p w14:paraId="5BBFD4CF" w14:textId="5C43FDC7" w:rsid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>В этом же мидлвэре настраивают разрешённые заголовки и методы:</w:t>
      </w:r>
    </w:p>
    <w:p w14:paraId="376BADDC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</w:p>
    <w:p w14:paraId="51FD7968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app.use(</w:t>
      </w: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function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42297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res, next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)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{</w:t>
      </w:r>
    </w:p>
    <w:p w14:paraId="04276932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res.header(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'Access-Control-Allow-Origin'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'https://praktikum.tk'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76FB518B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res.header(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'Access-Control-Allow-Headers'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'Origin, X-Requested-With, Content-Type, Accept'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22742C0C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res.header(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'Access-Control-Allow-Methods'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'GET,HEAD,PUT,PATCH,POST,DELETE'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5DCA8739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3DB27EC2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>next();</w:t>
      </w:r>
    </w:p>
    <w:p w14:paraId="03B5A548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6A927599" w14:textId="77777777" w:rsidR="00F42297" w:rsidRPr="00F42297" w:rsidRDefault="00F42297" w:rsidP="00F42297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90" w:name="_Toc72321385"/>
      <w:r w:rsidRPr="00F42297">
        <w:rPr>
          <w:color w:val="000000"/>
          <w:sz w:val="24"/>
          <w:szCs w:val="24"/>
        </w:rPr>
        <w:t>Как разрешить запросы с нескольких ресурсов</w:t>
      </w:r>
      <w:bookmarkEnd w:id="90"/>
    </w:p>
    <w:p w14:paraId="0FB66280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 xml:space="preserve">В заголовок </w:t>
      </w:r>
      <w:r w:rsidRPr="00F42297">
        <w:rPr>
          <w:color w:val="000000"/>
        </w:rPr>
        <w:t>Access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Control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Allow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Origin</w:t>
      </w:r>
      <w:r w:rsidRPr="00F42297">
        <w:rPr>
          <w:color w:val="000000"/>
          <w:lang w:val="ru-RU"/>
        </w:rPr>
        <w:t xml:space="preserve"> можно записать либо один </w:t>
      </w:r>
      <w:r w:rsidRPr="00F42297">
        <w:rPr>
          <w:color w:val="000000"/>
        </w:rPr>
        <w:t>URL</w:t>
      </w:r>
      <w:r w:rsidRPr="00F42297">
        <w:rPr>
          <w:color w:val="000000"/>
          <w:lang w:val="ru-RU"/>
        </w:rPr>
        <w:t>, либо сразу все. Иногда нужно разрешить кросс-доменные запросы с нескольких ресурсов, но не всех. Например, с локального сервера и продакшн-сайта.</w:t>
      </w:r>
    </w:p>
    <w:p w14:paraId="62ED7BE6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 xml:space="preserve">У любого запроса есть заголовок </w:t>
      </w:r>
      <w:r w:rsidRPr="00F42297">
        <w:rPr>
          <w:color w:val="000000"/>
        </w:rPr>
        <w:t>Origin</w:t>
      </w:r>
      <w:r w:rsidRPr="00F42297">
        <w:rPr>
          <w:color w:val="000000"/>
          <w:lang w:val="ru-RU"/>
        </w:rPr>
        <w:t xml:space="preserve">. Он содержит адрес, с которого идёт этот запрос. Мы можем создать массив разрешённых доменов, а затем проверять, есть ли среди них тот, что указан в заголовке </w:t>
      </w:r>
      <w:r w:rsidRPr="00F42297">
        <w:rPr>
          <w:color w:val="000000"/>
        </w:rPr>
        <w:t>Origin</w:t>
      </w:r>
      <w:r w:rsidRPr="00F42297">
        <w:rPr>
          <w:color w:val="000000"/>
          <w:lang w:val="ru-RU"/>
        </w:rPr>
        <w:t>.</w:t>
      </w:r>
    </w:p>
    <w:p w14:paraId="4BB7179F" w14:textId="18BF5D3A" w:rsid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 xml:space="preserve">Если домен найден среди разрешённых, просто переписываем значение </w:t>
      </w:r>
      <w:r w:rsidRPr="00F42297">
        <w:rPr>
          <w:color w:val="000000"/>
        </w:rPr>
        <w:t>Origin</w:t>
      </w:r>
      <w:r w:rsidRPr="00F42297">
        <w:rPr>
          <w:color w:val="000000"/>
          <w:lang w:val="ru-RU"/>
        </w:rPr>
        <w:t xml:space="preserve"> в заголовок ответа </w:t>
      </w:r>
      <w:r w:rsidRPr="00F42297">
        <w:rPr>
          <w:color w:val="000000"/>
        </w:rPr>
        <w:t>Access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Control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Allow</w:t>
      </w:r>
      <w:r w:rsidRPr="00F42297">
        <w:rPr>
          <w:color w:val="000000"/>
          <w:lang w:val="ru-RU"/>
        </w:rPr>
        <w:t>-</w:t>
      </w:r>
      <w:r w:rsidRPr="00F42297">
        <w:rPr>
          <w:color w:val="000000"/>
        </w:rPr>
        <w:t>Origin</w:t>
      </w:r>
      <w:r w:rsidRPr="00F42297">
        <w:rPr>
          <w:color w:val="000000"/>
          <w:lang w:val="ru-RU"/>
        </w:rPr>
        <w:t>:</w:t>
      </w:r>
    </w:p>
    <w:p w14:paraId="00683C9C" w14:textId="77777777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</w:p>
    <w:p w14:paraId="316DA748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Массив разешённых доменов</w:t>
      </w:r>
    </w:p>
    <w:p w14:paraId="56B7446E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const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allowedCors = [</w:t>
      </w:r>
    </w:p>
    <w:p w14:paraId="4FC9108B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'https://praktikum.tk'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6F8C8381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'http://praktikum.tk'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7C9DD1FD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'localhost:3000'</w:t>
      </w:r>
    </w:p>
    <w:p w14:paraId="4D8DC6ED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];</w:t>
      </w:r>
    </w:p>
    <w:p w14:paraId="53156137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63F6321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>app.use(</w:t>
      </w: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function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42297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res, next</w:t>
      </w:r>
      <w:r w:rsidRPr="00F42297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)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{</w:t>
      </w:r>
    </w:p>
    <w:p w14:paraId="78CAD542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const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{ origin } = req.headers; </w:t>
      </w:r>
      <w:r w:rsidRPr="00F4229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Записываем в переменную origin соответствующий заголовок</w:t>
      </w:r>
    </w:p>
    <w:p w14:paraId="186430F3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56B6AA60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F42297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if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(allowedCors.includes(origin)) { </w:t>
      </w:r>
      <w:r w:rsidRPr="00F4229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Проверяем, что значение origin есть среди разрешённых доменов</w:t>
      </w:r>
    </w:p>
    <w:p w14:paraId="38B30562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res.header(</w:t>
      </w:r>
      <w:r w:rsidRPr="00F42297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'Access-Control-Allow-Origin'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 origin);</w:t>
      </w:r>
    </w:p>
    <w:p w14:paraId="46E258A4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>}</w:t>
      </w:r>
    </w:p>
    <w:p w14:paraId="746F75D3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</w:p>
    <w:p w14:paraId="73080F38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next();</w:t>
      </w:r>
    </w:p>
    <w:p w14:paraId="173CC305" w14:textId="77777777" w:rsidR="00F42297" w:rsidRPr="00F42297" w:rsidRDefault="00F42297" w:rsidP="00F4229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4229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5DFDCFD2" w14:textId="77777777" w:rsid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</w:p>
    <w:p w14:paraId="11124B0B" w14:textId="39E9EB8A" w:rsidR="00F42297" w:rsidRPr="00F42297" w:rsidRDefault="00F42297" w:rsidP="00F42297">
      <w:pPr>
        <w:shd w:val="clear" w:color="auto" w:fill="FFFFFF"/>
        <w:jc w:val="both"/>
        <w:rPr>
          <w:color w:val="000000"/>
          <w:lang w:val="ru-RU"/>
        </w:rPr>
      </w:pPr>
      <w:r w:rsidRPr="00F42297">
        <w:rPr>
          <w:color w:val="000000"/>
          <w:lang w:val="ru-RU"/>
        </w:rPr>
        <w:t>Защита от кросс-доменных запросов — это хорошо. Но ещё лучше уметь этой защитой управлять.</w:t>
      </w:r>
    </w:p>
    <w:p w14:paraId="39E875F5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91" w:name="_Toc72321386"/>
      <w:r w:rsidRPr="00FF6759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Заключение</w:t>
      </w:r>
      <w:bookmarkEnd w:id="91"/>
    </w:p>
    <w:p w14:paraId="26020063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Первое знакомство с Express позади. Работать с ним заметно проще, чем писать код на ноде без сторонних библиотек и фреймворков.</w:t>
      </w:r>
    </w:p>
    <w:p w14:paraId="35D59B46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Вспомним, что вы изучили в этой теме.</w:t>
      </w:r>
    </w:p>
    <w:p w14:paraId="5EB2A6F1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92" w:name="_Toc72321387"/>
      <w:r w:rsidRPr="00FF6759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Роутеры</w:t>
      </w:r>
      <w:bookmarkEnd w:id="92"/>
    </w:p>
    <w:p w14:paraId="06BB5594" w14:textId="651611D3" w:rsidR="00FF6759" w:rsidRPr="007167BF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Роутеры помогают удобно организовать код. Мы можем разбить их на отдельные файлы и передавать как колбэки методам обработки запросов. В</w:t>
      </w:r>
      <w:r w:rsidRPr="00FF6759">
        <w:rPr>
          <w:rFonts w:eastAsia="Times New Roman"/>
          <w:color w:val="00000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экспрессе</w:t>
      </w:r>
      <w:r w:rsidRPr="00FF6759">
        <w:rPr>
          <w:rFonts w:eastAsia="Times New Roman"/>
          <w:color w:val="00000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есть</w:t>
      </w:r>
      <w:r w:rsidRPr="00FF6759">
        <w:rPr>
          <w:rFonts w:eastAsia="Times New Roman"/>
          <w:color w:val="00000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встроенный</w:t>
      </w:r>
      <w:r w:rsidRPr="00FF6759">
        <w:rPr>
          <w:rFonts w:eastAsia="Times New Roman"/>
          <w:color w:val="00000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роутер</w:t>
      </w:r>
      <w:r w:rsidRPr="00FF6759">
        <w:rPr>
          <w:rFonts w:eastAsia="Times New Roman"/>
          <w:color w:val="000000"/>
          <w:bdr w:val="none" w:sz="0" w:space="0" w:color="auto"/>
          <w:lang w:eastAsia="ru-RU"/>
        </w:rPr>
        <w:t>:</w:t>
      </w:r>
    </w:p>
    <w:p w14:paraId="1AB6A7E4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261E34C6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 router = </w:t>
      </w:r>
      <w:r w:rsidRPr="00FF6759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).Router();</w:t>
      </w:r>
    </w:p>
    <w:p w14:paraId="6FDB6259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E58E90A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doesUserExist); </w:t>
      </w:r>
    </w:p>
    <w:p w14:paraId="2EAE798D" w14:textId="77777777" w:rsidR="00FF6759" w:rsidRPr="007167BF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43F11673" w14:textId="7679E6C4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Если все роуты содержатся во входном файле, роутер можно не создавать, а передавать методу </w:t>
      </w:r>
      <w:r w:rsidRPr="00FF675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use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 самого приложения:</w:t>
      </w:r>
    </w:p>
    <w:p w14:paraId="3D96F785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2B370BE4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app.use(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doesUserExist); </w:t>
      </w:r>
    </w:p>
    <w:p w14:paraId="6E5A5282" w14:textId="77777777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79CFFCD8" w14:textId="1A1C3DCA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Роутер удобно использовать, чтобы объединять логику работы с одним эндпоинтом. Например, для работы с пользователями мы можем сделать и передать в приложение такой роутер:</w:t>
      </w:r>
    </w:p>
    <w:p w14:paraId="487B2BE6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D6A0928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 router = </w:t>
      </w:r>
      <w:r w:rsidRPr="00FF6759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).Router();</w:t>
      </w:r>
    </w:p>
    <w:p w14:paraId="17EE435D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A9AF5C4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getAllUsers);</w:t>
      </w:r>
    </w:p>
    <w:p w14:paraId="15D335C6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router.post(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createUser);</w:t>
      </w:r>
    </w:p>
    <w:p w14:paraId="62C2B10A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doesUserExist);</w:t>
      </w:r>
    </w:p>
    <w:p w14:paraId="620EAABE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router.patch(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updateUser);</w:t>
      </w:r>
    </w:p>
    <w:p w14:paraId="67B91A41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43312AA5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lastRenderedPageBreak/>
        <w:t>app.use(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router);  </w:t>
      </w:r>
    </w:p>
    <w:p w14:paraId="6E80FBF4" w14:textId="77777777" w:rsidR="00FF6759" w:rsidRPr="007167BF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503DDF85" w14:textId="384FF544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Так мы можем описать логику работы с пользователем, например, в отдельном файле, а затем передать её в приложение. В таком случае у нас будут реализованы методы GET/POST для эндпоинта </w:t>
      </w:r>
      <w:r w:rsidRPr="00FF675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/users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 и GET/PATCH для эндпоинта </w:t>
      </w:r>
      <w:r w:rsidRPr="00FF675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/users/:id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. Удобно!</w:t>
      </w:r>
    </w:p>
    <w:p w14:paraId="70B4DA83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93" w:name="_Toc72321388"/>
      <w:r w:rsidRPr="00FF6759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Мидлвэры</w:t>
      </w:r>
      <w:bookmarkEnd w:id="93"/>
    </w:p>
    <w:p w14:paraId="652FD4B0" w14:textId="654EC011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Основной шаблон экспресса — middleware. Это функции промежуточной обработки, которые выполняются в порядке их добавления. Мидлвэры можно добавлять всему приложению или отдельному роуту:</w:t>
      </w:r>
    </w:p>
    <w:p w14:paraId="192B32E8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3E838CD2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мидлвэра всего приложения</w:t>
      </w:r>
    </w:p>
    <w:p w14:paraId="57BE230A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app.use(bodyParser.urlencoded({ </w:t>
      </w:r>
      <w:r w:rsidRPr="00FF6759">
        <w:rPr>
          <w:rFonts w:eastAsia="Times New Roman"/>
          <w:color w:val="CA8D3D"/>
          <w:bdr w:val="none" w:sz="0" w:space="0" w:color="auto"/>
          <w:lang w:eastAsia="ru-RU"/>
        </w:rPr>
        <w:t>extended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FF6759">
        <w:rPr>
          <w:rFonts w:eastAsia="Times New Roman"/>
          <w:color w:val="1A1B22"/>
          <w:bdr w:val="none" w:sz="0" w:space="0" w:color="auto"/>
          <w:lang w:eastAsia="ru-RU"/>
        </w:rPr>
        <w:t>true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 }));</w:t>
      </w:r>
    </w:p>
    <w:p w14:paraId="34530CCD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11EE9F7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мидлвэры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роута</w:t>
      </w:r>
    </w:p>
    <w:p w14:paraId="4A028C3C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app.use(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checkRequest);</w:t>
      </w:r>
    </w:p>
    <w:p w14:paraId="5ECABC07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doesUserExist); </w:t>
      </w:r>
    </w:p>
    <w:p w14:paraId="7C117F35" w14:textId="77777777" w:rsidR="00FF6759" w:rsidRPr="00E677B7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229C3768" w14:textId="294CA2E2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Мидлвэры роутов срабатывают только для запросов, удовлетворяющих шаблону роута, который передаётся первым аргументом, например: </w:t>
      </w:r>
      <w:r w:rsidRPr="00FF675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/users/:id</w:t>
      </w: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.</w:t>
      </w:r>
    </w:p>
    <w:p w14:paraId="5E06429B" w14:textId="4649FC8E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Эти функции позволяют организовать код, чтобы его было проще поддерживать. Например, такой код проверяет, есть ли пользователь, и возвращает его, если он есть:</w:t>
      </w:r>
    </w:p>
    <w:p w14:paraId="1F6AA76F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0655C51A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doesUserExist);</w:t>
      </w:r>
    </w:p>
    <w:p w14:paraId="23773C6E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sendUser); </w:t>
      </w:r>
    </w:p>
    <w:p w14:paraId="30561477" w14:textId="3C0F722B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Впоследствии, если вы решите добавить функциональность, то уже не будете трогать существующий код, а просто добавите ещё один мидлвэр:</w:t>
      </w:r>
    </w:p>
    <w:p w14:paraId="379BA666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6C66CF4A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doesUserExist);</w:t>
      </w:r>
    </w:p>
    <w:p w14:paraId="3F2B4896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A8C8252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добавили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промежуточную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проверку</w:t>
      </w:r>
    </w:p>
    <w:p w14:paraId="7B709034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>, doesUserHasPermission);</w:t>
      </w:r>
    </w:p>
    <w:p w14:paraId="28590404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79FBE14B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>router.get(</w:t>
      </w:r>
      <w:r w:rsidRPr="00FF6759">
        <w:rPr>
          <w:rFonts w:eastAsia="Times New Roman"/>
          <w:color w:val="32A846"/>
          <w:bdr w:val="none" w:sz="0" w:space="0" w:color="auto"/>
          <w:lang w:eastAsia="ru-RU"/>
        </w:rPr>
        <w:t>'/users/:id'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, sendUser); </w:t>
      </w:r>
    </w:p>
    <w:p w14:paraId="4EFF0443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</w:pPr>
      <w:bookmarkStart w:id="94" w:name="_Toc72321389"/>
      <w:r w:rsidRPr="00FF6759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Готовые пакеты</w:t>
      </w:r>
      <w:bookmarkEnd w:id="94"/>
    </w:p>
    <w:p w14:paraId="28536EA9" w14:textId="694B7B88" w:rsid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Если вам в голову приходит какая-то функциональность, скорее всего она уже есть в готовом пакете для экспресса в npm. Такие пакеты подключают к приложению как мидлвэры. Так мы подключали body-parser:</w:t>
      </w:r>
    </w:p>
    <w:p w14:paraId="0FCF0081" w14:textId="7777777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7234D630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F675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подключаем body-parser как мидлвэру всего приложения</w:t>
      </w:r>
    </w:p>
    <w:p w14:paraId="7009E153" w14:textId="77777777" w:rsidR="00FF6759" w:rsidRPr="00FF6759" w:rsidRDefault="00FF6759" w:rsidP="00FF675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app.use(bodyParser.urlencoded({ </w:t>
      </w:r>
      <w:r w:rsidRPr="00FF6759">
        <w:rPr>
          <w:rFonts w:eastAsia="Times New Roman"/>
          <w:color w:val="CA8D3D"/>
          <w:bdr w:val="none" w:sz="0" w:space="0" w:color="auto"/>
          <w:lang w:eastAsia="ru-RU"/>
        </w:rPr>
        <w:t>extended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FF6759">
        <w:rPr>
          <w:rFonts w:eastAsia="Times New Roman"/>
          <w:color w:val="1A1B22"/>
          <w:bdr w:val="none" w:sz="0" w:space="0" w:color="auto"/>
          <w:lang w:eastAsia="ru-RU"/>
        </w:rPr>
        <w:t>true</w:t>
      </w:r>
      <w:r w:rsidRPr="00FF6759">
        <w:rPr>
          <w:rFonts w:eastAsia="Times New Roman"/>
          <w:color w:val="383A42"/>
          <w:bdr w:val="none" w:sz="0" w:space="0" w:color="auto"/>
          <w:lang w:eastAsia="ru-RU"/>
        </w:rPr>
        <w:t xml:space="preserve"> })); </w:t>
      </w:r>
    </w:p>
    <w:p w14:paraId="71ECD4DD" w14:textId="77777777" w:rsidR="00FF6759" w:rsidRPr="00E677B7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eastAsia="ru-RU"/>
        </w:rPr>
      </w:pPr>
    </w:p>
    <w:p w14:paraId="461630F3" w14:textId="1352FE27" w:rsidR="00FF6759" w:rsidRPr="00FF6759" w:rsidRDefault="00FF6759" w:rsidP="00FF675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FF6759">
        <w:rPr>
          <w:rFonts w:eastAsia="Times New Roman"/>
          <w:color w:val="000000"/>
          <w:bdr w:val="none" w:sz="0" w:space="0" w:color="auto"/>
          <w:lang w:val="ru-RU" w:eastAsia="ru-RU"/>
        </w:rPr>
        <w:t>Надеемся, вам понравилось работать с экспрессом: с ним код писать проще и быстрее. Мы будем и дальше работать с фреймворком. Эта тема — только начало.</w:t>
      </w:r>
    </w:p>
    <w:p w14:paraId="3C353248" w14:textId="77777777" w:rsidR="005E1FD0" w:rsidRPr="005E1FD0" w:rsidRDefault="005E1FD0" w:rsidP="005E1FD0">
      <w:pPr>
        <w:pStyle w:val="1"/>
        <w:shd w:val="clear" w:color="auto" w:fill="FFFFFF"/>
        <w:rPr>
          <w:color w:val="000000"/>
        </w:rPr>
      </w:pPr>
      <w:bookmarkStart w:id="95" w:name="_Toc72321390"/>
      <w:r w:rsidRPr="005E1FD0">
        <w:rPr>
          <w:color w:val="000000"/>
        </w:rPr>
        <w:lastRenderedPageBreak/>
        <w:t>Дополнительные материалы</w:t>
      </w:r>
      <w:bookmarkEnd w:id="95"/>
    </w:p>
    <w:p w14:paraId="5FD6B92A" w14:textId="77777777" w:rsidR="005E1FD0" w:rsidRPr="005E1FD0" w:rsidRDefault="005E1FD0" w:rsidP="005E1FD0">
      <w:pPr>
        <w:shd w:val="clear" w:color="auto" w:fill="FFFFFF"/>
        <w:jc w:val="both"/>
        <w:rPr>
          <w:color w:val="000000"/>
          <w:lang w:val="ru-RU"/>
        </w:rPr>
      </w:pPr>
      <w:r w:rsidRPr="005E1FD0">
        <w:rPr>
          <w:color w:val="000000"/>
          <w:lang w:val="ru-RU"/>
        </w:rPr>
        <w:t>Советуем пройти этот урок уже после того, как сделаете проектное задание.</w:t>
      </w:r>
    </w:p>
    <w:p w14:paraId="4B8A6543" w14:textId="77777777" w:rsidR="005E1FD0" w:rsidRPr="005E1FD0" w:rsidRDefault="005E1FD0" w:rsidP="005E1FD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96" w:name="_Toc72321391"/>
      <w:r w:rsidRPr="005E1FD0">
        <w:rPr>
          <w:color w:val="000000"/>
          <w:sz w:val="24"/>
          <w:szCs w:val="24"/>
        </w:rPr>
        <w:t>Как решить проблемы совместимости JavaScript</w:t>
      </w:r>
      <w:bookmarkEnd w:id="96"/>
    </w:p>
    <w:p w14:paraId="175B8F7D" w14:textId="77777777" w:rsidR="005E1FD0" w:rsidRPr="005E1FD0" w:rsidRDefault="005E1FD0" w:rsidP="005E1FD0">
      <w:pPr>
        <w:shd w:val="clear" w:color="auto" w:fill="FFFFFF"/>
        <w:jc w:val="both"/>
        <w:rPr>
          <w:color w:val="000000"/>
          <w:lang w:val="ru-RU"/>
        </w:rPr>
      </w:pPr>
      <w:r w:rsidRPr="005E1FD0">
        <w:rPr>
          <w:color w:val="000000"/>
          <w:lang w:val="ru-RU"/>
        </w:rPr>
        <w:t xml:space="preserve">В </w:t>
      </w:r>
      <w:r w:rsidRPr="005E1FD0">
        <w:rPr>
          <w:color w:val="000000"/>
        </w:rPr>
        <w:t>Node</w:t>
      </w:r>
      <w:r w:rsidRPr="005E1FD0">
        <w:rPr>
          <w:color w:val="000000"/>
          <w:lang w:val="ru-RU"/>
        </w:rPr>
        <w:t>.</w:t>
      </w:r>
      <w:r w:rsidRPr="005E1FD0">
        <w:rPr>
          <w:color w:val="000000"/>
        </w:rPr>
        <w:t>js</w:t>
      </w:r>
      <w:r w:rsidRPr="005E1FD0">
        <w:rPr>
          <w:color w:val="000000"/>
          <w:lang w:val="ru-RU"/>
        </w:rPr>
        <w:t xml:space="preserve"> есть та же проблема совместимости, что и в браузерах. Новые возможности </w:t>
      </w:r>
      <w:r w:rsidRPr="005E1FD0">
        <w:rPr>
          <w:color w:val="000000"/>
        </w:rPr>
        <w:t>JavaScript</w:t>
      </w:r>
      <w:r w:rsidRPr="005E1FD0">
        <w:rPr>
          <w:color w:val="000000"/>
          <w:lang w:val="ru-RU"/>
        </w:rPr>
        <w:t xml:space="preserve"> появляются в ноде не сразу. Эту проблему решает удобная</w:t>
      </w:r>
      <w:r w:rsidRPr="005E1FD0">
        <w:rPr>
          <w:color w:val="000000"/>
        </w:rPr>
        <w:t> </w:t>
      </w:r>
      <w:hyperlink r:id="rId46" w:tgtFrame="_blank" w:history="1">
        <w:r w:rsidRPr="005E1FD0">
          <w:rPr>
            <w:rStyle w:val="a4"/>
            <w:color w:val="23272E"/>
            <w:lang w:val="ru-RU"/>
          </w:rPr>
          <w:t>таблица</w:t>
        </w:r>
      </w:hyperlink>
      <w:r w:rsidRPr="005E1FD0">
        <w:rPr>
          <w:color w:val="000000"/>
          <w:lang w:val="ru-RU"/>
        </w:rPr>
        <w:t>, по которой можно проверить поддерживается функциональность или ещё нет.</w:t>
      </w:r>
    </w:p>
    <w:p w14:paraId="2E9C6137" w14:textId="77777777" w:rsidR="005E1FD0" w:rsidRPr="005E1FD0" w:rsidRDefault="005E1FD0" w:rsidP="005E1FD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97" w:name="_Toc72321392"/>
      <w:r w:rsidRPr="005E1FD0">
        <w:rPr>
          <w:color w:val="000000"/>
          <w:sz w:val="24"/>
          <w:szCs w:val="24"/>
        </w:rPr>
        <w:t>Особенности асинхронности в Node.js</w:t>
      </w:r>
      <w:bookmarkEnd w:id="97"/>
    </w:p>
    <w:p w14:paraId="404A344D" w14:textId="77777777" w:rsidR="005E1FD0" w:rsidRPr="005E1FD0" w:rsidRDefault="005E1FD0" w:rsidP="005E1FD0">
      <w:pPr>
        <w:shd w:val="clear" w:color="auto" w:fill="FFFFFF"/>
        <w:jc w:val="both"/>
        <w:rPr>
          <w:color w:val="000000"/>
          <w:lang w:val="ru-RU"/>
        </w:rPr>
      </w:pPr>
      <w:r w:rsidRPr="005E1FD0">
        <w:rPr>
          <w:color w:val="000000"/>
          <w:lang w:val="ru-RU"/>
        </w:rPr>
        <w:t>Асинхронная модель ноды очень похожа на браузерную. Однако и тут есть свои нюансы. Почитать о них можно</w:t>
      </w:r>
      <w:r w:rsidRPr="005E1FD0">
        <w:rPr>
          <w:color w:val="000000"/>
        </w:rPr>
        <w:t> </w:t>
      </w:r>
      <w:hyperlink r:id="rId47" w:tgtFrame="_blank" w:history="1">
        <w:r w:rsidRPr="005E1FD0">
          <w:rPr>
            <w:rStyle w:val="a4"/>
            <w:color w:val="23272E"/>
            <w:lang w:val="ru-RU"/>
          </w:rPr>
          <w:t>в этой статье</w:t>
        </w:r>
      </w:hyperlink>
      <w:r w:rsidRPr="005E1FD0">
        <w:rPr>
          <w:color w:val="000000"/>
          <w:lang w:val="ru-RU"/>
        </w:rPr>
        <w:t>.</w:t>
      </w:r>
    </w:p>
    <w:p w14:paraId="79C54616" w14:textId="77777777" w:rsidR="005E1FD0" w:rsidRPr="005E1FD0" w:rsidRDefault="005E1FD0" w:rsidP="005E1FD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98" w:name="_Toc72321393"/>
      <w:r w:rsidRPr="005E1FD0">
        <w:rPr>
          <w:color w:val="000000"/>
          <w:sz w:val="24"/>
          <w:szCs w:val="24"/>
        </w:rPr>
        <w:t>Как передавать огромные файлы</w:t>
      </w:r>
      <w:bookmarkEnd w:id="98"/>
    </w:p>
    <w:p w14:paraId="201EAB36" w14:textId="77777777" w:rsidR="005E1FD0" w:rsidRPr="005E1FD0" w:rsidRDefault="005E1FD0" w:rsidP="005E1FD0">
      <w:pPr>
        <w:shd w:val="clear" w:color="auto" w:fill="FFFFFF"/>
        <w:jc w:val="both"/>
        <w:rPr>
          <w:color w:val="000000"/>
          <w:lang w:val="ru-RU"/>
        </w:rPr>
      </w:pPr>
      <w:r w:rsidRPr="005E1FD0">
        <w:rPr>
          <w:color w:val="000000"/>
          <w:lang w:val="ru-RU"/>
        </w:rPr>
        <w:t xml:space="preserve">В предыдущей теме вы познакомились с потоками. Когда разворачиваете сервер на </w:t>
      </w:r>
      <w:r w:rsidRPr="005E1FD0">
        <w:rPr>
          <w:color w:val="000000"/>
        </w:rPr>
        <w:t>Node</w:t>
      </w:r>
      <w:r w:rsidRPr="005E1FD0">
        <w:rPr>
          <w:color w:val="000000"/>
          <w:lang w:val="ru-RU"/>
        </w:rPr>
        <w:t>.</w:t>
      </w:r>
      <w:r w:rsidRPr="005E1FD0">
        <w:rPr>
          <w:color w:val="000000"/>
        </w:rPr>
        <w:t>js</w:t>
      </w:r>
      <w:r w:rsidRPr="005E1FD0">
        <w:rPr>
          <w:color w:val="000000"/>
          <w:lang w:val="ru-RU"/>
        </w:rPr>
        <w:t xml:space="preserve">, умение работать с потоками не нужно — в </w:t>
      </w:r>
      <w:r w:rsidRPr="005E1FD0">
        <w:rPr>
          <w:color w:val="000000"/>
        </w:rPr>
        <w:t>express</w:t>
      </w:r>
      <w:r w:rsidRPr="005E1FD0">
        <w:rPr>
          <w:color w:val="000000"/>
          <w:lang w:val="ru-RU"/>
        </w:rPr>
        <w:t xml:space="preserve"> за нас это делает парсер. Но если приходится работать с файлами весом от десятка мегабайт, потоки незаменимы. Иначе вам не построить стабильное и быстрое приложение. Разобраться с потоками поможет</w:t>
      </w:r>
      <w:r w:rsidRPr="005E1FD0">
        <w:rPr>
          <w:color w:val="000000"/>
        </w:rPr>
        <w:t> </w:t>
      </w:r>
      <w:hyperlink r:id="rId48" w:tgtFrame="_blank" w:history="1">
        <w:r w:rsidRPr="005E1FD0">
          <w:rPr>
            <w:rStyle w:val="a4"/>
            <w:color w:val="23272E"/>
            <w:lang w:val="ru-RU"/>
          </w:rPr>
          <w:t>этот материал</w:t>
        </w:r>
      </w:hyperlink>
      <w:r w:rsidRPr="005E1FD0">
        <w:rPr>
          <w:color w:val="000000"/>
        </w:rPr>
        <w:t> </w:t>
      </w:r>
      <w:r w:rsidRPr="005E1FD0">
        <w:rPr>
          <w:color w:val="000000"/>
          <w:lang w:val="ru-RU"/>
        </w:rPr>
        <w:t>(на английском языке).</w:t>
      </w:r>
    </w:p>
    <w:p w14:paraId="539AFBC6" w14:textId="77777777" w:rsidR="005E1FD0" w:rsidRPr="005E1FD0" w:rsidRDefault="005E1FD0" w:rsidP="005E1FD0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99" w:name="_Toc72321394"/>
      <w:r w:rsidRPr="005E1FD0">
        <w:rPr>
          <w:color w:val="000000"/>
          <w:sz w:val="24"/>
          <w:szCs w:val="24"/>
        </w:rPr>
        <w:t>Как выстроить сложную логику роутинга</w:t>
      </w:r>
      <w:bookmarkEnd w:id="99"/>
    </w:p>
    <w:p w14:paraId="7BB9CDDE" w14:textId="77777777" w:rsidR="005E1FD0" w:rsidRPr="005E1FD0" w:rsidRDefault="005E1FD0" w:rsidP="005E1FD0">
      <w:pPr>
        <w:shd w:val="clear" w:color="auto" w:fill="FFFFFF"/>
        <w:jc w:val="both"/>
        <w:rPr>
          <w:color w:val="000000"/>
          <w:lang w:val="ru-RU"/>
        </w:rPr>
      </w:pPr>
      <w:r w:rsidRPr="005E1FD0">
        <w:rPr>
          <w:color w:val="000000"/>
          <w:lang w:val="ru-RU"/>
        </w:rPr>
        <w:t>Обычно чем больше проект, тем больше в нём роутеров. Мы рассказали об азах организации роутинга по модулям. Если хотите разобраться, как разбить на модули сложную логику роутинга, советуем прочитать</w:t>
      </w:r>
      <w:r w:rsidRPr="005E1FD0">
        <w:rPr>
          <w:color w:val="000000"/>
        </w:rPr>
        <w:t> </w:t>
      </w:r>
      <w:hyperlink r:id="rId49" w:tgtFrame="_blank" w:history="1">
        <w:r w:rsidRPr="005E1FD0">
          <w:rPr>
            <w:rStyle w:val="a4"/>
            <w:color w:val="23272E"/>
            <w:lang w:val="ru-RU"/>
          </w:rPr>
          <w:t>этот туториал</w:t>
        </w:r>
      </w:hyperlink>
      <w:r w:rsidRPr="005E1FD0">
        <w:rPr>
          <w:color w:val="000000"/>
        </w:rPr>
        <w:t> </w:t>
      </w:r>
      <w:r w:rsidRPr="005E1FD0">
        <w:rPr>
          <w:color w:val="000000"/>
          <w:lang w:val="ru-RU"/>
        </w:rPr>
        <w:t>(на английском языке).</w:t>
      </w:r>
    </w:p>
    <w:p w14:paraId="08F298B5" w14:textId="41415390" w:rsidR="000306A5" w:rsidRDefault="000306A5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lang w:val="ru-RU"/>
        </w:rPr>
      </w:pPr>
    </w:p>
    <w:p w14:paraId="7AC3590F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100" w:name="_Toc72321395"/>
      <w:r w:rsidRPr="00AC7585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t>Введение. Зачем нужны базы данных?</w:t>
      </w:r>
      <w:bookmarkEnd w:id="100"/>
    </w:p>
    <w:p w14:paraId="333CA117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Всё это время мы программировали сервер: создавали приложение, писали роутеры, мидлвэры, разбирались с обработкой запросов. Посмотрим, зачем это было нужно в целом. Всё сводилось к одному: клиент присылает запрос и получает ответ. Ответ — что-то ценное для пользователя. И это представляет ценность, потому что содержит в себе информацию. Иными словами мы описывали алгоритмы для работы с данными.</w:t>
      </w:r>
    </w:p>
    <w:p w14:paraId="37FCC6F3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Чтобы сервер мог отдавать клиенту данные, их нужно где-то хранить. Пока мы пользовались одним из двух вариантов:</w:t>
      </w:r>
    </w:p>
    <w:p w14:paraId="776918B6" w14:textId="77777777" w:rsidR="00AC7585" w:rsidRPr="00AC7585" w:rsidRDefault="00AC7585" w:rsidP="00AC7585">
      <w:pPr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Записывали данные в переменную. Пока сервер работает, всё хорошо, но стоит перезагрузить его, данные окажутся стёрты. Этот вариант не годится.</w:t>
      </w:r>
    </w:p>
    <w:p w14:paraId="15E6066A" w14:textId="77777777" w:rsidR="00AC7585" w:rsidRPr="00AC7585" w:rsidRDefault="00AC7585" w:rsidP="00AC7585">
      <w:pPr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Хранили данные в файле. Это тоже так себе способ. Создал разработчик файл </w:t>
      </w:r>
      <w:r w:rsidRPr="00AC7585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users.json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 и записал в него данные всех пользователей:</w:t>
      </w:r>
    </w:p>
    <w:p w14:paraId="3311515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[</w:t>
      </w:r>
    </w:p>
    <w:p w14:paraId="3A6982F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{</w:t>
      </w:r>
    </w:p>
    <w:p w14:paraId="7CD319B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"Ada Lovelace"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498DB02F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"about"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"Mathematician, writer"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BACD1E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lastRenderedPageBreak/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"_id"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"dbfe53c3c4d568240378b0c6"</w:t>
      </w:r>
    </w:p>
    <w:p w14:paraId="0FFDEBD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},</w:t>
      </w:r>
    </w:p>
    <w:p w14:paraId="1B4DEEF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{</w:t>
      </w:r>
    </w:p>
    <w:p w14:paraId="17D5AC1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"Tim Berners-Lee"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B36A0F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"about"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"Inventor, scientist"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9CA756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"_id"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"d285e3dceed844f902650f40"</w:t>
      </w:r>
    </w:p>
    <w:p w14:paraId="6705ED1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},</w:t>
      </w:r>
    </w:p>
    <w:p w14:paraId="6964957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{</w:t>
      </w:r>
    </w:p>
    <w:p w14:paraId="52C7E75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"Alan Kay"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A02523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"about"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"Computer scientist"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2618D38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"_id"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"7d8c010a1c97ca2654997a95"</w:t>
      </w:r>
    </w:p>
    <w:p w14:paraId="2176FFA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},</w:t>
      </w:r>
    </w:p>
    <w:p w14:paraId="6D3AE3A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{</w:t>
      </w:r>
    </w:p>
    <w:p w14:paraId="073BDDF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"Alan Turing"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1EBF79B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"about"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"Mathematician, cryptanalyst"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32AE312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"_id"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"f20c9c560aa652a72cba323f"</w:t>
      </w:r>
    </w:p>
    <w:p w14:paraId="5FA0C22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},</w:t>
      </w:r>
    </w:p>
    <w:p w14:paraId="3544CD8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{</w:t>
      </w:r>
    </w:p>
    <w:p w14:paraId="2B8D5D7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"Bret Victor"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6947FC5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"about"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"Designer, engineer"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09A797F4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"_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id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"8340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d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0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ec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33270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a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25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f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2413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b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69"</w:t>
      </w:r>
    </w:p>
    <w:p w14:paraId="7D7D2E0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}</w:t>
      </w:r>
    </w:p>
    <w:p w14:paraId="465B99D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ind w:left="720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]</w:t>
      </w:r>
    </w:p>
    <w:p w14:paraId="432971BF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</w:t>
      </w:r>
    </w:p>
    <w:p w14:paraId="27FD7F69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Autospacing="1" w:afterAutospacing="1"/>
        <w:ind w:left="720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Клиент хочет получить доступ к своей учётной записи. Для этого нужно:</w:t>
      </w:r>
    </w:p>
    <w:p w14:paraId="430D9C83" w14:textId="77777777" w:rsidR="00AC7585" w:rsidRPr="00AC7585" w:rsidRDefault="00AC7585" w:rsidP="00AC7585">
      <w:pPr>
        <w:numPr>
          <w:ilvl w:val="1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Прочитать файл.</w:t>
      </w:r>
    </w:p>
    <w:p w14:paraId="7C3A1E5C" w14:textId="77777777" w:rsidR="00AC7585" w:rsidRPr="00AC7585" w:rsidRDefault="00AC7585" w:rsidP="00AC7585">
      <w:pPr>
        <w:numPr>
          <w:ilvl w:val="1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Пройтись по массиву объектов.</w:t>
      </w:r>
    </w:p>
    <w:p w14:paraId="5CABA848" w14:textId="77777777" w:rsidR="00AC7585" w:rsidRPr="00AC7585" w:rsidRDefault="00AC7585" w:rsidP="00AC7585">
      <w:pPr>
        <w:numPr>
          <w:ilvl w:val="1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При каждой итерации сравнивать свойство </w:t>
      </w:r>
      <w:r w:rsidRPr="00AC7585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_id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 с запрошенным.</w:t>
      </w:r>
    </w:p>
    <w:p w14:paraId="4063AB8C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Чем больше пользователей, тем больше нагрузка на серверный процессор, поэтому всё будет работать медленно. А для более сложных запросов описывать логику обращения к данным сложно и неудобно.</w:t>
      </w:r>
    </w:p>
    <w:p w14:paraId="4AB8E816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К тому же, мы хотим выбрать пользователя по идентификатору. Для этого нужно прочитать файл, пройтись по массиву объектов и, сравнивая </w:t>
      </w:r>
      <w:r w:rsidRPr="00AC7585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_id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 с искомым, найти пользователя.</w:t>
      </w:r>
    </w:p>
    <w:p w14:paraId="32AC5FBF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Базы данных решают все эти проблемы. Это удобные структуры организации информации, которые позволяют быстро и безопасно работать с данными.</w:t>
      </w:r>
    </w:p>
    <w:p w14:paraId="5DB7FB24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101" w:name="_Toc72321396"/>
      <w:r w:rsidRPr="00AC7585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t>Какие бывают базы. SQL и NoSQL</w:t>
      </w:r>
      <w:bookmarkEnd w:id="101"/>
    </w:p>
    <w:p w14:paraId="762A8F55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 xml:space="preserve">При работе с данными важны скорость и надёжность. Этого не достичь без баз данных. Но прежде, чем изучать прикладные инструменты, нужно понять общую логику организации 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lastRenderedPageBreak/>
        <w:t>данных. Существуют два подхода: реляционные и нереляционные базы данных. В этом уроке расскажем, что представляет собой каждый подход и какой лучше выбрать.</w:t>
      </w:r>
    </w:p>
    <w:p w14:paraId="59C9B3D4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02" w:name="_Toc72321397"/>
      <w:r w:rsidRPr="00AC7585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Реляционные БД</w:t>
      </w:r>
      <w:bookmarkEnd w:id="102"/>
    </w:p>
    <w:p w14:paraId="2A04A0E9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Такие базы данных состоят из таблиц и связей между ними.</w:t>
      </w:r>
    </w:p>
    <w:p w14:paraId="0E9DDCC5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К Стасу Басову приходит бизнесмен Виталий Сергеевич и просит сделать интернет-магазин. Фронтенд Стас напишет быстро, но нужно разобраться с организацией данных. Виталий Сергеевич просит: «Нужно, чтобы пользователи могли регистрироваться, а потом смотреть историю заказов».</w:t>
      </w:r>
    </w:p>
    <w:p w14:paraId="592B280A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Уже в этом требовании есть 3 сущности: товары, пользователи и заказы. Поможем Стасу организовать их в реляционную БД.</w:t>
      </w:r>
    </w:p>
    <w:p w14:paraId="67ABE37E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При реляционном подходе данные собирают в таблице. Каждая сущность — строка в таблице. Нужно заранее определиться со структурой данных, ведь столбцы для каждой сущности будут общими.</w:t>
      </w:r>
    </w:p>
    <w:p w14:paraId="48434D23" w14:textId="27D75FE9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Сложим в таблицу товары:</w:t>
      </w:r>
    </w:p>
    <w:p w14:paraId="0C873DAC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58F314ED" w14:textId="436B2A41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eastAsia="Times New Roman"/>
          <w:bdr w:val="none" w:sz="0" w:space="0" w:color="auto"/>
          <w:lang w:val="ru-RU" w:eastAsia="ru-RU"/>
        </w:rPr>
      </w:pPr>
      <w:r w:rsidRPr="00AC7585">
        <w:rPr>
          <w:rFonts w:eastAsia="Times New Roman"/>
          <w:noProof/>
          <w:bdr w:val="none" w:sz="0" w:space="0" w:color="auto"/>
          <w:lang w:val="ru-RU" w:eastAsia="ru-RU"/>
        </w:rPr>
        <w:drawing>
          <wp:inline distT="0" distB="0" distL="0" distR="0" wp14:anchorId="5E887A33" wp14:editId="1B771B9E">
            <wp:extent cx="6120130" cy="1864995"/>
            <wp:effectExtent l="0" t="0" r="0" b="1905"/>
            <wp:docPr id="3" name="Рисунок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E098E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0076A071" w14:textId="4FD17675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И пользователей:</w:t>
      </w:r>
    </w:p>
    <w:p w14:paraId="31BA5998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61F5C872" w14:textId="0474F93C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eastAsia="Times New Roman"/>
          <w:bdr w:val="none" w:sz="0" w:space="0" w:color="auto"/>
          <w:lang w:val="ru-RU" w:eastAsia="ru-RU"/>
        </w:rPr>
      </w:pPr>
      <w:r w:rsidRPr="00AC7585">
        <w:rPr>
          <w:rFonts w:eastAsia="Times New Roman"/>
          <w:noProof/>
          <w:bdr w:val="none" w:sz="0" w:space="0" w:color="auto"/>
          <w:lang w:val="ru-RU" w:eastAsia="ru-RU"/>
        </w:rPr>
        <w:drawing>
          <wp:inline distT="0" distB="0" distL="0" distR="0" wp14:anchorId="34C4E8B8" wp14:editId="5CDF7AC0">
            <wp:extent cx="6120130" cy="1711960"/>
            <wp:effectExtent l="0" t="0" r="0" b="2540"/>
            <wp:docPr id="2" name="Рисунок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6F1F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2D179C80" w14:textId="550BF60F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Отлично. Теперь Стасу нужна ещё одна таблица — таблица заказов. Каждый заказ относится к какому-то пользователю и содержит один или несколько товаров. Нам не нужно хранить здесь информацию о каждом товаре и пользователе. Достаточно указать идентификатор пользователя и идентификатор товара:</w:t>
      </w:r>
    </w:p>
    <w:p w14:paraId="7DDBACB1" w14:textId="0003843B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both"/>
        <w:rPr>
          <w:rFonts w:eastAsia="Times New Roman"/>
          <w:bdr w:val="none" w:sz="0" w:space="0" w:color="auto"/>
          <w:lang w:val="ru-RU" w:eastAsia="ru-RU"/>
        </w:rPr>
      </w:pPr>
      <w:r w:rsidRPr="00AC7585">
        <w:rPr>
          <w:rFonts w:eastAsia="Times New Roman"/>
          <w:noProof/>
          <w:bdr w:val="none" w:sz="0" w:space="0" w:color="auto"/>
          <w:lang w:val="ru-RU" w:eastAsia="ru-RU"/>
        </w:rPr>
        <w:lastRenderedPageBreak/>
        <w:drawing>
          <wp:inline distT="0" distB="0" distL="0" distR="0" wp14:anchorId="0120ADCB" wp14:editId="7A5A9498">
            <wp:extent cx="6120130" cy="3310890"/>
            <wp:effectExtent l="0" t="0" r="0" b="3810"/>
            <wp:docPr id="1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1C1E4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6F7D0C77" w14:textId="5112D1A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Чтобы составить список товаров и отрисовать его на стороне клиента, нужно сделать запрос к базе данных, который возьмёт имя каждого товара из таблицы «Товары» и сгруппирует данные по таблице «Заказы», взяв оттуда только товары нужного пользователя.</w:t>
      </w:r>
    </w:p>
    <w:p w14:paraId="2B542F56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В этом и состоит суть реляционных баз данных. Информация организована в таблицы с предопределённой структурой. Мы можем добавить столбец, но тогда каждый элемент таблицы получит ещё один параметр. Мы можем получить информацию, которая нигде не содержится — список товаров с названиями. Для этого используют связи между таблицами.</w:t>
      </w:r>
    </w:p>
    <w:p w14:paraId="57A8C4B1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Стас сдал проект, и Виталий Сергеевич доволен. Когда пользователь заходит на страницу «История заказов», он делает запрос к базе. Запрос на ходу собирает данные из разных таблиц и предоставляет их пользователю.</w:t>
      </w:r>
    </w:p>
    <w:p w14:paraId="008E9AF6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У такого подхода есть плюсы и минусы. Данные разделены по разным таблицам. Каждая таблица содержит информацию только о тех сущностях, за которые отвечает. В таблице «Товары» есть всё о товарах и никакой информации о заказах или пользователях. Аналогично с таблицей «Пользователи».</w:t>
      </w:r>
    </w:p>
    <w:p w14:paraId="79DB8EFA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Тем не менее таблиц может быть десятки и сотни. Чем больше таблиц нужно обойти запросу, тем больше производительности нужно серверу. Мы можем поставить более мощный процессор и добавить оперативной памяти, но продолжать это до бесконечности не выйдет — в какой-то момент мы упрёмся в потолок производительности. Эту проблему решают нереляционные базы данных.</w:t>
      </w:r>
    </w:p>
    <w:p w14:paraId="77091530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03" w:name="_Toc72321398"/>
      <w:r w:rsidRPr="00AC7585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Нереляционные БД</w:t>
      </w:r>
      <w:bookmarkEnd w:id="103"/>
    </w:p>
    <w:p w14:paraId="327ECE4C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Вместо таблиц в этих БД используют коллекции — нежёсткие структуры данных, которые состоят из документов. Объясним на примере.</w:t>
      </w:r>
    </w:p>
    <w:p w14:paraId="45BCF6D3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К Стасу снова приходит Виталий Сергеевич и просит добавить функциональность: если пользователь совершил покупку, ему дают скидку на следующий товар.</w:t>
      </w:r>
    </w:p>
    <w:p w14:paraId="7D55E5D9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При реляционном подходе Стас написал бы код так, что при оформлении заказа к базе отправлялся бы запрос: «Проверь, есть ли в таблице „Заказы“ вот такой идентификатор». Исходя из этого высчитывалась бы скидка.</w:t>
      </w:r>
    </w:p>
    <w:p w14:paraId="635FB6EF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В нереляционной БД другой подход. При заказе достаточно давать пользователю параметр, который бы говорил, что заказ уже сделан. Тогда не нужно проводить дополнительный поиск по базе заказов:</w:t>
      </w:r>
    </w:p>
    <w:p w14:paraId="2E65F58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lastRenderedPageBreak/>
        <w:t>{</w:t>
      </w:r>
    </w:p>
    <w:p w14:paraId="1887FE1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"1234252"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342BF3A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"Внук Виталия Сергеевича"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15301196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madeOrder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1A1B22"/>
          <w:bdr w:val="none" w:sz="0" w:space="0" w:color="auto"/>
          <w:lang w:eastAsia="ru-RU"/>
        </w:rPr>
        <w:t>true</w:t>
      </w:r>
    </w:p>
    <w:p w14:paraId="701F63E2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},</w:t>
      </w:r>
    </w:p>
    <w:p w14:paraId="7F47BE5F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7E5F4AA7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id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"1208772"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28BFEA85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name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Стас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Басов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6594C1E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} </w:t>
      </w:r>
    </w:p>
    <w:p w14:paraId="6F53C4E4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16E0006F" w14:textId="107839F2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Это и есть документ, который хранит пользователей. Мы не привязаны к жёсткой структуре: у одного пользователя есть свойство </w:t>
      </w:r>
      <w:r w:rsidRPr="00AC7585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"madeOrder"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, а другого — нет.</w:t>
      </w:r>
    </w:p>
    <w:p w14:paraId="2A7D4E4F" w14:textId="7BB53FB5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Тут Стас подумал и решил: «А переделаю всё в нереляционную БД!» Сначала он переписал таблицу с товарами в документ:</w:t>
      </w:r>
    </w:p>
    <w:p w14:paraId="7359FDB5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2C06E6C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Документ с товарами</w:t>
      </w:r>
    </w:p>
    <w:p w14:paraId="1FCFBC5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7F78B52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"19960"</w:t>
      </w:r>
    </w:p>
    <w:p w14:paraId="54CACD2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"Волшебная палочка Гарри Поттера"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032CE9F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10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6D18ADA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15</w:t>
      </w:r>
    </w:p>
    <w:p w14:paraId="66CAC25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},</w:t>
      </w:r>
    </w:p>
    <w:p w14:paraId="0B8EC9A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7FDA755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"79789"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AD45F7F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Автомобиль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Delorean DMC-12"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406083B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500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1A9278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7</w:t>
      </w:r>
    </w:p>
    <w:p w14:paraId="615EDE3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},</w:t>
      </w:r>
    </w:p>
    <w:p w14:paraId="0F7F618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24CC924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"51339"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715077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Световой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меч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Люка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Скайуокера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CCC06E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15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1A314E8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3</w:t>
      </w:r>
    </w:p>
    <w:p w14:paraId="709EEBA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},</w:t>
      </w:r>
    </w:p>
    <w:p w14:paraId="1BC4737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5A8E5C7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"16307"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227D4E7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Посох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Гэндальфа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3C37146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20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2816749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"amount"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2</w:t>
      </w:r>
    </w:p>
    <w:p w14:paraId="0084393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} </w:t>
      </w:r>
    </w:p>
    <w:p w14:paraId="323CABD6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6B9319AA" w14:textId="5C990DF4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Затем то же сделал с таблицей пользователей:</w:t>
      </w:r>
    </w:p>
    <w:p w14:paraId="76B921FA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621E72C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Документ с пользователями</w:t>
      </w:r>
    </w:p>
    <w:p w14:paraId="4526C2D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7B0D9DED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id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"85334"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5470758C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name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Вито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Корлеоне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795A5DCA" w14:textId="77777777" w:rsidR="00AC7585" w:rsidRPr="00E677B7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age</w:t>
      </w:r>
      <w:r w:rsidRPr="00E677B7">
        <w:rPr>
          <w:rFonts w:eastAsia="Times New Roman"/>
          <w:color w:val="32A846"/>
          <w:bdr w:val="none" w:sz="0" w:space="0" w:color="auto"/>
          <w:lang w:val="ru-RU" w:eastAsia="ru-RU"/>
        </w:rPr>
        <w:t>"</w:t>
      </w:r>
      <w:r w:rsidRPr="00E677B7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E677B7">
        <w:rPr>
          <w:rFonts w:eastAsia="Times New Roman"/>
          <w:color w:val="56B6C2"/>
          <w:bdr w:val="none" w:sz="0" w:space="0" w:color="auto"/>
          <w:lang w:val="ru-RU" w:eastAsia="ru-RU"/>
        </w:rPr>
        <w:t>63</w:t>
      </w:r>
    </w:p>
    <w:p w14:paraId="1ACCF7B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},</w:t>
      </w:r>
    </w:p>
    <w:p w14:paraId="4448A9C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32A555B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"48222"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0BD6FA7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"Николас Кейдж в роли Джона Траволты"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51539A0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"age"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55</w:t>
      </w:r>
    </w:p>
    <w:p w14:paraId="0F489626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},</w:t>
      </w:r>
    </w:p>
    <w:p w14:paraId="6EB4EB9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2DBF247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"87130"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18E7125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"Джон Траволта в роли Николаса Кейджа"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73B7926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"age"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65</w:t>
      </w:r>
    </w:p>
    <w:p w14:paraId="6477A05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},</w:t>
      </w:r>
    </w:p>
    <w:p w14:paraId="5C4E918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4D32C2A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"17185"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2F62B19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Лягушонок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Пепе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843289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"age"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14</w:t>
      </w:r>
    </w:p>
    <w:p w14:paraId="437A3BE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} </w:t>
      </w:r>
    </w:p>
    <w:p w14:paraId="7EA7F1C8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43589BD4" w14:textId="0BF380B1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Стасу осталось оформить таблицу с заказами. Тут и выявляется основное отличие реляционных баз данных от нереляционных. В последних мы не будем делать запрос, который пойдёт в связанные таблицы, а просто соберём все нужные данные в одном месте:</w:t>
      </w:r>
    </w:p>
    <w:p w14:paraId="179CC3AB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0AAF528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Документ с заказами</w:t>
      </w:r>
    </w:p>
    <w:p w14:paraId="02FE02A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{</w:t>
      </w:r>
    </w:p>
    <w:p w14:paraId="65B7781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"39439"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4A86B42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"user"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: {</w:t>
      </w:r>
    </w:p>
    <w:p w14:paraId="2CBAADB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"48222"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10A7F68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"Николас Кейдж в роли Джона Траволты"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16A8EB0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"age"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55</w:t>
      </w:r>
    </w:p>
    <w:p w14:paraId="694DA43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},</w:t>
      </w:r>
    </w:p>
    <w:p w14:paraId="62A2AE8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"items"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: [</w:t>
      </w:r>
    </w:p>
    <w:p w14:paraId="160F0A6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{</w:t>
      </w:r>
    </w:p>
    <w:p w14:paraId="5A0EC73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"19960"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03FD72D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"Волшебная палочка Гарри Поттера"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2D2C084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10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0D46B25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"amountOrdered"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2</w:t>
      </w:r>
    </w:p>
    <w:p w14:paraId="6C354517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lastRenderedPageBreak/>
        <w:t xml:space="preserve">        },</w:t>
      </w:r>
    </w:p>
    <w:p w14:paraId="52A8831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{</w:t>
      </w:r>
    </w:p>
    <w:p w14:paraId="25BA977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"79789"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0251CFAF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Автомобиль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Delorean DMC-12"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17990E1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500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65BD836F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"amountOrdered"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</w:t>
      </w:r>
    </w:p>
    <w:p w14:paraId="3268215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},</w:t>
      </w:r>
    </w:p>
    <w:p w14:paraId="5FD34B7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{</w:t>
      </w:r>
    </w:p>
    <w:p w14:paraId="4803C83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"51339"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5423A1B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Световой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меч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Люка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Скайуокера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600DAB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15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19D3F035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"amountOrdered"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</w:t>
      </w:r>
    </w:p>
    <w:p w14:paraId="72B2E49D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}</w:t>
      </w:r>
    </w:p>
    <w:p w14:paraId="53F94030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]</w:t>
      </w:r>
    </w:p>
    <w:p w14:paraId="1C2053A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},</w:t>
      </w:r>
    </w:p>
    <w:p w14:paraId="1F36A5FC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>{</w:t>
      </w:r>
    </w:p>
    <w:p w14:paraId="0E8A666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"48241"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6E8642B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"user"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: {</w:t>
      </w:r>
    </w:p>
    <w:p w14:paraId="2FB98DF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"17185"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7C890F5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Лягушонок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Пепе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311E035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"age"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14</w:t>
      </w:r>
    </w:p>
    <w:p w14:paraId="677354A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},</w:t>
      </w:r>
    </w:p>
    <w:p w14:paraId="4E839D6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"items"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: [</w:t>
      </w:r>
    </w:p>
    <w:p w14:paraId="2A395EB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{</w:t>
      </w:r>
    </w:p>
    <w:p w14:paraId="75F463F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"16307"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3BAB8C0A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Посох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Гэндальфа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3F2833F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20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045EB73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"amountOrdered"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eastAsia="ru-RU"/>
        </w:rPr>
        <w:t>1</w:t>
      </w:r>
    </w:p>
    <w:p w14:paraId="40A79811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},</w:t>
      </w:r>
    </w:p>
    <w:p w14:paraId="78818AE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{</w:t>
      </w:r>
    </w:p>
    <w:p w14:paraId="1CBAD21B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"id"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"51339"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461B17F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"name"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Световой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меч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Люка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Скайуокера</w:t>
      </w:r>
      <w:r w:rsidRPr="00AC7585">
        <w:rPr>
          <w:rFonts w:eastAsia="Times New Roman"/>
          <w:color w:val="32A846"/>
          <w:bdr w:val="none" w:sz="0" w:space="0" w:color="auto"/>
          <w:lang w:eastAsia="ru-RU"/>
        </w:rPr>
        <w:t>"</w:t>
      </w:r>
      <w:r w:rsidRPr="00AC7585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18736DD9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"price"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15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,</w:t>
      </w:r>
    </w:p>
    <w:p w14:paraId="1F49CEC3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    </w:t>
      </w:r>
      <w:r w:rsidRPr="00AC7585">
        <w:rPr>
          <w:rFonts w:eastAsia="Times New Roman"/>
          <w:color w:val="32A846"/>
          <w:bdr w:val="none" w:sz="0" w:space="0" w:color="auto"/>
          <w:lang w:val="ru-RU" w:eastAsia="ru-RU"/>
        </w:rPr>
        <w:t>"amountOrdered"</w:t>
      </w: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: </w:t>
      </w:r>
      <w:r w:rsidRPr="00AC7585">
        <w:rPr>
          <w:rFonts w:eastAsia="Times New Roman"/>
          <w:color w:val="56B6C2"/>
          <w:bdr w:val="none" w:sz="0" w:space="0" w:color="auto"/>
          <w:lang w:val="ru-RU" w:eastAsia="ru-RU"/>
        </w:rPr>
        <w:t>1</w:t>
      </w:r>
    </w:p>
    <w:p w14:paraId="6D8DD9C4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    }</w:t>
      </w:r>
    </w:p>
    <w:p w14:paraId="75E8269E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]</w:t>
      </w:r>
    </w:p>
    <w:p w14:paraId="661E6352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>},</w:t>
      </w:r>
    </w:p>
    <w:p w14:paraId="36D53E98" w14:textId="77777777" w:rsidR="00AC7585" w:rsidRPr="00AC7585" w:rsidRDefault="00AC7585" w:rsidP="00AC7585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383A42"/>
          <w:bdr w:val="none" w:sz="0" w:space="0" w:color="auto"/>
          <w:lang w:val="ru-RU" w:eastAsia="ru-RU"/>
        </w:rPr>
        <w:t xml:space="preserve"> </w:t>
      </w:r>
    </w:p>
    <w:p w14:paraId="6FD1EEAF" w14:textId="77777777" w:rsid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2DCF2616" w14:textId="740B47E4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 xml:space="preserve">Теперь не нужно собирать данные о заказах, можно просто взять их из документа с товарами. Плюс такого метода в скорости и простоте обработки запроса. Минус — в необходимости </w:t>
      </w: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lastRenderedPageBreak/>
        <w:t>дублировать одни и те же данные. Если пользователь изменит имя, придётся менять его и в документе с заказами.</w:t>
      </w:r>
    </w:p>
    <w:p w14:paraId="7EF4DDCC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1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04" w:name="_Toc72321399"/>
      <w:r w:rsidRPr="00AC7585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Какую базу выбрать?</w:t>
      </w:r>
      <w:bookmarkEnd w:id="104"/>
    </w:p>
    <w:p w14:paraId="12EDEA13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Общего ответа на этот вопрос нет. Всё зависит от задачи, которую вы решаете.</w:t>
      </w:r>
    </w:p>
    <w:p w14:paraId="4C39A442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Реляционные БД сильно нагружают процессор и оперативную память сервера. Такие базы масштабируются вертикально, то есть заменой сервера на более мощный.</w:t>
      </w:r>
    </w:p>
    <w:p w14:paraId="5A5F4B25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Нереляционные БД можно масштабировать горизонтально, то есть добавлять новые серверы. На одном сервере разместить пользователей, на другом — заказы, на третьем — товары. Это делает базу данных практически неограниченно масштабируемой.</w:t>
      </w:r>
    </w:p>
    <w:p w14:paraId="14D2BC1C" w14:textId="77777777" w:rsidR="00AC7585" w:rsidRPr="00AC7585" w:rsidRDefault="00AC7585" w:rsidP="00AC758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AC7585">
        <w:rPr>
          <w:rFonts w:eastAsia="Times New Roman"/>
          <w:color w:val="1A1B22"/>
          <w:bdr w:val="none" w:sz="0" w:space="0" w:color="auto"/>
          <w:lang w:val="ru-RU" w:eastAsia="ru-RU"/>
        </w:rPr>
        <w:t>Мы выбрали нереляционный подход. Почему — расскажем в следующем уроке.</w:t>
      </w:r>
    </w:p>
    <w:p w14:paraId="0F7D760E" w14:textId="77777777" w:rsidR="00AC7585" w:rsidRPr="00AC7585" w:rsidRDefault="00AC7585" w:rsidP="00AC7585">
      <w:pPr>
        <w:pStyle w:val="1"/>
        <w:shd w:val="clear" w:color="auto" w:fill="FFFFFF"/>
        <w:rPr>
          <w:color w:val="1A1B22"/>
        </w:rPr>
      </w:pPr>
      <w:bookmarkStart w:id="105" w:name="_Toc72321400"/>
      <w:r w:rsidRPr="00AC7585">
        <w:rPr>
          <w:color w:val="1A1B22"/>
        </w:rPr>
        <w:t>MongoDB</w:t>
      </w:r>
      <w:bookmarkEnd w:id="105"/>
    </w:p>
    <w:p w14:paraId="5B26BF64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В прошлом уроке мы говорили, что выбор подхода к организации данных зависит от задачи. Мы хорошенько подумали и выбрали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>.</w:t>
      </w:r>
    </w:p>
    <w:p w14:paraId="78894407" w14:textId="77777777" w:rsidR="00AC7585" w:rsidRPr="00AC7585" w:rsidRDefault="00AC7585" w:rsidP="00AC7585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06" w:name="_Toc72321401"/>
      <w:r w:rsidRPr="00AC7585">
        <w:rPr>
          <w:color w:val="1A1B22"/>
          <w:sz w:val="24"/>
          <w:szCs w:val="24"/>
        </w:rPr>
        <w:t>Почему NoSQL?</w:t>
      </w:r>
      <w:bookmarkEnd w:id="106"/>
    </w:p>
    <w:p w14:paraId="4503C58A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Раньше аббревиатура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 xml:space="preserve"> означала </w:t>
      </w:r>
      <w:r w:rsidRPr="00AC7585">
        <w:rPr>
          <w:color w:val="1A1B22"/>
        </w:rPr>
        <w:t>Not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SQL</w:t>
      </w:r>
      <w:r w:rsidRPr="00AC7585">
        <w:rPr>
          <w:color w:val="1A1B22"/>
          <w:lang w:val="ru-RU"/>
        </w:rPr>
        <w:t xml:space="preserve"> (англ. «не </w:t>
      </w:r>
      <w:r w:rsidRPr="00AC7585">
        <w:rPr>
          <w:color w:val="1A1B22"/>
        </w:rPr>
        <w:t>SQL</w:t>
      </w:r>
      <w:r w:rsidRPr="00AC7585">
        <w:rPr>
          <w:color w:val="1A1B22"/>
          <w:lang w:val="ru-RU"/>
        </w:rPr>
        <w:t xml:space="preserve">»). Позже подход вбирал некоторые свойства реляционного подхода, и теперь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 xml:space="preserve"> расшифровывается как </w:t>
      </w:r>
      <w:r w:rsidRPr="00AC7585">
        <w:rPr>
          <w:color w:val="1A1B22"/>
        </w:rPr>
        <w:t>Not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Only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SQL</w:t>
      </w:r>
      <w:r w:rsidRPr="00AC7585">
        <w:rPr>
          <w:color w:val="1A1B22"/>
          <w:lang w:val="ru-RU"/>
        </w:rPr>
        <w:t xml:space="preserve"> (англ. «не только </w:t>
      </w:r>
      <w:r w:rsidRPr="00AC7585">
        <w:rPr>
          <w:color w:val="1A1B22"/>
        </w:rPr>
        <w:t>SQL</w:t>
      </w:r>
      <w:r w:rsidRPr="00AC7585">
        <w:rPr>
          <w:color w:val="1A1B22"/>
          <w:lang w:val="ru-RU"/>
        </w:rPr>
        <w:t xml:space="preserve">»). Современные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 xml:space="preserve"> базы данных комбинируют все плюсы нереляционных и некоторые сильные стороны реляционных баз данных.</w:t>
      </w:r>
    </w:p>
    <w:p w14:paraId="3CBE28DB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Для проекта </w:t>
      </w:r>
      <w:r w:rsidRPr="00AC7585">
        <w:rPr>
          <w:color w:val="1A1B22"/>
        </w:rPr>
        <w:t>Mesto</w:t>
      </w:r>
      <w:r w:rsidRPr="00AC7585">
        <w:rPr>
          <w:color w:val="1A1B22"/>
          <w:lang w:val="ru-RU"/>
        </w:rPr>
        <w:t xml:space="preserve"> важны особенности нереляционного подхода. Если </w:t>
      </w:r>
      <w:r w:rsidRPr="00AC7585">
        <w:rPr>
          <w:color w:val="1A1B22"/>
        </w:rPr>
        <w:t>Mesto</w:t>
      </w:r>
      <w:r w:rsidRPr="00AC7585">
        <w:rPr>
          <w:color w:val="1A1B22"/>
          <w:lang w:val="ru-RU"/>
        </w:rPr>
        <w:t xml:space="preserve"> станет конкурировать по популярности с </w:t>
      </w:r>
      <w:r w:rsidRPr="00AC7585">
        <w:rPr>
          <w:color w:val="1A1B22"/>
        </w:rPr>
        <w:t>Instagram</w:t>
      </w:r>
      <w:r w:rsidRPr="00AC7585">
        <w:rPr>
          <w:color w:val="1A1B22"/>
          <w:lang w:val="ru-RU"/>
        </w:rPr>
        <w:t>, нам будет проще масшабировать свой продукт и выдерживать конкуренцию.</w:t>
      </w:r>
    </w:p>
    <w:p w14:paraId="66323EB6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Кроме того,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 xml:space="preserve"> базы хранят данные в структурах, близких </w:t>
      </w:r>
      <w:r w:rsidRPr="00AC7585">
        <w:rPr>
          <w:color w:val="1A1B22"/>
        </w:rPr>
        <w:t>JSON</w:t>
      </w:r>
      <w:r w:rsidRPr="00AC7585">
        <w:rPr>
          <w:color w:val="1A1B22"/>
          <w:lang w:val="ru-RU"/>
        </w:rPr>
        <w:t xml:space="preserve">. Их просто обрабатывать из </w:t>
      </w:r>
      <w:r w:rsidRPr="00AC7585">
        <w:rPr>
          <w:color w:val="1A1B22"/>
        </w:rPr>
        <w:t>JavaScript</w:t>
      </w:r>
      <w:r w:rsidRPr="00AC7585">
        <w:rPr>
          <w:color w:val="1A1B22"/>
          <w:lang w:val="ru-RU"/>
        </w:rPr>
        <w:t>, а значит, нужно меньше заморачиваться с преобразованием данных.</w:t>
      </w:r>
    </w:p>
    <w:p w14:paraId="309CAE33" w14:textId="77777777" w:rsidR="00AC7585" w:rsidRPr="00AC7585" w:rsidRDefault="00AC7585" w:rsidP="00AC7585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07" w:name="_Toc72321402"/>
      <w:r w:rsidRPr="00AC7585">
        <w:rPr>
          <w:color w:val="1A1B22"/>
          <w:sz w:val="24"/>
          <w:szCs w:val="24"/>
        </w:rPr>
        <w:t>Почему MongoDB?</w:t>
      </w:r>
      <w:bookmarkEnd w:id="107"/>
    </w:p>
    <w:p w14:paraId="05D3AB74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Когда подход выбран, нужно определиться с базой данных. Вариантов много: </w:t>
      </w:r>
      <w:r w:rsidRPr="00AC7585">
        <w:rPr>
          <w:color w:val="1A1B22"/>
        </w:rPr>
        <w:t>RavenDB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Cassandra</w:t>
      </w:r>
      <w:r w:rsidRPr="00AC7585">
        <w:rPr>
          <w:color w:val="1A1B22"/>
          <w:lang w:val="ru-RU"/>
        </w:rPr>
        <w:t xml:space="preserve">, </w:t>
      </w:r>
      <w:r w:rsidRPr="00AC7585">
        <w:rPr>
          <w:color w:val="1A1B22"/>
        </w:rPr>
        <w:t>MongoDB</w:t>
      </w:r>
      <w:r w:rsidRPr="00AC7585">
        <w:rPr>
          <w:color w:val="1A1B22"/>
          <w:lang w:val="ru-RU"/>
        </w:rPr>
        <w:t xml:space="preserve">, </w:t>
      </w:r>
      <w:r w:rsidRPr="00AC7585">
        <w:rPr>
          <w:color w:val="1A1B22"/>
        </w:rPr>
        <w:t>Redis</w:t>
      </w:r>
      <w:r w:rsidRPr="00AC7585">
        <w:rPr>
          <w:color w:val="1A1B22"/>
          <w:lang w:val="ru-RU"/>
        </w:rPr>
        <w:t xml:space="preserve">, </w:t>
      </w:r>
      <w:r w:rsidRPr="00AC7585">
        <w:rPr>
          <w:color w:val="1A1B22"/>
        </w:rPr>
        <w:t>BigTable</w:t>
      </w:r>
      <w:r w:rsidRPr="00AC7585">
        <w:rPr>
          <w:color w:val="1A1B22"/>
          <w:lang w:val="ru-RU"/>
        </w:rPr>
        <w:t xml:space="preserve"> и другие. Мы остановили свой выбор на </w:t>
      </w:r>
      <w:r w:rsidRPr="00AC7585">
        <w:rPr>
          <w:color w:val="1A1B22"/>
        </w:rPr>
        <w:t>MongoDB</w:t>
      </w:r>
      <w:r w:rsidRPr="00AC7585">
        <w:rPr>
          <w:color w:val="1A1B22"/>
          <w:lang w:val="ru-RU"/>
        </w:rPr>
        <w:t xml:space="preserve">. Это самая распространённая </w:t>
      </w:r>
      <w:r w:rsidRPr="00AC7585">
        <w:rPr>
          <w:color w:val="1A1B22"/>
        </w:rPr>
        <w:t>NoSQL</w:t>
      </w:r>
      <w:r w:rsidRPr="00AC7585">
        <w:rPr>
          <w:color w:val="1A1B22"/>
          <w:lang w:val="ru-RU"/>
        </w:rPr>
        <w:t xml:space="preserve"> база данных среди прочих, да ещё и самая популярная среди БД, используемых с </w:t>
      </w:r>
      <w:r w:rsidRPr="00AC7585">
        <w:rPr>
          <w:color w:val="1A1B22"/>
        </w:rPr>
        <w:t>Node</w:t>
      </w:r>
      <w:r w:rsidRPr="00AC7585">
        <w:rPr>
          <w:color w:val="1A1B22"/>
          <w:lang w:val="ru-RU"/>
        </w:rPr>
        <w:t>.</w:t>
      </w:r>
      <w:r w:rsidRPr="00AC7585">
        <w:rPr>
          <w:color w:val="1A1B22"/>
        </w:rPr>
        <w:t>js</w:t>
      </w:r>
      <w:r w:rsidRPr="00AC7585">
        <w:rPr>
          <w:color w:val="1A1B22"/>
          <w:lang w:val="ru-RU"/>
        </w:rPr>
        <w:t xml:space="preserve">. Если в вакансии нужна </w:t>
      </w:r>
      <w:r w:rsidRPr="00AC7585">
        <w:rPr>
          <w:color w:val="1A1B22"/>
        </w:rPr>
        <w:t>Node</w:t>
      </w:r>
      <w:r w:rsidRPr="00AC7585">
        <w:rPr>
          <w:color w:val="1A1B22"/>
          <w:lang w:val="ru-RU"/>
        </w:rPr>
        <w:t>.</w:t>
      </w:r>
      <w:r w:rsidRPr="00AC7585">
        <w:rPr>
          <w:color w:val="1A1B22"/>
        </w:rPr>
        <w:t>js</w:t>
      </w:r>
      <w:r w:rsidRPr="00AC7585">
        <w:rPr>
          <w:color w:val="1A1B22"/>
          <w:lang w:val="ru-RU"/>
        </w:rPr>
        <w:t xml:space="preserve">, скорее всего нужна и </w:t>
      </w:r>
      <w:r w:rsidRPr="00AC7585">
        <w:rPr>
          <w:color w:val="1A1B22"/>
        </w:rPr>
        <w:t>MongoDB</w:t>
      </w:r>
      <w:r w:rsidRPr="00AC7585">
        <w:rPr>
          <w:color w:val="1A1B22"/>
          <w:lang w:val="ru-RU"/>
        </w:rPr>
        <w:t>.</w:t>
      </w:r>
    </w:p>
    <w:p w14:paraId="24653B36" w14:textId="77777777" w:rsidR="00AC7585" w:rsidRPr="00AC7585" w:rsidRDefault="00AC7585" w:rsidP="00AC7585">
      <w:pPr>
        <w:pStyle w:val="2"/>
        <w:shd w:val="clear" w:color="auto" w:fill="FFFFFF"/>
        <w:jc w:val="both"/>
        <w:rPr>
          <w:color w:val="1A1B22"/>
          <w:sz w:val="24"/>
          <w:szCs w:val="24"/>
        </w:rPr>
      </w:pPr>
      <w:bookmarkStart w:id="108" w:name="_Toc72321403"/>
      <w:r w:rsidRPr="00AC7585">
        <w:rPr>
          <w:color w:val="1A1B22"/>
          <w:sz w:val="24"/>
          <w:szCs w:val="24"/>
        </w:rPr>
        <w:t>Установка Mongo</w:t>
      </w:r>
      <w:bookmarkEnd w:id="108"/>
    </w:p>
    <w:p w14:paraId="5A9D57B0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Установите </w:t>
      </w:r>
      <w:r w:rsidRPr="00AC7585">
        <w:rPr>
          <w:color w:val="1A1B22"/>
        </w:rPr>
        <w:t>Mongo</w:t>
      </w:r>
      <w:r w:rsidRPr="00AC7585">
        <w:rPr>
          <w:color w:val="1A1B22"/>
          <w:lang w:val="ru-RU"/>
        </w:rPr>
        <w:t xml:space="preserve"> по инструкции для вашей ОС:</w:t>
      </w:r>
    </w:p>
    <w:p w14:paraId="6139E94E" w14:textId="77777777" w:rsidR="00AC7585" w:rsidRPr="00AC7585" w:rsidRDefault="00AC7585" w:rsidP="00AC7585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09" w:name="_Toc72321404"/>
      <w:r w:rsidRPr="00AC7585">
        <w:rPr>
          <w:color w:val="1A1B22"/>
          <w:sz w:val="24"/>
          <w:szCs w:val="24"/>
        </w:rPr>
        <w:t>Windows</w:t>
      </w:r>
      <w:bookmarkEnd w:id="109"/>
    </w:p>
    <w:p w14:paraId="05B84489" w14:textId="77777777" w:rsidR="00AC7585" w:rsidRPr="00AC7585" w:rsidRDefault="00AC7585" w:rsidP="00AC7585">
      <w:pPr>
        <w:shd w:val="clear" w:color="auto" w:fill="FFFFFF"/>
        <w:jc w:val="both"/>
        <w:rPr>
          <w:color w:val="1A1B22"/>
        </w:rPr>
      </w:pPr>
      <w:r w:rsidRPr="00AC7585">
        <w:rPr>
          <w:rStyle w:val="a8"/>
          <w:color w:val="1A1B22"/>
        </w:rPr>
        <w:t>Скачайте установщик</w:t>
      </w:r>
    </w:p>
    <w:p w14:paraId="0929DE2A" w14:textId="49FDE9EC" w:rsidR="00AC7585" w:rsidRPr="00AC7585" w:rsidRDefault="00AC7585" w:rsidP="00AC7585">
      <w:pPr>
        <w:jc w:val="both"/>
      </w:pPr>
      <w:r w:rsidRPr="00AC7585">
        <w:rPr>
          <w:noProof/>
        </w:rPr>
        <w:lastRenderedPageBreak/>
        <w:drawing>
          <wp:inline distT="0" distB="0" distL="0" distR="0" wp14:anchorId="1449D613" wp14:editId="0F8DB24D">
            <wp:extent cx="6120130" cy="2362835"/>
            <wp:effectExtent l="0" t="0" r="0" b="0"/>
            <wp:docPr id="36" name="Рисунок 3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B30C" w14:textId="77777777" w:rsidR="00AC7585" w:rsidRPr="00AC7585" w:rsidRDefault="00AC7585" w:rsidP="00AC7585">
      <w:pPr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AC7585">
        <w:rPr>
          <w:color w:val="1A1B22"/>
        </w:rPr>
        <w:t>Перейдите по </w:t>
      </w:r>
      <w:hyperlink r:id="rId54" w:tgtFrame="_blank" w:history="1">
        <w:r w:rsidRPr="00AC7585">
          <w:rPr>
            <w:rStyle w:val="a4"/>
          </w:rPr>
          <w:t>ссылке</w:t>
        </w:r>
      </w:hyperlink>
    </w:p>
    <w:p w14:paraId="01AD9946" w14:textId="77777777" w:rsidR="00AC7585" w:rsidRPr="00AC7585" w:rsidRDefault="00AC7585" w:rsidP="00AC7585">
      <w:pPr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в выпадающем списке </w:t>
      </w:r>
      <w:r w:rsidRPr="00AC7585">
        <w:rPr>
          <w:color w:val="1A1B22"/>
        </w:rPr>
        <w:t>Version</w:t>
      </w:r>
      <w:r w:rsidRPr="00AC7585">
        <w:rPr>
          <w:color w:val="1A1B22"/>
          <w:lang w:val="ru-RU"/>
        </w:rPr>
        <w:t xml:space="preserve"> выберите версию с текстом 4.4.5;</w:t>
      </w:r>
    </w:p>
    <w:p w14:paraId="7BDDB199" w14:textId="77777777" w:rsidR="00AC7585" w:rsidRPr="00AC7585" w:rsidRDefault="00AC7585" w:rsidP="00AC7585">
      <w:pPr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в выпадающем списке </w:t>
      </w:r>
      <w:r w:rsidRPr="00AC7585">
        <w:rPr>
          <w:color w:val="1A1B22"/>
        </w:rPr>
        <w:t>OS</w:t>
      </w:r>
      <w:r w:rsidRPr="00AC7585">
        <w:rPr>
          <w:color w:val="1A1B22"/>
          <w:lang w:val="ru-RU"/>
        </w:rPr>
        <w:t xml:space="preserve"> выберите </w:t>
      </w:r>
      <w:r w:rsidRPr="00AC7585">
        <w:rPr>
          <w:color w:val="1A1B22"/>
        </w:rPr>
        <w:t>Windows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x</w:t>
      </w:r>
      <w:r w:rsidRPr="00AC7585">
        <w:rPr>
          <w:color w:val="1A1B22"/>
          <w:lang w:val="ru-RU"/>
        </w:rPr>
        <w:t xml:space="preserve">64 </w:t>
      </w:r>
      <w:r w:rsidRPr="00AC7585">
        <w:rPr>
          <w:color w:val="1A1B22"/>
        </w:rPr>
        <w:t>X</w:t>
      </w:r>
      <w:r w:rsidRPr="00AC7585">
        <w:rPr>
          <w:color w:val="1A1B22"/>
          <w:lang w:val="ru-RU"/>
        </w:rPr>
        <w:t>64;</w:t>
      </w:r>
    </w:p>
    <w:p w14:paraId="02F32A02" w14:textId="77777777" w:rsidR="00AC7585" w:rsidRPr="00AC7585" w:rsidRDefault="00AC7585" w:rsidP="00AC7585">
      <w:pPr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в выпадающем списке </w:t>
      </w:r>
      <w:r w:rsidRPr="00AC7585">
        <w:rPr>
          <w:color w:val="1A1B22"/>
        </w:rPr>
        <w:t>Package</w:t>
      </w:r>
      <w:r w:rsidRPr="00AC7585">
        <w:rPr>
          <w:color w:val="1A1B22"/>
          <w:lang w:val="ru-RU"/>
        </w:rPr>
        <w:t xml:space="preserve"> выберите </w:t>
      </w:r>
      <w:r w:rsidRPr="00AC7585">
        <w:rPr>
          <w:color w:val="1A1B22"/>
        </w:rPr>
        <w:t>MSI</w:t>
      </w:r>
      <w:r w:rsidRPr="00AC7585">
        <w:rPr>
          <w:color w:val="1A1B22"/>
          <w:lang w:val="ru-RU"/>
        </w:rPr>
        <w:t>;</w:t>
      </w:r>
    </w:p>
    <w:p w14:paraId="459F36AA" w14:textId="77777777" w:rsidR="00AC7585" w:rsidRPr="00AC7585" w:rsidRDefault="00AC7585" w:rsidP="00AC7585">
      <w:pPr>
        <w:numPr>
          <w:ilvl w:val="0"/>
          <w:numId w:val="2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AC7585">
        <w:rPr>
          <w:color w:val="1A1B22"/>
        </w:rPr>
        <w:t>нажмите Download.</w:t>
      </w:r>
    </w:p>
    <w:p w14:paraId="0800EA7C" w14:textId="77777777" w:rsidR="00AC7585" w:rsidRPr="00AC7585" w:rsidRDefault="00AC7585" w:rsidP="00AC7585">
      <w:pPr>
        <w:shd w:val="clear" w:color="auto" w:fill="FFFFFF"/>
        <w:jc w:val="both"/>
        <w:rPr>
          <w:color w:val="1A1B22"/>
        </w:rPr>
      </w:pPr>
      <w:r w:rsidRPr="00AC7585">
        <w:rPr>
          <w:rStyle w:val="a8"/>
          <w:color w:val="1A1B22"/>
        </w:rPr>
        <w:t>Запустите установщик</w:t>
      </w:r>
    </w:p>
    <w:tbl>
      <w:tblPr>
        <w:tblW w:w="10464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84"/>
        <w:gridCol w:w="7980"/>
      </w:tblGrid>
      <w:tr w:rsidR="00AC7585" w:rsidRPr="00AC7585" w14:paraId="0D2BB4C3" w14:textId="77777777" w:rsidTr="00AC7585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26304F8B" w14:textId="77777777" w:rsidR="00AC7585" w:rsidRPr="00AC7585" w:rsidRDefault="00AC7585" w:rsidP="00AC7585">
            <w:pPr>
              <w:shd w:val="clear" w:color="auto" w:fill="FFFFFF"/>
              <w:jc w:val="both"/>
              <w:rPr>
                <w:color w:val="1A1B22"/>
              </w:rPr>
            </w:pP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26685FB0" w14:textId="77777777" w:rsidR="00AC7585" w:rsidRPr="00AC7585" w:rsidRDefault="00AC7585" w:rsidP="00AC7585">
            <w:pPr>
              <w:spacing w:line="240" w:lineRule="atLeast"/>
              <w:jc w:val="both"/>
            </w:pPr>
          </w:p>
        </w:tc>
      </w:tr>
      <w:tr w:rsidR="00AC7585" w:rsidRPr="00AC7585" w14:paraId="4EA2DDCA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60C25DCD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t>Запустите установщик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1B956DD2" w14:textId="1BB8E2DB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6FA64F2C" wp14:editId="4379337C">
                  <wp:extent cx="4399280" cy="3048000"/>
                  <wp:effectExtent l="0" t="0" r="1270" b="0"/>
                  <wp:docPr id="35" name="Рисунок 35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9280" cy="30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3430D727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592379AE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lastRenderedPageBreak/>
              <w:t>Нажмите Next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40FFE63F" w14:textId="0A8E694C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5A3834A2" wp14:editId="013C8A33">
                  <wp:extent cx="4678680" cy="3647440"/>
                  <wp:effectExtent l="0" t="0" r="7620" b="0"/>
                  <wp:docPr id="11" name="Рисунок 11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364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187E32FA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50BACBF5" w14:textId="77777777" w:rsidR="00AC7585" w:rsidRPr="00AC7585" w:rsidRDefault="00AC7585" w:rsidP="00AC7585">
            <w:pPr>
              <w:spacing w:line="390" w:lineRule="atLeast"/>
              <w:jc w:val="both"/>
              <w:rPr>
                <w:lang w:val="ru-RU"/>
              </w:rPr>
            </w:pPr>
            <w:r w:rsidRPr="00AC7585">
              <w:rPr>
                <w:lang w:val="ru-RU"/>
              </w:rPr>
              <w:t xml:space="preserve">Поставьте галочку, что вы согласны с лицензионным соглашением и нажмите </w:t>
            </w:r>
            <w:r w:rsidRPr="00AC7585">
              <w:t>Next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292F5936" w14:textId="7A866258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39480930" wp14:editId="79B04650">
                  <wp:extent cx="4658360" cy="3637280"/>
                  <wp:effectExtent l="0" t="0" r="8890" b="1270"/>
                  <wp:docPr id="10" name="Рисунок 10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8360" cy="363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2C9D8F2B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3C7669CD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lastRenderedPageBreak/>
              <w:t>Выберите Complete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25C5B42B" w14:textId="3400AFD3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1B954437" wp14:editId="7932FC29">
                  <wp:extent cx="4658360" cy="3647440"/>
                  <wp:effectExtent l="0" t="0" r="8890" b="0"/>
                  <wp:docPr id="9" name="Рисунок 9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8360" cy="364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7F1CD182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338A2B48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t>Нажмите Next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56AB27A5" w14:textId="2B3BF16B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4866BA49" wp14:editId="580DF9FB">
                  <wp:extent cx="4668520" cy="3627120"/>
                  <wp:effectExtent l="0" t="0" r="0" b="0"/>
                  <wp:docPr id="8" name="Рисунок 8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8520" cy="362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1E278833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0F9E7000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lastRenderedPageBreak/>
              <w:t>Оставьте галочку около Install MongoDB Compass и нажмите Next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4C3B6892" w14:textId="2095BB09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2805673A" wp14:editId="5460CC98">
                  <wp:extent cx="4668520" cy="3627120"/>
                  <wp:effectExtent l="0" t="0" r="0" b="0"/>
                  <wp:docPr id="7" name="Рисунок 7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8520" cy="3627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20CFD065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6DA0DA3A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t>Нажмите Install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4EE0CAC5" w14:textId="403893E3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7255D457" wp14:editId="3F29C35D">
                  <wp:extent cx="4617720" cy="3647440"/>
                  <wp:effectExtent l="0" t="0" r="0" b="0"/>
                  <wp:docPr id="6" name="Рисунок 6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7720" cy="364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25ABEB30" w14:textId="77777777" w:rsidTr="00AC7585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5F7A6A96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lastRenderedPageBreak/>
              <w:t>Дождитесь окончания установки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7657E9A9" w14:textId="544AB76A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61BFF741" wp14:editId="6329C3D5">
                  <wp:extent cx="4683760" cy="3647440"/>
                  <wp:effectExtent l="0" t="0" r="2540" b="0"/>
                  <wp:docPr id="5" name="Рисунок 5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760" cy="364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7585" w:rsidRPr="00AC7585" w14:paraId="307F8A4B" w14:textId="77777777" w:rsidTr="00AC7585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4F6A4E67" w14:textId="77777777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t>И нажмите Finish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3C4EA793" w14:textId="763CC978" w:rsidR="00AC7585" w:rsidRPr="00AC7585" w:rsidRDefault="00AC7585" w:rsidP="00AC7585">
            <w:pPr>
              <w:spacing w:line="390" w:lineRule="atLeast"/>
              <w:jc w:val="both"/>
            </w:pPr>
            <w:r w:rsidRPr="00AC7585">
              <w:rPr>
                <w:noProof/>
              </w:rPr>
              <w:drawing>
                <wp:inline distT="0" distB="0" distL="0" distR="0" wp14:anchorId="1C7D56F3" wp14:editId="1E491F26">
                  <wp:extent cx="4658360" cy="3637280"/>
                  <wp:effectExtent l="0" t="0" r="8890" b="1270"/>
                  <wp:docPr id="4" name="Рисунок 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8360" cy="363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93B8F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rStyle w:val="a8"/>
          <w:color w:val="1A1B22"/>
          <w:lang w:val="ru-RU"/>
        </w:rPr>
        <w:t>Создайте директорию для базы данных</w:t>
      </w:r>
    </w:p>
    <w:p w14:paraId="399EAE66" w14:textId="288FD717" w:rsid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Откройте </w:t>
      </w:r>
      <w:r w:rsidRPr="00AC7585">
        <w:rPr>
          <w:color w:val="1A1B22"/>
        </w:rPr>
        <w:t>Git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Bash</w:t>
      </w:r>
      <w:r w:rsidRPr="00AC7585">
        <w:rPr>
          <w:color w:val="1A1B22"/>
          <w:lang w:val="ru-RU"/>
        </w:rPr>
        <w:t xml:space="preserve"> и перейдите в корень диска </w:t>
      </w:r>
      <w:r w:rsidRPr="00AC7585">
        <w:rPr>
          <w:color w:val="1A1B22"/>
        </w:rPr>
        <w:t>C</w:t>
      </w:r>
      <w:r w:rsidRPr="00AC7585">
        <w:rPr>
          <w:color w:val="1A1B22"/>
          <w:lang w:val="ru-RU"/>
        </w:rPr>
        <w:t>:\</w:t>
      </w:r>
    </w:p>
    <w:p w14:paraId="313B573C" w14:textId="77777777" w:rsidR="00F80F32" w:rsidRPr="00AC7585" w:rsidRDefault="00F80F32" w:rsidP="00AC7585">
      <w:pPr>
        <w:shd w:val="clear" w:color="auto" w:fill="FFFFFF"/>
        <w:jc w:val="both"/>
        <w:rPr>
          <w:color w:val="1A1B22"/>
          <w:lang w:val="ru-RU"/>
        </w:rPr>
      </w:pPr>
    </w:p>
    <w:p w14:paraId="544CDFB8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AC7585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cd</w:t>
      </w: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/C </w:t>
      </w:r>
    </w:p>
    <w:p w14:paraId="1060626C" w14:textId="77777777" w:rsidR="00F80F32" w:rsidRDefault="00F80F32" w:rsidP="00AC7585">
      <w:pPr>
        <w:shd w:val="clear" w:color="auto" w:fill="FFFFFF"/>
        <w:jc w:val="both"/>
        <w:rPr>
          <w:color w:val="1A1B22"/>
          <w:lang w:val="ru-RU"/>
        </w:rPr>
      </w:pPr>
    </w:p>
    <w:p w14:paraId="242F86D6" w14:textId="5CAC9463" w:rsid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>Создайте директорию для базы данных</w:t>
      </w:r>
    </w:p>
    <w:p w14:paraId="63C57AEC" w14:textId="77777777" w:rsidR="00F80F32" w:rsidRPr="00AC7585" w:rsidRDefault="00F80F32" w:rsidP="00AC7585">
      <w:pPr>
        <w:shd w:val="clear" w:color="auto" w:fill="FFFFFF"/>
        <w:jc w:val="both"/>
        <w:rPr>
          <w:color w:val="1A1B22"/>
          <w:lang w:val="ru-RU"/>
        </w:rPr>
      </w:pPr>
    </w:p>
    <w:p w14:paraId="1E16407E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</w:rPr>
        <w:lastRenderedPageBreak/>
        <w:t xml:space="preserve">mkdir -p data/db </w:t>
      </w:r>
    </w:p>
    <w:p w14:paraId="4B2EDB3B" w14:textId="77777777" w:rsidR="00F80F32" w:rsidRDefault="00F80F32" w:rsidP="00AC7585">
      <w:pPr>
        <w:shd w:val="clear" w:color="auto" w:fill="FFFFFF"/>
        <w:jc w:val="both"/>
        <w:rPr>
          <w:color w:val="1A1B22"/>
          <w:lang w:val="ru-RU"/>
        </w:rPr>
      </w:pPr>
    </w:p>
    <w:p w14:paraId="56B4F0AC" w14:textId="5F9D31E3" w:rsid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>На этом установка завершена.</w:t>
      </w:r>
    </w:p>
    <w:p w14:paraId="2C8FA7EF" w14:textId="77777777" w:rsidR="00F80F32" w:rsidRPr="00AC7585" w:rsidRDefault="00F80F32" w:rsidP="00AC7585">
      <w:pPr>
        <w:shd w:val="clear" w:color="auto" w:fill="FFFFFF"/>
        <w:jc w:val="both"/>
        <w:rPr>
          <w:color w:val="1A1B22"/>
          <w:lang w:val="ru-RU"/>
        </w:rPr>
      </w:pPr>
    </w:p>
    <w:p w14:paraId="7681DA96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rStyle w:val="a8"/>
          <w:color w:val="1A1B22"/>
          <w:lang w:val="ru-RU"/>
        </w:rPr>
        <w:t xml:space="preserve">Добавьте путь к папке </w:t>
      </w:r>
      <w:r w:rsidRPr="00AC7585">
        <w:rPr>
          <w:rStyle w:val="a8"/>
          <w:color w:val="1A1B22"/>
        </w:rPr>
        <w:t>bin</w:t>
      </w:r>
      <w:r w:rsidRPr="00AC7585">
        <w:rPr>
          <w:rStyle w:val="a8"/>
          <w:color w:val="1A1B22"/>
          <w:lang w:val="ru-RU"/>
        </w:rPr>
        <w:t xml:space="preserve"> в переменную окружения</w:t>
      </w:r>
    </w:p>
    <w:p w14:paraId="6EABA01B" w14:textId="77777777" w:rsidR="00AC7585" w:rsidRPr="00AC7585" w:rsidRDefault="00AC7585" w:rsidP="00AC7585">
      <w:pPr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AC7585">
        <w:rPr>
          <w:rStyle w:val="a8"/>
          <w:color w:val="1A1B22"/>
          <w:lang w:val="ru-RU"/>
        </w:rPr>
        <w:t xml:space="preserve">Найдите путь к папке </w:t>
      </w:r>
      <w:r w:rsidRPr="00AC7585">
        <w:rPr>
          <w:rStyle w:val="a8"/>
          <w:color w:val="1A1B22"/>
        </w:rPr>
        <w:t>bin</w:t>
      </w:r>
      <w:r w:rsidRPr="00AC7585">
        <w:rPr>
          <w:rStyle w:val="a8"/>
          <w:color w:val="1A1B22"/>
          <w:lang w:val="ru-RU"/>
        </w:rPr>
        <w:t xml:space="preserve"> — в ней хранятся исполняемые файлы </w:t>
      </w:r>
      <w:r w:rsidRPr="00AC7585">
        <w:rPr>
          <w:rStyle w:val="a8"/>
          <w:color w:val="1A1B22"/>
        </w:rPr>
        <w:t>MongoDB</w:t>
      </w:r>
      <w:r w:rsidRPr="00AC7585">
        <w:rPr>
          <w:rStyle w:val="a8"/>
          <w:color w:val="1A1B22"/>
          <w:lang w:val="ru-RU"/>
        </w:rPr>
        <w:t>.</w:t>
      </w:r>
      <w:r w:rsidRPr="00AC7585">
        <w:rPr>
          <w:color w:val="1A1B22"/>
        </w:rPr>
        <w:t> Обычно он выглядит как-то так:</w:t>
      </w:r>
    </w:p>
    <w:p w14:paraId="6DB9F0F2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C:\Program Files\MongoDB\Server\</w:t>
      </w:r>
      <w:r w:rsidRPr="00AC7585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4.2</w:t>
      </w: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\bin </w:t>
      </w:r>
    </w:p>
    <w:p w14:paraId="115D52C7" w14:textId="77777777" w:rsidR="00AC7585" w:rsidRPr="00AC7585" w:rsidRDefault="00AC7585" w:rsidP="00AC7585">
      <w:pPr>
        <w:numPr>
          <w:ilvl w:val="0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rStyle w:val="a8"/>
          <w:color w:val="1A1B22"/>
          <w:lang w:val="ru-RU"/>
        </w:rPr>
        <w:t>Откройте настройки переменных окружения.</w:t>
      </w:r>
      <w:r w:rsidRPr="00AC7585">
        <w:rPr>
          <w:color w:val="1A1B22"/>
        </w:rPr>
        <w:t> </w:t>
      </w:r>
      <w:r w:rsidRPr="00AC7585">
        <w:rPr>
          <w:color w:val="1A1B22"/>
          <w:lang w:val="ru-RU"/>
        </w:rPr>
        <w:t xml:space="preserve">Нажмите клавишу </w:t>
      </w:r>
      <w:r w:rsidRPr="00AC7585">
        <w:rPr>
          <w:color w:val="1A1B22"/>
        </w:rPr>
        <w:t>win</w:t>
      </w:r>
      <w:r w:rsidRPr="00AC7585">
        <w:rPr>
          <w:color w:val="1A1B22"/>
          <w:lang w:val="ru-RU"/>
        </w:rPr>
        <w:t xml:space="preserve"> и начните вводить «перемен» ("</w:t>
      </w:r>
      <w:r w:rsidRPr="00AC7585">
        <w:rPr>
          <w:color w:val="1A1B22"/>
        </w:rPr>
        <w:t>env</w:t>
      </w:r>
      <w:r w:rsidRPr="00AC7585">
        <w:rPr>
          <w:color w:val="1A1B22"/>
          <w:lang w:val="ru-RU"/>
        </w:rPr>
        <w:t>" для интерфейса на английском). В результатах поиска выберите «Изменение переменных среды текущего пользователя» или «</w:t>
      </w:r>
      <w:r w:rsidRPr="00AC7585">
        <w:rPr>
          <w:color w:val="1A1B22"/>
        </w:rPr>
        <w:t>Edit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the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System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Environment</w:t>
      </w:r>
      <w:r w:rsidRPr="00AC7585">
        <w:rPr>
          <w:color w:val="1A1B22"/>
          <w:lang w:val="ru-RU"/>
        </w:rPr>
        <w:t xml:space="preserve"> </w:t>
      </w:r>
      <w:r w:rsidRPr="00AC7585">
        <w:rPr>
          <w:color w:val="1A1B22"/>
        </w:rPr>
        <w:t>Variables</w:t>
      </w:r>
      <w:r w:rsidRPr="00AC7585">
        <w:rPr>
          <w:color w:val="1A1B22"/>
          <w:lang w:val="ru-RU"/>
        </w:rPr>
        <w:t>».</w:t>
      </w:r>
    </w:p>
    <w:p w14:paraId="443D4E45" w14:textId="77777777" w:rsidR="00AC7585" w:rsidRPr="00AC7585" w:rsidRDefault="00AC7585" w:rsidP="00AC7585">
      <w:pPr>
        <w:numPr>
          <w:ilvl w:val="0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В верхнем окне выберите переменную </w:t>
      </w:r>
      <w:r w:rsidRPr="00AC7585">
        <w:rPr>
          <w:color w:val="1A1B22"/>
        </w:rPr>
        <w:t>Path</w:t>
      </w:r>
      <w:r w:rsidRPr="00AC7585">
        <w:rPr>
          <w:color w:val="1A1B22"/>
          <w:lang w:val="ru-RU"/>
        </w:rPr>
        <w:t xml:space="preserve"> и нажмите «Изменить...».</w:t>
      </w:r>
    </w:p>
    <w:p w14:paraId="7EF08CD2" w14:textId="77777777" w:rsidR="00AC7585" w:rsidRPr="00AC7585" w:rsidRDefault="00AC7585" w:rsidP="00AC7585">
      <w:pPr>
        <w:numPr>
          <w:ilvl w:val="0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AC7585">
        <w:rPr>
          <w:color w:val="1A1B22"/>
          <w:lang w:val="ru-RU"/>
        </w:rPr>
        <w:t xml:space="preserve">В открывшемся окне нажмите «Создать», скопируйте путь к папке </w:t>
      </w:r>
      <w:r w:rsidRPr="00AC7585">
        <w:rPr>
          <w:color w:val="1A1B22"/>
        </w:rPr>
        <w:t>bin</w:t>
      </w:r>
      <w:r w:rsidRPr="00AC7585">
        <w:rPr>
          <w:color w:val="1A1B22"/>
          <w:lang w:val="ru-RU"/>
        </w:rPr>
        <w:t xml:space="preserve">, сохраните результат и нажмите «Ок» во всех открытых окнах. </w:t>
      </w:r>
      <w:r w:rsidRPr="00AC7585">
        <w:rPr>
          <w:color w:val="1A1B22"/>
        </w:rPr>
        <w:t>Переменная окружения добавлена.</w:t>
      </w:r>
    </w:p>
    <w:p w14:paraId="6D5759BC" w14:textId="77777777" w:rsidR="00AC7585" w:rsidRPr="00AC7585" w:rsidRDefault="00AC7585" w:rsidP="00AC7585">
      <w:pPr>
        <w:shd w:val="clear" w:color="auto" w:fill="FFFFFF"/>
        <w:jc w:val="both"/>
        <w:rPr>
          <w:color w:val="1A1B22"/>
        </w:rPr>
      </w:pPr>
      <w:r w:rsidRPr="00AC7585">
        <w:rPr>
          <w:color w:val="1A1B22"/>
        </w:rPr>
        <w:t>Или воспользуйтесь </w:t>
      </w:r>
      <w:hyperlink r:id="rId64" w:anchor="install-mdb-edition" w:tgtFrame="blank" w:history="1">
        <w:r w:rsidRPr="00AC7585">
          <w:rPr>
            <w:rStyle w:val="a4"/>
          </w:rPr>
          <w:t>официальной инструкцией</w:t>
        </w:r>
      </w:hyperlink>
    </w:p>
    <w:p w14:paraId="4B1A6E78" w14:textId="77777777" w:rsidR="00AC7585" w:rsidRPr="00AC7585" w:rsidRDefault="00AC7585" w:rsidP="00AC7585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10" w:name="_Toc72321405"/>
      <w:r w:rsidRPr="00AC7585">
        <w:rPr>
          <w:color w:val="1A1B22"/>
          <w:sz w:val="24"/>
          <w:szCs w:val="24"/>
        </w:rPr>
        <w:t>macOS</w:t>
      </w:r>
      <w:bookmarkEnd w:id="110"/>
    </w:p>
    <w:p w14:paraId="500CBE18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</w:rPr>
        <w:t>Mongo</w:t>
      </w:r>
      <w:r w:rsidRPr="00AC7585">
        <w:rPr>
          <w:color w:val="1A1B22"/>
          <w:lang w:val="ru-RU"/>
        </w:rPr>
        <w:t xml:space="preserve"> на </w:t>
      </w:r>
      <w:r w:rsidRPr="00AC7585">
        <w:rPr>
          <w:color w:val="1A1B22"/>
        </w:rPr>
        <w:t>macOS</w:t>
      </w:r>
      <w:r w:rsidRPr="00AC7585">
        <w:rPr>
          <w:color w:val="1A1B22"/>
          <w:lang w:val="ru-RU"/>
        </w:rPr>
        <w:t xml:space="preserve"> устанавливается из </w:t>
      </w:r>
      <w:r w:rsidRPr="00AC7585">
        <w:rPr>
          <w:color w:val="1A1B22"/>
        </w:rPr>
        <w:t>Homebrew</w:t>
      </w:r>
      <w:r w:rsidRPr="00AC7585">
        <w:rPr>
          <w:color w:val="1A1B22"/>
          <w:lang w:val="ru-RU"/>
        </w:rPr>
        <w:t xml:space="preserve"> — популярного пакетного менеджера </w:t>
      </w:r>
      <w:r w:rsidRPr="00AC7585">
        <w:rPr>
          <w:color w:val="1A1B22"/>
        </w:rPr>
        <w:t>macOS</w:t>
      </w:r>
      <w:r w:rsidRPr="00AC7585">
        <w:rPr>
          <w:color w:val="1A1B22"/>
          <w:lang w:val="ru-RU"/>
        </w:rPr>
        <w:t xml:space="preserve">. Его нужно установить перед установкой </w:t>
      </w:r>
      <w:r w:rsidRPr="00AC7585">
        <w:rPr>
          <w:color w:val="1A1B22"/>
        </w:rPr>
        <w:t>Mongo</w:t>
      </w:r>
      <w:r w:rsidRPr="00AC7585">
        <w:rPr>
          <w:color w:val="1A1B22"/>
          <w:lang w:val="ru-RU"/>
        </w:rPr>
        <w:t>. Для этого запустите терминал и запускайте там все команды из инструкции.</w:t>
      </w:r>
    </w:p>
    <w:p w14:paraId="13E58A05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Если вы уже устанавливали </w:t>
      </w:r>
      <w:r w:rsidRPr="00AC7585">
        <w:rPr>
          <w:color w:val="1A1B22"/>
        </w:rPr>
        <w:t>Homebrew</w:t>
      </w:r>
      <w:r w:rsidRPr="00AC7585">
        <w:rPr>
          <w:color w:val="1A1B22"/>
          <w:lang w:val="ru-RU"/>
        </w:rPr>
        <w:t>, сразу переходите к пункту 4.</w:t>
      </w:r>
    </w:p>
    <w:p w14:paraId="67EC997C" w14:textId="77777777" w:rsidR="00AC7585" w:rsidRPr="00AC7585" w:rsidRDefault="00AC7585" w:rsidP="00AC7585">
      <w:pPr>
        <w:pStyle w:val="4"/>
        <w:shd w:val="clear" w:color="auto" w:fill="FFFFFF"/>
        <w:spacing w:before="288" w:after="240" w:line="288" w:lineRule="atLeast"/>
        <w:jc w:val="both"/>
        <w:rPr>
          <w:rFonts w:ascii="Times New Roman" w:hAnsi="Times New Roman" w:cs="Times New Roman"/>
          <w:color w:val="1A1B22"/>
        </w:rPr>
      </w:pPr>
      <w:r w:rsidRPr="00AC7585">
        <w:rPr>
          <w:rFonts w:ascii="Times New Roman" w:hAnsi="Times New Roman" w:cs="Times New Roman"/>
          <w:b/>
          <w:bCs/>
          <w:color w:val="1A1B22"/>
        </w:rPr>
        <w:t>Пошаговая инструкция</w:t>
      </w:r>
    </w:p>
    <w:p w14:paraId="7AC928AC" w14:textId="77777777" w:rsidR="00AC7585" w:rsidRPr="00AC7585" w:rsidRDefault="00AC7585" w:rsidP="00AC7585">
      <w:pPr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Установите утилиты разработчика от </w:t>
      </w:r>
      <w:r w:rsidRPr="00AC7585">
        <w:rPr>
          <w:color w:val="1A1B22"/>
        </w:rPr>
        <w:t>Apple</w:t>
      </w:r>
      <w:r w:rsidRPr="00AC7585">
        <w:rPr>
          <w:color w:val="1A1B22"/>
          <w:lang w:val="ru-RU"/>
        </w:rPr>
        <w:t>. Для этого в терминале запустите:</w:t>
      </w:r>
    </w:p>
    <w:p w14:paraId="7BF1497E" w14:textId="77777777" w:rsidR="00AC7585" w:rsidRPr="000F4112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0F4112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xcode-select --install </w:t>
      </w:r>
    </w:p>
    <w:p w14:paraId="729D5A76" w14:textId="77777777" w:rsidR="00AC7585" w:rsidRPr="00AC7585" w:rsidRDefault="00AC7585" w:rsidP="00AC7585">
      <w:pPr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>Чтобы установить утилиты разработчика, терминал скачает большой файл. Поэтому установка займёт какое-то время — можете налить себе чаю. Хорошая новость в том, что это придётся сделать один раз.</w:t>
      </w:r>
    </w:p>
    <w:p w14:paraId="19A44C18" w14:textId="77777777" w:rsidR="00AC7585" w:rsidRPr="00AC7585" w:rsidRDefault="00AC7585" w:rsidP="00AC7585">
      <w:pPr>
        <w:shd w:val="clear" w:color="auto" w:fill="FFFFFF"/>
        <w:spacing w:before="100" w:beforeAutospacing="1" w:after="100" w:afterAutospacing="1"/>
        <w:ind w:left="720"/>
        <w:jc w:val="both"/>
        <w:rPr>
          <w:color w:val="1A1B22"/>
        </w:rPr>
      </w:pPr>
      <w:r w:rsidRPr="00AC7585">
        <w:rPr>
          <w:color w:val="1A1B22"/>
          <w:lang w:val="ru-RU"/>
        </w:rPr>
        <w:t xml:space="preserve">Во время установки у вас попросят подтвердить лицензию на установку. После того как команда выполнится, возможно, понадобится ещё раз подтвердить ещё одну лицензию на использование компонентов среды разработки </w:t>
      </w:r>
      <w:r w:rsidRPr="00AC7585">
        <w:rPr>
          <w:color w:val="1A1B22"/>
        </w:rPr>
        <w:t>XCode</w:t>
      </w:r>
      <w:r w:rsidRPr="00AC7585">
        <w:rPr>
          <w:color w:val="1A1B22"/>
          <w:lang w:val="ru-RU"/>
        </w:rPr>
        <w:t xml:space="preserve">. </w:t>
      </w:r>
      <w:r w:rsidRPr="00AC7585">
        <w:rPr>
          <w:color w:val="1A1B22"/>
        </w:rPr>
        <w:t>Для этого запустите команду:</w:t>
      </w:r>
    </w:p>
    <w:p w14:paraId="7CFC1C7D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sudo xcodebuild -license</w:t>
      </w:r>
    </w:p>
    <w:p w14:paraId="6EDDE211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</w:p>
    <w:p w14:paraId="51368D5A" w14:textId="77777777" w:rsidR="00AC7585" w:rsidRPr="00AC7585" w:rsidRDefault="00AC7585" w:rsidP="00AC7585">
      <w:pPr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Теперь ваш компьютер готов к установке менеджера пакетов </w:t>
      </w:r>
      <w:r w:rsidRPr="00AC7585">
        <w:rPr>
          <w:color w:val="1A1B22"/>
        </w:rPr>
        <w:t>brew</w:t>
      </w:r>
      <w:r w:rsidRPr="00AC7585">
        <w:rPr>
          <w:color w:val="1A1B22"/>
          <w:lang w:val="ru-RU"/>
        </w:rPr>
        <w:t>. Скопируйте эту команду в терминал и запустите:</w:t>
      </w:r>
    </w:p>
    <w:p w14:paraId="1A16846D" w14:textId="77777777" w:rsidR="00AC7585" w:rsidRPr="000F4112" w:rsidRDefault="00AC7585" w:rsidP="000F4112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  <w:r w:rsidRPr="000F4112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/usr/bin/ruby -e </w:t>
      </w:r>
      <w:r w:rsidRPr="000F4112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"</w:t>
      </w:r>
      <w:r w:rsidRPr="000F4112">
        <w:rPr>
          <w:rStyle w:val="hljs-subst"/>
          <w:rFonts w:ascii="Times New Roman" w:hAnsi="Times New Roman" w:cs="Times New Roman"/>
          <w:color w:val="1A1B22"/>
          <w:sz w:val="24"/>
          <w:szCs w:val="24"/>
          <w:lang w:val="en-US"/>
        </w:rPr>
        <w:t>$(curl -fsSL https://raw.githubusercontent.com/Homebrew/install/master/install)</w:t>
      </w:r>
      <w:r w:rsidRPr="000F4112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"</w:t>
      </w:r>
    </w:p>
    <w:p w14:paraId="6CE309A9" w14:textId="77777777" w:rsidR="00AC7585" w:rsidRPr="000F4112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0F4112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 xml:space="preserve">  </w:t>
      </w:r>
    </w:p>
    <w:p w14:paraId="5CF67DD9" w14:textId="77777777" w:rsidR="00AC7585" w:rsidRPr="00AC7585" w:rsidRDefault="00AC7585" w:rsidP="00AC7585">
      <w:pPr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 xml:space="preserve">Пришло время установить </w:t>
      </w:r>
      <w:r w:rsidRPr="00AC7585">
        <w:rPr>
          <w:color w:val="1A1B22"/>
        </w:rPr>
        <w:t>Mongo</w:t>
      </w:r>
      <w:r w:rsidRPr="00AC7585">
        <w:rPr>
          <w:color w:val="1A1B22"/>
          <w:lang w:val="ru-RU"/>
        </w:rPr>
        <w:t>. По очереди запустите эти команды:</w:t>
      </w:r>
    </w:p>
    <w:p w14:paraId="711666C6" w14:textId="77777777" w:rsidR="00AC7585" w:rsidRPr="00AC7585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brew tap mongodb/brew</w:t>
      </w:r>
    </w:p>
    <w:p w14:paraId="0371BA23" w14:textId="77777777" w:rsidR="00AC7585" w:rsidRPr="00E677B7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AC7585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brew install mongodb-community@4.4</w:t>
      </w:r>
    </w:p>
    <w:p w14:paraId="3CFE7C19" w14:textId="77777777" w:rsidR="00AC7585" w:rsidRPr="00E677B7" w:rsidRDefault="00AC7585" w:rsidP="00AC7585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</w:p>
    <w:p w14:paraId="09EBAB72" w14:textId="77777777" w:rsidR="00AC7585" w:rsidRPr="00AC7585" w:rsidRDefault="00AC7585" w:rsidP="000F4112">
      <w:pPr>
        <w:shd w:val="clear" w:color="auto" w:fill="FFFFFF"/>
        <w:rPr>
          <w:color w:val="1A1B22"/>
          <w:lang w:val="ru-RU"/>
        </w:rPr>
      </w:pPr>
      <w:r w:rsidRPr="00AC7585">
        <w:rPr>
          <w:color w:val="1A1B22"/>
          <w:lang w:val="ru-RU"/>
        </w:rPr>
        <w:t>Или воспользуйтесь официальной инструкцией:</w:t>
      </w:r>
      <w:r w:rsidRPr="00AC7585">
        <w:rPr>
          <w:color w:val="1A1B22"/>
        </w:rPr>
        <w:t> </w:t>
      </w:r>
      <w:hyperlink r:id="rId65" w:tgtFrame="_blank" w:history="1">
        <w:r w:rsidRPr="00AC7585">
          <w:rPr>
            <w:rStyle w:val="a4"/>
          </w:rPr>
          <w:t>https</w:t>
        </w:r>
        <w:r w:rsidRPr="00AC7585">
          <w:rPr>
            <w:rStyle w:val="a4"/>
            <w:lang w:val="ru-RU"/>
          </w:rPr>
          <w:t>://</w:t>
        </w:r>
        <w:r w:rsidRPr="00AC7585">
          <w:rPr>
            <w:rStyle w:val="a4"/>
          </w:rPr>
          <w:t>docs</w:t>
        </w:r>
        <w:r w:rsidRPr="00AC7585">
          <w:rPr>
            <w:rStyle w:val="a4"/>
            <w:lang w:val="ru-RU"/>
          </w:rPr>
          <w:t>.</w:t>
        </w:r>
        <w:r w:rsidRPr="00AC7585">
          <w:rPr>
            <w:rStyle w:val="a4"/>
          </w:rPr>
          <w:t>mongodb</w:t>
        </w:r>
        <w:r w:rsidRPr="00AC7585">
          <w:rPr>
            <w:rStyle w:val="a4"/>
            <w:lang w:val="ru-RU"/>
          </w:rPr>
          <w:t>.</w:t>
        </w:r>
        <w:r w:rsidRPr="00AC7585">
          <w:rPr>
            <w:rStyle w:val="a4"/>
          </w:rPr>
          <w:t>com</w:t>
        </w:r>
        <w:r w:rsidRPr="00AC7585">
          <w:rPr>
            <w:rStyle w:val="a4"/>
            <w:lang w:val="ru-RU"/>
          </w:rPr>
          <w:t>/</w:t>
        </w:r>
        <w:r w:rsidRPr="00AC7585">
          <w:rPr>
            <w:rStyle w:val="a4"/>
          </w:rPr>
          <w:t>manual</w:t>
        </w:r>
        <w:r w:rsidRPr="00AC7585">
          <w:rPr>
            <w:rStyle w:val="a4"/>
            <w:lang w:val="ru-RU"/>
          </w:rPr>
          <w:t>/</w:t>
        </w:r>
        <w:r w:rsidRPr="00AC7585">
          <w:rPr>
            <w:rStyle w:val="a4"/>
          </w:rPr>
          <w:t>tutorial</w:t>
        </w:r>
        <w:r w:rsidRPr="00AC7585">
          <w:rPr>
            <w:rStyle w:val="a4"/>
            <w:lang w:val="ru-RU"/>
          </w:rPr>
          <w:t>/</w:t>
        </w:r>
        <w:r w:rsidRPr="00AC7585">
          <w:rPr>
            <w:rStyle w:val="a4"/>
          </w:rPr>
          <w:t>install</w:t>
        </w:r>
        <w:r w:rsidRPr="00AC7585">
          <w:rPr>
            <w:rStyle w:val="a4"/>
            <w:lang w:val="ru-RU"/>
          </w:rPr>
          <w:t>-</w:t>
        </w:r>
        <w:r w:rsidRPr="00AC7585">
          <w:rPr>
            <w:rStyle w:val="a4"/>
          </w:rPr>
          <w:t>mongodb</w:t>
        </w:r>
        <w:r w:rsidRPr="00AC7585">
          <w:rPr>
            <w:rStyle w:val="a4"/>
            <w:lang w:val="ru-RU"/>
          </w:rPr>
          <w:t>-</w:t>
        </w:r>
        <w:r w:rsidRPr="00AC7585">
          <w:rPr>
            <w:rStyle w:val="a4"/>
          </w:rPr>
          <w:t>on</w:t>
        </w:r>
        <w:r w:rsidRPr="00AC7585">
          <w:rPr>
            <w:rStyle w:val="a4"/>
            <w:lang w:val="ru-RU"/>
          </w:rPr>
          <w:t>-</w:t>
        </w:r>
        <w:r w:rsidRPr="00AC7585">
          <w:rPr>
            <w:rStyle w:val="a4"/>
          </w:rPr>
          <w:t>os</w:t>
        </w:r>
        <w:r w:rsidRPr="00AC7585">
          <w:rPr>
            <w:rStyle w:val="a4"/>
            <w:lang w:val="ru-RU"/>
          </w:rPr>
          <w:t>-</w:t>
        </w:r>
        <w:r w:rsidRPr="00AC7585">
          <w:rPr>
            <w:rStyle w:val="a4"/>
          </w:rPr>
          <w:t>x</w:t>
        </w:r>
        <w:r w:rsidRPr="00AC7585">
          <w:rPr>
            <w:rStyle w:val="a4"/>
            <w:lang w:val="ru-RU"/>
          </w:rPr>
          <w:t>/</w:t>
        </w:r>
      </w:hyperlink>
    </w:p>
    <w:p w14:paraId="311CD828" w14:textId="77777777" w:rsidR="00AC7585" w:rsidRPr="00AC7585" w:rsidRDefault="00AC7585" w:rsidP="00AC7585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11" w:name="_Toc72321406"/>
      <w:r w:rsidRPr="00AC7585">
        <w:rPr>
          <w:color w:val="1A1B22"/>
          <w:sz w:val="24"/>
          <w:szCs w:val="24"/>
        </w:rPr>
        <w:t>Linux</w:t>
      </w:r>
      <w:bookmarkEnd w:id="111"/>
    </w:p>
    <w:p w14:paraId="3A9D42A9" w14:textId="77777777" w:rsidR="00AC7585" w:rsidRPr="00AC7585" w:rsidRDefault="00AC7585" w:rsidP="00AC7585">
      <w:pPr>
        <w:shd w:val="clear" w:color="auto" w:fill="FFFFFF"/>
        <w:jc w:val="both"/>
        <w:rPr>
          <w:color w:val="1A1B22"/>
          <w:lang w:val="ru-RU"/>
        </w:rPr>
      </w:pPr>
      <w:r w:rsidRPr="00AC7585">
        <w:rPr>
          <w:color w:val="1A1B22"/>
          <w:lang w:val="ru-RU"/>
        </w:rPr>
        <w:t>Процесс установки описан в</w:t>
      </w:r>
      <w:r w:rsidRPr="00AC7585">
        <w:rPr>
          <w:color w:val="1A1B22"/>
        </w:rPr>
        <w:t> </w:t>
      </w:r>
      <w:hyperlink r:id="rId66" w:tgtFrame="_blank" w:history="1">
        <w:r w:rsidRPr="00AC7585">
          <w:rPr>
            <w:rStyle w:val="a4"/>
            <w:lang w:val="ru-RU"/>
          </w:rPr>
          <w:t>официальной инструкции</w:t>
        </w:r>
      </w:hyperlink>
      <w:r w:rsidRPr="00AC7585">
        <w:rPr>
          <w:color w:val="1A1B22"/>
          <w:lang w:val="ru-RU"/>
        </w:rPr>
        <w:t>.</w:t>
      </w:r>
    </w:p>
    <w:p w14:paraId="15EDE9DF" w14:textId="77777777" w:rsidR="00E677B7" w:rsidRPr="00E677B7" w:rsidRDefault="00E677B7" w:rsidP="00E677B7">
      <w:pPr>
        <w:pStyle w:val="1"/>
        <w:shd w:val="clear" w:color="auto" w:fill="FFFFFF"/>
        <w:rPr>
          <w:color w:val="1A1B22"/>
        </w:rPr>
      </w:pPr>
      <w:bookmarkStart w:id="112" w:name="_Toc72321407"/>
      <w:r w:rsidRPr="00E677B7">
        <w:rPr>
          <w:color w:val="1A1B22"/>
        </w:rPr>
        <w:t>Взаимодействие с Mongo</w:t>
      </w:r>
      <w:bookmarkEnd w:id="112"/>
    </w:p>
    <w:p w14:paraId="6331BB65" w14:textId="34162ADD" w:rsid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Прежде чем приступить к уроку, запустите сервер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>: откройте терминал (</w:t>
      </w:r>
      <w:r w:rsidRPr="00E677B7">
        <w:rPr>
          <w:color w:val="1A1B22"/>
        </w:rPr>
        <w:t>macOS</w:t>
      </w:r>
      <w:r w:rsidRPr="00E677B7">
        <w:rPr>
          <w:color w:val="1A1B22"/>
          <w:lang w:val="ru-RU"/>
        </w:rPr>
        <w:t xml:space="preserve"> и </w:t>
      </w:r>
      <w:r w:rsidRPr="00E677B7">
        <w:rPr>
          <w:color w:val="1A1B22"/>
        </w:rPr>
        <w:t>Linux</w:t>
      </w:r>
      <w:r w:rsidRPr="00E677B7">
        <w:rPr>
          <w:color w:val="1A1B22"/>
          <w:lang w:val="ru-RU"/>
        </w:rPr>
        <w:t xml:space="preserve">) или </w:t>
      </w:r>
      <w:r w:rsidRPr="00E677B7">
        <w:rPr>
          <w:color w:val="1A1B22"/>
        </w:rPr>
        <w:t>Git</w:t>
      </w:r>
      <w:r w:rsidRPr="00E677B7">
        <w:rPr>
          <w:color w:val="1A1B22"/>
          <w:lang w:val="ru-RU"/>
        </w:rPr>
        <w:t xml:space="preserve"> </w:t>
      </w:r>
      <w:r w:rsidRPr="00E677B7">
        <w:rPr>
          <w:color w:val="1A1B22"/>
        </w:rPr>
        <w:t>Bash</w:t>
      </w:r>
      <w:r w:rsidRPr="00E677B7">
        <w:rPr>
          <w:color w:val="1A1B22"/>
          <w:lang w:val="ru-RU"/>
        </w:rPr>
        <w:t xml:space="preserve"> (</w:t>
      </w:r>
      <w:r w:rsidRPr="00E677B7">
        <w:rPr>
          <w:color w:val="1A1B22"/>
        </w:rPr>
        <w:t>Windows</w:t>
      </w:r>
      <w:r w:rsidRPr="00E677B7">
        <w:rPr>
          <w:color w:val="1A1B22"/>
          <w:lang w:val="ru-RU"/>
        </w:rPr>
        <w:t>) и введите команду:</w:t>
      </w:r>
    </w:p>
    <w:p w14:paraId="51772931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</w:p>
    <w:p w14:paraId="761154B5" w14:textId="77777777" w:rsid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Style w:val="code-blockclipboard"/>
          <w:rFonts w:ascii="Times New Roman" w:hAnsi="Times New Roman" w:cs="Times New Roman"/>
          <w:color w:val="B8BDBF"/>
          <w:sz w:val="24"/>
          <w:szCs w:val="24"/>
        </w:rPr>
      </w:pPr>
    </w:p>
    <w:p w14:paraId="3AC8A6D4" w14:textId="63740C86" w:rsidR="00E677B7" w:rsidRP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mongod </w:t>
      </w:r>
    </w:p>
    <w:p w14:paraId="3EB4DF25" w14:textId="11EB9067" w:rsid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Если вы устанавливали </w:t>
      </w:r>
      <w:r w:rsidRPr="00E677B7">
        <w:rPr>
          <w:color w:val="1A1B22"/>
        </w:rPr>
        <w:t>Mongo</w:t>
      </w:r>
      <w:r w:rsidRPr="00E677B7">
        <w:rPr>
          <w:color w:val="1A1B22"/>
          <w:lang w:val="ru-RU"/>
        </w:rPr>
        <w:t xml:space="preserve"> на </w:t>
      </w:r>
      <w:r w:rsidRPr="00E677B7">
        <w:rPr>
          <w:color w:val="1A1B22"/>
        </w:rPr>
        <w:t>macOS</w:t>
      </w:r>
      <w:r w:rsidRPr="00E677B7">
        <w:rPr>
          <w:color w:val="1A1B22"/>
          <w:lang w:val="ru-RU"/>
        </w:rPr>
        <w:t xml:space="preserve"> через </w:t>
      </w:r>
      <w:r w:rsidRPr="00E677B7">
        <w:rPr>
          <w:color w:val="1A1B22"/>
        </w:rPr>
        <w:t>brew</w:t>
      </w:r>
      <w:r w:rsidRPr="00E677B7">
        <w:rPr>
          <w:color w:val="1A1B22"/>
          <w:lang w:val="ru-RU"/>
        </w:rPr>
        <w:t xml:space="preserve"> и команда</w:t>
      </w:r>
      <w:r w:rsidRPr="00E677B7">
        <w:rPr>
          <w:color w:val="1A1B22"/>
        </w:rPr>
        <w:t> </w:t>
      </w:r>
      <w:r w:rsidRPr="00E677B7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mongod</w:t>
      </w:r>
      <w:r w:rsidRPr="00E677B7">
        <w:rPr>
          <w:color w:val="1A1B22"/>
        </w:rPr>
        <w:t> </w:t>
      </w:r>
      <w:r w:rsidRPr="00E677B7">
        <w:rPr>
          <w:color w:val="1A1B22"/>
          <w:lang w:val="ru-RU"/>
        </w:rPr>
        <w:t xml:space="preserve">не запустила сервер, воспользуйтесь альтернативой. Но обратите внимание на номер версии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 xml:space="preserve"> — она должна совпадать с установленной:</w:t>
      </w:r>
    </w:p>
    <w:p w14:paraId="150F8195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</w:p>
    <w:p w14:paraId="4ECF81D5" w14:textId="77777777" w:rsidR="00E677B7" w:rsidRP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brew services start mongodb-community@4.2 </w:t>
      </w:r>
    </w:p>
    <w:p w14:paraId="668CE63E" w14:textId="77777777" w:rsidR="00E677B7" w:rsidRDefault="00E677B7" w:rsidP="00E677B7">
      <w:pPr>
        <w:shd w:val="clear" w:color="auto" w:fill="FFFFFF"/>
        <w:jc w:val="both"/>
        <w:rPr>
          <w:color w:val="1A1B22"/>
        </w:rPr>
      </w:pPr>
    </w:p>
    <w:p w14:paraId="09B49EC6" w14:textId="0EEAF385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>Сервер запущен. Можно приступать к чтению.</w:t>
      </w:r>
    </w:p>
    <w:p w14:paraId="713BD5F6" w14:textId="77777777" w:rsidR="00E677B7" w:rsidRPr="00E677B7" w:rsidRDefault="00E677B7" w:rsidP="00E677B7">
      <w:pPr>
        <w:pStyle w:val="2"/>
        <w:shd w:val="clear" w:color="auto" w:fill="FFFFFF"/>
        <w:jc w:val="both"/>
        <w:rPr>
          <w:color w:val="1A1B22"/>
          <w:sz w:val="24"/>
          <w:szCs w:val="24"/>
        </w:rPr>
      </w:pPr>
      <w:bookmarkStart w:id="113" w:name="_Toc72321408"/>
      <w:r w:rsidRPr="00E677B7">
        <w:rPr>
          <w:color w:val="1A1B22"/>
          <w:sz w:val="24"/>
          <w:szCs w:val="24"/>
        </w:rPr>
        <w:t>Как взаимодействовать с MongoDB</w:t>
      </w:r>
      <w:bookmarkEnd w:id="113"/>
    </w:p>
    <w:p w14:paraId="1F8C3BE0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>Есть несколько способов. Мы расскажем о двух: графическом интерфейсе и через сервер на ноде.</w:t>
      </w:r>
    </w:p>
    <w:p w14:paraId="61E1BD71" w14:textId="77777777" w:rsidR="00E677B7" w:rsidRPr="00E677B7" w:rsidRDefault="00E677B7" w:rsidP="00E677B7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14" w:name="_Toc72321409"/>
      <w:r w:rsidRPr="00E677B7">
        <w:rPr>
          <w:color w:val="1A1B22"/>
          <w:sz w:val="24"/>
          <w:szCs w:val="24"/>
        </w:rPr>
        <w:t>Графический интерфейс</w:t>
      </w:r>
      <w:bookmarkEnd w:id="114"/>
    </w:p>
    <w:p w14:paraId="2C2D7351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>Это очень наглядный способ. Через графический интерфейс можно просматривать и редактировать базы данных и записи в них. От слов — к делу.</w:t>
      </w:r>
    </w:p>
    <w:p w14:paraId="66ADA70A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Если работаете на </w:t>
      </w:r>
      <w:r w:rsidRPr="00E677B7">
        <w:rPr>
          <w:color w:val="1A1B22"/>
        </w:rPr>
        <w:t>macOS</w:t>
      </w:r>
      <w:r w:rsidRPr="00E677B7">
        <w:rPr>
          <w:color w:val="1A1B22"/>
          <w:lang w:val="ru-RU"/>
        </w:rPr>
        <w:t xml:space="preserve"> или </w:t>
      </w:r>
      <w:r w:rsidRPr="00E677B7">
        <w:rPr>
          <w:color w:val="1A1B22"/>
        </w:rPr>
        <w:t>Linux</w:t>
      </w:r>
      <w:r w:rsidRPr="00E677B7">
        <w:rPr>
          <w:color w:val="1A1B22"/>
          <w:lang w:val="ru-RU"/>
        </w:rPr>
        <w:t xml:space="preserve">, скачайте и установите </w:t>
      </w:r>
      <w:r w:rsidRPr="00E677B7">
        <w:rPr>
          <w:color w:val="1A1B22"/>
        </w:rPr>
        <w:t>Compass</w:t>
      </w:r>
      <w:r w:rsidRPr="00E677B7">
        <w:rPr>
          <w:color w:val="1A1B22"/>
          <w:lang w:val="ru-RU"/>
        </w:rPr>
        <w:t xml:space="preserve"> — графический интерфейс для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 xml:space="preserve">. На </w:t>
      </w:r>
      <w:r w:rsidRPr="00E677B7">
        <w:rPr>
          <w:color w:val="1A1B22"/>
        </w:rPr>
        <w:t>Windows</w:t>
      </w:r>
      <w:r w:rsidRPr="00E677B7">
        <w:rPr>
          <w:color w:val="1A1B22"/>
          <w:lang w:val="ru-RU"/>
        </w:rPr>
        <w:t xml:space="preserve"> он уже установлен вместе с самой </w:t>
      </w:r>
      <w:r w:rsidRPr="00E677B7">
        <w:rPr>
          <w:color w:val="1A1B22"/>
        </w:rPr>
        <w:t>Mongo</w:t>
      </w:r>
      <w:r w:rsidRPr="00E677B7">
        <w:rPr>
          <w:color w:val="1A1B22"/>
          <w:lang w:val="ru-RU"/>
        </w:rPr>
        <w:t>.</w:t>
      </w:r>
    </w:p>
    <w:p w14:paraId="2EEE28D0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Ссылка на установщик </w:t>
      </w:r>
      <w:r w:rsidRPr="00E677B7">
        <w:rPr>
          <w:color w:val="1A1B22"/>
        </w:rPr>
        <w:t>Compass</w:t>
      </w:r>
      <w:r w:rsidRPr="00E677B7">
        <w:rPr>
          <w:color w:val="1A1B22"/>
          <w:lang w:val="ru-RU"/>
        </w:rPr>
        <w:t>:</w:t>
      </w:r>
      <w:r w:rsidRPr="00E677B7">
        <w:rPr>
          <w:color w:val="1A1B22"/>
        </w:rPr>
        <w:t> </w:t>
      </w:r>
      <w:hyperlink r:id="rId67" w:history="1">
        <w:r w:rsidRPr="00E677B7">
          <w:rPr>
            <w:rStyle w:val="a4"/>
            <w:color w:val="23272E"/>
          </w:rPr>
          <w:t>https</w:t>
        </w:r>
        <w:r w:rsidRPr="00E677B7">
          <w:rPr>
            <w:rStyle w:val="a4"/>
            <w:color w:val="23272E"/>
            <w:lang w:val="ru-RU"/>
          </w:rPr>
          <w:t>://</w:t>
        </w:r>
        <w:r w:rsidRPr="00E677B7">
          <w:rPr>
            <w:rStyle w:val="a4"/>
            <w:color w:val="23272E"/>
          </w:rPr>
          <w:t>www</w:t>
        </w:r>
        <w:r w:rsidRPr="00E677B7">
          <w:rPr>
            <w:rStyle w:val="a4"/>
            <w:color w:val="23272E"/>
            <w:lang w:val="ru-RU"/>
          </w:rPr>
          <w:t>.</w:t>
        </w:r>
        <w:r w:rsidRPr="00E677B7">
          <w:rPr>
            <w:rStyle w:val="a4"/>
            <w:color w:val="23272E"/>
          </w:rPr>
          <w:t>mongodb</w:t>
        </w:r>
        <w:r w:rsidRPr="00E677B7">
          <w:rPr>
            <w:rStyle w:val="a4"/>
            <w:color w:val="23272E"/>
            <w:lang w:val="ru-RU"/>
          </w:rPr>
          <w:t>.</w:t>
        </w:r>
        <w:r w:rsidRPr="00E677B7">
          <w:rPr>
            <w:rStyle w:val="a4"/>
            <w:color w:val="23272E"/>
          </w:rPr>
          <w:t>com</w:t>
        </w:r>
        <w:r w:rsidRPr="00E677B7">
          <w:rPr>
            <w:rStyle w:val="a4"/>
            <w:color w:val="23272E"/>
            <w:lang w:val="ru-RU"/>
          </w:rPr>
          <w:t>/</w:t>
        </w:r>
        <w:r w:rsidRPr="00E677B7">
          <w:rPr>
            <w:rStyle w:val="a4"/>
            <w:color w:val="23272E"/>
          </w:rPr>
          <w:t>download</w:t>
        </w:r>
        <w:r w:rsidRPr="00E677B7">
          <w:rPr>
            <w:rStyle w:val="a4"/>
            <w:color w:val="23272E"/>
            <w:lang w:val="ru-RU"/>
          </w:rPr>
          <w:t>-</w:t>
        </w:r>
        <w:r w:rsidRPr="00E677B7">
          <w:rPr>
            <w:rStyle w:val="a4"/>
            <w:color w:val="23272E"/>
          </w:rPr>
          <w:t>center</w:t>
        </w:r>
        <w:r w:rsidRPr="00E677B7">
          <w:rPr>
            <w:rStyle w:val="a4"/>
            <w:color w:val="23272E"/>
            <w:lang w:val="ru-RU"/>
          </w:rPr>
          <w:t>/</w:t>
        </w:r>
        <w:r w:rsidRPr="00E677B7">
          <w:rPr>
            <w:rStyle w:val="a4"/>
            <w:color w:val="23272E"/>
          </w:rPr>
          <w:t>compass</w:t>
        </w:r>
      </w:hyperlink>
      <w:r w:rsidRPr="00E677B7">
        <w:rPr>
          <w:color w:val="1A1B22"/>
          <w:lang w:val="ru-RU"/>
        </w:rPr>
        <w:t>.</w:t>
      </w:r>
    </w:p>
    <w:p w14:paraId="01A088E9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Откройте </w:t>
      </w:r>
      <w:r w:rsidRPr="00E677B7">
        <w:rPr>
          <w:color w:val="1A1B22"/>
        </w:rPr>
        <w:t>Compass</w:t>
      </w:r>
      <w:r w:rsidRPr="00E677B7">
        <w:rPr>
          <w:color w:val="1A1B22"/>
          <w:lang w:val="ru-RU"/>
        </w:rPr>
        <w:t>. Перед вами окажется такой экран:</w:t>
      </w:r>
    </w:p>
    <w:p w14:paraId="06B101DA" w14:textId="35B1B08B" w:rsidR="00E677B7" w:rsidRPr="00E677B7" w:rsidRDefault="00E677B7" w:rsidP="00E677B7">
      <w:pPr>
        <w:jc w:val="both"/>
      </w:pPr>
      <w:r w:rsidRPr="00E677B7">
        <w:rPr>
          <w:noProof/>
        </w:rPr>
        <w:lastRenderedPageBreak/>
        <w:drawing>
          <wp:inline distT="0" distB="0" distL="0" distR="0" wp14:anchorId="2087A3C3" wp14:editId="2D7D2999">
            <wp:extent cx="6120130" cy="5113020"/>
            <wp:effectExtent l="0" t="0" r="0" b="0"/>
            <wp:docPr id="44" name="Рисунок 4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0CC4E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Оставьте всё как есть и нажмите </w:t>
      </w:r>
      <w:r w:rsidRPr="00E677B7">
        <w:rPr>
          <w:color w:val="1A1B22"/>
        </w:rPr>
        <w:t>Connect</w:t>
      </w:r>
      <w:r w:rsidRPr="00E677B7">
        <w:rPr>
          <w:color w:val="1A1B22"/>
          <w:lang w:val="ru-RU"/>
        </w:rPr>
        <w:t xml:space="preserve">: </w:t>
      </w:r>
      <w:r w:rsidRPr="00E677B7">
        <w:rPr>
          <w:color w:val="1A1B22"/>
        </w:rPr>
        <w:t>Compass</w:t>
      </w:r>
      <w:r w:rsidRPr="00E677B7">
        <w:rPr>
          <w:color w:val="1A1B22"/>
          <w:lang w:val="ru-RU"/>
        </w:rPr>
        <w:t xml:space="preserve"> подключится к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 xml:space="preserve"> серверу. Если этого не произошло и появилась красное сообщение об ошибке, проверьте, запущен ли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 xml:space="preserve"> сервер.</w:t>
      </w:r>
    </w:p>
    <w:p w14:paraId="66CAB5F2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</w:rPr>
        <w:t>Compass</w:t>
      </w:r>
      <w:r w:rsidRPr="00E677B7">
        <w:rPr>
          <w:color w:val="1A1B22"/>
          <w:lang w:val="ru-RU"/>
        </w:rPr>
        <w:t xml:space="preserve"> покажет уже имеющиеся базы данных. Создадим ещё одну. Нажмите </w:t>
      </w:r>
      <w:r w:rsidRPr="00E677B7">
        <w:rPr>
          <w:color w:val="1A1B22"/>
        </w:rPr>
        <w:t>Create</w:t>
      </w:r>
      <w:r w:rsidRPr="00E677B7">
        <w:rPr>
          <w:color w:val="1A1B22"/>
          <w:lang w:val="ru-RU"/>
        </w:rPr>
        <w:t xml:space="preserve"> </w:t>
      </w:r>
      <w:r w:rsidRPr="00E677B7">
        <w:rPr>
          <w:color w:val="1A1B22"/>
        </w:rPr>
        <w:t>Database</w:t>
      </w:r>
      <w:r w:rsidRPr="00E677B7">
        <w:rPr>
          <w:color w:val="1A1B22"/>
          <w:lang w:val="ru-RU"/>
        </w:rPr>
        <w:t>:</w:t>
      </w:r>
    </w:p>
    <w:p w14:paraId="09B2F2C3" w14:textId="0AEE8BBD" w:rsidR="00E677B7" w:rsidRPr="00E677B7" w:rsidRDefault="00E677B7" w:rsidP="00E677B7">
      <w:pPr>
        <w:jc w:val="both"/>
      </w:pPr>
      <w:r w:rsidRPr="00E677B7">
        <w:rPr>
          <w:noProof/>
        </w:rPr>
        <w:lastRenderedPageBreak/>
        <w:drawing>
          <wp:inline distT="0" distB="0" distL="0" distR="0" wp14:anchorId="0EA23620" wp14:editId="5CB0EFDB">
            <wp:extent cx="6120130" cy="3980180"/>
            <wp:effectExtent l="0" t="0" r="0" b="0"/>
            <wp:docPr id="43" name="Рисунок 4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E142" w14:textId="77777777" w:rsidR="00E677B7" w:rsidRPr="00E677B7" w:rsidRDefault="00E677B7" w:rsidP="00E677B7">
      <w:pPr>
        <w:shd w:val="clear" w:color="auto" w:fill="FFFFFF"/>
        <w:jc w:val="both"/>
        <w:rPr>
          <w:color w:val="1A1B22"/>
        </w:rPr>
      </w:pPr>
      <w:r w:rsidRPr="00E677B7">
        <w:rPr>
          <w:color w:val="1A1B22"/>
          <w:lang w:val="ru-RU"/>
        </w:rPr>
        <w:t>Введите имя новой БД (</w:t>
      </w:r>
      <w:r w:rsidRPr="00E677B7">
        <w:rPr>
          <w:color w:val="1A1B22"/>
        </w:rPr>
        <w:t>mydb</w:t>
      </w:r>
      <w:r w:rsidRPr="00E677B7">
        <w:rPr>
          <w:color w:val="1A1B22"/>
          <w:lang w:val="ru-RU"/>
        </w:rPr>
        <w:t>) и первой коллекции в ней (</w:t>
      </w:r>
      <w:r w:rsidRPr="00E677B7">
        <w:rPr>
          <w:color w:val="1A1B22"/>
        </w:rPr>
        <w:t>users</w:t>
      </w:r>
      <w:r w:rsidRPr="00E677B7">
        <w:rPr>
          <w:color w:val="1A1B22"/>
          <w:lang w:val="ru-RU"/>
        </w:rPr>
        <w:t xml:space="preserve">). </w:t>
      </w:r>
      <w:r w:rsidRPr="00E677B7">
        <w:rPr>
          <w:color w:val="1A1B22"/>
        </w:rPr>
        <w:t>Затем жмите Create Database:</w:t>
      </w:r>
    </w:p>
    <w:p w14:paraId="7C296036" w14:textId="322C8C90" w:rsidR="00E677B7" w:rsidRPr="00E677B7" w:rsidRDefault="00E677B7" w:rsidP="00E677B7">
      <w:pPr>
        <w:jc w:val="both"/>
      </w:pPr>
      <w:r w:rsidRPr="00E677B7">
        <w:rPr>
          <w:noProof/>
        </w:rPr>
        <w:drawing>
          <wp:inline distT="0" distB="0" distL="0" distR="0" wp14:anchorId="00032BA4" wp14:editId="0035FCB6">
            <wp:extent cx="6120130" cy="3790950"/>
            <wp:effectExtent l="0" t="0" r="0" b="0"/>
            <wp:docPr id="42" name="Рисунок 4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D0382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Имя базы нечувствительно к регистру: </w:t>
      </w:r>
      <w:r w:rsidRPr="00E677B7">
        <w:rPr>
          <w:color w:val="1A1B22"/>
        </w:rPr>
        <w:t>userdb</w:t>
      </w:r>
      <w:r w:rsidRPr="00E677B7">
        <w:rPr>
          <w:color w:val="1A1B22"/>
          <w:lang w:val="ru-RU"/>
        </w:rPr>
        <w:t xml:space="preserve"> и </w:t>
      </w:r>
      <w:r w:rsidRPr="00E677B7">
        <w:rPr>
          <w:color w:val="1A1B22"/>
        </w:rPr>
        <w:t>UserDB</w:t>
      </w:r>
      <w:r w:rsidRPr="00E677B7">
        <w:rPr>
          <w:color w:val="1A1B22"/>
          <w:lang w:val="ru-RU"/>
        </w:rPr>
        <w:t xml:space="preserve"> — одна и та же база. Чтобы не создавать конфликтующих имён, пользуйтесь только строчными буквами.</w:t>
      </w:r>
    </w:p>
    <w:p w14:paraId="3D5C70DD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База данных состоит из коллекций, например, </w:t>
      </w:r>
      <w:r w:rsidRPr="00E677B7">
        <w:rPr>
          <w:color w:val="1A1B22"/>
        </w:rPr>
        <w:t>users</w:t>
      </w:r>
      <w:r w:rsidRPr="00E677B7">
        <w:rPr>
          <w:color w:val="1A1B22"/>
          <w:lang w:val="ru-RU"/>
        </w:rPr>
        <w:t xml:space="preserve">, </w:t>
      </w:r>
      <w:r w:rsidRPr="00E677B7">
        <w:rPr>
          <w:color w:val="1A1B22"/>
        </w:rPr>
        <w:t>posts</w:t>
      </w:r>
      <w:r w:rsidRPr="00E677B7">
        <w:rPr>
          <w:color w:val="1A1B22"/>
          <w:lang w:val="ru-RU"/>
        </w:rPr>
        <w:t xml:space="preserve">, </w:t>
      </w:r>
      <w:r w:rsidRPr="00E677B7">
        <w:rPr>
          <w:color w:val="1A1B22"/>
        </w:rPr>
        <w:t>comments</w:t>
      </w:r>
      <w:r w:rsidRPr="00E677B7">
        <w:rPr>
          <w:color w:val="1A1B22"/>
          <w:lang w:val="ru-RU"/>
        </w:rPr>
        <w:t xml:space="preserve">. Ограничимся пока что одной — </w:t>
      </w:r>
      <w:r w:rsidRPr="00E677B7">
        <w:rPr>
          <w:color w:val="1A1B22"/>
        </w:rPr>
        <w:t>users</w:t>
      </w:r>
      <w:r w:rsidRPr="00E677B7">
        <w:rPr>
          <w:color w:val="1A1B22"/>
          <w:lang w:val="ru-RU"/>
        </w:rPr>
        <w:t xml:space="preserve">. Нажмите </w:t>
      </w:r>
      <w:r w:rsidRPr="00E677B7">
        <w:rPr>
          <w:color w:val="1A1B22"/>
        </w:rPr>
        <w:t>Insert</w:t>
      </w:r>
      <w:r w:rsidRPr="00E677B7">
        <w:rPr>
          <w:color w:val="1A1B22"/>
          <w:lang w:val="ru-RU"/>
        </w:rPr>
        <w:t xml:space="preserve"> </w:t>
      </w:r>
      <w:r w:rsidRPr="00E677B7">
        <w:rPr>
          <w:color w:val="1A1B22"/>
        </w:rPr>
        <w:t>Document</w:t>
      </w:r>
      <w:r w:rsidRPr="00E677B7">
        <w:rPr>
          <w:color w:val="1A1B22"/>
          <w:lang w:val="ru-RU"/>
        </w:rPr>
        <w:t xml:space="preserve"> и создайте в ней документ:</w:t>
      </w:r>
    </w:p>
    <w:p w14:paraId="1E629193" w14:textId="7EA9CC88" w:rsidR="00E677B7" w:rsidRPr="00E677B7" w:rsidRDefault="00E677B7" w:rsidP="00E677B7">
      <w:pPr>
        <w:jc w:val="both"/>
      </w:pPr>
      <w:r w:rsidRPr="00E677B7">
        <w:rPr>
          <w:noProof/>
        </w:rPr>
        <w:lastRenderedPageBreak/>
        <w:drawing>
          <wp:inline distT="0" distB="0" distL="0" distR="0" wp14:anchorId="14ADE708" wp14:editId="1ADF2C0E">
            <wp:extent cx="6120130" cy="3790950"/>
            <wp:effectExtent l="0" t="0" r="0" b="0"/>
            <wp:docPr id="41" name="Рисунок 4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76C39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>Откроется окно создания нового документа. У него уже есть одно поле — _</w:t>
      </w:r>
      <w:r w:rsidRPr="00E677B7">
        <w:rPr>
          <w:color w:val="1A1B22"/>
        </w:rPr>
        <w:t>id</w:t>
      </w:r>
      <w:r w:rsidRPr="00E677B7">
        <w:rPr>
          <w:color w:val="1A1B22"/>
          <w:lang w:val="ru-RU"/>
        </w:rPr>
        <w:t>:</w:t>
      </w:r>
    </w:p>
    <w:p w14:paraId="6E7FACE8" w14:textId="6FD08119" w:rsidR="00E677B7" w:rsidRPr="00E677B7" w:rsidRDefault="00E677B7" w:rsidP="00E677B7">
      <w:pPr>
        <w:jc w:val="both"/>
      </w:pPr>
      <w:r w:rsidRPr="00E677B7">
        <w:rPr>
          <w:noProof/>
        </w:rPr>
        <w:drawing>
          <wp:inline distT="0" distB="0" distL="0" distR="0" wp14:anchorId="6E84D713" wp14:editId="1E74543E">
            <wp:extent cx="6120130" cy="3790950"/>
            <wp:effectExtent l="0" t="0" r="0" b="0"/>
            <wp:docPr id="40" name="Рисунок 4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3732" w14:textId="77777777" w:rsidR="00E677B7" w:rsidRPr="00E677B7" w:rsidRDefault="00E677B7" w:rsidP="00E677B7">
      <w:pPr>
        <w:shd w:val="clear" w:color="auto" w:fill="FFFFFF"/>
        <w:jc w:val="both"/>
        <w:rPr>
          <w:color w:val="1A1B22"/>
        </w:rPr>
      </w:pPr>
      <w:r w:rsidRPr="00E677B7">
        <w:rPr>
          <w:color w:val="1A1B22"/>
          <w:lang w:val="ru-RU"/>
        </w:rPr>
        <w:t xml:space="preserve">Это уникальный идентификатор документа, </w:t>
      </w:r>
      <w:r w:rsidRPr="00E677B7">
        <w:rPr>
          <w:color w:val="1A1B22"/>
        </w:rPr>
        <w:t>MongoDB</w:t>
      </w:r>
      <w:r w:rsidRPr="00E677B7">
        <w:rPr>
          <w:color w:val="1A1B22"/>
          <w:lang w:val="ru-RU"/>
        </w:rPr>
        <w:t xml:space="preserve"> создаёт его сам. Добавьте ещё два поля: </w:t>
      </w:r>
      <w:r w:rsidRPr="00E677B7">
        <w:rPr>
          <w:color w:val="1A1B22"/>
        </w:rPr>
        <w:t>name</w:t>
      </w:r>
      <w:r w:rsidRPr="00E677B7">
        <w:rPr>
          <w:color w:val="1A1B22"/>
          <w:lang w:val="ru-RU"/>
        </w:rPr>
        <w:t xml:space="preserve"> и </w:t>
      </w:r>
      <w:r w:rsidRPr="00E677B7">
        <w:rPr>
          <w:color w:val="1A1B22"/>
        </w:rPr>
        <w:t>age</w:t>
      </w:r>
      <w:r w:rsidRPr="00E677B7">
        <w:rPr>
          <w:color w:val="1A1B22"/>
          <w:lang w:val="ru-RU"/>
        </w:rPr>
        <w:t xml:space="preserve">. В правом столбце можно выбрать тип данных, записанных в поле. </w:t>
      </w:r>
      <w:r w:rsidRPr="00E677B7">
        <w:rPr>
          <w:color w:val="1A1B22"/>
        </w:rPr>
        <w:t>Для age выберите числовой тип — Int32:</w:t>
      </w:r>
    </w:p>
    <w:p w14:paraId="696736D4" w14:textId="33575859" w:rsidR="00E677B7" w:rsidRPr="00E677B7" w:rsidRDefault="00E677B7" w:rsidP="00E677B7">
      <w:pPr>
        <w:jc w:val="both"/>
      </w:pPr>
      <w:r w:rsidRPr="00E677B7">
        <w:rPr>
          <w:noProof/>
        </w:rPr>
        <w:lastRenderedPageBreak/>
        <w:drawing>
          <wp:inline distT="0" distB="0" distL="0" distR="0" wp14:anchorId="793BF244" wp14:editId="6083977C">
            <wp:extent cx="6120130" cy="3790950"/>
            <wp:effectExtent l="0" t="0" r="0" b="0"/>
            <wp:docPr id="39" name="Рисунок 3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4FAA" w14:textId="77777777" w:rsidR="00E677B7" w:rsidRPr="00E677B7" w:rsidRDefault="00E677B7" w:rsidP="00E677B7">
      <w:pPr>
        <w:shd w:val="clear" w:color="auto" w:fill="FFFFFF"/>
        <w:jc w:val="both"/>
        <w:rPr>
          <w:color w:val="1A1B22"/>
        </w:rPr>
      </w:pPr>
      <w:r w:rsidRPr="00E677B7">
        <w:rPr>
          <w:color w:val="1A1B22"/>
          <w:lang w:val="ru-RU"/>
        </w:rPr>
        <w:t xml:space="preserve">Затем нажмите </w:t>
      </w:r>
      <w:r w:rsidRPr="00E677B7">
        <w:rPr>
          <w:color w:val="1A1B22"/>
        </w:rPr>
        <w:t>Insert</w:t>
      </w:r>
      <w:r w:rsidRPr="00E677B7">
        <w:rPr>
          <w:color w:val="1A1B22"/>
          <w:lang w:val="ru-RU"/>
        </w:rPr>
        <w:t xml:space="preserve"> — и документ будет создан. </w:t>
      </w:r>
      <w:r w:rsidRPr="00E677B7">
        <w:rPr>
          <w:color w:val="1A1B22"/>
        </w:rPr>
        <w:t>Создайте ещё несколько:</w:t>
      </w:r>
    </w:p>
    <w:p w14:paraId="5B8FEEC5" w14:textId="7505097A" w:rsidR="00E677B7" w:rsidRPr="00E677B7" w:rsidRDefault="00E677B7" w:rsidP="00E677B7">
      <w:pPr>
        <w:jc w:val="both"/>
      </w:pPr>
      <w:r w:rsidRPr="00E677B7">
        <w:rPr>
          <w:noProof/>
        </w:rPr>
        <w:drawing>
          <wp:inline distT="0" distB="0" distL="0" distR="0" wp14:anchorId="0BCA14C4" wp14:editId="46563A3D">
            <wp:extent cx="6120130" cy="3790950"/>
            <wp:effectExtent l="0" t="0" r="0" b="0"/>
            <wp:docPr id="38" name="Рисунок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ag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D661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Документы в коллекции можно фильтровать. Это помогает искать их в базе. Просто напишите запрос в текстовом поле </w:t>
      </w:r>
      <w:r w:rsidRPr="00E677B7">
        <w:rPr>
          <w:color w:val="1A1B22"/>
        </w:rPr>
        <w:t>Filter</w:t>
      </w:r>
      <w:r w:rsidRPr="00E677B7">
        <w:rPr>
          <w:color w:val="1A1B22"/>
          <w:lang w:val="ru-RU"/>
        </w:rPr>
        <w:t>. Запрос должен представлять собой объект:</w:t>
      </w:r>
    </w:p>
    <w:p w14:paraId="7C7826C5" w14:textId="71608016" w:rsidR="00E677B7" w:rsidRPr="00E677B7" w:rsidRDefault="00E677B7" w:rsidP="00E677B7">
      <w:pPr>
        <w:jc w:val="both"/>
      </w:pPr>
      <w:r w:rsidRPr="00E677B7">
        <w:rPr>
          <w:noProof/>
        </w:rPr>
        <w:lastRenderedPageBreak/>
        <w:drawing>
          <wp:inline distT="0" distB="0" distL="0" distR="0" wp14:anchorId="628B52A2" wp14:editId="0A54C6EF">
            <wp:extent cx="6120130" cy="3790950"/>
            <wp:effectExtent l="0" t="0" r="0" b="0"/>
            <wp:docPr id="37" name="Рисунок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441C" w14:textId="4062EA92" w:rsid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>Вот ещё несколько примеров запросов:</w:t>
      </w:r>
    </w:p>
    <w:p w14:paraId="2DCDB40A" w14:textId="77777777" w:rsidR="002120B0" w:rsidRPr="00E677B7" w:rsidRDefault="002120B0" w:rsidP="00E677B7">
      <w:pPr>
        <w:shd w:val="clear" w:color="auto" w:fill="FFFFFF"/>
        <w:jc w:val="both"/>
        <w:rPr>
          <w:color w:val="1A1B22"/>
          <w:lang w:val="ru-RU"/>
        </w:rPr>
      </w:pPr>
    </w:p>
    <w:p w14:paraId="4C871024" w14:textId="77777777" w:rsidR="00E677B7" w:rsidRP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{} </w:t>
      </w:r>
      <w:r w:rsidRPr="00E677B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найдёт все документы коллекции</w:t>
      </w:r>
    </w:p>
    <w:p w14:paraId="74831FD9" w14:textId="77777777" w:rsidR="00E677B7" w:rsidRP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{ </w:t>
      </w:r>
      <w:r w:rsidRPr="00E677B7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E677B7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'Стас'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} </w:t>
      </w:r>
      <w:r w:rsidRPr="00E677B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найдёт документы, где поле name равно "Стас"</w:t>
      </w:r>
    </w:p>
    <w:p w14:paraId="6569C1D0" w14:textId="77777777" w:rsidR="00E677B7" w:rsidRPr="00E677B7" w:rsidRDefault="00E677B7" w:rsidP="00E677B7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{ </w:t>
      </w:r>
      <w:r w:rsidRPr="00E677B7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E677B7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'Стас'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E677B7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age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E677B7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34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} </w:t>
      </w:r>
      <w:r w:rsidRPr="00E677B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найдёт документы, где поле name равно "Стас" и поле age равно 34</w:t>
      </w:r>
      <w:r w:rsidRPr="00E677B7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</w:p>
    <w:p w14:paraId="2D3A2770" w14:textId="77777777" w:rsidR="002120B0" w:rsidRDefault="002120B0" w:rsidP="00E677B7">
      <w:pPr>
        <w:shd w:val="clear" w:color="auto" w:fill="FFFFFF"/>
        <w:jc w:val="both"/>
        <w:rPr>
          <w:color w:val="1A1B22"/>
          <w:lang w:val="ru-RU"/>
        </w:rPr>
      </w:pPr>
    </w:p>
    <w:p w14:paraId="253D3DAD" w14:textId="4780A4AC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color w:val="1A1B22"/>
          <w:lang w:val="ru-RU"/>
        </w:rPr>
        <w:t xml:space="preserve">Искать документы через графический интерфейс очень удобно. Но добавлять их таким способом приходится нечасто — обычно этим занимается сервер. Для этого базу данных нужно связать с приложением на </w:t>
      </w:r>
      <w:r w:rsidRPr="00E677B7">
        <w:rPr>
          <w:color w:val="1A1B22"/>
        </w:rPr>
        <w:t>JavaScript</w:t>
      </w:r>
      <w:r w:rsidRPr="00E677B7">
        <w:rPr>
          <w:color w:val="1A1B22"/>
          <w:lang w:val="ru-RU"/>
        </w:rPr>
        <w:t>. Этим мы и займёмся в следующем уроке.</w:t>
      </w:r>
    </w:p>
    <w:p w14:paraId="3973EC04" w14:textId="77777777" w:rsidR="00E677B7" w:rsidRPr="00E677B7" w:rsidRDefault="00E677B7" w:rsidP="00E677B7">
      <w:pPr>
        <w:pStyle w:val="2"/>
        <w:shd w:val="clear" w:color="auto" w:fill="FFFFFF"/>
        <w:jc w:val="both"/>
        <w:rPr>
          <w:color w:val="1A1B22"/>
          <w:sz w:val="24"/>
          <w:szCs w:val="24"/>
        </w:rPr>
      </w:pPr>
      <w:bookmarkStart w:id="115" w:name="_Toc72321410"/>
      <w:r w:rsidRPr="00E677B7">
        <w:rPr>
          <w:color w:val="1A1B22"/>
          <w:sz w:val="24"/>
          <w:szCs w:val="24"/>
        </w:rPr>
        <w:t>Дополнительные Ссылки</w:t>
      </w:r>
      <w:bookmarkEnd w:id="115"/>
    </w:p>
    <w:p w14:paraId="2F322AF3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rStyle w:val="a8"/>
          <w:color w:val="1A1B22"/>
          <w:lang w:val="ru-RU"/>
        </w:rPr>
        <w:t xml:space="preserve">Установщик </w:t>
      </w:r>
      <w:r w:rsidRPr="00E677B7">
        <w:rPr>
          <w:rStyle w:val="a8"/>
          <w:color w:val="1A1B22"/>
        </w:rPr>
        <w:t>Compass</w:t>
      </w:r>
    </w:p>
    <w:p w14:paraId="32A6696C" w14:textId="77777777" w:rsidR="00E677B7" w:rsidRPr="00E677B7" w:rsidRDefault="002F458E" w:rsidP="00E677B7">
      <w:pPr>
        <w:shd w:val="clear" w:color="auto" w:fill="FFFFFF"/>
        <w:jc w:val="both"/>
        <w:rPr>
          <w:color w:val="1A1B22"/>
          <w:lang w:val="ru-RU"/>
        </w:rPr>
      </w:pPr>
      <w:hyperlink r:id="rId76" w:tgtFrame="_blank" w:history="1">
        <w:r w:rsidR="00E677B7" w:rsidRPr="00E677B7">
          <w:rPr>
            <w:rStyle w:val="a4"/>
            <w:color w:val="23272E"/>
          </w:rPr>
          <w:t>https</w:t>
        </w:r>
        <w:r w:rsidR="00E677B7" w:rsidRPr="00E677B7">
          <w:rPr>
            <w:rStyle w:val="a4"/>
            <w:color w:val="23272E"/>
            <w:lang w:val="ru-RU"/>
          </w:rPr>
          <w:t>://</w:t>
        </w:r>
        <w:r w:rsidR="00E677B7" w:rsidRPr="00E677B7">
          <w:rPr>
            <w:rStyle w:val="a4"/>
            <w:color w:val="23272E"/>
          </w:rPr>
          <w:t>www</w:t>
        </w:r>
        <w:r w:rsidR="00E677B7" w:rsidRPr="00E677B7">
          <w:rPr>
            <w:rStyle w:val="a4"/>
            <w:color w:val="23272E"/>
            <w:lang w:val="ru-RU"/>
          </w:rPr>
          <w:t>.</w:t>
        </w:r>
        <w:r w:rsidR="00E677B7" w:rsidRPr="00E677B7">
          <w:rPr>
            <w:rStyle w:val="a4"/>
            <w:color w:val="23272E"/>
          </w:rPr>
          <w:t>mongodb</w:t>
        </w:r>
        <w:r w:rsidR="00E677B7" w:rsidRPr="00E677B7">
          <w:rPr>
            <w:rStyle w:val="a4"/>
            <w:color w:val="23272E"/>
            <w:lang w:val="ru-RU"/>
          </w:rPr>
          <w:t>.</w:t>
        </w:r>
        <w:r w:rsidR="00E677B7" w:rsidRPr="00E677B7">
          <w:rPr>
            <w:rStyle w:val="a4"/>
            <w:color w:val="23272E"/>
          </w:rPr>
          <w:t>com</w:t>
        </w:r>
        <w:r w:rsidR="00E677B7" w:rsidRPr="00E677B7">
          <w:rPr>
            <w:rStyle w:val="a4"/>
            <w:color w:val="23272E"/>
            <w:lang w:val="ru-RU"/>
          </w:rPr>
          <w:t>/</w:t>
        </w:r>
        <w:r w:rsidR="00E677B7" w:rsidRPr="00E677B7">
          <w:rPr>
            <w:rStyle w:val="a4"/>
            <w:color w:val="23272E"/>
          </w:rPr>
          <w:t>download</w:t>
        </w:r>
        <w:r w:rsidR="00E677B7" w:rsidRPr="00E677B7">
          <w:rPr>
            <w:rStyle w:val="a4"/>
            <w:color w:val="23272E"/>
            <w:lang w:val="ru-RU"/>
          </w:rPr>
          <w:t>-</w:t>
        </w:r>
        <w:r w:rsidR="00E677B7" w:rsidRPr="00E677B7">
          <w:rPr>
            <w:rStyle w:val="a4"/>
            <w:color w:val="23272E"/>
          </w:rPr>
          <w:t>center</w:t>
        </w:r>
        <w:r w:rsidR="00E677B7" w:rsidRPr="00E677B7">
          <w:rPr>
            <w:rStyle w:val="a4"/>
            <w:color w:val="23272E"/>
            <w:lang w:val="ru-RU"/>
          </w:rPr>
          <w:t>/</w:t>
        </w:r>
        <w:r w:rsidR="00E677B7" w:rsidRPr="00E677B7">
          <w:rPr>
            <w:rStyle w:val="a4"/>
            <w:color w:val="23272E"/>
          </w:rPr>
          <w:t>compass</w:t>
        </w:r>
      </w:hyperlink>
    </w:p>
    <w:p w14:paraId="3527101A" w14:textId="77777777" w:rsidR="00E677B7" w:rsidRPr="00E677B7" w:rsidRDefault="00E677B7" w:rsidP="00E677B7">
      <w:pPr>
        <w:shd w:val="clear" w:color="auto" w:fill="FFFFFF"/>
        <w:jc w:val="both"/>
        <w:rPr>
          <w:color w:val="1A1B22"/>
          <w:lang w:val="ru-RU"/>
        </w:rPr>
      </w:pPr>
      <w:r w:rsidRPr="00E677B7">
        <w:rPr>
          <w:rStyle w:val="a8"/>
          <w:color w:val="1A1B22"/>
        </w:rPr>
        <w:t>Compass</w:t>
      </w:r>
      <w:r w:rsidRPr="00E677B7">
        <w:rPr>
          <w:rStyle w:val="a8"/>
          <w:color w:val="1A1B22"/>
          <w:lang w:val="ru-RU"/>
        </w:rPr>
        <w:t>. Как писать запросы</w:t>
      </w:r>
    </w:p>
    <w:p w14:paraId="36A1944E" w14:textId="77777777" w:rsidR="00E677B7" w:rsidRPr="00E677B7" w:rsidRDefault="002F458E" w:rsidP="00E677B7">
      <w:pPr>
        <w:shd w:val="clear" w:color="auto" w:fill="FFFFFF"/>
        <w:jc w:val="both"/>
        <w:rPr>
          <w:color w:val="1A1B22"/>
          <w:lang w:val="ru-RU"/>
        </w:rPr>
      </w:pPr>
      <w:hyperlink r:id="rId77" w:tgtFrame="_blank" w:history="1">
        <w:r w:rsidR="00E677B7" w:rsidRPr="00E677B7">
          <w:rPr>
            <w:rStyle w:val="a4"/>
            <w:color w:val="23272E"/>
          </w:rPr>
          <w:t>https</w:t>
        </w:r>
        <w:r w:rsidR="00E677B7" w:rsidRPr="00E677B7">
          <w:rPr>
            <w:rStyle w:val="a4"/>
            <w:color w:val="23272E"/>
            <w:lang w:val="ru-RU"/>
          </w:rPr>
          <w:t>://</w:t>
        </w:r>
        <w:r w:rsidR="00E677B7" w:rsidRPr="00E677B7">
          <w:rPr>
            <w:rStyle w:val="a4"/>
            <w:color w:val="23272E"/>
          </w:rPr>
          <w:t>docs</w:t>
        </w:r>
        <w:r w:rsidR="00E677B7" w:rsidRPr="00E677B7">
          <w:rPr>
            <w:rStyle w:val="a4"/>
            <w:color w:val="23272E"/>
            <w:lang w:val="ru-RU"/>
          </w:rPr>
          <w:t>.</w:t>
        </w:r>
        <w:r w:rsidR="00E677B7" w:rsidRPr="00E677B7">
          <w:rPr>
            <w:rStyle w:val="a4"/>
            <w:color w:val="23272E"/>
          </w:rPr>
          <w:t>mongodb</w:t>
        </w:r>
        <w:r w:rsidR="00E677B7" w:rsidRPr="00E677B7">
          <w:rPr>
            <w:rStyle w:val="a4"/>
            <w:color w:val="23272E"/>
            <w:lang w:val="ru-RU"/>
          </w:rPr>
          <w:t>.</w:t>
        </w:r>
        <w:r w:rsidR="00E677B7" w:rsidRPr="00E677B7">
          <w:rPr>
            <w:rStyle w:val="a4"/>
            <w:color w:val="23272E"/>
          </w:rPr>
          <w:t>com</w:t>
        </w:r>
        <w:r w:rsidR="00E677B7" w:rsidRPr="00E677B7">
          <w:rPr>
            <w:rStyle w:val="a4"/>
            <w:color w:val="23272E"/>
            <w:lang w:val="ru-RU"/>
          </w:rPr>
          <w:t>/</w:t>
        </w:r>
        <w:r w:rsidR="00E677B7" w:rsidRPr="00E677B7">
          <w:rPr>
            <w:rStyle w:val="a4"/>
            <w:color w:val="23272E"/>
          </w:rPr>
          <w:t>manual</w:t>
        </w:r>
        <w:r w:rsidR="00E677B7" w:rsidRPr="00E677B7">
          <w:rPr>
            <w:rStyle w:val="a4"/>
            <w:color w:val="23272E"/>
            <w:lang w:val="ru-RU"/>
          </w:rPr>
          <w:t>/</w:t>
        </w:r>
        <w:r w:rsidR="00E677B7" w:rsidRPr="00E677B7">
          <w:rPr>
            <w:rStyle w:val="a4"/>
            <w:color w:val="23272E"/>
          </w:rPr>
          <w:t>tutorial</w:t>
        </w:r>
        <w:r w:rsidR="00E677B7" w:rsidRPr="00E677B7">
          <w:rPr>
            <w:rStyle w:val="a4"/>
            <w:color w:val="23272E"/>
            <w:lang w:val="ru-RU"/>
          </w:rPr>
          <w:t>/</w:t>
        </w:r>
        <w:r w:rsidR="00E677B7" w:rsidRPr="00E677B7">
          <w:rPr>
            <w:rStyle w:val="a4"/>
            <w:color w:val="23272E"/>
          </w:rPr>
          <w:t>query</w:t>
        </w:r>
        <w:r w:rsidR="00E677B7" w:rsidRPr="00E677B7">
          <w:rPr>
            <w:rStyle w:val="a4"/>
            <w:color w:val="23272E"/>
            <w:lang w:val="ru-RU"/>
          </w:rPr>
          <w:t>-</w:t>
        </w:r>
        <w:r w:rsidR="00E677B7" w:rsidRPr="00E677B7">
          <w:rPr>
            <w:rStyle w:val="a4"/>
            <w:color w:val="23272E"/>
          </w:rPr>
          <w:t>documents</w:t>
        </w:r>
        <w:r w:rsidR="00E677B7" w:rsidRPr="00E677B7">
          <w:rPr>
            <w:rStyle w:val="a4"/>
            <w:color w:val="23272E"/>
            <w:lang w:val="ru-RU"/>
          </w:rPr>
          <w:t>/</w:t>
        </w:r>
      </w:hyperlink>
    </w:p>
    <w:p w14:paraId="6FC34C86" w14:textId="77777777" w:rsidR="00E677B7" w:rsidRPr="00E677B7" w:rsidRDefault="00E677B7" w:rsidP="00E677B7">
      <w:pPr>
        <w:shd w:val="clear" w:color="auto" w:fill="FFFFFF"/>
        <w:jc w:val="both"/>
        <w:rPr>
          <w:color w:val="1A1B22"/>
        </w:rPr>
      </w:pPr>
      <w:r w:rsidRPr="00E677B7">
        <w:rPr>
          <w:rStyle w:val="a8"/>
          <w:color w:val="1A1B22"/>
        </w:rPr>
        <w:t>Mongo Shell. Документация</w:t>
      </w:r>
    </w:p>
    <w:p w14:paraId="325BA8DE" w14:textId="77777777" w:rsidR="00E677B7" w:rsidRPr="00E677B7" w:rsidRDefault="002F458E" w:rsidP="00E677B7">
      <w:pPr>
        <w:shd w:val="clear" w:color="auto" w:fill="FFFFFF"/>
        <w:jc w:val="both"/>
        <w:rPr>
          <w:color w:val="1A1B22"/>
        </w:rPr>
      </w:pPr>
      <w:hyperlink r:id="rId78" w:anchor="working-with-the-mongo-shell" w:tgtFrame="_blank" w:history="1">
        <w:r w:rsidR="00E677B7" w:rsidRPr="00E677B7">
          <w:rPr>
            <w:rStyle w:val="a4"/>
            <w:color w:val="23272E"/>
          </w:rPr>
          <w:t>https://docs.mongodb.com/manual/mongo/#working-with-the-mongo-shell</w:t>
        </w:r>
      </w:hyperlink>
    </w:p>
    <w:p w14:paraId="3A35F8FB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</w:pPr>
      <w:bookmarkStart w:id="116" w:name="_Toc72321411"/>
      <w:r w:rsidRPr="00F77DC9">
        <w:rPr>
          <w:rFonts w:eastAsia="Times New Roman"/>
          <w:b/>
          <w:bCs/>
          <w:color w:val="1A1B22"/>
          <w:kern w:val="36"/>
          <w:sz w:val="48"/>
          <w:szCs w:val="48"/>
          <w:bdr w:val="none" w:sz="0" w:space="0" w:color="auto"/>
          <w:lang w:val="ru-RU" w:eastAsia="ru-RU"/>
        </w:rPr>
        <w:t>Подключение к mongo из JavaScript. Mongoose</w:t>
      </w:r>
      <w:bookmarkEnd w:id="116"/>
    </w:p>
    <w:p w14:paraId="439D7CF7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В предыдущем уроке мы рассказывали, как взаимодействовать с базой данных из графического интерфейса. Но документы в БД создаёт сервер, а не человек.</w:t>
      </w:r>
    </w:p>
    <w:p w14:paraId="0BCFEA06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Нужно как-то «подружить» сервер и базу данных. Наш сервер запрограммирован на JavaScript, который не умеет работать с документами. Зато в JS есть другие структуры данных — объекты. Наша задача: научить JavaScript работать с документами как с объектами.</w:t>
      </w:r>
    </w:p>
    <w:p w14:paraId="425196EF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lastRenderedPageBreak/>
        <w:t>Чтобы подружить JS с документами, существуют специальные инструменты — ODM, или Object Document Mapper (англ. «сопоставитель объектов и документов»). У каждой БД есть свой сопоставитель. У MongoDB он называется Mongoose и представляет собой мост между двумя мирами: миром документов в базе данных и миром объектов JavaScript.</w:t>
      </w:r>
    </w:p>
    <w:p w14:paraId="4F1835DA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17" w:name="_Toc72321412"/>
      <w:r w:rsidRPr="00F77DC9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Устанавливаем Mongoose</w:t>
      </w:r>
      <w:bookmarkEnd w:id="117"/>
    </w:p>
    <w:p w14:paraId="6ED6BCAA" w14:textId="43DC689D" w:rsid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Это делается через </w:t>
      </w:r>
      <w:r w:rsidRPr="00F77DC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npm</w:t>
      </w: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. Откройте в терминале папку с проектом и запустите команду:</w:t>
      </w:r>
    </w:p>
    <w:p w14:paraId="79A624FA" w14:textId="77777777" w:rsidR="00C178EC" w:rsidRPr="00F77DC9" w:rsidRDefault="00C178EC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01FFFAB0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383A42"/>
          <w:bdr w:val="none" w:sz="0" w:space="0" w:color="auto"/>
          <w:lang w:val="ru-RU" w:eastAsia="ru-RU"/>
        </w:rPr>
        <w:t xml:space="preserve">npm i mongoose </w:t>
      </w:r>
    </w:p>
    <w:p w14:paraId="7E4A8295" w14:textId="77777777" w:rsidR="00C178EC" w:rsidRDefault="00C178EC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5440D84D" w14:textId="75E571C5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Теперь его можно импортировать как модуль и пользоваться.</w:t>
      </w:r>
    </w:p>
    <w:p w14:paraId="56B6DBD0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18" w:name="_Toc72321413"/>
      <w:r w:rsidRPr="00F77DC9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Подключаемся к серверу mongo</w:t>
      </w:r>
      <w:bookmarkEnd w:id="118"/>
    </w:p>
    <w:p w14:paraId="401BA33D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Эту задачу выполняет метод mongoose.connect:</w:t>
      </w:r>
    </w:p>
    <w:p w14:paraId="0E5B0319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app.js — 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входной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файл</w:t>
      </w:r>
    </w:p>
    <w:p w14:paraId="5492A1D5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8575AB9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express = </w:t>
      </w:r>
      <w:r w:rsidRPr="00F77DC9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F77DC9">
        <w:rPr>
          <w:rFonts w:eastAsia="Times New Roman"/>
          <w:color w:val="32A846"/>
          <w:bdr w:val="none" w:sz="0" w:space="0" w:color="auto"/>
          <w:lang w:eastAsia="ru-RU"/>
        </w:rPr>
        <w:t>'express'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6A4025B9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mongoose = </w:t>
      </w:r>
      <w:r w:rsidRPr="00F77DC9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F77DC9">
        <w:rPr>
          <w:rFonts w:eastAsia="Times New Roman"/>
          <w:color w:val="32A846"/>
          <w:bdr w:val="none" w:sz="0" w:space="0" w:color="auto"/>
          <w:lang w:eastAsia="ru-RU"/>
        </w:rPr>
        <w:t>'mongoose'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39F42517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663FB8FF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app = express();</w:t>
      </w:r>
    </w:p>
    <w:p w14:paraId="35A90014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F74D941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подключаемся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к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серверу</w:t>
      </w:r>
      <w:r w:rsidRPr="00F77DC9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mongo</w:t>
      </w:r>
    </w:p>
    <w:p w14:paraId="30BF7239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383A42"/>
          <w:bdr w:val="none" w:sz="0" w:space="0" w:color="auto"/>
          <w:lang w:eastAsia="ru-RU"/>
        </w:rPr>
        <w:t>mongoose.connect(</w:t>
      </w:r>
      <w:r w:rsidRPr="00F77DC9">
        <w:rPr>
          <w:rFonts w:eastAsia="Times New Roman"/>
          <w:color w:val="32A846"/>
          <w:bdr w:val="none" w:sz="0" w:space="0" w:color="auto"/>
          <w:lang w:eastAsia="ru-RU"/>
        </w:rPr>
        <w:t>'mongodb://localhost:27017/mydb'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, {</w:t>
      </w:r>
    </w:p>
    <w:p w14:paraId="3B8DC5DB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F77DC9">
        <w:rPr>
          <w:rFonts w:eastAsia="Times New Roman"/>
          <w:color w:val="CA8D3D"/>
          <w:bdr w:val="none" w:sz="0" w:space="0" w:color="auto"/>
          <w:lang w:eastAsia="ru-RU"/>
        </w:rPr>
        <w:t>useNewUrlParser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F77DC9">
        <w:rPr>
          <w:rFonts w:eastAsia="Times New Roman"/>
          <w:color w:val="1A1B22"/>
          <w:bdr w:val="none" w:sz="0" w:space="0" w:color="auto"/>
          <w:lang w:eastAsia="ru-RU"/>
        </w:rPr>
        <w:t>true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48EC3188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F77DC9">
        <w:rPr>
          <w:rFonts w:eastAsia="Times New Roman"/>
          <w:color w:val="CA8D3D"/>
          <w:bdr w:val="none" w:sz="0" w:space="0" w:color="auto"/>
          <w:lang w:eastAsia="ru-RU"/>
        </w:rPr>
        <w:t>useCreateIndex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F77DC9">
        <w:rPr>
          <w:rFonts w:eastAsia="Times New Roman"/>
          <w:color w:val="1A1B22"/>
          <w:bdr w:val="none" w:sz="0" w:space="0" w:color="auto"/>
          <w:lang w:eastAsia="ru-RU"/>
        </w:rPr>
        <w:t>true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>,</w:t>
      </w:r>
    </w:p>
    <w:p w14:paraId="2835197B" w14:textId="390516AF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F77DC9">
        <w:rPr>
          <w:rFonts w:eastAsia="Times New Roman"/>
          <w:color w:val="CA8D3D"/>
          <w:bdr w:val="none" w:sz="0" w:space="0" w:color="auto"/>
          <w:lang w:eastAsia="ru-RU"/>
        </w:rPr>
        <w:t>useFindAndModify</w:t>
      </w:r>
      <w:r w:rsidRPr="00F77DC9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F77DC9">
        <w:rPr>
          <w:rFonts w:eastAsia="Times New Roman"/>
          <w:color w:val="1A1B22"/>
          <w:bdr w:val="none" w:sz="0" w:space="0" w:color="auto"/>
          <w:lang w:eastAsia="ru-RU"/>
        </w:rPr>
        <w:t>false</w:t>
      </w:r>
    </w:p>
    <w:p w14:paraId="181F4CD1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383A42"/>
          <w:bdr w:val="none" w:sz="0" w:space="0" w:color="auto"/>
          <w:lang w:val="ru-RU" w:eastAsia="ru-RU"/>
        </w:rPr>
        <w:t>});</w:t>
      </w:r>
    </w:p>
    <w:p w14:paraId="03D2AC32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4424AB78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77DC9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подключаем мидлвары, роуты и всё остальное...</w:t>
      </w:r>
    </w:p>
    <w:p w14:paraId="4DD2E200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2E34F7D0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383A42"/>
          <w:bdr w:val="none" w:sz="0" w:space="0" w:color="auto"/>
          <w:lang w:val="ru-RU" w:eastAsia="ru-RU"/>
        </w:rPr>
        <w:t>app.listen(</w:t>
      </w:r>
      <w:r w:rsidRPr="00F77DC9">
        <w:rPr>
          <w:rFonts w:eastAsia="Times New Roman"/>
          <w:color w:val="56B6C2"/>
          <w:bdr w:val="none" w:sz="0" w:space="0" w:color="auto"/>
          <w:lang w:val="ru-RU" w:eastAsia="ru-RU"/>
        </w:rPr>
        <w:t>3000</w:t>
      </w:r>
      <w:r w:rsidRPr="00F77DC9">
        <w:rPr>
          <w:rFonts w:eastAsia="Times New Roman"/>
          <w:color w:val="383A42"/>
          <w:bdr w:val="none" w:sz="0" w:space="0" w:color="auto"/>
          <w:lang w:val="ru-RU" w:eastAsia="ru-RU"/>
        </w:rPr>
        <w:t xml:space="preserve">); </w:t>
      </w:r>
    </w:p>
    <w:p w14:paraId="5B51C21C" w14:textId="77777777" w:rsidR="00C178EC" w:rsidRDefault="00C178EC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4113A9EC" w14:textId="0B807D40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Этот метод принимает на вход 2 параметра: адрес сервера базы данных и объект опций.</w:t>
      </w:r>
    </w:p>
    <w:p w14:paraId="2A6AA7E4" w14:textId="77777777" w:rsidR="00F77DC9" w:rsidRPr="00F77DC9" w:rsidRDefault="00F77DC9" w:rsidP="00F77DC9">
      <w:pPr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Адрес состоит из двух частей. Первая — </w:t>
      </w:r>
      <w:r w:rsidRPr="00F77DC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mongodb://localhost:27017</w:t>
      </w: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 — адрес сервера mongo по умолчанию. Он запускается на localhost на 27017 порту. Вторая часть — </w:t>
      </w:r>
      <w:r w:rsidRPr="00F77DC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mydb</w:t>
      </w: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 — имя базы данных.</w:t>
      </w:r>
    </w:p>
    <w:p w14:paraId="58B7918B" w14:textId="77777777" w:rsidR="00F77DC9" w:rsidRPr="00F77DC9" w:rsidRDefault="00F77DC9" w:rsidP="00F77DC9">
      <w:pPr>
        <w:numPr>
          <w:ilvl w:val="0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У объекта опций может быть много свойств. Нам важны три:</w:t>
      </w:r>
    </w:p>
    <w:p w14:paraId="155778C9" w14:textId="77777777" w:rsidR="00F77DC9" w:rsidRPr="00F77DC9" w:rsidRDefault="00F77DC9" w:rsidP="00F77DC9">
      <w:pPr>
        <w:numPr>
          <w:ilvl w:val="1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useNewUrlParser: true,</w:t>
      </w:r>
    </w:p>
    <w:p w14:paraId="57C17116" w14:textId="77777777" w:rsidR="00F77DC9" w:rsidRPr="00F77DC9" w:rsidRDefault="00F77DC9" w:rsidP="00F77DC9">
      <w:pPr>
        <w:numPr>
          <w:ilvl w:val="1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useCreateIndex: true,</w:t>
      </w:r>
    </w:p>
    <w:p w14:paraId="331C506E" w14:textId="77777777" w:rsidR="00F77DC9" w:rsidRPr="00F77DC9" w:rsidRDefault="00F77DC9" w:rsidP="00F77DC9">
      <w:pPr>
        <w:numPr>
          <w:ilvl w:val="1"/>
          <w:numId w:val="34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useFindAndModify: false.</w:t>
      </w:r>
    </w:p>
    <w:p w14:paraId="604653F7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 xml:space="preserve">Мы не будем вдаваться в долгие объяснения, зачем нужны эти опции. Но если их не указать, у Mongoose в будущем возникнут проблемы совместимости с MongoDB. Дело в том, что </w:t>
      </w: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lastRenderedPageBreak/>
        <w:t>логику взаимодействия MongoDB с Mongoose сейчас переписывают, и мы указываем эти опции, чтобы приложение вскоре не сломалось. Поэтому пропишите опции как у нас.</w:t>
      </w:r>
    </w:p>
    <w:p w14:paraId="051019EE" w14:textId="77777777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outlineLvl w:val="2"/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</w:pPr>
      <w:bookmarkStart w:id="119" w:name="_Toc72321414"/>
      <w:r w:rsidRPr="00F77DC9">
        <w:rPr>
          <w:rFonts w:eastAsia="Times New Roman"/>
          <w:b/>
          <w:bCs/>
          <w:color w:val="1A1B22"/>
          <w:bdr w:val="none" w:sz="0" w:space="0" w:color="auto"/>
          <w:lang w:val="ru-RU" w:eastAsia="ru-RU"/>
        </w:rPr>
        <w:t>Запускаем сервер MongoDB</w:t>
      </w:r>
      <w:bookmarkEnd w:id="119"/>
    </w:p>
    <w:p w14:paraId="55BF61DA" w14:textId="6A909F69" w:rsid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Сервер mongo запускают командой </w:t>
      </w:r>
      <w:r w:rsidRPr="00F77DC9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mongod</w:t>
      </w: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:</w:t>
      </w:r>
    </w:p>
    <w:p w14:paraId="494066EC" w14:textId="77777777" w:rsidR="00C178EC" w:rsidRPr="00F77DC9" w:rsidRDefault="00C178EC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3B5AAC3E" w14:textId="77777777" w:rsidR="00F77DC9" w:rsidRPr="00F77DC9" w:rsidRDefault="00F77DC9" w:rsidP="00F77DC9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383A42"/>
          <w:bdr w:val="none" w:sz="0" w:space="0" w:color="auto"/>
          <w:lang w:val="ru-RU" w:eastAsia="ru-RU"/>
        </w:rPr>
        <w:t xml:space="preserve">mongod </w:t>
      </w:r>
    </w:p>
    <w:p w14:paraId="4A396665" w14:textId="77777777" w:rsidR="00C178EC" w:rsidRDefault="00C178EC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</w:p>
    <w:p w14:paraId="208E8C0F" w14:textId="46B9352A" w:rsidR="00F77DC9" w:rsidRPr="00F77DC9" w:rsidRDefault="00F77DC9" w:rsidP="00F77DC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1A1B22"/>
          <w:bdr w:val="none" w:sz="0" w:space="0" w:color="auto"/>
          <w:lang w:val="ru-RU" w:eastAsia="ru-RU"/>
        </w:rPr>
      </w:pPr>
      <w:r w:rsidRPr="00F77DC9">
        <w:rPr>
          <w:rFonts w:eastAsia="Times New Roman"/>
          <w:color w:val="1A1B22"/>
          <w:bdr w:val="none" w:sz="0" w:space="0" w:color="auto"/>
          <w:lang w:val="ru-RU" w:eastAsia="ru-RU"/>
        </w:rPr>
        <w:t>Это нужно делать до запуска Node.js приложения. Иначе оно не сможет подключиться к базе данных и взаимодействовать с ней.</w:t>
      </w:r>
    </w:p>
    <w:p w14:paraId="160A811E" w14:textId="77777777" w:rsidR="004472B6" w:rsidRPr="004472B6" w:rsidRDefault="004472B6" w:rsidP="004472B6">
      <w:pPr>
        <w:pStyle w:val="1"/>
        <w:shd w:val="clear" w:color="auto" w:fill="FFFFFF"/>
        <w:rPr>
          <w:color w:val="000000"/>
        </w:rPr>
      </w:pPr>
      <w:bookmarkStart w:id="120" w:name="_Toc72321415"/>
      <w:r w:rsidRPr="004472B6">
        <w:rPr>
          <w:color w:val="000000"/>
        </w:rPr>
        <w:t>Схемы и модели</w:t>
      </w:r>
      <w:bookmarkEnd w:id="120"/>
    </w:p>
    <w:p w14:paraId="2C0819B7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Одна из особенностей нереляционных баз данных — отсутсвие схемы. Схема — набор требований к данным: сколько полей у записи, какой длины может быть значение каждого поля, какие символы в нём допустимы.</w:t>
      </w:r>
    </w:p>
    <w:p w14:paraId="4DCF55B3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Схема накладывает ограничения на данные, которые записаны в базу. Иногда это удобно, иногда нет. Современные </w:t>
      </w:r>
      <w:r w:rsidRPr="004472B6">
        <w:rPr>
          <w:color w:val="000000"/>
        </w:rPr>
        <w:t>NoSQL</w:t>
      </w:r>
      <w:r w:rsidRPr="004472B6">
        <w:rPr>
          <w:color w:val="000000"/>
          <w:lang w:val="ru-RU"/>
        </w:rPr>
        <w:t xml:space="preserve"> базы позволяют использовать схемы выборочно.</w:t>
      </w:r>
    </w:p>
    <w:p w14:paraId="2617942A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В </w:t>
      </w:r>
      <w:r w:rsidRPr="004472B6">
        <w:rPr>
          <w:color w:val="000000"/>
        </w:rPr>
        <w:t>MongoDB</w:t>
      </w:r>
      <w:r w:rsidRPr="004472B6">
        <w:rPr>
          <w:color w:val="000000"/>
          <w:lang w:val="ru-RU"/>
        </w:rPr>
        <w:t xml:space="preserve"> нет поддержки схем по умолчанию, но мы можем добавить их через </w:t>
      </w:r>
      <w:r w:rsidRPr="004472B6">
        <w:rPr>
          <w:color w:val="000000"/>
        </w:rPr>
        <w:t>Mongoose</w:t>
      </w:r>
      <w:r w:rsidRPr="004472B6">
        <w:rPr>
          <w:color w:val="000000"/>
          <w:lang w:val="ru-RU"/>
        </w:rPr>
        <w:t>. Это нужно, чтобы проверять, соответствует ли документ схеме, прежде чем записывать его в БД. Фактически, мы сможем валидировать данные перед записью.</w:t>
      </w:r>
    </w:p>
    <w:p w14:paraId="719BC474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1" w:name="_Toc72321416"/>
      <w:r w:rsidRPr="004472B6">
        <w:rPr>
          <w:color w:val="000000"/>
          <w:sz w:val="24"/>
          <w:szCs w:val="24"/>
        </w:rPr>
        <w:t>Создадим схему</w:t>
      </w:r>
      <w:bookmarkEnd w:id="121"/>
    </w:p>
    <w:p w14:paraId="7FCC94FE" w14:textId="4EC5DA22" w:rsidR="004472B6" w:rsidRPr="00ED1F47" w:rsidRDefault="004472B6" w:rsidP="004472B6">
      <w:pPr>
        <w:shd w:val="clear" w:color="auto" w:fill="FFFFFF"/>
        <w:jc w:val="both"/>
        <w:rPr>
          <w:color w:val="000000"/>
        </w:rPr>
      </w:pPr>
      <w:r w:rsidRPr="004472B6">
        <w:rPr>
          <w:color w:val="000000"/>
          <w:lang w:val="ru-RU"/>
        </w:rPr>
        <w:t xml:space="preserve">В </w:t>
      </w:r>
      <w:r w:rsidRPr="004472B6">
        <w:rPr>
          <w:color w:val="000000"/>
        </w:rPr>
        <w:t>REST</w:t>
      </w:r>
      <w:r w:rsidRPr="004472B6">
        <w:rPr>
          <w:color w:val="000000"/>
          <w:lang w:val="ru-RU"/>
        </w:rPr>
        <w:t xml:space="preserve"> </w:t>
      </w:r>
      <w:r w:rsidRPr="004472B6">
        <w:rPr>
          <w:color w:val="000000"/>
        </w:rPr>
        <w:t>API</w:t>
      </w:r>
      <w:r w:rsidRPr="004472B6">
        <w:rPr>
          <w:color w:val="000000"/>
          <w:lang w:val="ru-RU"/>
        </w:rPr>
        <w:t xml:space="preserve"> есть ресурсы — в проекте </w:t>
      </w:r>
      <w:r w:rsidRPr="004472B6">
        <w:rPr>
          <w:color w:val="000000"/>
        </w:rPr>
        <w:t>Mesto</w:t>
      </w:r>
      <w:r w:rsidRPr="004472B6">
        <w:rPr>
          <w:color w:val="000000"/>
          <w:lang w:val="ru-RU"/>
        </w:rPr>
        <w:t xml:space="preserve"> это пользователи и карточки. Каждый из ресурсов должен соответствовать задуманной структуре: например, у пользователя должно быть имя и информация о себе. Зададим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схему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для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пользователя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через</w:t>
      </w:r>
      <w:r w:rsidRPr="00ED1F47">
        <w:rPr>
          <w:color w:val="000000"/>
        </w:rPr>
        <w:t xml:space="preserve"> </w:t>
      </w:r>
      <w:r w:rsidRPr="004472B6">
        <w:rPr>
          <w:color w:val="000000"/>
        </w:rPr>
        <w:t>Mongoose</w:t>
      </w:r>
      <w:r w:rsidRPr="00ED1F47">
        <w:rPr>
          <w:color w:val="000000"/>
        </w:rPr>
        <w:t>:</w:t>
      </w:r>
    </w:p>
    <w:p w14:paraId="174E1C7A" w14:textId="77777777" w:rsidR="004472B6" w:rsidRPr="00ED1F47" w:rsidRDefault="004472B6" w:rsidP="004472B6">
      <w:pPr>
        <w:shd w:val="clear" w:color="auto" w:fill="FFFFFF"/>
        <w:jc w:val="both"/>
        <w:rPr>
          <w:color w:val="000000"/>
        </w:rPr>
      </w:pPr>
    </w:p>
    <w:p w14:paraId="5B2CFDE1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models/user.js</w:t>
      </w:r>
    </w:p>
    <w:p w14:paraId="6814916E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 =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'mongoose'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781C09FD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66B837B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userSchema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443ECE7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 пользователя есть имя — опишем требования к имени в схеме:</w:t>
      </w:r>
    </w:p>
    <w:p w14:paraId="388444D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имя — это строка</w:t>
      </w:r>
    </w:p>
    <w:p w14:paraId="4550AA44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required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оно должно быть у каждого пользователя, так что имя — обязательное поле</w:t>
      </w:r>
    </w:p>
    <w:p w14:paraId="42A0D03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minlength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2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минимальная длина имени — 2 символа</w:t>
      </w:r>
    </w:p>
    <w:p w14:paraId="2E609BD5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maxlength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а максимальная — 30 символов</w:t>
      </w:r>
    </w:p>
    <w:p w14:paraId="4B4709A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},</w:t>
      </w:r>
    </w:p>
    <w:p w14:paraId="7F4A2C3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gender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5B907242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гендер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—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это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строка</w:t>
      </w:r>
    </w:p>
    <w:p w14:paraId="4F7C341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enum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: [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'м'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'ж'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'другой'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]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gender может принимать одно из трёх значений</w:t>
      </w:r>
    </w:p>
    <w:p w14:paraId="6AE7B96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},</w:t>
      </w:r>
    </w:p>
    <w:p w14:paraId="56BFF30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about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тип — String</w:t>
      </w:r>
    </w:p>
    <w:p w14:paraId="1CDBAC0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3262BFB7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lastRenderedPageBreak/>
        <w:t>Такая схема говорит, что каждый пользователь в системе должен:</w:t>
      </w:r>
    </w:p>
    <w:p w14:paraId="1161940B" w14:textId="77777777" w:rsidR="004472B6" w:rsidRPr="004472B6" w:rsidRDefault="004472B6" w:rsidP="004472B6">
      <w:pPr>
        <w:numPr>
          <w:ilvl w:val="0"/>
          <w:numId w:val="3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обладать именем длиной от 2 до 30 символов;</w:t>
      </w:r>
    </w:p>
    <w:p w14:paraId="67792530" w14:textId="77777777" w:rsidR="004472B6" w:rsidRPr="004472B6" w:rsidRDefault="004472B6" w:rsidP="004472B6">
      <w:pPr>
        <w:numPr>
          <w:ilvl w:val="0"/>
          <w:numId w:val="3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иметь гендер, который может принимать одно из трёх значений;</w:t>
      </w:r>
    </w:p>
    <w:p w14:paraId="2D948F4F" w14:textId="77777777" w:rsidR="004472B6" w:rsidRPr="004472B6" w:rsidRDefault="004472B6" w:rsidP="004472B6">
      <w:pPr>
        <w:numPr>
          <w:ilvl w:val="0"/>
          <w:numId w:val="3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иметь свойство </w:t>
      </w:r>
      <w:r w:rsidRPr="004472B6">
        <w:rPr>
          <w:color w:val="000000"/>
        </w:rPr>
        <w:t>about</w:t>
      </w:r>
      <w:r w:rsidRPr="004472B6">
        <w:rPr>
          <w:color w:val="000000"/>
          <w:lang w:val="ru-RU"/>
        </w:rPr>
        <w:t>, причём строковое.</w:t>
      </w:r>
    </w:p>
    <w:p w14:paraId="374AA09E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Иногда стандартных свойств схемы недостаточно. В </w:t>
      </w:r>
      <w:r w:rsidRPr="004472B6">
        <w:rPr>
          <w:color w:val="000000"/>
        </w:rPr>
        <w:t>Mongoose</w:t>
      </w:r>
      <w:r w:rsidRPr="004472B6">
        <w:rPr>
          <w:color w:val="000000"/>
          <w:lang w:val="ru-RU"/>
        </w:rPr>
        <w:t xml:space="preserve"> вы можете писать и более тонкие способы проверки данных. Для этого существует свойство</w:t>
      </w:r>
      <w:r w:rsidRPr="004472B6">
        <w:rPr>
          <w:color w:val="000000"/>
        </w:rPr>
        <w:t> 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validate</w:t>
      </w:r>
      <w:r w:rsidRPr="004472B6">
        <w:rPr>
          <w:color w:val="000000"/>
          <w:lang w:val="ru-RU"/>
        </w:rPr>
        <w:t>. Это объект, свойствами которого являются:</w:t>
      </w:r>
    </w:p>
    <w:p w14:paraId="45009BD9" w14:textId="77777777" w:rsidR="004472B6" w:rsidRPr="004472B6" w:rsidRDefault="004472B6" w:rsidP="004472B6">
      <w:pPr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</w:rPr>
        <w:t>validator</w:t>
      </w:r>
      <w:r w:rsidRPr="004472B6">
        <w:rPr>
          <w:color w:val="000000"/>
          <w:lang w:val="ru-RU"/>
        </w:rPr>
        <w:t xml:space="preserve"> — функция валидации. Она должна возвращать булевое значение.</w:t>
      </w:r>
    </w:p>
    <w:p w14:paraId="4367B47D" w14:textId="77777777" w:rsidR="004472B6" w:rsidRPr="004472B6" w:rsidRDefault="004472B6" w:rsidP="004472B6">
      <w:pPr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</w:rPr>
        <w:t>message</w:t>
      </w:r>
      <w:r w:rsidRPr="004472B6">
        <w:rPr>
          <w:color w:val="000000"/>
          <w:lang w:val="ru-RU"/>
        </w:rPr>
        <w:t xml:space="preserve"> — сообщение об ошибке. Срабатывает в том случае, если функция валидации возвращает</w:t>
      </w:r>
      <w:r w:rsidRPr="004472B6">
        <w:rPr>
          <w:color w:val="000000"/>
        </w:rPr>
        <w:t> 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false</w:t>
      </w:r>
      <w:r w:rsidRPr="004472B6">
        <w:rPr>
          <w:color w:val="000000"/>
          <w:lang w:val="ru-RU"/>
        </w:rPr>
        <w:t>.</w:t>
      </w:r>
    </w:p>
    <w:p w14:paraId="7C840562" w14:textId="1B1F29C2" w:rsid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Посмотрим на примере. В схему пользователя добавим свойство </w:t>
      </w:r>
      <w:r w:rsidRPr="004472B6">
        <w:rPr>
          <w:color w:val="000000"/>
        </w:rPr>
        <w:t>age</w:t>
      </w:r>
      <w:r w:rsidRPr="004472B6">
        <w:rPr>
          <w:color w:val="000000"/>
          <w:lang w:val="ru-RU"/>
        </w:rPr>
        <w:t>, значение которого не должно быть меньше 18:</w:t>
      </w:r>
    </w:p>
    <w:p w14:paraId="1591AC87" w14:textId="77777777" w:rsidR="002E5679" w:rsidRPr="004472B6" w:rsidRDefault="002E5679" w:rsidP="004472B6">
      <w:pPr>
        <w:shd w:val="clear" w:color="auto" w:fill="FFFFFF"/>
        <w:jc w:val="both"/>
        <w:rPr>
          <w:color w:val="000000"/>
          <w:lang w:val="ru-RU"/>
        </w:rPr>
      </w:pPr>
    </w:p>
    <w:p w14:paraId="07C6826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models/user.js</w:t>
      </w:r>
    </w:p>
    <w:p w14:paraId="6585DAC5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 =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'mongoose'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5B26B59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71175F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userSchema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73E848B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 пользователя есть имя — опишем требования к имени в схеме:</w:t>
      </w:r>
    </w:p>
    <w:p w14:paraId="313AA492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имя — это строка</w:t>
      </w:r>
    </w:p>
    <w:p w14:paraId="31C833E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required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оно должно быть у каждого пользователя, так что имя — обязательное поле</w:t>
      </w:r>
    </w:p>
    <w:p w14:paraId="687C0DF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minlength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2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минимальная длина имени — 2 символа</w:t>
      </w:r>
    </w:p>
    <w:p w14:paraId="7A30AFE4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maxlength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а максимальная — 30 символов</w:t>
      </w:r>
    </w:p>
    <w:p w14:paraId="38D8C50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},</w:t>
      </w:r>
    </w:p>
    <w:p w14:paraId="6F0A5E8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gender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7BDA20F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гендер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—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это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строка</w:t>
      </w:r>
    </w:p>
    <w:p w14:paraId="7A3054C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enum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: [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'м'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'ж'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'другой'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]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gender может принимать одно из трёх значений</w:t>
      </w:r>
    </w:p>
    <w:p w14:paraId="2B30A85D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},</w:t>
      </w:r>
    </w:p>
    <w:p w14:paraId="04B7C47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age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 пользователя есть возраст</w:t>
      </w:r>
    </w:p>
    <w:p w14:paraId="18F7CF9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Number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возраст - число</w:t>
      </w:r>
    </w:p>
    <w:p w14:paraId="75E276BD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validate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опишем свойство validate</w:t>
      </w:r>
    </w:p>
    <w:p w14:paraId="0BF2300B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    </w:t>
      </w:r>
      <w:r w:rsidRPr="004472B6">
        <w:rPr>
          <w:rStyle w:val="hljs-title"/>
          <w:rFonts w:ascii="Times New Roman" w:hAnsi="Times New Roman" w:cs="Times New Roman"/>
          <w:color w:val="56B6C2"/>
          <w:sz w:val="24"/>
          <w:szCs w:val="24"/>
        </w:rPr>
        <w:t>validator</w:t>
      </w:r>
      <w:r w:rsidRPr="004472B6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(</w:t>
      </w:r>
      <w:r w:rsidRPr="004472B6">
        <w:rPr>
          <w:rStyle w:val="hljs-params"/>
          <w:rFonts w:ascii="Times New Roman" w:hAnsi="Times New Roman" w:cs="Times New Roman"/>
          <w:color w:val="383A42"/>
          <w:sz w:val="24"/>
          <w:szCs w:val="24"/>
        </w:rPr>
        <w:t>v</w:t>
      </w:r>
      <w:r w:rsidRPr="004472B6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>)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validator - функция проверки данных. v - значение свойства age</w:t>
      </w:r>
    </w:p>
    <w:p w14:paraId="6529C16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       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return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v &gt;=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18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;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если возраст меньше 18, вернётся false</w:t>
      </w:r>
    </w:p>
    <w:p w14:paraId="0DEC8699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    },</w:t>
      </w:r>
    </w:p>
    <w:p w14:paraId="45F465B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message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'Вам должно быть больше 18 лет!'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когда validator вернёт false, будет использовано это сообщение</w:t>
      </w:r>
    </w:p>
    <w:p w14:paraId="4BEDDD1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    }</w:t>
      </w:r>
    </w:p>
    <w:p w14:paraId="7F469DA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},</w:t>
      </w:r>
    </w:p>
    <w:p w14:paraId="531A1C2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about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,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тип — String</w:t>
      </w:r>
    </w:p>
    <w:p w14:paraId="2BB5F48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7E72D760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lastRenderedPageBreak/>
        <w:t>Это простая проверка данных. Более сложную можно сделать с помощью регулярных выражений. Об этом расскажем позже.</w:t>
      </w:r>
    </w:p>
    <w:p w14:paraId="16BD7324" w14:textId="1094819A" w:rsid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Вернёмся к типам данных. При создании схем мы будем применять 5 основных типов данных:</w:t>
      </w:r>
    </w:p>
    <w:p w14:paraId="2C3C9A28" w14:textId="77777777" w:rsidR="002E5679" w:rsidRPr="004472B6" w:rsidRDefault="002E5679" w:rsidP="004472B6">
      <w:pPr>
        <w:shd w:val="clear" w:color="auto" w:fill="FFFFFF"/>
        <w:jc w:val="both"/>
        <w:rPr>
          <w:color w:val="000000"/>
          <w:lang w:val="ru-RU"/>
        </w:rPr>
      </w:pPr>
    </w:p>
    <w:p w14:paraId="2777CA6A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строка</w:t>
      </w:r>
    </w:p>
    <w:p w14:paraId="399CFE47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Number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число</w:t>
      </w:r>
    </w:p>
    <w:p w14:paraId="56D3C55B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Date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дата</w:t>
      </w:r>
    </w:p>
    <w:p w14:paraId="15470C8D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Boolean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логическое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: true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или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false</w:t>
      </w:r>
    </w:p>
    <w:p w14:paraId="61B9448D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Array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массив</w:t>
      </w:r>
      <w:r w:rsidRPr="00ED1F47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</w:t>
      </w:r>
    </w:p>
    <w:p w14:paraId="1B87D26E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2" w:name="_Toc72321417"/>
      <w:r w:rsidRPr="004472B6">
        <w:rPr>
          <w:color w:val="000000"/>
          <w:sz w:val="24"/>
          <w:szCs w:val="24"/>
        </w:rPr>
        <w:t>Свойства-объекты</w:t>
      </w:r>
      <w:bookmarkEnd w:id="122"/>
    </w:p>
    <w:p w14:paraId="44A08D71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Если свойство документа должно быть объектом, придётся воспользоваться методом</w:t>
      </w:r>
      <w:r w:rsidRPr="004472B6">
        <w:rPr>
          <w:color w:val="000000"/>
        </w:rPr>
        <w:t> 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Schema</w:t>
      </w:r>
      <w:r w:rsidRPr="004472B6">
        <w:rPr>
          <w:color w:val="000000"/>
        </w:rPr>
        <w:t> </w:t>
      </w:r>
      <w:r w:rsidRPr="004472B6">
        <w:rPr>
          <w:color w:val="000000"/>
          <w:lang w:val="ru-RU"/>
        </w:rPr>
        <w:t>дважды:</w:t>
      </w:r>
    </w:p>
    <w:p w14:paraId="5E5F0CD4" w14:textId="77777777" w:rsidR="004472B6" w:rsidRPr="004472B6" w:rsidRDefault="004472B6" w:rsidP="004472B6">
      <w:pPr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первый вызов нужен для создания схемы объекта: в нём мы описываем, какую структуру должно иметь свойство;</w:t>
      </w:r>
    </w:p>
    <w:p w14:paraId="7F7C069D" w14:textId="77777777" w:rsidR="004472B6" w:rsidRPr="004472B6" w:rsidRDefault="004472B6" w:rsidP="004472B6">
      <w:pPr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второй — для передачи описанной схемы в свойство, которое должно иметь эту структуру:</w:t>
      </w:r>
    </w:p>
    <w:p w14:paraId="07F422B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models/user.js</w:t>
      </w:r>
    </w:p>
    <w:p w14:paraId="3BE54995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6644B75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 =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'mongoose'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75395E4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34E2274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создадим схему документа «Домашнее животное»</w:t>
      </w:r>
    </w:p>
    <w:p w14:paraId="6308A64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petSchema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5DDFDE7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name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7065570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7AC9DB9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2CFB68A9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minlength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2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43EAE5A6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maxlength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2578EB5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},</w:t>
      </w:r>
    </w:p>
    <w:p w14:paraId="2AEA5BB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age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Number</w:t>
      </w:r>
    </w:p>
    <w:p w14:paraId="7BCDBB9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});</w:t>
      </w:r>
    </w:p>
    <w:p w14:paraId="1EA2ABE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Когда схема готова, передадим её в свойство, которое должно соответствовать описанному шаблону:</w:t>
      </w:r>
    </w:p>
    <w:p w14:paraId="61AAB116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userSchema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6C587AD9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...</w:t>
      </w:r>
    </w:p>
    <w:p w14:paraId="196DB93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pet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petSchema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опишем свойство pet этой схемой</w:t>
      </w:r>
    </w:p>
    <w:p w14:paraId="2167397D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10154755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3" w:name="_Toc72321418"/>
      <w:r w:rsidRPr="004472B6">
        <w:rPr>
          <w:color w:val="000000"/>
          <w:sz w:val="24"/>
          <w:szCs w:val="24"/>
        </w:rPr>
        <w:t>Свойства-массивы</w:t>
      </w:r>
      <w:bookmarkEnd w:id="123"/>
    </w:p>
    <w:p w14:paraId="1B5E2FF8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Массивы нужны для хранения однотипных данных, поэтому описание схемы массива сводится к описанию шаблона элемента:</w:t>
      </w:r>
    </w:p>
    <w:p w14:paraId="7AB976F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lastRenderedPageBreak/>
        <w:t>// models/user.js</w:t>
      </w:r>
    </w:p>
    <w:p w14:paraId="3814DD8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138480E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 =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'mongoose'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5D52027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2E35ACA8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userSchema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5C2D748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...</w:t>
      </w:r>
    </w:p>
    <w:p w14:paraId="56DD6F62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hobbies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[{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описываем схему для одного элемента и заключаем её в квадратные скобки</w:t>
      </w:r>
    </w:p>
    <w:p w14:paraId="0806EFD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0D2C2B3B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minlength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2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7283304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maxlength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2DDFF65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}]</w:t>
      </w:r>
    </w:p>
    <w:p w14:paraId="03F9A29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1BBAB6A7" w14:textId="77777777" w:rsidR="002E5679" w:rsidRDefault="002E5679" w:rsidP="004472B6">
      <w:pPr>
        <w:shd w:val="clear" w:color="auto" w:fill="FFFFFF"/>
        <w:jc w:val="both"/>
        <w:rPr>
          <w:color w:val="000000"/>
          <w:lang w:val="ru-RU"/>
        </w:rPr>
      </w:pPr>
    </w:p>
    <w:p w14:paraId="1ADF9642" w14:textId="2BF2C6A0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Эта схема определяет свойство </w:t>
      </w:r>
      <w:r w:rsidRPr="004472B6">
        <w:rPr>
          <w:color w:val="000000"/>
        </w:rPr>
        <w:t>hobbies</w:t>
      </w:r>
      <w:r w:rsidRPr="004472B6">
        <w:rPr>
          <w:color w:val="000000"/>
          <w:lang w:val="ru-RU"/>
        </w:rPr>
        <w:t>: оно должно содержать массив строк. Каждая — длиной от 2 до 30 символов.</w:t>
      </w:r>
    </w:p>
    <w:p w14:paraId="0E94312E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4" w:name="_Toc72321419"/>
      <w:r w:rsidRPr="004472B6">
        <w:rPr>
          <w:color w:val="000000"/>
          <w:sz w:val="24"/>
          <w:szCs w:val="24"/>
        </w:rPr>
        <w:t>Создание модели на основе схемы</w:t>
      </w:r>
      <w:bookmarkEnd w:id="124"/>
    </w:p>
    <w:p w14:paraId="662F64F6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Схемой мы определили, каким должен быть документ в базе. Перейдём к следующему этапу — созданию самих документов. Для этого на основе схемы строится модель.</w:t>
      </w:r>
    </w:p>
    <w:p w14:paraId="4341147F" w14:textId="64FDE5EE" w:rsidR="004472B6" w:rsidRPr="00ED1F47" w:rsidRDefault="004472B6" w:rsidP="004472B6">
      <w:pPr>
        <w:shd w:val="clear" w:color="auto" w:fill="FFFFFF"/>
        <w:jc w:val="both"/>
        <w:rPr>
          <w:color w:val="000000"/>
        </w:rPr>
      </w:pPr>
      <w:r w:rsidRPr="004472B6">
        <w:rPr>
          <w:color w:val="000000"/>
          <w:lang w:val="ru-RU"/>
        </w:rPr>
        <w:t>Модель — это «обёртка» из методов вокруг схемы. Благодаря ей мы можем читать, добавлять, удалять и обновлять документы. В</w:t>
      </w:r>
      <w:r w:rsidRPr="00ED1F47">
        <w:rPr>
          <w:color w:val="000000"/>
        </w:rPr>
        <w:t xml:space="preserve"> </w:t>
      </w:r>
      <w:r w:rsidRPr="004472B6">
        <w:rPr>
          <w:color w:val="000000"/>
        </w:rPr>
        <w:t>Mongoose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модель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создают</w:t>
      </w:r>
      <w:r w:rsidRPr="00ED1F47">
        <w:rPr>
          <w:color w:val="000000"/>
        </w:rPr>
        <w:t xml:space="preserve"> </w:t>
      </w:r>
      <w:r w:rsidRPr="004472B6">
        <w:rPr>
          <w:color w:val="000000"/>
          <w:lang w:val="ru-RU"/>
        </w:rPr>
        <w:t>методом</w:t>
      </w:r>
      <w:r w:rsidRPr="004472B6">
        <w:rPr>
          <w:color w:val="000000"/>
        </w:rPr>
        <w:t> 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mongoose</w:t>
      </w:r>
      <w:r w:rsidRPr="00ED1F47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.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model</w:t>
      </w:r>
      <w:r w:rsidRPr="00ED1F47">
        <w:rPr>
          <w:color w:val="000000"/>
        </w:rPr>
        <w:t>.</w:t>
      </w:r>
    </w:p>
    <w:p w14:paraId="7B6ABD50" w14:textId="77777777" w:rsidR="002E5679" w:rsidRPr="00ED1F47" w:rsidRDefault="002E5679" w:rsidP="004472B6">
      <w:pPr>
        <w:shd w:val="clear" w:color="auto" w:fill="FFFFFF"/>
        <w:jc w:val="both"/>
        <w:rPr>
          <w:color w:val="000000"/>
        </w:rPr>
      </w:pPr>
    </w:p>
    <w:p w14:paraId="78D2C4ED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ED1F47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models/user.js</w:t>
      </w:r>
    </w:p>
    <w:p w14:paraId="48D9B4C7" w14:textId="77777777" w:rsidR="004472B6" w:rsidRPr="00ED1F47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62F919B9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 =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'mongoose'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095CA979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Опишем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схему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:</w:t>
      </w:r>
    </w:p>
    <w:p w14:paraId="42DE4393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userSchema = </w:t>
      </w:r>
      <w:r w:rsidRPr="004472B6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63D33637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name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38D3D7B0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2065082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74B4F56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5F2F745A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maxlength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30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A8F7FEE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},</w:t>
      </w:r>
    </w:p>
    <w:p w14:paraId="2E2BA222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4472B6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about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5AF7AF91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});</w:t>
      </w:r>
    </w:p>
    <w:p w14:paraId="6B1736DF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4A10A1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создаём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модель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и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экспортируем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4472B6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её</w:t>
      </w:r>
    </w:p>
    <w:p w14:paraId="610DD32C" w14:textId="77777777" w:rsidR="004472B6" w:rsidRPr="004472B6" w:rsidRDefault="004472B6" w:rsidP="004472B6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4472B6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.exports = mongoose.model(</w:t>
      </w:r>
      <w:r w:rsidRPr="004472B6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'user'</w:t>
      </w:r>
      <w:r w:rsidRPr="004472B6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userSchema); </w:t>
      </w:r>
    </w:p>
    <w:p w14:paraId="615801B4" w14:textId="77777777" w:rsidR="002E5679" w:rsidRPr="00ED1F47" w:rsidRDefault="002E5679" w:rsidP="004472B6">
      <w:pPr>
        <w:shd w:val="clear" w:color="auto" w:fill="FFFFFF"/>
        <w:jc w:val="both"/>
        <w:rPr>
          <w:color w:val="000000"/>
        </w:rPr>
      </w:pPr>
    </w:p>
    <w:p w14:paraId="6A6B3AB0" w14:textId="48EDAECE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Мы передали методу</w:t>
      </w:r>
      <w:r w:rsidRPr="004472B6">
        <w:rPr>
          <w:color w:val="000000"/>
        </w:rPr>
        <w:t> 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mongoose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4472B6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model</w:t>
      </w:r>
      <w:r w:rsidRPr="004472B6">
        <w:rPr>
          <w:color w:val="000000"/>
        </w:rPr>
        <w:t> </w:t>
      </w:r>
      <w:r w:rsidRPr="004472B6">
        <w:rPr>
          <w:color w:val="000000"/>
          <w:lang w:val="ru-RU"/>
        </w:rPr>
        <w:t>два аргумента: имя модели и схему, которая описывает будущие документы.</w:t>
      </w:r>
    </w:p>
    <w:p w14:paraId="2EB76DDF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lastRenderedPageBreak/>
        <w:t xml:space="preserve">Аккуратно — тут можно запутаться. Первый аргумент — имя модели — должно быть существительным в единственном числе. Но </w:t>
      </w:r>
      <w:r w:rsidRPr="004472B6">
        <w:rPr>
          <w:color w:val="000000"/>
        </w:rPr>
        <w:t>Compass</w:t>
      </w:r>
      <w:r w:rsidRPr="004472B6">
        <w:rPr>
          <w:color w:val="000000"/>
          <w:lang w:val="ru-RU"/>
        </w:rPr>
        <w:t xml:space="preserve"> отображает его во множественном. Дело в том, что </w:t>
      </w:r>
      <w:r w:rsidRPr="004472B6">
        <w:rPr>
          <w:color w:val="000000"/>
        </w:rPr>
        <w:t>Mongoose</w:t>
      </w:r>
      <w:r w:rsidRPr="004472B6">
        <w:rPr>
          <w:color w:val="000000"/>
          <w:lang w:val="ru-RU"/>
        </w:rPr>
        <w:t xml:space="preserve"> автоматически добавляет букву "</w:t>
      </w:r>
      <w:r w:rsidRPr="004472B6">
        <w:rPr>
          <w:color w:val="000000"/>
        </w:rPr>
        <w:t>s</w:t>
      </w:r>
      <w:r w:rsidRPr="004472B6">
        <w:rPr>
          <w:color w:val="000000"/>
          <w:lang w:val="ru-RU"/>
        </w:rPr>
        <w:t>" в конце имени коллекции:</w:t>
      </w:r>
    </w:p>
    <w:p w14:paraId="4DFEC81F" w14:textId="276B4F6C" w:rsidR="004472B6" w:rsidRPr="004472B6" w:rsidRDefault="004472B6" w:rsidP="004472B6">
      <w:pPr>
        <w:jc w:val="both"/>
      </w:pPr>
      <w:r w:rsidRPr="004472B6">
        <w:rPr>
          <w:noProof/>
        </w:rPr>
        <w:drawing>
          <wp:inline distT="0" distB="0" distL="0" distR="0" wp14:anchorId="5225FA91" wp14:editId="77F5AFEF">
            <wp:extent cx="6120130" cy="3790950"/>
            <wp:effectExtent l="0" t="0" r="0" b="0"/>
            <wp:docPr id="45" name="Рисунок 4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02B5F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5" w:name="_Toc72321420"/>
      <w:r w:rsidRPr="004472B6">
        <w:rPr>
          <w:color w:val="000000"/>
          <w:sz w:val="24"/>
          <w:szCs w:val="24"/>
        </w:rPr>
        <w:t>Создание моделей: резюме</w:t>
      </w:r>
      <w:bookmarkEnd w:id="125"/>
    </w:p>
    <w:p w14:paraId="189CBAC0" w14:textId="77777777" w:rsidR="004472B6" w:rsidRPr="004472B6" w:rsidRDefault="004472B6" w:rsidP="004472B6">
      <w:pPr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4472B6">
        <w:rPr>
          <w:color w:val="000000"/>
        </w:rPr>
        <w:t>Определите ресурсы API.</w:t>
      </w:r>
    </w:p>
    <w:p w14:paraId="4FB5060E" w14:textId="77777777" w:rsidR="004472B6" w:rsidRPr="004472B6" w:rsidRDefault="004472B6" w:rsidP="004472B6">
      <w:pPr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</w:rPr>
      </w:pPr>
      <w:r w:rsidRPr="004472B6">
        <w:rPr>
          <w:color w:val="000000"/>
        </w:rPr>
        <w:t>Опишите схемы этих ресурсов.</w:t>
      </w:r>
    </w:p>
    <w:p w14:paraId="6EB62AAA" w14:textId="77777777" w:rsidR="004472B6" w:rsidRPr="004472B6" w:rsidRDefault="004472B6" w:rsidP="004472B6">
      <w:pPr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Создайте модели на основе схем.</w:t>
      </w:r>
    </w:p>
    <w:p w14:paraId="5D8FA4F5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Когда модели готовы, можно использовать их для взаимодействия с базой: создавать, изменять и удалять документы в ней. Этим и займёмся в следующем уроке.</w:t>
      </w:r>
    </w:p>
    <w:p w14:paraId="6AB825BD" w14:textId="77777777" w:rsidR="004472B6" w:rsidRPr="004472B6" w:rsidRDefault="004472B6" w:rsidP="004472B6">
      <w:pPr>
        <w:pStyle w:val="3"/>
        <w:shd w:val="clear" w:color="auto" w:fill="FFFFFF"/>
        <w:jc w:val="both"/>
        <w:rPr>
          <w:color w:val="000000"/>
          <w:sz w:val="24"/>
          <w:szCs w:val="24"/>
        </w:rPr>
      </w:pPr>
      <w:bookmarkStart w:id="126" w:name="_Toc72321421"/>
      <w:r w:rsidRPr="004472B6">
        <w:rPr>
          <w:color w:val="000000"/>
          <w:sz w:val="24"/>
          <w:szCs w:val="24"/>
        </w:rPr>
        <w:t>Дополнительные ссылки</w:t>
      </w:r>
      <w:bookmarkEnd w:id="126"/>
    </w:p>
    <w:p w14:paraId="358CC297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 xml:space="preserve">Типы данных в схемах </w:t>
      </w:r>
      <w:r w:rsidRPr="004472B6">
        <w:rPr>
          <w:color w:val="000000"/>
        </w:rPr>
        <w:t>Mongoose</w:t>
      </w:r>
      <w:r w:rsidRPr="004472B6">
        <w:rPr>
          <w:color w:val="000000"/>
          <w:lang w:val="ru-RU"/>
        </w:rPr>
        <w:t>:</w:t>
      </w:r>
      <w:r w:rsidRPr="004472B6">
        <w:rPr>
          <w:color w:val="000000"/>
        </w:rPr>
        <w:t> </w:t>
      </w:r>
      <w:hyperlink r:id="rId79" w:tgtFrame="_blank" w:history="1">
        <w:r w:rsidRPr="004472B6">
          <w:rPr>
            <w:rStyle w:val="a4"/>
            <w:color w:val="23272E"/>
          </w:rPr>
          <w:t>https</w:t>
        </w:r>
        <w:r w:rsidRPr="004472B6">
          <w:rPr>
            <w:rStyle w:val="a4"/>
            <w:color w:val="23272E"/>
            <w:lang w:val="ru-RU"/>
          </w:rPr>
          <w:t>://</w:t>
        </w:r>
        <w:r w:rsidRPr="004472B6">
          <w:rPr>
            <w:rStyle w:val="a4"/>
            <w:color w:val="23272E"/>
          </w:rPr>
          <w:t>mongoosejs</w:t>
        </w:r>
        <w:r w:rsidRPr="004472B6">
          <w:rPr>
            <w:rStyle w:val="a4"/>
            <w:color w:val="23272E"/>
            <w:lang w:val="ru-RU"/>
          </w:rPr>
          <w:t>.</w:t>
        </w:r>
        <w:r w:rsidRPr="004472B6">
          <w:rPr>
            <w:rStyle w:val="a4"/>
            <w:color w:val="23272E"/>
          </w:rPr>
          <w:t>com</w:t>
        </w:r>
        <w:r w:rsidRPr="004472B6">
          <w:rPr>
            <w:rStyle w:val="a4"/>
            <w:color w:val="23272E"/>
            <w:lang w:val="ru-RU"/>
          </w:rPr>
          <w:t>/</w:t>
        </w:r>
        <w:r w:rsidRPr="004472B6">
          <w:rPr>
            <w:rStyle w:val="a4"/>
            <w:color w:val="23272E"/>
          </w:rPr>
          <w:t>docs</w:t>
        </w:r>
        <w:r w:rsidRPr="004472B6">
          <w:rPr>
            <w:rStyle w:val="a4"/>
            <w:color w:val="23272E"/>
            <w:lang w:val="ru-RU"/>
          </w:rPr>
          <w:t>/</w:t>
        </w:r>
        <w:r w:rsidRPr="004472B6">
          <w:rPr>
            <w:rStyle w:val="a4"/>
            <w:color w:val="23272E"/>
          </w:rPr>
          <w:t>schematypes</w:t>
        </w:r>
        <w:r w:rsidRPr="004472B6">
          <w:rPr>
            <w:rStyle w:val="a4"/>
            <w:color w:val="23272E"/>
            <w:lang w:val="ru-RU"/>
          </w:rPr>
          <w:t>.</w:t>
        </w:r>
        <w:r w:rsidRPr="004472B6">
          <w:rPr>
            <w:rStyle w:val="a4"/>
            <w:color w:val="23272E"/>
          </w:rPr>
          <w:t>html</w:t>
        </w:r>
      </w:hyperlink>
    </w:p>
    <w:p w14:paraId="7411E927" w14:textId="77777777" w:rsidR="004472B6" w:rsidRPr="004472B6" w:rsidRDefault="004472B6" w:rsidP="004472B6">
      <w:pPr>
        <w:shd w:val="clear" w:color="auto" w:fill="FFFFFF"/>
        <w:jc w:val="both"/>
        <w:rPr>
          <w:color w:val="000000"/>
          <w:lang w:val="ru-RU"/>
        </w:rPr>
      </w:pPr>
      <w:r w:rsidRPr="004472B6">
        <w:rPr>
          <w:color w:val="000000"/>
          <w:lang w:val="ru-RU"/>
        </w:rPr>
        <w:t>Больше про схемы:</w:t>
      </w:r>
      <w:r w:rsidRPr="004472B6">
        <w:rPr>
          <w:color w:val="000000"/>
        </w:rPr>
        <w:t> </w:t>
      </w:r>
      <w:hyperlink r:id="rId80" w:tgtFrame="_blank" w:history="1">
        <w:r w:rsidRPr="004472B6">
          <w:rPr>
            <w:rStyle w:val="a4"/>
            <w:color w:val="23272E"/>
          </w:rPr>
          <w:t>https</w:t>
        </w:r>
        <w:r w:rsidRPr="004472B6">
          <w:rPr>
            <w:rStyle w:val="a4"/>
            <w:color w:val="23272E"/>
            <w:lang w:val="ru-RU"/>
          </w:rPr>
          <w:t>://</w:t>
        </w:r>
        <w:r w:rsidRPr="004472B6">
          <w:rPr>
            <w:rStyle w:val="a4"/>
            <w:color w:val="23272E"/>
          </w:rPr>
          <w:t>mongoosejs</w:t>
        </w:r>
        <w:r w:rsidRPr="004472B6">
          <w:rPr>
            <w:rStyle w:val="a4"/>
            <w:color w:val="23272E"/>
            <w:lang w:val="ru-RU"/>
          </w:rPr>
          <w:t>.</w:t>
        </w:r>
        <w:r w:rsidRPr="004472B6">
          <w:rPr>
            <w:rStyle w:val="a4"/>
            <w:color w:val="23272E"/>
          </w:rPr>
          <w:t>com</w:t>
        </w:r>
        <w:r w:rsidRPr="004472B6">
          <w:rPr>
            <w:rStyle w:val="a4"/>
            <w:color w:val="23272E"/>
            <w:lang w:val="ru-RU"/>
          </w:rPr>
          <w:t>/</w:t>
        </w:r>
        <w:r w:rsidRPr="004472B6">
          <w:rPr>
            <w:rStyle w:val="a4"/>
            <w:color w:val="23272E"/>
          </w:rPr>
          <w:t>docs</w:t>
        </w:r>
        <w:r w:rsidRPr="004472B6">
          <w:rPr>
            <w:rStyle w:val="a4"/>
            <w:color w:val="23272E"/>
            <w:lang w:val="ru-RU"/>
          </w:rPr>
          <w:t>/</w:t>
        </w:r>
        <w:r w:rsidRPr="004472B6">
          <w:rPr>
            <w:rStyle w:val="a4"/>
            <w:color w:val="23272E"/>
          </w:rPr>
          <w:t>guide</w:t>
        </w:r>
        <w:r w:rsidRPr="004472B6">
          <w:rPr>
            <w:rStyle w:val="a4"/>
            <w:color w:val="23272E"/>
            <w:lang w:val="ru-RU"/>
          </w:rPr>
          <w:t>.</w:t>
        </w:r>
        <w:r w:rsidRPr="004472B6">
          <w:rPr>
            <w:rStyle w:val="a4"/>
            <w:color w:val="23272E"/>
          </w:rPr>
          <w:t>html</w:t>
        </w:r>
      </w:hyperlink>
    </w:p>
    <w:p w14:paraId="4D80F2B8" w14:textId="77777777" w:rsidR="00FE4B11" w:rsidRPr="00FE4B11" w:rsidRDefault="00FE4B11" w:rsidP="00FE4B11">
      <w:pPr>
        <w:pStyle w:val="1"/>
        <w:shd w:val="clear" w:color="auto" w:fill="FFFFFF"/>
        <w:rPr>
          <w:color w:val="1A1B22"/>
        </w:rPr>
      </w:pPr>
      <w:bookmarkStart w:id="127" w:name="_Toc72321422"/>
      <w:r w:rsidRPr="00FE4B11">
        <w:rPr>
          <w:color w:val="1A1B22"/>
        </w:rPr>
        <w:t>Создание, чтение, обновление и удаление документов</w:t>
      </w:r>
      <w:bookmarkEnd w:id="127"/>
    </w:p>
    <w:p w14:paraId="66EC67C4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В предыдущем уроке мы создали модель. Она нужна, чтобы взаимодействовать с соответствующей коллекцией документов. Модель пользователя позволяет управлять коллекцией пользователей, модель карточек — коллекцией карточек.</w:t>
      </w:r>
    </w:p>
    <w:p w14:paraId="1655ABC3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С документом можно совершить одно из 4-х действий:</w:t>
      </w:r>
    </w:p>
    <w:p w14:paraId="6FAB1E58" w14:textId="77777777" w:rsidR="00FE4B11" w:rsidRPr="00FE4B11" w:rsidRDefault="00FE4B11" w:rsidP="00FE4B11">
      <w:pPr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FE4B11">
        <w:rPr>
          <w:color w:val="1A1B22"/>
        </w:rPr>
        <w:t>создать (create),</w:t>
      </w:r>
    </w:p>
    <w:p w14:paraId="12B81340" w14:textId="77777777" w:rsidR="00FE4B11" w:rsidRPr="00FE4B11" w:rsidRDefault="00FE4B11" w:rsidP="00FE4B11">
      <w:pPr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FE4B11">
        <w:rPr>
          <w:color w:val="1A1B22"/>
        </w:rPr>
        <w:t>прочитать (read),</w:t>
      </w:r>
    </w:p>
    <w:p w14:paraId="3AC74CB3" w14:textId="77777777" w:rsidR="00FE4B11" w:rsidRPr="00FE4B11" w:rsidRDefault="00FE4B11" w:rsidP="00FE4B11">
      <w:pPr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FE4B11">
        <w:rPr>
          <w:color w:val="1A1B22"/>
        </w:rPr>
        <w:t>обновить (update),</w:t>
      </w:r>
    </w:p>
    <w:p w14:paraId="0AD64FB0" w14:textId="77777777" w:rsidR="00FE4B11" w:rsidRPr="00FE4B11" w:rsidRDefault="00FE4B11" w:rsidP="00FE4B11">
      <w:pPr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</w:rPr>
      </w:pPr>
      <w:r w:rsidRPr="00FE4B11">
        <w:rPr>
          <w:color w:val="1A1B22"/>
        </w:rPr>
        <w:lastRenderedPageBreak/>
        <w:t>удалить (delete).</w:t>
      </w:r>
    </w:p>
    <w:p w14:paraId="5ABBD28D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 xml:space="preserve">Эти четыре действия обозначают аббревиатурой </w:t>
      </w:r>
      <w:r w:rsidRPr="00FE4B11">
        <w:rPr>
          <w:color w:val="1A1B22"/>
        </w:rPr>
        <w:t>CRUD</w:t>
      </w:r>
      <w:r w:rsidRPr="00FE4B11">
        <w:rPr>
          <w:color w:val="1A1B22"/>
          <w:lang w:val="ru-RU"/>
        </w:rPr>
        <w:t xml:space="preserve"> — по первым буквам английских названий. Разберём наиболее распространённые методы для каждого из этих действий.</w:t>
      </w:r>
    </w:p>
    <w:p w14:paraId="72894D3A" w14:textId="77777777" w:rsidR="00FE4B11" w:rsidRPr="00FE4B11" w:rsidRDefault="00FE4B11" w:rsidP="00FE4B11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28" w:name="_Toc72321423"/>
      <w:r w:rsidRPr="00FE4B11">
        <w:rPr>
          <w:color w:val="1A1B22"/>
          <w:sz w:val="24"/>
          <w:szCs w:val="24"/>
        </w:rPr>
        <w:t>Создание документов — C</w:t>
      </w:r>
      <w:bookmarkEnd w:id="128"/>
    </w:p>
    <w:p w14:paraId="18649A64" w14:textId="47937784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За это отвечает метод модели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create</w:t>
      </w:r>
      <w:r w:rsidRPr="00FE4B11">
        <w:rPr>
          <w:color w:val="1A1B22"/>
          <w:lang w:val="ru-RU"/>
        </w:rPr>
        <w:t>. Он принимает на вход объект с данными, которые нужно записать в базу:</w:t>
      </w:r>
    </w:p>
    <w:p w14:paraId="7F5CE8A1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64811AE2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//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routes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users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.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js</w:t>
      </w:r>
    </w:p>
    <w:p w14:paraId="47F13DDF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0CDF71D3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/*</w:t>
      </w:r>
    </w:p>
    <w:p w14:paraId="731E6F0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всякий код для создания роутеров и т.п.</w:t>
      </w:r>
    </w:p>
    <w:p w14:paraId="7195AB3E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*/</w:t>
      </w:r>
    </w:p>
    <w:p w14:paraId="15D74BC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7F820A0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импортируем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модель</w:t>
      </w:r>
    </w:p>
    <w:p w14:paraId="3AC84D8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User = </w:t>
      </w:r>
      <w:r w:rsidRPr="00FE4B11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'../models/user'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3152B52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4CFD01E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router.post(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213E8EC7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{ name, about } = req.body;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получим из объекта запроса имя и описание пользователя</w:t>
      </w:r>
    </w:p>
    <w:p w14:paraId="77F820F0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05147D5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User.create({ name, about });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создадим документ на основе пришедших данных</w:t>
      </w:r>
    </w:p>
    <w:p w14:paraId="7E18561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26AA21FD" w14:textId="77777777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06AB2C50" w14:textId="67E6A39A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create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может быть промисом — ему можно добавить обработчики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then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и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catch</w:t>
      </w:r>
      <w:r w:rsidRPr="00FE4B11">
        <w:rPr>
          <w:color w:val="1A1B22"/>
          <w:lang w:val="ru-RU"/>
        </w:rPr>
        <w:t>. Так обычно и делают, чтобы вернуть клиенту данные или ошибку:</w:t>
      </w:r>
    </w:p>
    <w:p w14:paraId="161F29BC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0E3A6EE0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//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routes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users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.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js</w:t>
      </w:r>
    </w:p>
    <w:p w14:paraId="72BC4470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3B9A7E50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/*</w:t>
      </w:r>
    </w:p>
    <w:p w14:paraId="30ECA63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всякий код для создания роутеров и т.п.</w:t>
      </w:r>
    </w:p>
    <w:p w14:paraId="01B08B8F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*/</w:t>
      </w:r>
    </w:p>
    <w:p w14:paraId="6CE693AF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64BC9D4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User = </w:t>
      </w:r>
      <w:r w:rsidRPr="00FE4B11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'../models/user'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32E9C11F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4CA29B6D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router.post(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1531844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 name, about } = req.body;</w:t>
      </w:r>
    </w:p>
    <w:p w14:paraId="27AC9646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30DC64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User.create({ name, about })</w:t>
      </w:r>
    </w:p>
    <w:p w14:paraId="627CA39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вернём записанные в базу данные</w:t>
      </w:r>
    </w:p>
    <w:p w14:paraId="629D36E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: user }))</w:t>
      </w:r>
    </w:p>
    <w:p w14:paraId="4450A56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данные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не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записались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,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вернём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ошибку</w:t>
      </w:r>
    </w:p>
    <w:p w14:paraId="64E5ED3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lastRenderedPageBreak/>
        <w:t xml:space="preserve">    .catch(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res.status(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500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message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Произошла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ошибка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}));</w:t>
      </w:r>
    </w:p>
    <w:p w14:paraId="63CACC98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}); </w:t>
      </w:r>
    </w:p>
    <w:p w14:paraId="7617CD17" w14:textId="77777777" w:rsidR="00FE4B11" w:rsidRPr="00FE4B11" w:rsidRDefault="00FE4B11" w:rsidP="00FE4B11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29" w:name="_Toc72321424"/>
      <w:r w:rsidRPr="00FE4B11">
        <w:rPr>
          <w:color w:val="1A1B22"/>
          <w:sz w:val="24"/>
          <w:szCs w:val="24"/>
        </w:rPr>
        <w:t>Чтение документов — R</w:t>
      </w:r>
      <w:bookmarkEnd w:id="129"/>
    </w:p>
    <w:p w14:paraId="0A23DE73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Прочитать документ — значит найти его и получить данные. Искать можно разными способами. Три самых популярных: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findById</w:t>
      </w:r>
      <w:r w:rsidRPr="00FE4B11">
        <w:rPr>
          <w:color w:val="1A1B22"/>
          <w:lang w:val="ru-RU"/>
        </w:rPr>
        <w:t>,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findOne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и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</w:t>
      </w:r>
      <w:r w:rsidRPr="00FE4B11">
        <w:rPr>
          <w:color w:val="1A1B22"/>
          <w:lang w:val="ru-RU"/>
        </w:rPr>
        <w:t>.</w:t>
      </w:r>
    </w:p>
    <w:p w14:paraId="1D199541" w14:textId="77777777" w:rsidR="00FE4B11" w:rsidRPr="00FE4B11" w:rsidRDefault="00FE4B11" w:rsidP="00FE4B11">
      <w:pPr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Поиск конкретного документа.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findById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ищет запись по идентификатору, то есть свойству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  <w:lang w:val="ru-RU"/>
        </w:rPr>
        <w:t>_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id</w:t>
      </w:r>
      <w:r w:rsidRPr="00FE4B11">
        <w:rPr>
          <w:color w:val="1A1B22"/>
          <w:lang w:val="ru-RU"/>
        </w:rPr>
        <w:t xml:space="preserve">, которое есть у каждого документа в </w:t>
      </w:r>
      <w:r w:rsidRPr="00FE4B11">
        <w:rPr>
          <w:color w:val="1A1B22"/>
        </w:rPr>
        <w:t>MongoDB</w:t>
      </w:r>
      <w:r w:rsidRPr="00FE4B11">
        <w:rPr>
          <w:color w:val="1A1B22"/>
          <w:lang w:val="ru-RU"/>
        </w:rPr>
        <w:t>. Поэтому чтобы найти конкретный документ, передайте методу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findById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идентификатор в строковом виде:</w:t>
      </w:r>
    </w:p>
    <w:p w14:paraId="329AB9E9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//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routes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users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.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js</w:t>
      </w:r>
    </w:p>
    <w:p w14:paraId="74DAEDF1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0DE72FA3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/*</w:t>
      </w:r>
    </w:p>
    <w:p w14:paraId="791B481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</w:pPr>
      <w:r w:rsidRPr="0044632F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 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всякий код для создания роутеров и т.п.</w:t>
      </w:r>
    </w:p>
    <w:p w14:paraId="26A8BBCC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*/</w:t>
      </w:r>
    </w:p>
    <w:p w14:paraId="3239524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C157CF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User = </w:t>
      </w:r>
      <w:r w:rsidRPr="00FE4B11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'../models/user'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3F67615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7C0E82D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router.get(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'/:id'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53BDBD48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User.findById(req.params.id)</w:t>
      </w:r>
    </w:p>
    <w:p w14:paraId="31134AE6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: user }))</w:t>
      </w:r>
    </w:p>
    <w:p w14:paraId="4C2D27EE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.catch(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res.status(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500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message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Произошла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ошибка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}));</w:t>
      </w:r>
    </w:p>
    <w:p w14:paraId="7B61AF26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});</w:t>
      </w:r>
    </w:p>
    <w:p w14:paraId="6D892EE7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42D9358D" w14:textId="77777777" w:rsidR="00FE4B11" w:rsidRPr="00FE4B11" w:rsidRDefault="00FE4B11" w:rsidP="00FE4B11">
      <w:pPr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Поиск одного документа по параметрам.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findOne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возвращает первый документ, соответствующий запросу:</w:t>
      </w:r>
    </w:p>
    <w:p w14:paraId="637D98B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найти первое совпадение с полем name равным "Стас Басов"</w:t>
      </w:r>
    </w:p>
    <w:p w14:paraId="6457AF5E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User.findOne({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Стас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Басов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});</w:t>
      </w:r>
    </w:p>
    <w:p w14:paraId="12EF86A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</w:t>
      </w:r>
    </w:p>
    <w:p w14:paraId="0A0DCF40" w14:textId="77777777" w:rsidR="00FE4B11" w:rsidRPr="00FE4B11" w:rsidRDefault="00FE4B11" w:rsidP="00FE4B11">
      <w:pPr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Поиск всех документов по параметрам.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работает так же, как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findOne</w:t>
      </w:r>
      <w:r w:rsidRPr="00FE4B11">
        <w:rPr>
          <w:color w:val="1A1B22"/>
          <w:lang w:val="ru-RU"/>
        </w:rPr>
        <w:t>, но возвращает все документы по запросу:</w:t>
      </w:r>
    </w:p>
    <w:p w14:paraId="4752CC7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найти всех тридцатилетних</w:t>
      </w:r>
    </w:p>
    <w:p w14:paraId="4E7B435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User.find({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</w:t>
      </w:r>
    </w:p>
    <w:p w14:paraId="69D2D3A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</w:p>
    <w:p w14:paraId="580E2A8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найти вообще всех</w:t>
      </w:r>
    </w:p>
    <w:p w14:paraId="3282186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User.find({});</w:t>
      </w:r>
    </w:p>
    <w:p w14:paraId="43EE99A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3388A582" w14:textId="77777777" w:rsidR="00FE4B11" w:rsidRPr="00FE4B11" w:rsidRDefault="00FE4B11" w:rsidP="00FE4B11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30" w:name="_Toc72321425"/>
      <w:r w:rsidRPr="00FE4B11">
        <w:rPr>
          <w:color w:val="1A1B22"/>
          <w:sz w:val="24"/>
          <w:szCs w:val="24"/>
        </w:rPr>
        <w:t>Обновление документов — U</w:t>
      </w:r>
      <w:bookmarkEnd w:id="130"/>
    </w:p>
    <w:p w14:paraId="1C4234E9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lastRenderedPageBreak/>
        <w:t>Тут всё очень похоже на чтение. При обновлении мы находим запись и меняем её свойства.</w:t>
      </w:r>
    </w:p>
    <w:p w14:paraId="32F48977" w14:textId="77777777" w:rsidR="00FE4B11" w:rsidRPr="00FE4B11" w:rsidRDefault="00FE4B11" w:rsidP="00FE4B11">
      <w:pPr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Обновление конкретной записи. Для этого есть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findByIdAndUpdate</w:t>
      </w:r>
      <w:r w:rsidRPr="00FE4B11">
        <w:rPr>
          <w:color w:val="1A1B22"/>
          <w:lang w:val="ru-RU"/>
        </w:rPr>
        <w:t>, который принимает на вход идентификатор в строковом виде. Вторым параметром ему передают объект со свойствами, которые нужно обновить:</w:t>
      </w:r>
    </w:p>
    <w:p w14:paraId="42F52380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routes/users.js</w:t>
      </w:r>
    </w:p>
    <w:p w14:paraId="515FB21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5F3F752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...</w:t>
      </w:r>
    </w:p>
    <w:p w14:paraId="207ECC8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3B797C6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User = </w:t>
      </w:r>
      <w:r w:rsidRPr="00FE4B11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'../models/user'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3EA69D6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18F1BA1C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router.patch(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'/:id'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0C7D8C68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обновим имя найденного по _id пользователя</w:t>
      </w:r>
    </w:p>
    <w:p w14:paraId="47802927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User.findByIdAndUpdate(req.params.id, 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'Виктор Гусев'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</w:t>
      </w:r>
    </w:p>
    <w:p w14:paraId="1AB79FED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: user }))</w:t>
      </w:r>
    </w:p>
    <w:p w14:paraId="117F0A0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.catch(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res.status(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500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message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Произошла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ошибка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}));</w:t>
      </w:r>
    </w:p>
    <w:p w14:paraId="51AFD06F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});</w:t>
      </w:r>
    </w:p>
    <w:p w14:paraId="60DC06C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73FC823D" w14:textId="77777777" w:rsidR="00FE4B11" w:rsidRPr="00FE4B11" w:rsidRDefault="00FE4B11" w:rsidP="00FE4B11">
      <w:pPr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Поиск первого совпадения с запросом и обновление его. Для этого есть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findOneAndUpdate</w:t>
      </w:r>
      <w:r w:rsidRPr="00FE4B11">
        <w:rPr>
          <w:color w:val="1A1B22"/>
          <w:lang w:val="ru-RU"/>
        </w:rPr>
        <w:t>, который принимает на вход два объекта: первый с параметрами поиска, второй — с данными, которые нужно обновить:</w:t>
      </w:r>
    </w:p>
    <w:p w14:paraId="3521B9E6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найти первое совпадение с полем name равным "Стас Басов" и заменить имя на "Виктор Гусев"</w:t>
      </w:r>
    </w:p>
    <w:p w14:paraId="69E5704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User.findOneAndUpdate({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'Стас Басов'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}, 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'Виктор Гусев'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</w:t>
      </w:r>
    </w:p>
    <w:p w14:paraId="2211A88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1A7A9D6E" w14:textId="77777777" w:rsidR="00FE4B11" w:rsidRPr="00FE4B11" w:rsidRDefault="00FE4B11" w:rsidP="00FE4B11">
      <w:pPr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Поиск совпадения с запросом и преобразование его. Аналогично можно превратить всех Стасов Басовых в Викторов Гусевых методом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update</w:t>
      </w:r>
      <w:r w:rsidRPr="00FE4B11">
        <w:rPr>
          <w:color w:val="1A1B22"/>
          <w:lang w:val="ru-RU"/>
        </w:rPr>
        <w:t>:</w:t>
      </w:r>
    </w:p>
    <w:p w14:paraId="41917C4D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найти все совпадения с полем name равным "Стас Басов" и заменить имя на "Виктор Гусев"</w:t>
      </w:r>
    </w:p>
    <w:p w14:paraId="055A731D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User.update({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'Стас Басов'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}, 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'Виктор Гусев'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</w:t>
      </w:r>
    </w:p>
    <w:p w14:paraId="79FECA8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057C23FE" w14:textId="77777777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3EAD1A60" w14:textId="067D8B3D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 xml:space="preserve">Есть тонкость в работе методов обновления: по умолчанию параметр, который получает на вход обработчик </w:t>
      </w:r>
      <w:r w:rsidRPr="00FE4B11">
        <w:rPr>
          <w:color w:val="1A1B22"/>
        </w:rPr>
        <w:t>then</w:t>
      </w:r>
      <w:r w:rsidRPr="00FE4B11">
        <w:rPr>
          <w:color w:val="1A1B22"/>
          <w:lang w:val="ru-RU"/>
        </w:rPr>
        <w:t xml:space="preserve"> — это документ до обновления:</w:t>
      </w:r>
    </w:p>
    <w:p w14:paraId="19534CF9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67CE2B9D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User.findByIdAndUpdate(req.params.id, 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'Виктор Гусев'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</w:t>
      </w:r>
    </w:p>
    <w:p w14:paraId="6B6C2257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user здесь — это документ до обновления</w:t>
      </w:r>
    </w:p>
    <w:p w14:paraId="2E6E4A8F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user })); </w:t>
      </w:r>
    </w:p>
    <w:p w14:paraId="005B8DF7" w14:textId="77777777" w:rsidR="00FE4B11" w:rsidRPr="0044632F" w:rsidRDefault="00FE4B11" w:rsidP="00FE4B11">
      <w:pPr>
        <w:shd w:val="clear" w:color="auto" w:fill="FFFFFF"/>
        <w:jc w:val="both"/>
        <w:rPr>
          <w:color w:val="1A1B22"/>
        </w:rPr>
      </w:pPr>
    </w:p>
    <w:p w14:paraId="582F199A" w14:textId="2BBCAD92" w:rsidR="00FE4B11" w:rsidRPr="00FE4B11" w:rsidRDefault="00FE4B11" w:rsidP="00FE4B11">
      <w:pPr>
        <w:shd w:val="clear" w:color="auto" w:fill="FFFFFF"/>
        <w:jc w:val="both"/>
        <w:rPr>
          <w:color w:val="1A1B22"/>
        </w:rPr>
      </w:pPr>
      <w:r w:rsidRPr="00FE4B11">
        <w:rPr>
          <w:color w:val="1A1B22"/>
          <w:lang w:val="ru-RU"/>
        </w:rPr>
        <w:t xml:space="preserve">Это можно исправить. Поэтому третьим аргументом методы обновления документов принимают объект опций. </w:t>
      </w:r>
      <w:r w:rsidRPr="00FE4B11">
        <w:rPr>
          <w:color w:val="1A1B22"/>
        </w:rPr>
        <w:t>Нас интересуют три из них:</w:t>
      </w:r>
    </w:p>
    <w:tbl>
      <w:tblPr>
        <w:tblW w:w="10464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20"/>
        <w:gridCol w:w="4865"/>
        <w:gridCol w:w="3679"/>
      </w:tblGrid>
      <w:tr w:rsidR="00FE4B11" w:rsidRPr="00FE4B11" w14:paraId="0F2FFAEA" w14:textId="77777777" w:rsidTr="00FE4B11">
        <w:trPr>
          <w:tblHeader/>
          <w:tblCellSpacing w:w="0" w:type="dxa"/>
        </w:trPr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21F617FE" w14:textId="77777777" w:rsidR="00FE4B11" w:rsidRPr="00FE4B11" w:rsidRDefault="00FE4B11" w:rsidP="00FE4B11">
            <w:pPr>
              <w:spacing w:line="240" w:lineRule="atLeast"/>
              <w:jc w:val="both"/>
              <w:rPr>
                <w:b/>
                <w:bCs/>
                <w:caps/>
                <w:spacing w:val="6"/>
              </w:rPr>
            </w:pPr>
            <w:r w:rsidRPr="00FE4B11">
              <w:rPr>
                <w:b/>
                <w:bCs/>
                <w:caps/>
                <w:spacing w:val="6"/>
              </w:rPr>
              <w:lastRenderedPageBreak/>
              <w:t>ОПЦИЯ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79032617" w14:textId="77777777" w:rsidR="00FE4B11" w:rsidRPr="00FE4B11" w:rsidRDefault="00FE4B11" w:rsidP="00FE4B11">
            <w:pPr>
              <w:spacing w:line="240" w:lineRule="atLeast"/>
              <w:jc w:val="both"/>
              <w:rPr>
                <w:b/>
                <w:bCs/>
                <w:caps/>
                <w:spacing w:val="6"/>
              </w:rPr>
            </w:pPr>
            <w:r w:rsidRPr="00FE4B11">
              <w:rPr>
                <w:b/>
                <w:bCs/>
                <w:caps/>
                <w:spacing w:val="6"/>
              </w:rPr>
              <w:t>ЧТО ЗНАЧИТ</w:t>
            </w:r>
          </w:p>
        </w:tc>
        <w:tc>
          <w:tcPr>
            <w:tcW w:w="0" w:type="auto"/>
            <w:tcBorders>
              <w:bottom w:val="single" w:sz="6" w:space="0" w:color="1A1B22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hideMark/>
          </w:tcPr>
          <w:p w14:paraId="08D930C0" w14:textId="77777777" w:rsidR="00FE4B11" w:rsidRPr="00FE4B11" w:rsidRDefault="00FE4B11" w:rsidP="00FE4B11">
            <w:pPr>
              <w:spacing w:line="240" w:lineRule="atLeast"/>
              <w:rPr>
                <w:b/>
                <w:bCs/>
                <w:caps/>
                <w:spacing w:val="6"/>
              </w:rPr>
            </w:pPr>
            <w:r w:rsidRPr="00FE4B11">
              <w:rPr>
                <w:b/>
                <w:bCs/>
                <w:caps/>
                <w:spacing w:val="6"/>
              </w:rPr>
              <w:t>ЗНАЧЕНИЕ ПО УМОЛЧАНИЮ</w:t>
            </w:r>
          </w:p>
        </w:tc>
      </w:tr>
      <w:tr w:rsidR="00FE4B11" w:rsidRPr="00FE4B11" w14:paraId="1DCE9823" w14:textId="77777777" w:rsidTr="00FE4B11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3EB98939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new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6ED21B9B" w14:textId="77777777" w:rsidR="00FE4B11" w:rsidRPr="00FE4B11" w:rsidRDefault="00FE4B11" w:rsidP="00FE4B11">
            <w:pPr>
              <w:spacing w:line="390" w:lineRule="atLeast"/>
              <w:jc w:val="both"/>
              <w:rPr>
                <w:lang w:val="ru-RU"/>
              </w:rPr>
            </w:pPr>
            <w:r w:rsidRPr="00FE4B11">
              <w:rPr>
                <w:lang w:val="ru-RU"/>
              </w:rPr>
              <w:t xml:space="preserve">передать обновлённый объект на вход обработчику </w:t>
            </w:r>
            <w:r w:rsidRPr="00FE4B11">
              <w:t>then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0D7A0997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false</w:t>
            </w:r>
          </w:p>
        </w:tc>
      </w:tr>
      <w:tr w:rsidR="00FE4B11" w:rsidRPr="00FE4B11" w14:paraId="78C33A2F" w14:textId="77777777" w:rsidTr="00FE4B11">
        <w:trPr>
          <w:tblCellSpacing w:w="0" w:type="dxa"/>
        </w:trPr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19AF259F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runValidators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6F43135C" w14:textId="77777777" w:rsidR="00FE4B11" w:rsidRPr="00FE4B11" w:rsidRDefault="00FE4B11" w:rsidP="00FE4B11">
            <w:pPr>
              <w:spacing w:line="390" w:lineRule="atLeast"/>
              <w:jc w:val="both"/>
              <w:rPr>
                <w:lang w:val="ru-RU"/>
              </w:rPr>
            </w:pPr>
            <w:r w:rsidRPr="00FE4B11">
              <w:rPr>
                <w:lang w:val="ru-RU"/>
              </w:rPr>
              <w:t>валидировать новые данные перед записью в базу</w:t>
            </w:r>
          </w:p>
        </w:tc>
        <w:tc>
          <w:tcPr>
            <w:tcW w:w="0" w:type="auto"/>
            <w:tcBorders>
              <w:bottom w:val="single" w:sz="6" w:space="0" w:color="D1D2D6"/>
            </w:tcBorders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7B4A9F03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false</w:t>
            </w:r>
          </w:p>
        </w:tc>
      </w:tr>
      <w:tr w:rsidR="00FE4B11" w:rsidRPr="00FE4B11" w14:paraId="03AD2816" w14:textId="77777777" w:rsidTr="00FE4B11">
        <w:trPr>
          <w:tblCellSpacing w:w="0" w:type="dxa"/>
        </w:trPr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749C2644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upsert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2574EF06" w14:textId="77777777" w:rsidR="00FE4B11" w:rsidRPr="00FE4B11" w:rsidRDefault="00FE4B11" w:rsidP="00FE4B11">
            <w:pPr>
              <w:spacing w:line="390" w:lineRule="atLeast"/>
              <w:jc w:val="both"/>
              <w:rPr>
                <w:lang w:val="ru-RU"/>
              </w:rPr>
            </w:pPr>
            <w:r w:rsidRPr="00FE4B11">
              <w:rPr>
                <w:lang w:val="ru-RU"/>
              </w:rPr>
              <w:t>если документ не найден, создать его</w:t>
            </w:r>
          </w:p>
        </w:tc>
        <w:tc>
          <w:tcPr>
            <w:tcW w:w="0" w:type="auto"/>
            <w:shd w:val="clear" w:color="auto" w:fill="FFFFFF"/>
            <w:tcMar>
              <w:top w:w="105" w:type="dxa"/>
              <w:left w:w="300" w:type="dxa"/>
              <w:bottom w:w="105" w:type="dxa"/>
              <w:right w:w="300" w:type="dxa"/>
            </w:tcMar>
            <w:vAlign w:val="center"/>
            <w:hideMark/>
          </w:tcPr>
          <w:p w14:paraId="12027773" w14:textId="77777777" w:rsidR="00FE4B11" w:rsidRPr="00FE4B11" w:rsidRDefault="00FE4B11" w:rsidP="00FE4B11">
            <w:pPr>
              <w:spacing w:line="390" w:lineRule="atLeast"/>
              <w:jc w:val="both"/>
            </w:pPr>
            <w:r w:rsidRPr="00FE4B11">
              <w:t>false</w:t>
            </w:r>
          </w:p>
        </w:tc>
      </w:tr>
    </w:tbl>
    <w:p w14:paraId="6C0D182C" w14:textId="77777777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24E7750A" w14:textId="4D65355D" w:rsid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>Благодаря объекту опций мы можем передать в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then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уже обновлённую запись. А также настроить валидацию и создать документ, если он не был найден:</w:t>
      </w:r>
    </w:p>
    <w:p w14:paraId="3EBD017C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</w:p>
    <w:p w14:paraId="317FC0FE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User.findByIdAndUpdate(</w:t>
      </w:r>
    </w:p>
    <w:p w14:paraId="0D1B8F11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req.params.id,</w:t>
      </w:r>
    </w:p>
    <w:p w14:paraId="754C3AE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'Виктор Гусев'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},</w:t>
      </w:r>
    </w:p>
    <w:p w14:paraId="087C341E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Передадим объект опций:</w:t>
      </w:r>
    </w:p>
    <w:p w14:paraId="1FE81CF8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{</w:t>
      </w:r>
    </w:p>
    <w:p w14:paraId="26AC272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 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new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,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обработчик then получит на вход обновлённую запись</w:t>
      </w:r>
    </w:p>
    <w:p w14:paraId="356764A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 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runValidators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,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данные будут валидированы перед изменением</w:t>
      </w:r>
    </w:p>
    <w:p w14:paraId="5A8C3D5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   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upsert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если пользователь не найден, он будет создан</w:t>
      </w:r>
    </w:p>
    <w:p w14:paraId="51193B8B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}</w:t>
      </w:r>
    </w:p>
    <w:p w14:paraId="500E2BA5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</w:t>
      </w:r>
    </w:p>
    <w:p w14:paraId="4AAD4536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: user }))</w:t>
      </w:r>
    </w:p>
    <w:p w14:paraId="7445148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.catch(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res.send({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"Данные не прошли валидацию. Либо произошло что-то совсем немыслимое"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})); </w:t>
      </w:r>
    </w:p>
    <w:p w14:paraId="1930D503" w14:textId="77777777" w:rsidR="00FE4B11" w:rsidRPr="00FE4B11" w:rsidRDefault="00FE4B11" w:rsidP="00FE4B11">
      <w:pPr>
        <w:pStyle w:val="3"/>
        <w:shd w:val="clear" w:color="auto" w:fill="FFFFFF"/>
        <w:jc w:val="both"/>
        <w:rPr>
          <w:color w:val="1A1B22"/>
          <w:sz w:val="24"/>
          <w:szCs w:val="24"/>
        </w:rPr>
      </w:pPr>
      <w:bookmarkStart w:id="131" w:name="_Toc72321426"/>
      <w:r w:rsidRPr="00FE4B11">
        <w:rPr>
          <w:color w:val="1A1B22"/>
          <w:sz w:val="24"/>
          <w:szCs w:val="24"/>
        </w:rPr>
        <w:t>Удаление документов — D</w:t>
      </w:r>
      <w:bookmarkEnd w:id="131"/>
    </w:p>
    <w:p w14:paraId="01688B77" w14:textId="77777777" w:rsidR="00FE4B11" w:rsidRPr="00FE4B11" w:rsidRDefault="00FE4B11" w:rsidP="00FE4B11">
      <w:pPr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rStyle w:val="a8"/>
          <w:color w:val="1A1B22"/>
          <w:lang w:val="ru-RU"/>
        </w:rPr>
        <w:t>Удаление конкретной записи.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Для этого есть метод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findByIdAndRemove</w:t>
      </w:r>
      <w:r w:rsidRPr="00FE4B11">
        <w:rPr>
          <w:color w:val="1A1B22"/>
          <w:lang w:val="ru-RU"/>
        </w:rPr>
        <w:t>:</w:t>
      </w:r>
    </w:p>
    <w:p w14:paraId="7D798D0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routes/users.js</w:t>
      </w:r>
    </w:p>
    <w:p w14:paraId="3B247F7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023B4E7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...</w:t>
      </w:r>
    </w:p>
    <w:p w14:paraId="383D7788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291F6983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User = </w:t>
      </w:r>
      <w:r w:rsidRPr="00FE4B11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'../models/user'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);</w:t>
      </w:r>
    </w:p>
    <w:p w14:paraId="351F8D8C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</w:p>
    <w:p w14:paraId="16860E3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router.delete(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'/:id'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2FDC7CCC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User.findByIdAndRemove(req.params.id)</w:t>
      </w:r>
    </w:p>
    <w:p w14:paraId="38AC5AA7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.then(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user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: user }))</w:t>
      </w:r>
    </w:p>
    <w:p w14:paraId="471E8984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    .catch(</w:t>
      </w:r>
      <w:r w:rsidRPr="00FE4B11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err</w:t>
      </w:r>
      <w:r w:rsidRPr="00FE4B11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res.status(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500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).send({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message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Произошла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ошибка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}));</w:t>
      </w:r>
    </w:p>
    <w:p w14:paraId="798E666A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});</w:t>
      </w:r>
    </w:p>
    <w:p w14:paraId="66FBEC10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lastRenderedPageBreak/>
        <w:t xml:space="preserve">   </w:t>
      </w:r>
    </w:p>
    <w:p w14:paraId="699C0FE1" w14:textId="77777777" w:rsidR="00FE4B11" w:rsidRPr="00FE4B11" w:rsidRDefault="00FE4B11" w:rsidP="00FE4B11">
      <w:pPr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rStyle w:val="a8"/>
          <w:color w:val="1A1B22"/>
          <w:lang w:val="ru-RU"/>
        </w:rPr>
        <w:t>Удаление первого совпадения.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Этой цели служит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findOneAndRemove</w:t>
      </w:r>
      <w:r w:rsidRPr="00FE4B11">
        <w:rPr>
          <w:color w:val="1A1B22"/>
          <w:lang w:val="ru-RU"/>
        </w:rPr>
        <w:t>:</w:t>
      </w:r>
    </w:p>
    <w:p w14:paraId="3CF41C79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удалим пользователя на основе имени</w:t>
      </w:r>
    </w:p>
    <w:p w14:paraId="7BF5349B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User</w:t>
      </w: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>.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lang w:val="en-US"/>
        </w:rPr>
        <w:t>findOneAndRemove</w:t>
      </w: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name</w:t>
      </w: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44632F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Стас</w:t>
      </w:r>
      <w:r w:rsidRPr="0044632F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 xml:space="preserve"> </w:t>
      </w:r>
      <w:r w:rsidRPr="00FE4B11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Басов</w:t>
      </w:r>
      <w:r w:rsidRPr="0044632F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</w:t>
      </w: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</w:t>
      </w:r>
    </w:p>
    <w:p w14:paraId="08F018AC" w14:textId="77777777" w:rsidR="00FE4B11" w:rsidRPr="0044632F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44632F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7DEF236C" w14:textId="77777777" w:rsidR="00FE4B11" w:rsidRPr="00FE4B11" w:rsidRDefault="00FE4B11" w:rsidP="00FE4B11">
      <w:pPr>
        <w:numPr>
          <w:ilvl w:val="0"/>
          <w:numId w:val="4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jc w:val="both"/>
        <w:rPr>
          <w:color w:val="1A1B22"/>
          <w:lang w:val="ru-RU"/>
        </w:rPr>
      </w:pPr>
      <w:r w:rsidRPr="00FE4B11">
        <w:rPr>
          <w:rStyle w:val="a8"/>
          <w:color w:val="1A1B22"/>
          <w:lang w:val="ru-RU"/>
        </w:rPr>
        <w:t>Удаление всех совпадений.</w:t>
      </w:r>
      <w:r w:rsidRPr="00FE4B11">
        <w:rPr>
          <w:color w:val="1A1B22"/>
        </w:rPr>
        <w:t> </w:t>
      </w:r>
      <w:r w:rsidRPr="00FE4B11">
        <w:rPr>
          <w:color w:val="1A1B22"/>
          <w:lang w:val="ru-RU"/>
        </w:rPr>
        <w:t>Для этого вызывайте</w:t>
      </w:r>
      <w:r w:rsidRPr="00FE4B11">
        <w:rPr>
          <w:color w:val="1A1B22"/>
        </w:rPr>
        <w:t> 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  <w:shd w:val="clear" w:color="auto" w:fill="F7F9FC"/>
        </w:rPr>
        <w:t>deleteMany</w:t>
      </w:r>
      <w:r w:rsidRPr="00FE4B11">
        <w:rPr>
          <w:color w:val="1A1B22"/>
          <w:lang w:val="ru-RU"/>
        </w:rPr>
        <w:t>:</w:t>
      </w:r>
    </w:p>
    <w:p w14:paraId="51B3263C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</w:t>
      </w:r>
      <w:r w:rsidRPr="00FE4B11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удалим всех тридцатилетних</w:t>
      </w:r>
    </w:p>
    <w:p w14:paraId="60CE9E11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ind w:left="720"/>
        <w:jc w:val="both"/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User.deleteMany({ </w:t>
      </w:r>
      <w:r w:rsidRPr="00FE4B11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age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: </w:t>
      </w:r>
      <w:r w:rsidRPr="00FE4B11">
        <w:rPr>
          <w:rStyle w:val="hljs-number"/>
          <w:rFonts w:ascii="Times New Roman" w:hAnsi="Times New Roman" w:cs="Times New Roman"/>
          <w:color w:val="56B6C2"/>
          <w:sz w:val="24"/>
          <w:szCs w:val="24"/>
        </w:rPr>
        <w:t>30</w:t>
      </w: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});</w:t>
      </w:r>
    </w:p>
    <w:p w14:paraId="7192DCF2" w14:textId="77777777" w:rsidR="00FE4B11" w:rsidRPr="00FE4B11" w:rsidRDefault="00FE4B11" w:rsidP="00FE4B11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ind w:left="720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E4B11">
        <w:rPr>
          <w:rStyle w:val="HTML"/>
          <w:rFonts w:ascii="Times New Roman" w:eastAsia="Arial" w:hAnsi="Times New Roman" w:cs="Times New Roman"/>
          <w:color w:val="383A42"/>
          <w:sz w:val="24"/>
          <w:szCs w:val="24"/>
        </w:rPr>
        <w:t xml:space="preserve">   </w:t>
      </w:r>
    </w:p>
    <w:p w14:paraId="2A3329E6" w14:textId="77777777" w:rsidR="00FE4B11" w:rsidRPr="00FE4B11" w:rsidRDefault="00FE4B11" w:rsidP="00FE4B11">
      <w:pPr>
        <w:pStyle w:val="2"/>
        <w:shd w:val="clear" w:color="auto" w:fill="FFFFFF"/>
        <w:jc w:val="both"/>
        <w:rPr>
          <w:color w:val="1A1B22"/>
          <w:sz w:val="24"/>
          <w:szCs w:val="24"/>
        </w:rPr>
      </w:pPr>
      <w:bookmarkStart w:id="132" w:name="_Toc72321427"/>
      <w:r w:rsidRPr="00FE4B11">
        <w:rPr>
          <w:color w:val="1A1B22"/>
          <w:sz w:val="24"/>
          <w:szCs w:val="24"/>
        </w:rPr>
        <w:t>Ссылки</w:t>
      </w:r>
      <w:bookmarkEnd w:id="132"/>
    </w:p>
    <w:p w14:paraId="07DB2B4F" w14:textId="77777777" w:rsidR="00FE4B11" w:rsidRPr="00FE4B11" w:rsidRDefault="00FE4B11" w:rsidP="00FE4B11">
      <w:pPr>
        <w:shd w:val="clear" w:color="auto" w:fill="FFFFFF"/>
        <w:jc w:val="both"/>
        <w:rPr>
          <w:color w:val="1A1B22"/>
          <w:lang w:val="ru-RU"/>
        </w:rPr>
      </w:pPr>
      <w:r w:rsidRPr="00FE4B11">
        <w:rPr>
          <w:color w:val="1A1B22"/>
          <w:lang w:val="ru-RU"/>
        </w:rPr>
        <w:t xml:space="preserve">В этом уроке мы перечислили лишь основные методы, но у </w:t>
      </w:r>
      <w:r w:rsidRPr="00FE4B11">
        <w:rPr>
          <w:color w:val="1A1B22"/>
        </w:rPr>
        <w:t>mongoose</w:t>
      </w:r>
      <w:r w:rsidRPr="00FE4B11">
        <w:rPr>
          <w:color w:val="1A1B22"/>
          <w:lang w:val="ru-RU"/>
        </w:rPr>
        <w:t xml:space="preserve"> моделей методов очень много. Все их можно найти в официальной документации:</w:t>
      </w:r>
    </w:p>
    <w:p w14:paraId="7E192580" w14:textId="77777777" w:rsidR="00FE4B11" w:rsidRPr="00FE4B11" w:rsidRDefault="002F458E" w:rsidP="00FE4B11">
      <w:pPr>
        <w:shd w:val="clear" w:color="auto" w:fill="FFFFFF"/>
        <w:jc w:val="both"/>
        <w:rPr>
          <w:color w:val="1A1B22"/>
          <w:lang w:val="ru-RU"/>
        </w:rPr>
      </w:pPr>
      <w:hyperlink r:id="rId81" w:tgtFrame="_blank" w:history="1">
        <w:r w:rsidR="00FE4B11" w:rsidRPr="00FE4B11">
          <w:rPr>
            <w:rStyle w:val="a4"/>
            <w:color w:val="23272E"/>
          </w:rPr>
          <w:t>https</w:t>
        </w:r>
        <w:r w:rsidR="00FE4B11" w:rsidRPr="00FE4B11">
          <w:rPr>
            <w:rStyle w:val="a4"/>
            <w:color w:val="23272E"/>
            <w:lang w:val="ru-RU"/>
          </w:rPr>
          <w:t>://</w:t>
        </w:r>
        <w:r w:rsidR="00FE4B11" w:rsidRPr="00FE4B11">
          <w:rPr>
            <w:rStyle w:val="a4"/>
            <w:color w:val="23272E"/>
          </w:rPr>
          <w:t>mongoosejs</w:t>
        </w:r>
        <w:r w:rsidR="00FE4B11" w:rsidRPr="00FE4B11">
          <w:rPr>
            <w:rStyle w:val="a4"/>
            <w:color w:val="23272E"/>
            <w:lang w:val="ru-RU"/>
          </w:rPr>
          <w:t>.</w:t>
        </w:r>
        <w:r w:rsidR="00FE4B11" w:rsidRPr="00FE4B11">
          <w:rPr>
            <w:rStyle w:val="a4"/>
            <w:color w:val="23272E"/>
          </w:rPr>
          <w:t>com</w:t>
        </w:r>
        <w:r w:rsidR="00FE4B11" w:rsidRPr="00FE4B11">
          <w:rPr>
            <w:rStyle w:val="a4"/>
            <w:color w:val="23272E"/>
            <w:lang w:val="ru-RU"/>
          </w:rPr>
          <w:t>/</w:t>
        </w:r>
        <w:r w:rsidR="00FE4B11" w:rsidRPr="00FE4B11">
          <w:rPr>
            <w:rStyle w:val="a4"/>
            <w:color w:val="23272E"/>
          </w:rPr>
          <w:t>docs</w:t>
        </w:r>
        <w:r w:rsidR="00FE4B11" w:rsidRPr="00FE4B11">
          <w:rPr>
            <w:rStyle w:val="a4"/>
            <w:color w:val="23272E"/>
            <w:lang w:val="ru-RU"/>
          </w:rPr>
          <w:t>/</w:t>
        </w:r>
        <w:r w:rsidR="00FE4B11" w:rsidRPr="00FE4B11">
          <w:rPr>
            <w:rStyle w:val="a4"/>
            <w:color w:val="23272E"/>
          </w:rPr>
          <w:t>api</w:t>
        </w:r>
        <w:r w:rsidR="00FE4B11" w:rsidRPr="00FE4B11">
          <w:rPr>
            <w:rStyle w:val="a4"/>
            <w:color w:val="23272E"/>
            <w:lang w:val="ru-RU"/>
          </w:rPr>
          <w:t>/</w:t>
        </w:r>
        <w:r w:rsidR="00FE4B11" w:rsidRPr="00FE4B11">
          <w:rPr>
            <w:rStyle w:val="a4"/>
            <w:color w:val="23272E"/>
          </w:rPr>
          <w:t>model</w:t>
        </w:r>
        <w:r w:rsidR="00FE4B11" w:rsidRPr="00FE4B11">
          <w:rPr>
            <w:rStyle w:val="a4"/>
            <w:color w:val="23272E"/>
            <w:lang w:val="ru-RU"/>
          </w:rPr>
          <w:t>.</w:t>
        </w:r>
        <w:r w:rsidR="00FE4B11" w:rsidRPr="00FE4B11">
          <w:rPr>
            <w:rStyle w:val="a4"/>
            <w:color w:val="23272E"/>
          </w:rPr>
          <w:t>html</w:t>
        </w:r>
      </w:hyperlink>
    </w:p>
    <w:p w14:paraId="1B90672F" w14:textId="77777777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before="100" w:beforeAutospacing="1" w:after="100" w:afterAutospacing="1"/>
        <w:outlineLvl w:val="0"/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</w:pPr>
      <w:bookmarkStart w:id="133" w:name="_Toc72321428"/>
      <w:r w:rsidRPr="004713E7">
        <w:rPr>
          <w:rFonts w:eastAsia="Times New Roman"/>
          <w:b/>
          <w:bCs/>
          <w:color w:val="000000"/>
          <w:kern w:val="36"/>
          <w:sz w:val="48"/>
          <w:szCs w:val="48"/>
          <w:bdr w:val="none" w:sz="0" w:space="0" w:color="auto"/>
          <w:lang w:val="ru-RU" w:eastAsia="ru-RU"/>
        </w:rPr>
        <w:t>Как структурировать код. Контроллеры</w:t>
      </w:r>
      <w:bookmarkEnd w:id="133"/>
    </w:p>
    <w:p w14:paraId="0DD338D7" w14:textId="71816E47" w:rsid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В предыдущем уроке мы связали роуты с базой данных. Когда на роут приходит запрос, мы обращаемся к базе и возвращаем клиенту ответ:</w:t>
      </w:r>
    </w:p>
    <w:p w14:paraId="0D7080F9" w14:textId="77777777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379CA747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routes/users.js</w:t>
      </w:r>
    </w:p>
    <w:p w14:paraId="0FCA1CCC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57BF74F5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User =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'../models/user'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66F6B358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14B16BB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>router.post(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'/'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, (req, res) =&gt; {</w:t>
      </w:r>
    </w:p>
    <w:p w14:paraId="58B3BCA7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713E7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{ name, about } = req.body;</w:t>
      </w:r>
    </w:p>
    <w:p w14:paraId="02593FC5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34F007AA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записываем данные в базу</w:t>
      </w:r>
    </w:p>
    <w:p w14:paraId="7762C6D8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User.create({ name, about })</w:t>
      </w:r>
    </w:p>
    <w:p w14:paraId="23734541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возвращаем записанные в базу данные пользователю</w:t>
      </w:r>
    </w:p>
    <w:p w14:paraId="1834A0F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.then(user =&gt; res.send({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data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: user }))</w:t>
      </w:r>
    </w:p>
    <w:p w14:paraId="360FC8BF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если данные не записались, вернём ошибку</w:t>
      </w:r>
    </w:p>
    <w:p w14:paraId="169516E3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val="ru-RU" w:eastAsia="ru-RU"/>
        </w:rPr>
        <w:t xml:space="preserve">    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.catch(err =&gt; res.status(</w:t>
      </w:r>
      <w:r w:rsidRPr="004713E7">
        <w:rPr>
          <w:rFonts w:eastAsia="Times New Roman"/>
          <w:color w:val="56B6C2"/>
          <w:bdr w:val="none" w:sz="0" w:space="0" w:color="auto"/>
          <w:lang w:eastAsia="ru-RU"/>
        </w:rPr>
        <w:t>500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).send({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message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713E7">
        <w:rPr>
          <w:rFonts w:eastAsia="Times New Roman"/>
          <w:color w:val="32A846"/>
          <w:bdr w:val="none" w:sz="0" w:space="0" w:color="auto"/>
          <w:lang w:val="ru-RU" w:eastAsia="ru-RU"/>
        </w:rPr>
        <w:t>Произошла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4713E7">
        <w:rPr>
          <w:rFonts w:eastAsia="Times New Roman"/>
          <w:color w:val="32A846"/>
          <w:bdr w:val="none" w:sz="0" w:space="0" w:color="auto"/>
          <w:lang w:val="ru-RU" w:eastAsia="ru-RU"/>
        </w:rPr>
        <w:t>ошибка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}));</w:t>
      </w:r>
    </w:p>
    <w:p w14:paraId="709BD19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383A42"/>
          <w:bdr w:val="none" w:sz="0" w:space="0" w:color="auto"/>
          <w:lang w:val="ru-RU" w:eastAsia="ru-RU"/>
        </w:rPr>
        <w:t xml:space="preserve">}); </w:t>
      </w:r>
    </w:p>
    <w:p w14:paraId="7B3956B2" w14:textId="77777777" w:rsid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24C46081" w14:textId="61BFD18A" w:rsid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i/>
          <w:iCs/>
          <w:color w:val="000000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Если роутов много, они теряются в коде. Для удобства работы разделим код на два файла: файл контроллеров и файл маршрутов. Вынесем обработчики в отдельную папку controllers</w:t>
      </w:r>
      <w:r w:rsidRPr="004713E7">
        <w:rPr>
          <w:rFonts w:eastAsia="Times New Roman"/>
          <w:i/>
          <w:iCs/>
          <w:color w:val="000000"/>
          <w:bdr w:val="none" w:sz="0" w:space="0" w:color="auto"/>
          <w:lang w:val="ru-RU" w:eastAsia="ru-RU"/>
        </w:rPr>
        <w:t>.</w:t>
      </w:r>
    </w:p>
    <w:p w14:paraId="16D6841C" w14:textId="77777777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</w:p>
    <w:p w14:paraId="32018C00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// controllers/users.js</w:t>
      </w:r>
    </w:p>
    <w:p w14:paraId="0064A882" w14:textId="77777777" w:rsidR="004713E7" w:rsidRPr="0044632F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  <w:r w:rsidRPr="0044632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//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это</w:t>
      </w:r>
      <w:r w:rsidRPr="0044632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файл</w:t>
      </w:r>
      <w:r w:rsidRPr="0044632F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 xml:space="preserve">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контроллеров</w:t>
      </w:r>
    </w:p>
    <w:p w14:paraId="30A121CC" w14:textId="77777777" w:rsidR="004713E7" w:rsidRPr="0044632F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val="ru-RU" w:eastAsia="ru-RU"/>
        </w:rPr>
      </w:pPr>
    </w:p>
    <w:p w14:paraId="309A6D2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User =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'../models/user'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2F5A0B18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C686BB7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CA8D3D"/>
          <w:bdr w:val="none" w:sz="0" w:space="0" w:color="auto"/>
          <w:lang w:eastAsia="ru-RU"/>
        </w:rPr>
        <w:t>module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.exports.createUser = (req, res) =&gt; {</w:t>
      </w:r>
    </w:p>
    <w:p w14:paraId="3CF916B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</w:t>
      </w:r>
      <w:r w:rsidRPr="004713E7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{ name, about } = req.body;</w:t>
      </w:r>
    </w:p>
    <w:p w14:paraId="3AE905AE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188BBB94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User.create({ name, about })</w:t>
      </w:r>
    </w:p>
    <w:p w14:paraId="43A7EEAA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  .then(user =&gt; res.send({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data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: user }))</w:t>
      </w:r>
    </w:p>
    <w:p w14:paraId="1C7BB7B1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  .catch(err =&gt; res.status(</w:t>
      </w:r>
      <w:r w:rsidRPr="004713E7">
        <w:rPr>
          <w:rFonts w:eastAsia="Times New Roman"/>
          <w:color w:val="56B6C2"/>
          <w:bdr w:val="none" w:sz="0" w:space="0" w:color="auto"/>
          <w:lang w:eastAsia="ru-RU"/>
        </w:rPr>
        <w:t>500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).send({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message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: 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713E7">
        <w:rPr>
          <w:rFonts w:eastAsia="Times New Roman"/>
          <w:color w:val="32A846"/>
          <w:bdr w:val="none" w:sz="0" w:space="0" w:color="auto"/>
          <w:lang w:val="ru-RU" w:eastAsia="ru-RU"/>
        </w:rPr>
        <w:t>Произошла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 xml:space="preserve"> </w:t>
      </w:r>
      <w:r w:rsidRPr="004713E7">
        <w:rPr>
          <w:rFonts w:eastAsia="Times New Roman"/>
          <w:color w:val="32A846"/>
          <w:bdr w:val="none" w:sz="0" w:space="0" w:color="auto"/>
          <w:lang w:val="ru-RU" w:eastAsia="ru-RU"/>
        </w:rPr>
        <w:t>ошибка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}));</w:t>
      </w:r>
    </w:p>
    <w:p w14:paraId="5142C329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}; </w:t>
      </w:r>
    </w:p>
    <w:p w14:paraId="0945EF23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B8BDBF"/>
          <w:bdr w:val="none" w:sz="0" w:space="0" w:color="auto"/>
          <w:lang w:eastAsia="ru-RU"/>
        </w:rPr>
      </w:pPr>
      <w:r w:rsidRPr="004713E7">
        <w:rPr>
          <w:rFonts w:eastAsia="Times New Roman"/>
          <w:color w:val="B8BDBF"/>
          <w:bdr w:val="none" w:sz="0" w:space="0" w:color="auto"/>
          <w:lang w:val="ru-RU" w:eastAsia="ru-RU"/>
        </w:rPr>
        <w:t>Скопировать</w:t>
      </w:r>
      <w:r w:rsidRPr="004713E7">
        <w:rPr>
          <w:rFonts w:eastAsia="Times New Roman"/>
          <w:color w:val="B8BDBF"/>
          <w:bdr w:val="none" w:sz="0" w:space="0" w:color="auto"/>
          <w:lang w:eastAsia="ru-RU"/>
        </w:rPr>
        <w:t xml:space="preserve"> </w:t>
      </w:r>
      <w:r w:rsidRPr="004713E7">
        <w:rPr>
          <w:rFonts w:eastAsia="Times New Roman"/>
          <w:color w:val="B8BDBF"/>
          <w:bdr w:val="none" w:sz="0" w:space="0" w:color="auto"/>
          <w:lang w:val="ru-RU" w:eastAsia="ru-RU"/>
        </w:rPr>
        <w:t>код</w:t>
      </w:r>
      <w:r w:rsidRPr="004713E7">
        <w:rPr>
          <w:rFonts w:eastAsia="Times New Roman"/>
          <w:color w:val="B8BDBF"/>
          <w:bdr w:val="none" w:sz="0" w:space="0" w:color="auto"/>
          <w:lang w:eastAsia="ru-RU"/>
        </w:rPr>
        <w:t>JAVASCRIPT</w:t>
      </w:r>
    </w:p>
    <w:p w14:paraId="5AF3D320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i/>
          <w:iCs/>
          <w:color w:val="5C6370"/>
          <w:bdr w:val="none" w:sz="0" w:space="0" w:color="auto"/>
          <w:lang w:eastAsia="ru-RU"/>
        </w:rPr>
        <w:t>// routes/users.js</w:t>
      </w:r>
    </w:p>
    <w:p w14:paraId="56F7626B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//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это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файл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eastAsia="ru-RU"/>
        </w:rPr>
        <w:t xml:space="preserve"> </w:t>
      </w:r>
      <w:r w:rsidRPr="004713E7">
        <w:rPr>
          <w:rFonts w:eastAsia="Times New Roman"/>
          <w:i/>
          <w:iCs/>
          <w:color w:val="5C6370"/>
          <w:bdr w:val="none" w:sz="0" w:space="0" w:color="auto"/>
          <w:lang w:val="ru-RU" w:eastAsia="ru-RU"/>
        </w:rPr>
        <w:t>маршрутов</w:t>
      </w:r>
    </w:p>
    <w:p w14:paraId="6B877D02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   </w:t>
      </w:r>
    </w:p>
    <w:p w14:paraId="47D3A34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C678DD"/>
          <w:bdr w:val="none" w:sz="0" w:space="0" w:color="auto"/>
          <w:lang w:eastAsia="ru-RU"/>
        </w:rPr>
        <w:t>const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 { createUser } = </w:t>
      </w:r>
      <w:r w:rsidRPr="004713E7">
        <w:rPr>
          <w:rFonts w:eastAsia="Times New Roman"/>
          <w:color w:val="CA8D3D"/>
          <w:bdr w:val="none" w:sz="0" w:space="0" w:color="auto"/>
          <w:lang w:eastAsia="ru-RU"/>
        </w:rPr>
        <w:t>require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(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'../controllers/users'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>);</w:t>
      </w:r>
    </w:p>
    <w:p w14:paraId="1D2B7D7D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tLeast"/>
        <w:jc w:val="both"/>
        <w:rPr>
          <w:rFonts w:eastAsia="Times New Roman"/>
          <w:color w:val="383A42"/>
          <w:bdr w:val="none" w:sz="0" w:space="0" w:color="auto"/>
          <w:lang w:eastAsia="ru-RU"/>
        </w:rPr>
      </w:pPr>
    </w:p>
    <w:p w14:paraId="2879DBB6" w14:textId="77777777" w:rsidR="004713E7" w:rsidRPr="004713E7" w:rsidRDefault="004713E7" w:rsidP="004713E7">
      <w:pPr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  <w:between w:val="none" w:sz="0" w:space="0" w:color="auto"/>
          <w:bar w:val="none" w:sz="0" w:color="auto"/>
        </w:pBdr>
        <w:shd w:val="clear" w:color="auto" w:fill="F7F9F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Times New Roman"/>
          <w:color w:val="383A42"/>
          <w:bdr w:val="none" w:sz="0" w:space="0" w:color="auto"/>
          <w:lang w:eastAsia="ru-RU"/>
        </w:rPr>
      </w:pPr>
      <w:r w:rsidRPr="004713E7">
        <w:rPr>
          <w:rFonts w:eastAsia="Times New Roman"/>
          <w:color w:val="383A42"/>
          <w:bdr w:val="none" w:sz="0" w:space="0" w:color="auto"/>
          <w:lang w:eastAsia="ru-RU"/>
        </w:rPr>
        <w:t>router.post(</w:t>
      </w:r>
      <w:r w:rsidRPr="004713E7">
        <w:rPr>
          <w:rFonts w:eastAsia="Times New Roman"/>
          <w:color w:val="32A846"/>
          <w:bdr w:val="none" w:sz="0" w:space="0" w:color="auto"/>
          <w:lang w:eastAsia="ru-RU"/>
        </w:rPr>
        <w:t>'/'</w:t>
      </w:r>
      <w:r w:rsidRPr="004713E7">
        <w:rPr>
          <w:rFonts w:eastAsia="Times New Roman"/>
          <w:color w:val="383A42"/>
          <w:bdr w:val="none" w:sz="0" w:space="0" w:color="auto"/>
          <w:lang w:eastAsia="ru-RU"/>
        </w:rPr>
        <w:t xml:space="preserve">, createUser); </w:t>
      </w:r>
    </w:p>
    <w:p w14:paraId="3EE8C74B" w14:textId="77777777" w:rsidR="004713E7" w:rsidRPr="0044632F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b/>
          <w:bCs/>
          <w:color w:val="000000"/>
          <w:bdr w:val="none" w:sz="0" w:space="0" w:color="auto"/>
          <w:lang w:eastAsia="ru-RU"/>
        </w:rPr>
      </w:pPr>
    </w:p>
    <w:p w14:paraId="65EE8A8A" w14:textId="3E96EC01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4713E7">
        <w:rPr>
          <w:rFonts w:eastAsia="Times New Roman"/>
          <w:b/>
          <w:bCs/>
          <w:color w:val="000000"/>
          <w:bdr w:val="none" w:sz="0" w:space="0" w:color="auto"/>
          <w:lang w:val="ru-RU" w:eastAsia="ru-RU"/>
        </w:rPr>
        <w:t>Контроллер</w:t>
      </w: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 — функция, ответственная за взаимодействие с моделью. То есть это функция, которая выполняет создание, чтение, обновление или удаление документа.</w:t>
      </w:r>
    </w:p>
    <w:p w14:paraId="0B45BD88" w14:textId="77777777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Контроллер в express также называют «последней мидлвэрой». Потому что внутри неё мы не вызываем </w:t>
      </w:r>
      <w:r w:rsidRPr="004713E7">
        <w:rPr>
          <w:rFonts w:eastAsia="Times New Roman"/>
          <w:color w:val="383A42"/>
          <w:bdr w:val="none" w:sz="0" w:space="0" w:color="auto"/>
          <w:shd w:val="clear" w:color="auto" w:fill="F7F9FC"/>
          <w:lang w:val="ru-RU" w:eastAsia="ru-RU"/>
        </w:rPr>
        <w:t>next</w:t>
      </w: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, а возвращаем ответ пользователю.</w:t>
      </w:r>
    </w:p>
    <w:p w14:paraId="0D84C561" w14:textId="77777777" w:rsidR="004713E7" w:rsidRPr="004713E7" w:rsidRDefault="004713E7" w:rsidP="004713E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rFonts w:eastAsia="Times New Roman"/>
          <w:color w:val="000000"/>
          <w:bdr w:val="none" w:sz="0" w:space="0" w:color="auto"/>
          <w:lang w:val="ru-RU" w:eastAsia="ru-RU"/>
        </w:rPr>
      </w:pPr>
      <w:r w:rsidRPr="004713E7">
        <w:rPr>
          <w:rFonts w:eastAsia="Times New Roman"/>
          <w:color w:val="000000"/>
          <w:bdr w:val="none" w:sz="0" w:space="0" w:color="auto"/>
          <w:lang w:val="ru-RU" w:eastAsia="ru-RU"/>
        </w:rPr>
        <w:t>Файл контроллеров описывает логику обработки запросов. А файл маршрутов определяет, при каком запросе эту логику применять.</w:t>
      </w:r>
    </w:p>
    <w:p w14:paraId="32B6E592" w14:textId="77777777" w:rsidR="00FA43E4" w:rsidRDefault="00FA43E4" w:rsidP="00FA43E4">
      <w:pPr>
        <w:pStyle w:val="1"/>
        <w:shd w:val="clear" w:color="auto" w:fill="FFFFFF"/>
        <w:rPr>
          <w:color w:val="000000"/>
        </w:rPr>
      </w:pPr>
      <w:bookmarkStart w:id="134" w:name="_Toc72321429"/>
      <w:r>
        <w:rPr>
          <w:color w:val="000000"/>
        </w:rPr>
        <w:t>Настраиваем связи</w:t>
      </w:r>
      <w:bookmarkEnd w:id="134"/>
    </w:p>
    <w:p w14:paraId="2D91DB9F" w14:textId="77777777" w:rsidR="00FA43E4" w:rsidRPr="00FA43E4" w:rsidRDefault="00FA43E4" w:rsidP="00FA43E4">
      <w:pPr>
        <w:shd w:val="clear" w:color="auto" w:fill="FFFFFF"/>
        <w:rPr>
          <w:rFonts w:ascii="Arial" w:hAnsi="Arial" w:cs="Arial"/>
          <w:color w:val="000000"/>
          <w:sz w:val="27"/>
          <w:szCs w:val="27"/>
          <w:lang w:val="ru-RU"/>
        </w:rPr>
      </w:pPr>
      <w:r w:rsidRPr="00FA43E4">
        <w:rPr>
          <w:rFonts w:ascii="Arial" w:hAnsi="Arial" w:cs="Arial"/>
          <w:color w:val="000000"/>
          <w:sz w:val="27"/>
          <w:szCs w:val="27"/>
          <w:lang w:val="ru-RU"/>
        </w:rPr>
        <w:t xml:space="preserve">Раньше </w:t>
      </w:r>
      <w:r>
        <w:rPr>
          <w:rFonts w:ascii="Arial" w:hAnsi="Arial" w:cs="Arial"/>
          <w:color w:val="000000"/>
          <w:sz w:val="27"/>
          <w:szCs w:val="27"/>
        </w:rPr>
        <w:t>NoSQL</w:t>
      </w:r>
      <w:r w:rsidRPr="00FA43E4">
        <w:rPr>
          <w:rFonts w:ascii="Arial" w:hAnsi="Arial" w:cs="Arial"/>
          <w:color w:val="000000"/>
          <w:sz w:val="27"/>
          <w:szCs w:val="27"/>
          <w:lang w:val="ru-RU"/>
        </w:rPr>
        <w:t xml:space="preserve"> означала полностью нереляционный подход к созданию баз данных. Со временем нереляционные базы данных стали вбирать в себя некоторые сильные стороны реляционных. И одна из таких сильных сторон — связи. В этом уроке разберёмся, как настроить связи между моделями в </w:t>
      </w:r>
      <w:r>
        <w:rPr>
          <w:rFonts w:ascii="Arial" w:hAnsi="Arial" w:cs="Arial"/>
          <w:color w:val="000000"/>
          <w:sz w:val="27"/>
          <w:szCs w:val="27"/>
        </w:rPr>
        <w:t>MongoDB</w:t>
      </w:r>
      <w:r w:rsidRPr="00FA43E4">
        <w:rPr>
          <w:rFonts w:ascii="Arial" w:hAnsi="Arial" w:cs="Arial"/>
          <w:color w:val="000000"/>
          <w:sz w:val="27"/>
          <w:szCs w:val="27"/>
          <w:lang w:val="ru-RU"/>
        </w:rPr>
        <w:t>.</w:t>
      </w:r>
    </w:p>
    <w:p w14:paraId="4FA32479" w14:textId="77777777" w:rsidR="00FA43E4" w:rsidRPr="00FA43E4" w:rsidRDefault="00FA43E4" w:rsidP="00FA43E4">
      <w:pPr>
        <w:pStyle w:val="2"/>
        <w:shd w:val="clear" w:color="auto" w:fill="FFFFFF"/>
        <w:rPr>
          <w:color w:val="000000"/>
        </w:rPr>
      </w:pPr>
      <w:bookmarkStart w:id="135" w:name="_Toc72321430"/>
      <w:r w:rsidRPr="00FA43E4">
        <w:rPr>
          <w:color w:val="000000"/>
        </w:rPr>
        <w:t>1. Настраиваем связь двух схем</w:t>
      </w:r>
      <w:bookmarkEnd w:id="135"/>
    </w:p>
    <w:p w14:paraId="40BB1B43" w14:textId="6D75AE83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>Построение связи начинается со схемы. Представим приложение, в котором есть две сущности: пользователи и объявления. Вот схема пользователя:</w:t>
      </w:r>
    </w:p>
    <w:p w14:paraId="56B4D46B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70A6D951" w14:textId="77777777" w:rsidR="00FA43E4" w:rsidRPr="0044632F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userSchema</w:t>
      </w: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= </w:t>
      </w: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mongoose</w:t>
      </w: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>.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Schema</w:t>
      </w: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>({</w:t>
      </w:r>
    </w:p>
    <w:p w14:paraId="4BEBD99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44632F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name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{ 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// у пользователя есть только имя</w:t>
      </w:r>
    </w:p>
    <w:p w14:paraId="3207FFC7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77EC416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D9694B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maxlength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20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54D316A7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4118E207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 xml:space="preserve">  },</w:t>
      </w:r>
    </w:p>
    <w:p w14:paraId="72A40CD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});</w:t>
      </w:r>
    </w:p>
    <w:p w14:paraId="1A8CABCF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21A7DDA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.exports = mongoose.model(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'user'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userSchema); </w:t>
      </w:r>
    </w:p>
    <w:p w14:paraId="580FA6BF" w14:textId="77777777" w:rsidR="00FA43E4" w:rsidRPr="0044632F" w:rsidRDefault="00FA43E4" w:rsidP="00FA43E4">
      <w:pPr>
        <w:shd w:val="clear" w:color="auto" w:fill="FFFFFF"/>
        <w:jc w:val="both"/>
        <w:rPr>
          <w:color w:val="000000"/>
        </w:rPr>
      </w:pPr>
    </w:p>
    <w:p w14:paraId="3FEFCF2C" w14:textId="6B7CC294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 xml:space="preserve">Пользователи могут создавать объявления, которые описываются двумя полями: </w:t>
      </w:r>
      <w:r w:rsidRPr="00FA43E4">
        <w:rPr>
          <w:color w:val="000000"/>
        </w:rPr>
        <w:t>title</w:t>
      </w:r>
      <w:r w:rsidRPr="00FA43E4">
        <w:rPr>
          <w:color w:val="000000"/>
          <w:lang w:val="ru-RU"/>
        </w:rPr>
        <w:t xml:space="preserve"> и </w:t>
      </w:r>
      <w:r w:rsidRPr="00FA43E4">
        <w:rPr>
          <w:color w:val="000000"/>
        </w:rPr>
        <w:t>text</w:t>
      </w:r>
      <w:r w:rsidRPr="00FA43E4">
        <w:rPr>
          <w:color w:val="000000"/>
          <w:lang w:val="ru-RU"/>
        </w:rPr>
        <w:t xml:space="preserve"> — название объявления и его текст:</w:t>
      </w:r>
    </w:p>
    <w:p w14:paraId="2C4195C3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0663AA3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adSchema = </w:t>
      </w: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38854B75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title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6CAC94AD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3D0B47F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68A94B85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maxlength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20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41C30FE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7346AC12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},</w:t>
      </w:r>
    </w:p>
    <w:p w14:paraId="7944187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text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446C474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08F66C59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70A73CBD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5AD21785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},</w:t>
      </w:r>
    </w:p>
    <w:p w14:paraId="48DD22B5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});</w:t>
      </w:r>
    </w:p>
    <w:p w14:paraId="668947FA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3B9B33F0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.exports = mongoose.model(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'ad'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adSchema); </w:t>
      </w:r>
    </w:p>
    <w:p w14:paraId="5389E743" w14:textId="77777777" w:rsidR="00FA43E4" w:rsidRPr="0044632F" w:rsidRDefault="00FA43E4" w:rsidP="00FA43E4">
      <w:pPr>
        <w:shd w:val="clear" w:color="auto" w:fill="FFFFFF"/>
        <w:jc w:val="both"/>
        <w:rPr>
          <w:color w:val="000000"/>
        </w:rPr>
      </w:pPr>
    </w:p>
    <w:p w14:paraId="4C244A2A" w14:textId="1CDC893F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 xml:space="preserve">Но нужно как-то определять, кто автор каждого объявления. Поэтому объявлению необходимо ещё одно поле — создатель, назовём его </w:t>
      </w:r>
      <w:r w:rsidRPr="00FA43E4">
        <w:rPr>
          <w:color w:val="000000"/>
        </w:rPr>
        <w:t>creator</w:t>
      </w:r>
      <w:r w:rsidRPr="00FA43E4">
        <w:rPr>
          <w:color w:val="000000"/>
          <w:lang w:val="ru-RU"/>
        </w:rPr>
        <w:t>. В этом поле будем хранить ссылку на автора объявления.</w:t>
      </w:r>
    </w:p>
    <w:p w14:paraId="273E0E24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 xml:space="preserve">Лучшая ссылка из одного документа на другой — идентификатор. </w:t>
      </w:r>
      <w:r w:rsidRPr="00FA43E4">
        <w:rPr>
          <w:color w:val="000000"/>
        </w:rPr>
        <w:t>Mongo</w:t>
      </w:r>
      <w:r w:rsidRPr="00FA43E4">
        <w:rPr>
          <w:color w:val="000000"/>
          <w:lang w:val="ru-RU"/>
        </w:rPr>
        <w:t xml:space="preserve"> автоматически создаёт поле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_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id</w:t>
      </w:r>
      <w:r w:rsidRPr="00FA43E4">
        <w:rPr>
          <w:color w:val="000000"/>
        </w:rPr>
        <w:t> </w:t>
      </w:r>
      <w:r w:rsidRPr="00FA43E4">
        <w:rPr>
          <w:color w:val="000000"/>
          <w:lang w:val="ru-RU"/>
        </w:rPr>
        <w:t>— уникальный идентификатор для каждого документа. Этот идентификатор позволяет связать один документ с другим.</w:t>
      </w:r>
    </w:p>
    <w:p w14:paraId="12B14F9A" w14:textId="6C79EA13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>Чтобы сделать это на уровне схемы, полю следует установить специальный тип —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mongoose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Schema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Types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  <w:lang w:val="ru-RU"/>
        </w:rPr>
        <w:t>.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ObjectId</w:t>
      </w:r>
      <w:r w:rsidRPr="00FA43E4">
        <w:rPr>
          <w:color w:val="000000"/>
        </w:rPr>
        <w:t> </w:t>
      </w:r>
      <w:r w:rsidRPr="00FA43E4">
        <w:rPr>
          <w:color w:val="000000"/>
          <w:lang w:val="ru-RU"/>
        </w:rPr>
        <w:t>и свойство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ref</w:t>
      </w:r>
      <w:r w:rsidRPr="00FA43E4">
        <w:rPr>
          <w:color w:val="000000"/>
          <w:lang w:val="ru-RU"/>
        </w:rPr>
        <w:t>. В это свойство записывают имя модели, на которую мы ссылаемся:</w:t>
      </w:r>
    </w:p>
    <w:p w14:paraId="1C15DAF5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4B8F5A26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adSchema = </w:t>
      </w: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new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mongoose.Schema({</w:t>
      </w:r>
    </w:p>
    <w:p w14:paraId="55823DC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title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0089745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4419835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5378F83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maxlength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20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62D7BFA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09DFF4C3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},</w:t>
      </w:r>
    </w:p>
    <w:p w14:paraId="6FBD8BD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text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55A9CCD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String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6E24D82E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minlength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number"/>
          <w:rFonts w:ascii="Times New Roman" w:hAnsi="Times New Roman" w:cs="Times New Roman"/>
          <w:color w:val="56B6C2"/>
          <w:sz w:val="24"/>
          <w:szCs w:val="24"/>
          <w:lang w:val="en-US"/>
        </w:rPr>
        <w:t>2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168648C3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lastRenderedPageBreak/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  <w:lang w:val="en-US"/>
        </w:rPr>
        <w:t>true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,</w:t>
      </w:r>
    </w:p>
    <w:p w14:paraId="38A2119E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},</w:t>
      </w:r>
    </w:p>
    <w:p w14:paraId="3C8ABDC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// 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создаём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</w:rPr>
        <w:t>поле</w:t>
      </w: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 xml:space="preserve"> creator</w:t>
      </w:r>
    </w:p>
    <w:p w14:paraId="319E6969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creator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{</w:t>
      </w:r>
    </w:p>
    <w:p w14:paraId="253EA1E2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type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mongoose.Schema.Types.ObjectId,</w:t>
      </w:r>
    </w:p>
    <w:p w14:paraId="6ED5328A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ref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</w:rPr>
        <w:t>'user'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>,</w:t>
      </w:r>
    </w:p>
    <w:p w14:paraId="0400D75D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 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</w:rPr>
        <w:t>required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: </w:t>
      </w:r>
      <w:r w:rsidRPr="00FA43E4">
        <w:rPr>
          <w:rStyle w:val="hljs-literal"/>
          <w:rFonts w:ascii="Times New Roman" w:hAnsi="Times New Roman" w:cs="Times New Roman"/>
          <w:color w:val="1A1B22"/>
          <w:sz w:val="24"/>
          <w:szCs w:val="24"/>
        </w:rPr>
        <w:t>true</w:t>
      </w:r>
    </w:p>
    <w:p w14:paraId="2F52CEBF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  },</w:t>
      </w:r>
    </w:p>
    <w:p w14:paraId="16D24590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}); </w:t>
      </w:r>
    </w:p>
    <w:p w14:paraId="1BC3666D" w14:textId="77777777" w:rsidR="00FA43E4" w:rsidRPr="00FA43E4" w:rsidRDefault="00FA43E4" w:rsidP="00FA43E4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136" w:name="_Toc72321431"/>
      <w:r w:rsidRPr="00FA43E4">
        <w:rPr>
          <w:color w:val="000000"/>
          <w:sz w:val="24"/>
          <w:szCs w:val="24"/>
        </w:rPr>
        <w:t>2. При создании документа записываем _id</w:t>
      </w:r>
      <w:bookmarkEnd w:id="136"/>
    </w:p>
    <w:p w14:paraId="323D3785" w14:textId="0D7DACD1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>В первом пункте мы создали модель, указав, что в поле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creator</w:t>
      </w:r>
      <w:r w:rsidRPr="00FA43E4">
        <w:rPr>
          <w:color w:val="000000"/>
        </w:rPr>
        <w:t> </w:t>
      </w:r>
      <w:r w:rsidRPr="00FA43E4">
        <w:rPr>
          <w:color w:val="000000"/>
          <w:lang w:val="ru-RU"/>
        </w:rPr>
        <w:t>должен быть идентификатор документа пользователя. Теперь этот идентификатор нужно записывать в поле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creator</w:t>
      </w:r>
      <w:r w:rsidRPr="00FA43E4">
        <w:rPr>
          <w:color w:val="000000"/>
        </w:rPr>
        <w:t> </w:t>
      </w:r>
      <w:r w:rsidRPr="00FA43E4">
        <w:rPr>
          <w:color w:val="000000"/>
          <w:lang w:val="ru-RU"/>
        </w:rPr>
        <w:t>при создании нового объявления:</w:t>
      </w:r>
    </w:p>
    <w:p w14:paraId="295B902A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7D1ACC72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controllers/ads.js</w:t>
      </w:r>
    </w:p>
    <w:p w14:paraId="08222EE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226ED0CE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Ad =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'../models/ad'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104D23BD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A60C646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.exports.createAd = 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6DA3699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</w:t>
      </w: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 title, text, creatorId } = req.body;</w:t>
      </w:r>
    </w:p>
    <w:p w14:paraId="31175B0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680B7E18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Ad.create({ title, text,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creator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creatorId })</w:t>
      </w:r>
    </w:p>
    <w:p w14:paraId="1BF1502A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.then(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ad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ad }));</w:t>
      </w:r>
    </w:p>
    <w:p w14:paraId="139D0EE3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}; </w:t>
      </w:r>
    </w:p>
    <w:p w14:paraId="0B50D3B7" w14:textId="77777777" w:rsidR="00FA43E4" w:rsidRPr="00FA43E4" w:rsidRDefault="00FA43E4" w:rsidP="00FA43E4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137" w:name="_Toc72321432"/>
      <w:r w:rsidRPr="00FA43E4">
        <w:rPr>
          <w:color w:val="000000"/>
          <w:sz w:val="24"/>
          <w:szCs w:val="24"/>
        </w:rPr>
        <w:t>3. Получаем всю информацию — метод populate</w:t>
      </w:r>
      <w:bookmarkEnd w:id="137"/>
    </w:p>
    <w:p w14:paraId="36D6BE44" w14:textId="573F207B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>Мы связали две модели. Тем не менее схема объявления хранит только идентификатор пользователя. Чтобы получить всю информацию об авторе объявления, нужно вызвать метод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populate</w:t>
      </w:r>
      <w:r w:rsidRPr="00FA43E4">
        <w:rPr>
          <w:color w:val="000000"/>
          <w:lang w:val="ru-RU"/>
        </w:rPr>
        <w:t>, передав ему имя поля:</w:t>
      </w:r>
    </w:p>
    <w:p w14:paraId="2BCDE1EE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373CA8E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controllers/ads.js</w:t>
      </w:r>
    </w:p>
    <w:p w14:paraId="2D292EDE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1FF7B8E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Ad =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'../models/ad'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7D7DC0A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5C557441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.exports.getAds = 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5559BF7F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Ad.find({})</w:t>
      </w:r>
    </w:p>
    <w:p w14:paraId="6F145BD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.populate(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'creator'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</w:t>
      </w:r>
    </w:p>
    <w:p w14:paraId="7B13B50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.then(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ad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ad }));</w:t>
      </w:r>
    </w:p>
    <w:p w14:paraId="3E156FE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}; </w:t>
      </w:r>
    </w:p>
    <w:p w14:paraId="70F0A5B4" w14:textId="77777777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57725245" w14:textId="5B11E45F" w:rsid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lastRenderedPageBreak/>
        <w:t>Чтобы отправить в ответе несколько полей, полученных из связей, методу</w:t>
      </w:r>
      <w:r w:rsidRPr="00FA43E4">
        <w:rPr>
          <w:color w:val="000000"/>
        </w:rPr>
        <w:t> </w:t>
      </w:r>
      <w:r w:rsidRPr="00FA43E4">
        <w:rPr>
          <w:rStyle w:val="HTML"/>
          <w:rFonts w:ascii="Times New Roman" w:eastAsia="Arial Unicode MS" w:hAnsi="Times New Roman" w:cs="Times New Roman"/>
          <w:color w:val="383A42"/>
          <w:sz w:val="24"/>
          <w:szCs w:val="24"/>
          <w:shd w:val="clear" w:color="auto" w:fill="F7F9FC"/>
        </w:rPr>
        <w:t>populate</w:t>
      </w:r>
      <w:r w:rsidRPr="00FA43E4">
        <w:rPr>
          <w:color w:val="000000"/>
        </w:rPr>
        <w:t> </w:t>
      </w:r>
      <w:r w:rsidRPr="00FA43E4">
        <w:rPr>
          <w:color w:val="000000"/>
          <w:lang w:val="ru-RU"/>
        </w:rPr>
        <w:t>следует передавать массив:</w:t>
      </w:r>
    </w:p>
    <w:p w14:paraId="587305A0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</w:p>
    <w:p w14:paraId="251BD903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comment"/>
          <w:rFonts w:ascii="Times New Roman" w:hAnsi="Times New Roman" w:cs="Times New Roman"/>
          <w:i/>
          <w:iCs/>
          <w:color w:val="5C6370"/>
          <w:sz w:val="24"/>
          <w:szCs w:val="24"/>
          <w:lang w:val="en-US"/>
        </w:rPr>
        <w:t>// controllers/ads.js</w:t>
      </w:r>
    </w:p>
    <w:p w14:paraId="3860FB57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7B971BBB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keyword"/>
          <w:rFonts w:ascii="Times New Roman" w:hAnsi="Times New Roman" w:cs="Times New Roman"/>
          <w:color w:val="C678DD"/>
          <w:sz w:val="24"/>
          <w:szCs w:val="24"/>
          <w:lang w:val="en-US"/>
        </w:rPr>
        <w:t>const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Ad = </w:t>
      </w: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require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'../models/ad'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);</w:t>
      </w:r>
    </w:p>
    <w:p w14:paraId="6F0FE10C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</w:p>
    <w:p w14:paraId="4F397CF9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ljs-builtin"/>
          <w:rFonts w:ascii="Times New Roman" w:hAnsi="Times New Roman" w:cs="Times New Roman"/>
          <w:color w:val="CA8D3D"/>
          <w:sz w:val="24"/>
          <w:szCs w:val="24"/>
          <w:lang w:val="en-US"/>
        </w:rPr>
        <w:t>module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.exports.getAds = 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req, res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>)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{</w:t>
      </w:r>
    </w:p>
    <w:p w14:paraId="6B7C40C9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Ad.find({})</w:t>
      </w:r>
    </w:p>
    <w:p w14:paraId="18CE412E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.populate([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'creator'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, </w:t>
      </w:r>
      <w:r w:rsidRPr="00FA43E4">
        <w:rPr>
          <w:rStyle w:val="hljs-string"/>
          <w:rFonts w:ascii="Times New Roman" w:hAnsi="Times New Roman" w:cs="Times New Roman"/>
          <w:color w:val="32A846"/>
          <w:sz w:val="24"/>
          <w:szCs w:val="24"/>
          <w:lang w:val="en-US"/>
        </w:rPr>
        <w:t>'followers'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])</w:t>
      </w:r>
    </w:p>
    <w:p w14:paraId="3BA73364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spacing w:line="360" w:lineRule="atLeast"/>
        <w:jc w:val="both"/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   .then(</w:t>
      </w:r>
      <w:r w:rsidRPr="00FA43E4">
        <w:rPr>
          <w:rStyle w:val="hljs-params"/>
          <w:rFonts w:ascii="Times New Roman" w:hAnsi="Times New Roman" w:cs="Times New Roman"/>
          <w:color w:val="383A42"/>
          <w:sz w:val="24"/>
          <w:szCs w:val="24"/>
          <w:lang w:val="en-US"/>
        </w:rPr>
        <w:t>ad</w:t>
      </w:r>
      <w:r w:rsidRPr="00FA43E4">
        <w:rPr>
          <w:rStyle w:val="hljs-function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=&gt;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 xml:space="preserve"> res.send({ </w:t>
      </w:r>
      <w:r w:rsidRPr="00FA43E4">
        <w:rPr>
          <w:rStyle w:val="hljs-attr"/>
          <w:rFonts w:ascii="Times New Roman" w:hAnsi="Times New Roman" w:cs="Times New Roman"/>
          <w:color w:val="CA8D3D"/>
          <w:sz w:val="24"/>
          <w:szCs w:val="24"/>
          <w:lang w:val="en-US"/>
        </w:rPr>
        <w:t>data</w:t>
      </w: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  <w:lang w:val="en-US"/>
        </w:rPr>
        <w:t>: ad }));</w:t>
      </w:r>
    </w:p>
    <w:p w14:paraId="186B4737" w14:textId="77777777" w:rsidR="00FA43E4" w:rsidRPr="00FA43E4" w:rsidRDefault="00FA43E4" w:rsidP="00FA43E4">
      <w:pPr>
        <w:pStyle w:val="HTML0"/>
        <w:pBdr>
          <w:top w:val="single" w:sz="6" w:space="0" w:color="DFE5EE"/>
          <w:left w:val="single" w:sz="6" w:space="0" w:color="DFE5EE"/>
          <w:bottom w:val="single" w:sz="6" w:space="0" w:color="DFE5EE"/>
          <w:right w:val="single" w:sz="6" w:space="0" w:color="DFE5EE"/>
        </w:pBdr>
        <w:shd w:val="clear" w:color="auto" w:fill="F7F9FC"/>
        <w:jc w:val="both"/>
        <w:rPr>
          <w:rFonts w:ascii="Times New Roman" w:hAnsi="Times New Roman" w:cs="Times New Roman"/>
          <w:color w:val="383A42"/>
          <w:sz w:val="24"/>
          <w:szCs w:val="24"/>
        </w:rPr>
      </w:pPr>
      <w:r w:rsidRPr="00FA43E4">
        <w:rPr>
          <w:rStyle w:val="HTML"/>
          <w:rFonts w:ascii="Times New Roman" w:hAnsi="Times New Roman" w:cs="Times New Roman"/>
          <w:color w:val="383A42"/>
          <w:sz w:val="24"/>
          <w:szCs w:val="24"/>
        </w:rPr>
        <w:t xml:space="preserve">}; </w:t>
      </w:r>
    </w:p>
    <w:p w14:paraId="6697D22F" w14:textId="77777777" w:rsidR="00FA43E4" w:rsidRPr="00FA43E4" w:rsidRDefault="00FA43E4" w:rsidP="00FA43E4">
      <w:pPr>
        <w:pStyle w:val="2"/>
        <w:shd w:val="clear" w:color="auto" w:fill="FFFFFF"/>
        <w:jc w:val="both"/>
        <w:rPr>
          <w:color w:val="000000"/>
          <w:sz w:val="24"/>
          <w:szCs w:val="24"/>
        </w:rPr>
      </w:pPr>
      <w:bookmarkStart w:id="138" w:name="_Toc72321433"/>
      <w:r w:rsidRPr="00FA43E4">
        <w:rPr>
          <w:color w:val="000000"/>
          <w:sz w:val="24"/>
          <w:szCs w:val="24"/>
        </w:rPr>
        <w:t>Ссылки</w:t>
      </w:r>
      <w:bookmarkEnd w:id="138"/>
    </w:p>
    <w:p w14:paraId="696740AB" w14:textId="77777777" w:rsidR="00FA43E4" w:rsidRPr="00FA43E4" w:rsidRDefault="00FA43E4" w:rsidP="00FA43E4">
      <w:pPr>
        <w:shd w:val="clear" w:color="auto" w:fill="FFFFFF"/>
        <w:jc w:val="both"/>
        <w:rPr>
          <w:color w:val="000000"/>
          <w:lang w:val="ru-RU"/>
        </w:rPr>
      </w:pPr>
      <w:r w:rsidRPr="00FA43E4">
        <w:rPr>
          <w:color w:val="000000"/>
          <w:lang w:val="ru-RU"/>
        </w:rPr>
        <w:t xml:space="preserve">Более подробно про связи можно узнать в документации </w:t>
      </w:r>
      <w:r w:rsidRPr="00FA43E4">
        <w:rPr>
          <w:color w:val="000000"/>
        </w:rPr>
        <w:t>mongoose</w:t>
      </w:r>
    </w:p>
    <w:p w14:paraId="3928DA08" w14:textId="77777777" w:rsidR="00FA43E4" w:rsidRPr="00FA43E4" w:rsidRDefault="002F458E" w:rsidP="00FA43E4">
      <w:pPr>
        <w:shd w:val="clear" w:color="auto" w:fill="FFFFFF"/>
        <w:jc w:val="both"/>
        <w:rPr>
          <w:color w:val="000000"/>
          <w:lang w:val="ru-RU"/>
        </w:rPr>
      </w:pPr>
      <w:hyperlink r:id="rId82" w:tgtFrame="_blank" w:history="1">
        <w:r w:rsidR="00FA43E4" w:rsidRPr="00FA43E4">
          <w:rPr>
            <w:rStyle w:val="a4"/>
            <w:color w:val="23272E"/>
          </w:rPr>
          <w:t>https</w:t>
        </w:r>
        <w:r w:rsidR="00FA43E4" w:rsidRPr="00FA43E4">
          <w:rPr>
            <w:rStyle w:val="a4"/>
            <w:color w:val="23272E"/>
            <w:lang w:val="ru-RU"/>
          </w:rPr>
          <w:t>://</w:t>
        </w:r>
        <w:r w:rsidR="00FA43E4" w:rsidRPr="00FA43E4">
          <w:rPr>
            <w:rStyle w:val="a4"/>
            <w:color w:val="23272E"/>
          </w:rPr>
          <w:t>mongoosejs</w:t>
        </w:r>
        <w:r w:rsidR="00FA43E4" w:rsidRPr="00FA43E4">
          <w:rPr>
            <w:rStyle w:val="a4"/>
            <w:color w:val="23272E"/>
            <w:lang w:val="ru-RU"/>
          </w:rPr>
          <w:t>.</w:t>
        </w:r>
        <w:r w:rsidR="00FA43E4" w:rsidRPr="00FA43E4">
          <w:rPr>
            <w:rStyle w:val="a4"/>
            <w:color w:val="23272E"/>
          </w:rPr>
          <w:t>com</w:t>
        </w:r>
        <w:r w:rsidR="00FA43E4" w:rsidRPr="00FA43E4">
          <w:rPr>
            <w:rStyle w:val="a4"/>
            <w:color w:val="23272E"/>
            <w:lang w:val="ru-RU"/>
          </w:rPr>
          <w:t>/</w:t>
        </w:r>
        <w:r w:rsidR="00FA43E4" w:rsidRPr="00FA43E4">
          <w:rPr>
            <w:rStyle w:val="a4"/>
            <w:color w:val="23272E"/>
          </w:rPr>
          <w:t>docs</w:t>
        </w:r>
        <w:r w:rsidR="00FA43E4" w:rsidRPr="00FA43E4">
          <w:rPr>
            <w:rStyle w:val="a4"/>
            <w:color w:val="23272E"/>
            <w:lang w:val="ru-RU"/>
          </w:rPr>
          <w:t>/</w:t>
        </w:r>
        <w:r w:rsidR="00FA43E4" w:rsidRPr="00FA43E4">
          <w:rPr>
            <w:rStyle w:val="a4"/>
            <w:color w:val="23272E"/>
          </w:rPr>
          <w:t>populate</w:t>
        </w:r>
        <w:r w:rsidR="00FA43E4" w:rsidRPr="00FA43E4">
          <w:rPr>
            <w:rStyle w:val="a4"/>
            <w:color w:val="23272E"/>
            <w:lang w:val="ru-RU"/>
          </w:rPr>
          <w:t>.</w:t>
        </w:r>
        <w:r w:rsidR="00FA43E4" w:rsidRPr="00FA43E4">
          <w:rPr>
            <w:rStyle w:val="a4"/>
            <w:color w:val="23272E"/>
          </w:rPr>
          <w:t>html</w:t>
        </w:r>
      </w:hyperlink>
    </w:p>
    <w:p w14:paraId="022FA27E" w14:textId="77777777" w:rsidR="00AC7585" w:rsidRPr="00F77DC9" w:rsidRDefault="00AC7585" w:rsidP="004B188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jc w:val="both"/>
        <w:rPr>
          <w:lang w:val="ru-RU"/>
        </w:rPr>
      </w:pPr>
    </w:p>
    <w:sectPr w:rsidR="00AC7585" w:rsidRPr="00F77DC9">
      <w:headerReference w:type="default" r:id="rId83"/>
      <w:footerReference w:type="default" r:id="rId84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CD8588" w14:textId="77777777" w:rsidR="002F458E" w:rsidRDefault="002F458E">
      <w:r>
        <w:separator/>
      </w:r>
    </w:p>
  </w:endnote>
  <w:endnote w:type="continuationSeparator" w:id="0">
    <w:p w14:paraId="23D7A36C" w14:textId="77777777" w:rsidR="002F458E" w:rsidRDefault="002F45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22781" w14:textId="77777777" w:rsidR="00D25D82" w:rsidRDefault="00D25D8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D47492" w14:textId="77777777" w:rsidR="002F458E" w:rsidRDefault="002F458E">
      <w:r>
        <w:separator/>
      </w:r>
    </w:p>
  </w:footnote>
  <w:footnote w:type="continuationSeparator" w:id="0">
    <w:p w14:paraId="214CA673" w14:textId="77777777" w:rsidR="002F458E" w:rsidRDefault="002F45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6B28AF" w14:textId="77777777" w:rsidR="00D25D82" w:rsidRDefault="00D25D8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944CD"/>
    <w:multiLevelType w:val="multilevel"/>
    <w:tmpl w:val="3CCE15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A0994"/>
    <w:multiLevelType w:val="multilevel"/>
    <w:tmpl w:val="22BE2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E258EA"/>
    <w:multiLevelType w:val="hybridMultilevel"/>
    <w:tmpl w:val="5F4670FC"/>
    <w:numStyleLink w:val="a"/>
  </w:abstractNum>
  <w:abstractNum w:abstractNumId="3" w15:restartNumberingAfterBreak="0">
    <w:nsid w:val="0CFA0D5E"/>
    <w:multiLevelType w:val="multilevel"/>
    <w:tmpl w:val="18664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0347D1"/>
    <w:multiLevelType w:val="multilevel"/>
    <w:tmpl w:val="C0B6BB3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095F42"/>
    <w:multiLevelType w:val="multilevel"/>
    <w:tmpl w:val="5B6CA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DB13F5"/>
    <w:multiLevelType w:val="multilevel"/>
    <w:tmpl w:val="AEDA7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445B0A"/>
    <w:multiLevelType w:val="multilevel"/>
    <w:tmpl w:val="90161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552562"/>
    <w:multiLevelType w:val="multilevel"/>
    <w:tmpl w:val="9DB0F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FD6A4F"/>
    <w:multiLevelType w:val="multilevel"/>
    <w:tmpl w:val="36A6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CB0535"/>
    <w:multiLevelType w:val="multilevel"/>
    <w:tmpl w:val="D8EEC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C21C4A"/>
    <w:multiLevelType w:val="multilevel"/>
    <w:tmpl w:val="EAA66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387326"/>
    <w:multiLevelType w:val="multilevel"/>
    <w:tmpl w:val="7B3AC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7410C2"/>
    <w:multiLevelType w:val="multilevel"/>
    <w:tmpl w:val="0E3EE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264A98"/>
    <w:multiLevelType w:val="multilevel"/>
    <w:tmpl w:val="FB164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14118C"/>
    <w:multiLevelType w:val="multilevel"/>
    <w:tmpl w:val="ADFE6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84006E"/>
    <w:multiLevelType w:val="multilevel"/>
    <w:tmpl w:val="30C66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22224D"/>
    <w:multiLevelType w:val="multilevel"/>
    <w:tmpl w:val="2CB0C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7F0F09"/>
    <w:multiLevelType w:val="multilevel"/>
    <w:tmpl w:val="FB2A0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000AC6"/>
    <w:multiLevelType w:val="multilevel"/>
    <w:tmpl w:val="FF004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86221FD"/>
    <w:multiLevelType w:val="multilevel"/>
    <w:tmpl w:val="1A5E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2E363A"/>
    <w:multiLevelType w:val="multilevel"/>
    <w:tmpl w:val="404C3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056455"/>
    <w:multiLevelType w:val="multilevel"/>
    <w:tmpl w:val="A4F83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AC377B"/>
    <w:multiLevelType w:val="multilevel"/>
    <w:tmpl w:val="5E0C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4316DF"/>
    <w:multiLevelType w:val="multilevel"/>
    <w:tmpl w:val="4BBA7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5C4D17"/>
    <w:multiLevelType w:val="multilevel"/>
    <w:tmpl w:val="5D6A4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5B02C8"/>
    <w:multiLevelType w:val="multilevel"/>
    <w:tmpl w:val="A2808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133FB1"/>
    <w:multiLevelType w:val="hybridMultilevel"/>
    <w:tmpl w:val="5F4670FC"/>
    <w:styleLink w:val="a"/>
    <w:lvl w:ilvl="0" w:tplc="F020AECE">
      <w:start w:val="1"/>
      <w:numFmt w:val="bullet"/>
      <w:lvlText w:val="•"/>
      <w:lvlJc w:val="left"/>
      <w:pPr>
        <w:ind w:left="720" w:hanging="500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0"/>
        <w:highlight w:val="none"/>
        <w:vertAlign w:val="baseline"/>
      </w:rPr>
    </w:lvl>
    <w:lvl w:ilvl="1" w:tplc="82325C5A">
      <w:start w:val="1"/>
      <w:numFmt w:val="bullet"/>
      <w:lvlText w:val="•"/>
      <w:lvlJc w:val="left"/>
      <w:pPr>
        <w:ind w:left="77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2" w:tplc="657EE75C">
      <w:start w:val="1"/>
      <w:numFmt w:val="bullet"/>
      <w:lvlText w:val="•"/>
      <w:lvlJc w:val="left"/>
      <w:pPr>
        <w:ind w:left="99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3" w:tplc="7BEEC020">
      <w:start w:val="1"/>
      <w:numFmt w:val="bullet"/>
      <w:lvlText w:val="•"/>
      <w:lvlJc w:val="left"/>
      <w:pPr>
        <w:ind w:left="121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4" w:tplc="3850D0D6">
      <w:start w:val="1"/>
      <w:numFmt w:val="bullet"/>
      <w:lvlText w:val="•"/>
      <w:lvlJc w:val="left"/>
      <w:pPr>
        <w:ind w:left="143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5" w:tplc="4DCC1078">
      <w:start w:val="1"/>
      <w:numFmt w:val="bullet"/>
      <w:lvlText w:val="•"/>
      <w:lvlJc w:val="left"/>
      <w:pPr>
        <w:ind w:left="165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6" w:tplc="450436EE">
      <w:start w:val="1"/>
      <w:numFmt w:val="bullet"/>
      <w:lvlText w:val="•"/>
      <w:lvlJc w:val="left"/>
      <w:pPr>
        <w:ind w:left="187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7" w:tplc="AFE6859A">
      <w:start w:val="1"/>
      <w:numFmt w:val="bullet"/>
      <w:lvlText w:val="•"/>
      <w:lvlJc w:val="left"/>
      <w:pPr>
        <w:ind w:left="209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  <w:lvl w:ilvl="8" w:tplc="E9C854DE">
      <w:start w:val="1"/>
      <w:numFmt w:val="bullet"/>
      <w:lvlText w:val="•"/>
      <w:lvlJc w:val="left"/>
      <w:pPr>
        <w:ind w:left="2313" w:hanging="333"/>
      </w:pPr>
      <w:rPr>
        <w:rFonts w:ascii="Arial" w:eastAsia="Arial" w:hAnsi="Arial" w:cs="Arial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1A1B22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28" w15:restartNumberingAfterBreak="0">
    <w:nsid w:val="5F31267D"/>
    <w:multiLevelType w:val="multilevel"/>
    <w:tmpl w:val="99DE4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397733E"/>
    <w:multiLevelType w:val="multilevel"/>
    <w:tmpl w:val="C2BA1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61921EB"/>
    <w:multiLevelType w:val="multilevel"/>
    <w:tmpl w:val="CF84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100F4C"/>
    <w:multiLevelType w:val="multilevel"/>
    <w:tmpl w:val="FC028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E51794"/>
    <w:multiLevelType w:val="multilevel"/>
    <w:tmpl w:val="68C4B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C4A2226"/>
    <w:multiLevelType w:val="multilevel"/>
    <w:tmpl w:val="8CD40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E614215"/>
    <w:multiLevelType w:val="multilevel"/>
    <w:tmpl w:val="BF4C6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0B57D0"/>
    <w:multiLevelType w:val="multilevel"/>
    <w:tmpl w:val="360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FD21899"/>
    <w:multiLevelType w:val="multilevel"/>
    <w:tmpl w:val="AD10B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B22379"/>
    <w:multiLevelType w:val="multilevel"/>
    <w:tmpl w:val="291430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6283964"/>
    <w:multiLevelType w:val="multilevel"/>
    <w:tmpl w:val="C2F6D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78629FF"/>
    <w:multiLevelType w:val="multilevel"/>
    <w:tmpl w:val="B15A6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8C731CB"/>
    <w:multiLevelType w:val="multilevel"/>
    <w:tmpl w:val="1078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2"/>
  </w:num>
  <w:num w:numId="3">
    <w:abstractNumId w:val="2"/>
    <w:lvlOverride w:ilvl="0">
      <w:lvl w:ilvl="0" w:tplc="08C4A898">
        <w:start w:val="1"/>
        <w:numFmt w:val="bullet"/>
        <w:lvlText w:val="•"/>
        <w:lvlJc w:val="left"/>
        <w:pPr>
          <w:ind w:left="720" w:hanging="500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8945CF4">
        <w:start w:val="1"/>
        <w:numFmt w:val="bullet"/>
        <w:lvlText w:val="•"/>
        <w:lvlJc w:val="left"/>
        <w:pPr>
          <w:ind w:left="77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 w:tplc="9B4EAECC">
        <w:start w:val="1"/>
        <w:numFmt w:val="bullet"/>
        <w:lvlText w:val="•"/>
        <w:lvlJc w:val="left"/>
        <w:pPr>
          <w:ind w:left="99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 w:tplc="74149A94">
        <w:start w:val="1"/>
        <w:numFmt w:val="bullet"/>
        <w:lvlText w:val="•"/>
        <w:lvlJc w:val="left"/>
        <w:pPr>
          <w:ind w:left="121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 w:tplc="B05AEB3E">
        <w:start w:val="1"/>
        <w:numFmt w:val="bullet"/>
        <w:lvlText w:val="•"/>
        <w:lvlJc w:val="left"/>
        <w:pPr>
          <w:ind w:left="143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 w:tplc="4984D59C">
        <w:start w:val="1"/>
        <w:numFmt w:val="bullet"/>
        <w:lvlText w:val="•"/>
        <w:lvlJc w:val="left"/>
        <w:pPr>
          <w:ind w:left="165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 w:tplc="56F66E8C">
        <w:start w:val="1"/>
        <w:numFmt w:val="bullet"/>
        <w:lvlText w:val="•"/>
        <w:lvlJc w:val="left"/>
        <w:pPr>
          <w:ind w:left="187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 w:tplc="51B85C06">
        <w:start w:val="1"/>
        <w:numFmt w:val="bullet"/>
        <w:lvlText w:val="•"/>
        <w:lvlJc w:val="left"/>
        <w:pPr>
          <w:ind w:left="209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 w:tplc="D5ACB38E">
        <w:start w:val="1"/>
        <w:numFmt w:val="bullet"/>
        <w:lvlText w:val="•"/>
        <w:lvlJc w:val="left"/>
        <w:pPr>
          <w:ind w:left="2313" w:hanging="333"/>
        </w:pPr>
        <w:rPr>
          <w:rFonts w:ascii="Arial" w:eastAsia="Arial" w:hAnsi="Arial" w:cs="Aria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1A1B22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4">
    <w:abstractNumId w:val="11"/>
  </w:num>
  <w:num w:numId="5">
    <w:abstractNumId w:val="26"/>
  </w:num>
  <w:num w:numId="6">
    <w:abstractNumId w:val="23"/>
  </w:num>
  <w:num w:numId="7">
    <w:abstractNumId w:val="34"/>
  </w:num>
  <w:num w:numId="8">
    <w:abstractNumId w:val="13"/>
  </w:num>
  <w:num w:numId="9">
    <w:abstractNumId w:val="20"/>
  </w:num>
  <w:num w:numId="10">
    <w:abstractNumId w:val="24"/>
  </w:num>
  <w:num w:numId="11">
    <w:abstractNumId w:val="0"/>
  </w:num>
  <w:num w:numId="12">
    <w:abstractNumId w:val="3"/>
  </w:num>
  <w:num w:numId="13">
    <w:abstractNumId w:val="40"/>
  </w:num>
  <w:num w:numId="14">
    <w:abstractNumId w:val="21"/>
  </w:num>
  <w:num w:numId="15">
    <w:abstractNumId w:val="38"/>
  </w:num>
  <w:num w:numId="16">
    <w:abstractNumId w:val="6"/>
  </w:num>
  <w:num w:numId="17">
    <w:abstractNumId w:val="28"/>
  </w:num>
  <w:num w:numId="18">
    <w:abstractNumId w:val="25"/>
  </w:num>
  <w:num w:numId="19">
    <w:abstractNumId w:val="7"/>
  </w:num>
  <w:num w:numId="20">
    <w:abstractNumId w:val="33"/>
  </w:num>
  <w:num w:numId="21">
    <w:abstractNumId w:val="9"/>
  </w:num>
  <w:num w:numId="22">
    <w:abstractNumId w:val="1"/>
  </w:num>
  <w:num w:numId="23">
    <w:abstractNumId w:val="17"/>
  </w:num>
  <w:num w:numId="24">
    <w:abstractNumId w:val="10"/>
  </w:num>
  <w:num w:numId="25">
    <w:abstractNumId w:val="32"/>
  </w:num>
  <w:num w:numId="26">
    <w:abstractNumId w:val="18"/>
  </w:num>
  <w:num w:numId="27">
    <w:abstractNumId w:val="30"/>
  </w:num>
  <w:num w:numId="28">
    <w:abstractNumId w:val="14"/>
  </w:num>
  <w:num w:numId="29">
    <w:abstractNumId w:val="29"/>
  </w:num>
  <w:num w:numId="30">
    <w:abstractNumId w:val="36"/>
  </w:num>
  <w:num w:numId="31">
    <w:abstractNumId w:val="37"/>
  </w:num>
  <w:num w:numId="32">
    <w:abstractNumId w:val="31"/>
  </w:num>
  <w:num w:numId="33">
    <w:abstractNumId w:val="4"/>
  </w:num>
  <w:num w:numId="34">
    <w:abstractNumId w:val="15"/>
  </w:num>
  <w:num w:numId="35">
    <w:abstractNumId w:val="16"/>
  </w:num>
  <w:num w:numId="36">
    <w:abstractNumId w:val="22"/>
  </w:num>
  <w:num w:numId="37">
    <w:abstractNumId w:val="35"/>
  </w:num>
  <w:num w:numId="38">
    <w:abstractNumId w:val="39"/>
  </w:num>
  <w:num w:numId="39">
    <w:abstractNumId w:val="5"/>
  </w:num>
  <w:num w:numId="40">
    <w:abstractNumId w:val="12"/>
  </w:num>
  <w:num w:numId="41">
    <w:abstractNumId w:val="19"/>
  </w:num>
  <w:num w:numId="4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633A"/>
    <w:rsid w:val="000306A5"/>
    <w:rsid w:val="00093B16"/>
    <w:rsid w:val="000F4112"/>
    <w:rsid w:val="001856A3"/>
    <w:rsid w:val="00200496"/>
    <w:rsid w:val="002058AE"/>
    <w:rsid w:val="00207961"/>
    <w:rsid w:val="002120B0"/>
    <w:rsid w:val="002E5679"/>
    <w:rsid w:val="002F3FE9"/>
    <w:rsid w:val="002F458E"/>
    <w:rsid w:val="00332C34"/>
    <w:rsid w:val="0039079F"/>
    <w:rsid w:val="00394939"/>
    <w:rsid w:val="003C4A53"/>
    <w:rsid w:val="003E2C29"/>
    <w:rsid w:val="0044632F"/>
    <w:rsid w:val="004472B6"/>
    <w:rsid w:val="004713E7"/>
    <w:rsid w:val="004B1886"/>
    <w:rsid w:val="005B0391"/>
    <w:rsid w:val="005C0A39"/>
    <w:rsid w:val="005D09C3"/>
    <w:rsid w:val="005E1FD0"/>
    <w:rsid w:val="00631F19"/>
    <w:rsid w:val="006420CC"/>
    <w:rsid w:val="00662F70"/>
    <w:rsid w:val="00673821"/>
    <w:rsid w:val="006B27B7"/>
    <w:rsid w:val="006B522F"/>
    <w:rsid w:val="007167BF"/>
    <w:rsid w:val="00761350"/>
    <w:rsid w:val="007916B7"/>
    <w:rsid w:val="007C435F"/>
    <w:rsid w:val="008208BB"/>
    <w:rsid w:val="00855896"/>
    <w:rsid w:val="00875E02"/>
    <w:rsid w:val="0088018D"/>
    <w:rsid w:val="00884745"/>
    <w:rsid w:val="008B20C7"/>
    <w:rsid w:val="008B544D"/>
    <w:rsid w:val="00917C6C"/>
    <w:rsid w:val="00954CB9"/>
    <w:rsid w:val="00955293"/>
    <w:rsid w:val="00983449"/>
    <w:rsid w:val="00985EC3"/>
    <w:rsid w:val="009A2B3F"/>
    <w:rsid w:val="009B0D68"/>
    <w:rsid w:val="00A019AF"/>
    <w:rsid w:val="00A357B8"/>
    <w:rsid w:val="00A753F8"/>
    <w:rsid w:val="00A803DB"/>
    <w:rsid w:val="00A847DD"/>
    <w:rsid w:val="00A8633A"/>
    <w:rsid w:val="00AC7585"/>
    <w:rsid w:val="00B048F4"/>
    <w:rsid w:val="00B93F0A"/>
    <w:rsid w:val="00BA11E6"/>
    <w:rsid w:val="00BA33C9"/>
    <w:rsid w:val="00BB3336"/>
    <w:rsid w:val="00BB3554"/>
    <w:rsid w:val="00C178EC"/>
    <w:rsid w:val="00C51A34"/>
    <w:rsid w:val="00C61D60"/>
    <w:rsid w:val="00CB0978"/>
    <w:rsid w:val="00CD0B13"/>
    <w:rsid w:val="00CE4B4F"/>
    <w:rsid w:val="00D01B27"/>
    <w:rsid w:val="00D231B5"/>
    <w:rsid w:val="00D25D82"/>
    <w:rsid w:val="00D357D3"/>
    <w:rsid w:val="00D70A1D"/>
    <w:rsid w:val="00D803E4"/>
    <w:rsid w:val="00DD20AB"/>
    <w:rsid w:val="00DF2C2B"/>
    <w:rsid w:val="00DF7E50"/>
    <w:rsid w:val="00E0446F"/>
    <w:rsid w:val="00E60B00"/>
    <w:rsid w:val="00E677B7"/>
    <w:rsid w:val="00E94533"/>
    <w:rsid w:val="00EA628A"/>
    <w:rsid w:val="00EB0B47"/>
    <w:rsid w:val="00ED1F47"/>
    <w:rsid w:val="00EF3B38"/>
    <w:rsid w:val="00F42297"/>
    <w:rsid w:val="00F77DC9"/>
    <w:rsid w:val="00F808B7"/>
    <w:rsid w:val="00F80F32"/>
    <w:rsid w:val="00F90B8B"/>
    <w:rsid w:val="00FA43E4"/>
    <w:rsid w:val="00FB595F"/>
    <w:rsid w:val="00FE4B11"/>
    <w:rsid w:val="00FF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99C1E"/>
  <w15:docId w15:val="{0C1B2758-7228-42D8-BFE5-F93732CB0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Pr>
      <w:sz w:val="24"/>
      <w:szCs w:val="24"/>
      <w:lang w:val="en-US" w:eastAsia="en-US"/>
    </w:rPr>
  </w:style>
  <w:style w:type="paragraph" w:styleId="1">
    <w:name w:val="heading 1"/>
    <w:basedOn w:val="a0"/>
    <w:link w:val="10"/>
    <w:uiPriority w:val="9"/>
    <w:qFormat/>
    <w:rsid w:val="002058A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bdr w:val="none" w:sz="0" w:space="0" w:color="auto"/>
      <w:lang w:val="ru-RU" w:eastAsia="ru-RU"/>
    </w:rPr>
  </w:style>
  <w:style w:type="paragraph" w:styleId="2">
    <w:name w:val="heading 2"/>
    <w:basedOn w:val="a0"/>
    <w:link w:val="20"/>
    <w:uiPriority w:val="9"/>
    <w:qFormat/>
    <w:rsid w:val="002058A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bdr w:val="none" w:sz="0" w:space="0" w:color="auto"/>
      <w:lang w:val="ru-RU" w:eastAsia="ru-RU"/>
    </w:rPr>
  </w:style>
  <w:style w:type="paragraph" w:styleId="3">
    <w:name w:val="heading 3"/>
    <w:basedOn w:val="a0"/>
    <w:link w:val="30"/>
    <w:uiPriority w:val="9"/>
    <w:qFormat/>
    <w:rsid w:val="002058A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  <w:bdr w:val="none" w:sz="0" w:space="0" w:color="auto"/>
      <w:lang w:val="ru-RU" w:eastAsia="ru-RU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AC758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79BF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5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pPr>
      <w:numPr>
        <w:numId w:val="1"/>
      </w:numPr>
    </w:pPr>
  </w:style>
  <w:style w:type="character" w:customStyle="1" w:styleId="a6">
    <w:name w:val="Нет"/>
  </w:style>
  <w:style w:type="character" w:customStyle="1" w:styleId="Hyperlink0">
    <w:name w:val="Hyperlink.0"/>
    <w:basedOn w:val="a6"/>
    <w:rPr>
      <w:outline w:val="0"/>
      <w:color w:val="23272E"/>
      <w:u w:val="single"/>
    </w:rPr>
  </w:style>
  <w:style w:type="character" w:customStyle="1" w:styleId="10">
    <w:name w:val="Заголовок 1 Знак"/>
    <w:basedOn w:val="a1"/>
    <w:link w:val="1"/>
    <w:uiPriority w:val="9"/>
    <w:rsid w:val="002058AE"/>
    <w:rPr>
      <w:rFonts w:eastAsia="Times New Roman"/>
      <w:b/>
      <w:bCs/>
      <w:kern w:val="36"/>
      <w:sz w:val="48"/>
      <w:szCs w:val="48"/>
      <w:bdr w:val="none" w:sz="0" w:space="0" w:color="auto"/>
    </w:rPr>
  </w:style>
  <w:style w:type="character" w:customStyle="1" w:styleId="20">
    <w:name w:val="Заголовок 2 Знак"/>
    <w:basedOn w:val="a1"/>
    <w:link w:val="2"/>
    <w:uiPriority w:val="9"/>
    <w:rsid w:val="002058AE"/>
    <w:rPr>
      <w:rFonts w:eastAsia="Times New Roman"/>
      <w:b/>
      <w:bCs/>
      <w:sz w:val="36"/>
      <w:szCs w:val="36"/>
      <w:bdr w:val="none" w:sz="0" w:space="0" w:color="auto"/>
    </w:rPr>
  </w:style>
  <w:style w:type="character" w:customStyle="1" w:styleId="30">
    <w:name w:val="Заголовок 3 Знак"/>
    <w:basedOn w:val="a1"/>
    <w:link w:val="3"/>
    <w:uiPriority w:val="9"/>
    <w:rsid w:val="002058AE"/>
    <w:rPr>
      <w:rFonts w:eastAsia="Times New Roman"/>
      <w:b/>
      <w:bCs/>
      <w:sz w:val="27"/>
      <w:szCs w:val="27"/>
      <w:bdr w:val="none" w:sz="0" w:space="0" w:color="auto"/>
    </w:rPr>
  </w:style>
  <w:style w:type="character" w:styleId="HTML">
    <w:name w:val="HTML Code"/>
    <w:basedOn w:val="a1"/>
    <w:uiPriority w:val="99"/>
    <w:semiHidden/>
    <w:unhideWhenUsed/>
    <w:rsid w:val="002058AE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0"/>
    <w:link w:val="HTML1"/>
    <w:uiPriority w:val="99"/>
    <w:semiHidden/>
    <w:unhideWhenUsed/>
    <w:rsid w:val="002058A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bdr w:val="none" w:sz="0" w:space="0" w:color="auto"/>
      <w:lang w:val="ru-RU" w:eastAsia="ru-RU"/>
    </w:rPr>
  </w:style>
  <w:style w:type="character" w:customStyle="1" w:styleId="HTML1">
    <w:name w:val="Стандартный HTML Знак"/>
    <w:basedOn w:val="a1"/>
    <w:link w:val="HTML0"/>
    <w:uiPriority w:val="99"/>
    <w:semiHidden/>
    <w:rsid w:val="002058AE"/>
    <w:rPr>
      <w:rFonts w:ascii="Courier New" w:eastAsia="Times New Roman" w:hAnsi="Courier New" w:cs="Courier New"/>
      <w:bdr w:val="none" w:sz="0" w:space="0" w:color="auto"/>
    </w:rPr>
  </w:style>
  <w:style w:type="character" w:customStyle="1" w:styleId="code-blockclipboard">
    <w:name w:val="code-block__clipboard"/>
    <w:basedOn w:val="a1"/>
    <w:rsid w:val="002058AE"/>
  </w:style>
  <w:style w:type="character" w:customStyle="1" w:styleId="code-blocklang">
    <w:name w:val="code-block__lang"/>
    <w:basedOn w:val="a1"/>
    <w:rsid w:val="002F3FE9"/>
  </w:style>
  <w:style w:type="character" w:customStyle="1" w:styleId="hljs-string">
    <w:name w:val="hljs-string"/>
    <w:basedOn w:val="a1"/>
    <w:rsid w:val="002F3FE9"/>
  </w:style>
  <w:style w:type="character" w:customStyle="1" w:styleId="hljs-comment">
    <w:name w:val="hljs-comment"/>
    <w:basedOn w:val="a1"/>
    <w:rsid w:val="00BB3336"/>
  </w:style>
  <w:style w:type="character" w:customStyle="1" w:styleId="hljs-keyword">
    <w:name w:val="hljs-keyword"/>
    <w:basedOn w:val="a1"/>
    <w:rsid w:val="00BB3336"/>
  </w:style>
  <w:style w:type="character" w:customStyle="1" w:styleId="hljs-class">
    <w:name w:val="hljs-class"/>
    <w:basedOn w:val="a1"/>
    <w:rsid w:val="00BB3336"/>
  </w:style>
  <w:style w:type="character" w:customStyle="1" w:styleId="hljs-title">
    <w:name w:val="hljs-title"/>
    <w:basedOn w:val="a1"/>
    <w:rsid w:val="00BB3336"/>
  </w:style>
  <w:style w:type="character" w:customStyle="1" w:styleId="hljs-function">
    <w:name w:val="hljs-function"/>
    <w:basedOn w:val="a1"/>
    <w:rsid w:val="00BB3336"/>
  </w:style>
  <w:style w:type="character" w:customStyle="1" w:styleId="hljs-params">
    <w:name w:val="hljs-params"/>
    <w:basedOn w:val="a1"/>
    <w:rsid w:val="00BB3336"/>
  </w:style>
  <w:style w:type="character" w:customStyle="1" w:styleId="hljs-builtin">
    <w:name w:val="hljs-built_in"/>
    <w:basedOn w:val="a1"/>
    <w:rsid w:val="00BB3336"/>
  </w:style>
  <w:style w:type="character" w:customStyle="1" w:styleId="xml">
    <w:name w:val="xml"/>
    <w:basedOn w:val="a1"/>
    <w:rsid w:val="00BB3336"/>
  </w:style>
  <w:style w:type="character" w:customStyle="1" w:styleId="hljs-tag">
    <w:name w:val="hljs-tag"/>
    <w:basedOn w:val="a1"/>
    <w:rsid w:val="00BB3336"/>
  </w:style>
  <w:style w:type="character" w:customStyle="1" w:styleId="hljs-name">
    <w:name w:val="hljs-name"/>
    <w:basedOn w:val="a1"/>
    <w:rsid w:val="00BB3336"/>
  </w:style>
  <w:style w:type="character" w:customStyle="1" w:styleId="hljs-attr">
    <w:name w:val="hljs-attr"/>
    <w:basedOn w:val="a1"/>
    <w:rsid w:val="00BB3336"/>
  </w:style>
  <w:style w:type="character" w:styleId="a7">
    <w:name w:val="Emphasis"/>
    <w:basedOn w:val="a1"/>
    <w:uiPriority w:val="20"/>
    <w:qFormat/>
    <w:rsid w:val="00BB3336"/>
    <w:rPr>
      <w:i/>
      <w:iCs/>
    </w:rPr>
  </w:style>
  <w:style w:type="character" w:customStyle="1" w:styleId="hljs-literal">
    <w:name w:val="hljs-literal"/>
    <w:basedOn w:val="a1"/>
    <w:rsid w:val="00BB3336"/>
  </w:style>
  <w:style w:type="character" w:customStyle="1" w:styleId="hljs-subst">
    <w:name w:val="hljs-subst"/>
    <w:basedOn w:val="a1"/>
    <w:rsid w:val="00093B16"/>
  </w:style>
  <w:style w:type="character" w:customStyle="1" w:styleId="hljs-number">
    <w:name w:val="hljs-number"/>
    <w:basedOn w:val="a1"/>
    <w:rsid w:val="00093B16"/>
  </w:style>
  <w:style w:type="character" w:styleId="a8">
    <w:name w:val="Strong"/>
    <w:basedOn w:val="a1"/>
    <w:uiPriority w:val="22"/>
    <w:qFormat/>
    <w:rsid w:val="00E94533"/>
    <w:rPr>
      <w:b/>
      <w:bCs/>
    </w:rPr>
  </w:style>
  <w:style w:type="character" w:customStyle="1" w:styleId="buttontext">
    <w:name w:val="button__text"/>
    <w:basedOn w:val="a1"/>
    <w:rsid w:val="00CB0978"/>
  </w:style>
  <w:style w:type="character" w:customStyle="1" w:styleId="element-hintwrapper">
    <w:name w:val="element-hint__wrapper"/>
    <w:basedOn w:val="a1"/>
    <w:rsid w:val="00662F70"/>
  </w:style>
  <w:style w:type="character" w:styleId="a9">
    <w:name w:val="FollowedHyperlink"/>
    <w:basedOn w:val="a1"/>
    <w:uiPriority w:val="99"/>
    <w:semiHidden/>
    <w:unhideWhenUsed/>
    <w:rsid w:val="00332C34"/>
    <w:rPr>
      <w:color w:val="FF00FF" w:themeColor="followedHyperlink"/>
      <w:u w:val="single"/>
    </w:rPr>
  </w:style>
  <w:style w:type="paragraph" w:styleId="aa">
    <w:name w:val="TOC Heading"/>
    <w:basedOn w:val="1"/>
    <w:next w:val="a0"/>
    <w:uiPriority w:val="39"/>
    <w:unhideWhenUsed/>
    <w:qFormat/>
    <w:rsid w:val="005D09C3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0079BF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5D09C3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5D09C3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5D09C3"/>
    <w:pPr>
      <w:spacing w:after="100"/>
      <w:ind w:left="480"/>
    </w:pPr>
  </w:style>
  <w:style w:type="paragraph" w:styleId="41">
    <w:name w:val="toc 4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paragraph" w:styleId="5">
    <w:name w:val="toc 5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paragraph" w:styleId="6">
    <w:name w:val="toc 6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paragraph" w:styleId="7">
    <w:name w:val="toc 7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paragraph" w:styleId="8">
    <w:name w:val="toc 8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paragraph" w:styleId="9">
    <w:name w:val="toc 9"/>
    <w:basedOn w:val="a0"/>
    <w:next w:val="a0"/>
    <w:autoRedefine/>
    <w:uiPriority w:val="39"/>
    <w:unhideWhenUsed/>
    <w:rsid w:val="007167BF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bdr w:val="none" w:sz="0" w:space="0" w:color="auto"/>
      <w:lang w:val="ru-RU" w:eastAsia="ru-RU"/>
    </w:rPr>
  </w:style>
  <w:style w:type="character" w:styleId="ab">
    <w:name w:val="Unresolved Mention"/>
    <w:basedOn w:val="a1"/>
    <w:uiPriority w:val="99"/>
    <w:semiHidden/>
    <w:unhideWhenUsed/>
    <w:rsid w:val="007167BF"/>
    <w:rPr>
      <w:color w:val="605E5C"/>
      <w:shd w:val="clear" w:color="auto" w:fill="E1DFDD"/>
    </w:rPr>
  </w:style>
  <w:style w:type="character" w:customStyle="1" w:styleId="40">
    <w:name w:val="Заголовок 4 Знак"/>
    <w:basedOn w:val="a1"/>
    <w:link w:val="4"/>
    <w:uiPriority w:val="9"/>
    <w:semiHidden/>
    <w:rsid w:val="00AC7585"/>
    <w:rPr>
      <w:rFonts w:asciiTheme="majorHAnsi" w:eastAsiaTheme="majorEastAsia" w:hAnsiTheme="majorHAnsi" w:cstheme="majorBidi"/>
      <w:i/>
      <w:iCs/>
      <w:color w:val="0079BF" w:themeColor="accent1" w:themeShade="BF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6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5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7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7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09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8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2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96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59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1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05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55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4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8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43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8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1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79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17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8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880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23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460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52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04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09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53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748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22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6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8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9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7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1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26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90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9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40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9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94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664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64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822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9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1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5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77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905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26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48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9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8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9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95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75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72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60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3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14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06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9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5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150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7278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45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9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8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98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2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9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46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67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65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2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9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20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811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9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447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71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9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2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7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02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54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09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7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10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567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04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55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337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4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7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65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553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944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2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8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2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40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721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225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031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71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3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78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20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69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812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60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9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0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61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346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85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468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15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6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810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96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964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994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1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3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2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0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1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81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90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180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19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3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28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595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918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9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93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0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904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63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861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09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3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10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0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7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171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3752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921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4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6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149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624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098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4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30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93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43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972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8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2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57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801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94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067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119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10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309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715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965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7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23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31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178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04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7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82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04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8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82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796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72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7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17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20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216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1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4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57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4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794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09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283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750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1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3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5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6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9138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81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36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4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4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1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61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418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9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0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0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8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3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84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43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0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88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17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083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71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16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0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3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902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46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333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2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2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6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4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56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185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617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6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6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9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13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1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86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1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48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89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0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78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5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096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074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044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30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5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31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4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59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749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4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8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2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971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590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931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2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9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573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986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318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2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7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24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42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2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0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4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826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738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786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3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99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5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6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244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86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11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96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58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00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264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324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12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7135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066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085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742287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96070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5254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099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777585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767895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457723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832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49314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0260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1834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115874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35185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055977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73357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2775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3955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51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722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20345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07466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5024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8346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37408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22333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17261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415297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13335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5369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300109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8614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98422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82890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0565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64900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62275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475061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6374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5535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81002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55804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79879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949047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17603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50591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06628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45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0541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762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2083988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87374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811438744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2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30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81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6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7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0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859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2809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026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2489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9407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6430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33897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9302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933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70214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34246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741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8835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5192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3588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23037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1499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3153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341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1466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4462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51140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18588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31132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846745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3116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04970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208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568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6925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0202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02969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33778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33265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8217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80802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61468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18572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514428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84966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9069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8341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66282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37639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0841041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37268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300432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72056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79940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7096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3919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90587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1490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404713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9809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69566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27908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174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4948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1041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3548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9124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66196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37970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8703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0292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9551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7147386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74233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602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21309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0464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325524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5680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896820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44207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60461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1533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5730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24510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45307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966811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86849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91071235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20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7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3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8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6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0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3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20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31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2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7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982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25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119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23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91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4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04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4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849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85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749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0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18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41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2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43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7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2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87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482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9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1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932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81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274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764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84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16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503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28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107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0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6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0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113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1370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8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2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8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3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499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799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785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583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2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4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1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4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36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947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215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7980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913398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00031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42124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563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234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8109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6394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15709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09840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7825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00437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4661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9209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69424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8436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5496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2554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2687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57308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1318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9058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5692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691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95876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4731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38849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74285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77858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03438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782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66104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4813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1543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36289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1667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83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027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51082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02531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5184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914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33980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914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827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7731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7470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3352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1567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13851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472573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661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37875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9888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1100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146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928560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643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1771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74068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6646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8618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65532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28948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04908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46852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32531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972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86981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8665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861950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78794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8205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68604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4428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19627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36771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90811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6052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627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35312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47053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28806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29352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62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7355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5568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6615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47084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69086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67400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451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040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0357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61578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8186199">
                              <w:marLeft w:val="0"/>
                              <w:marRight w:val="0"/>
                              <w:marTop w:val="6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67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34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31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8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91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27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1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9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52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5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35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4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343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2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047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03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7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7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45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938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26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8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2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5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9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07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5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875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996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919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05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60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027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792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6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0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85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9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882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024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1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7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7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8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2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9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023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80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6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0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726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16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05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65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338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566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12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37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6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18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24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8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8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9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17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70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4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40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65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22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653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5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4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83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568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012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9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0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1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97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624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0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078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1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9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65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83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45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560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1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5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3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538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84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86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68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351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273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19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4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6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7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827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42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1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97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59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29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2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6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83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154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98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3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60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394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750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176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954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935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215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4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42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7878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975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59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8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58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8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708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63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0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67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8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7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428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3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5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20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20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92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213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53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11685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4302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8842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8848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48086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4225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117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7196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4659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01417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310283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52441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3309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92484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063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47030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981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00073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3742346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82818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53349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84581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9186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78750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81690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87890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361053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260287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1417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4945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51681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47872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3092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003128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169684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052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87028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4185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643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617131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2725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521897182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40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43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3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777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72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39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705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3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0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3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82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883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579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4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3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2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6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3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14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5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928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8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574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345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6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6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9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4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84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1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540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54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11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913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0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5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81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22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0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23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825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921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56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5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86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1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312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909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4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81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9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2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988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9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02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020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3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19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94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52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445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668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96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54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4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1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36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50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787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96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64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71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820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36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3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34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415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43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32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9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19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5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65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473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9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1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8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342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151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977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6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63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96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65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687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396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3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87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32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32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75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1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7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6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5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482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258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831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4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24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42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84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738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5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1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27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074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38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2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8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3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8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92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0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0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57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7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78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33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982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88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29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22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0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046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48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0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1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9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9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9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052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663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43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47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0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8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60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01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7464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9632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484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0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41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939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25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726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529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63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1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38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0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86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095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75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53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2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97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4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33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84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27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196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46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82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772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52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420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2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7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6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54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071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376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3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7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77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945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29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7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38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49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5351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166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5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9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522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904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37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56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31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9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7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328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9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80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388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35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705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7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8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5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3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05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548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71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826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245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29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53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76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20353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479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5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00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5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567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17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72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39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03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0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2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95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177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045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31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9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1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5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21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47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76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67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9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9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62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201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063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11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25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8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808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74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536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123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59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00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170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556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913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806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08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80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571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541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3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26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68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181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452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465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8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757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6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377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30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5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2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09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6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55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59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04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948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0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34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06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5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9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8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3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8610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4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76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45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2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62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4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6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5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1A1B22"/>
                <w:right w:val="none" w:sz="0" w:space="0" w:color="auto"/>
              </w:divBdr>
              <w:divsChild>
                <w:div w:id="966932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19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359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473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4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112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35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05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279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64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2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310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77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980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881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53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96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0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34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570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5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63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6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1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53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818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1715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289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42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0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04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556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70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54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16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462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202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6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2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82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350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180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12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4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73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2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2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89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20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2684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146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82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5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7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4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9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29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59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467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5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91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5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1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606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00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59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3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36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22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23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106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8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36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20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0018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4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2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4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266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43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74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2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7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942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0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65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067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6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52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994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2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21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1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325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185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2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42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4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53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76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12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55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8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3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6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1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3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4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9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2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4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6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8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0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1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1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5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8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80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9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1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088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53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30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4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85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974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860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766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7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1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19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344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86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912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6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701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48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452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653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4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14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8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76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941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95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457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8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28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794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62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00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89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50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2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09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09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89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902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1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78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02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1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397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38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9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9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5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13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9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6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3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84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29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8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8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87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87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33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358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110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90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05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94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120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1615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2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86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263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410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925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7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2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097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9714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65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1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1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162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67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18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46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2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86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160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937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7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7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552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38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040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35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02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12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488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635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265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0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06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11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0476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135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2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89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86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97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244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07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13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50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320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406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62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8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993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76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347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17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0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6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7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4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0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04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8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61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576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3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1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0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86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657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871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4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42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2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201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767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495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21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65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71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6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3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704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44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53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8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56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385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91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828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95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18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0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65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60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29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428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7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74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72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7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4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52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91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37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5496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92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01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620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54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3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41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79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69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94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3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29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515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860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13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76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516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094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5970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54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1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01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879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89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91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6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99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2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4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24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4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69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3331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18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28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83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5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30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55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03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3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42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3041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957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226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864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50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2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68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2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70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359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7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52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91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110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734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77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97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79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59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2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72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68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52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342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84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98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4486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86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03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11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4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9.png"/><Relationship Id="rId42" Type="http://schemas.openxmlformats.org/officeDocument/2006/relationships/hyperlink" Target="http://expressjs.com/ru/api.html" TargetMode="External"/><Relationship Id="rId47" Type="http://schemas.openxmlformats.org/officeDocument/2006/relationships/hyperlink" Target="https://medium.com/webbdev/js-db3d35ffed7e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37.png"/><Relationship Id="rId84" Type="http://schemas.openxmlformats.org/officeDocument/2006/relationships/footer" Target="footer1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27.png"/><Relationship Id="rId58" Type="http://schemas.openxmlformats.org/officeDocument/2006/relationships/image" Target="media/image31.png"/><Relationship Id="rId74" Type="http://schemas.openxmlformats.org/officeDocument/2006/relationships/image" Target="media/image43.png"/><Relationship Id="rId79" Type="http://schemas.openxmlformats.org/officeDocument/2006/relationships/hyperlink" Target="https://mongoosejs.com/docs/schematypes.html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8.png"/><Relationship Id="rId14" Type="http://schemas.openxmlformats.org/officeDocument/2006/relationships/hyperlink" Target="https://praktikum.yandex.ru/trainer/web/lesson/e591cdbc-f411-4447-85a7-00d745529f2b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hyperlink" Target="https://praktikum.yandex.ru/learn/web/courses/4da123a7-d4aa-4bc2-b299-b48f921da09c/sprints/2798/topics/5dc7307b-8486-40a5-b418-0888ac73337e/lessons/3164b264-9a7e-4100-838c-62480f73fd2d/" TargetMode="External"/><Relationship Id="rId48" Type="http://schemas.openxmlformats.org/officeDocument/2006/relationships/hyperlink" Target="https://jscomplete.com/learn/node-beyond-basics/node-streams" TargetMode="External"/><Relationship Id="rId56" Type="http://schemas.openxmlformats.org/officeDocument/2006/relationships/image" Target="media/image29.png"/><Relationship Id="rId64" Type="http://schemas.openxmlformats.org/officeDocument/2006/relationships/hyperlink" Target="https://docs.mongodb.com/manual/tutorial/install-mongodb-on-windows/" TargetMode="External"/><Relationship Id="rId69" Type="http://schemas.openxmlformats.org/officeDocument/2006/relationships/image" Target="media/image38.png"/><Relationship Id="rId77" Type="http://schemas.openxmlformats.org/officeDocument/2006/relationships/hyperlink" Target="https://docs.mongodb.com/manual/tutorial/query-document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image" Target="media/image41.png"/><Relationship Id="rId80" Type="http://schemas.openxmlformats.org/officeDocument/2006/relationships/hyperlink" Target="https://mongoosejs.com/docs/guide.html" TargetMode="External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nodejs.org/api/path.html" TargetMode="External"/><Relationship Id="rId25" Type="http://schemas.openxmlformats.org/officeDocument/2006/relationships/hyperlink" Target="https://www.getpostman.com/downloads/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://yandex.ru/" TargetMode="External"/><Relationship Id="rId46" Type="http://schemas.openxmlformats.org/officeDocument/2006/relationships/hyperlink" Target="https://kangax.github.io/compat-table/es6/" TargetMode="External"/><Relationship Id="rId59" Type="http://schemas.openxmlformats.org/officeDocument/2006/relationships/image" Target="media/image32.png"/><Relationship Id="rId67" Type="http://schemas.openxmlformats.org/officeDocument/2006/relationships/hyperlink" Target="https://www.mongodb.com/download-center/compass" TargetMode="External"/><Relationship Id="rId20" Type="http://schemas.openxmlformats.org/officeDocument/2006/relationships/hyperlink" Target="https://chrome.google.com/webstore/detail/nodejs-v8-inspector-manag/gnhhdgbaldcilmgcpfddgdbkhjohddkj" TargetMode="External"/><Relationship Id="rId41" Type="http://schemas.openxmlformats.org/officeDocument/2006/relationships/hyperlink" Target="https://praktikum.yandex.ru/learn/web/courses/4da123a7-d4aa-4bc2-b299-b48f921da09c/sprints/2798/topics/5dc7307b-8486-40a5-b418-0888ac73337e/lessons/c0b00d3c-ac98-439a-b724-45efecfc896a/" TargetMode="External"/><Relationship Id="rId54" Type="http://schemas.openxmlformats.org/officeDocument/2006/relationships/hyperlink" Target="https://www.mongodb.com/download-center/community?jmp=docs" TargetMode="External"/><Relationship Id="rId62" Type="http://schemas.openxmlformats.org/officeDocument/2006/relationships/image" Target="media/image35.pn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83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nodejs.org/api/fs.html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api.kanye.rest/" TargetMode="External"/><Relationship Id="rId36" Type="http://schemas.openxmlformats.org/officeDocument/2006/relationships/image" Target="media/image21.png"/><Relationship Id="rId49" Type="http://schemas.openxmlformats.org/officeDocument/2006/relationships/hyperlink" Target="https://scotch.io/tutorials/keeping-api-routing-clean-using-express-routers" TargetMode="External"/><Relationship Id="rId57" Type="http://schemas.openxmlformats.org/officeDocument/2006/relationships/image" Target="media/image30.png"/><Relationship Id="rId10" Type="http://schemas.openxmlformats.org/officeDocument/2006/relationships/hyperlink" Target="https://praktikum.yandex.ru/learn/web/courses/370a2c73-45bf-439f-a747-ef4e3c0db48f/sprints/1703/topics/af1c30a0-05e5-46b5-8570-6742270bc6d8/lessons/548a7bd4-8c6e-4846-8bdb-7ffe699ab718/" TargetMode="External"/><Relationship Id="rId31" Type="http://schemas.openxmlformats.org/officeDocument/2006/relationships/image" Target="media/image16.png"/><Relationship Id="rId44" Type="http://schemas.openxmlformats.org/officeDocument/2006/relationships/hyperlink" Target="https://praktikum.yandex.ru/learn/web/courses/dbf98e55-0f76-444b-850c-4538708ad571/sprints/1425/topics/b4072eed-2089-45c0-9382-98ea71202341/lessons/72688d32-ec42-41de-a818-a219c59d88b2/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hyperlink" Target="https://docs.mongodb.com/manual/tutorial/install-mongodb-on-os-x/" TargetMode="External"/><Relationship Id="rId73" Type="http://schemas.openxmlformats.org/officeDocument/2006/relationships/image" Target="media/image42.png"/><Relationship Id="rId78" Type="http://schemas.openxmlformats.org/officeDocument/2006/relationships/hyperlink" Target="https://docs.mongodb.com/manual/mongo/" TargetMode="External"/><Relationship Id="rId81" Type="http://schemas.openxmlformats.org/officeDocument/2006/relationships/hyperlink" Target="https://mongoosejs.com/docs/api/model.html" TargetMode="External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nodejs.org/api/fs.html" TargetMode="External"/><Relationship Id="rId39" Type="http://schemas.openxmlformats.org/officeDocument/2006/relationships/hyperlink" Target="http://yandex.ru/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24.png"/><Relationship Id="rId55" Type="http://schemas.openxmlformats.org/officeDocument/2006/relationships/image" Target="media/image28.png"/><Relationship Id="rId76" Type="http://schemas.openxmlformats.org/officeDocument/2006/relationships/hyperlink" Target="https://www.mongodb.com/download-center/compass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40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praktikum.yandex.ru/learn/web/courses/35d951a1-b62c-4a96-96ac-a8118657fad0/sprints/1702/topics/249891dc-7cdb-44b9-b0d4-3762501e42da/lessons/d3e1663f-1cd4-4144-a8b2-a1d33d3b2fcc/" TargetMode="External"/><Relationship Id="rId40" Type="http://schemas.openxmlformats.org/officeDocument/2006/relationships/image" Target="media/image23.png"/><Relationship Id="rId45" Type="http://schemas.openxmlformats.org/officeDocument/2006/relationships/hyperlink" Target="https://praktikum.yandex.ru/learn/web/courses/4da123a7-d4aa-4bc2-b299-b48f921da09c/sprints/2798/topics/5dc7307b-8486-40a5-b418-0888ac73337e/lessons/8f98665e-1efd-4a6c-baed-10f7ec7891b7/" TargetMode="External"/><Relationship Id="rId66" Type="http://schemas.openxmlformats.org/officeDocument/2006/relationships/hyperlink" Target="https://docs.mongodb.com/manual/administration/install-on-linux/" TargetMode="External"/><Relationship Id="rId61" Type="http://schemas.openxmlformats.org/officeDocument/2006/relationships/image" Target="media/image34.png"/><Relationship Id="rId82" Type="http://schemas.openxmlformats.org/officeDocument/2006/relationships/hyperlink" Target="https://mongoosejs.com/docs/populate.html" TargetMode="Externa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95</Pages>
  <Words>20105</Words>
  <Characters>114605</Characters>
  <Application>Microsoft Office Word</Application>
  <DocSecurity>0</DocSecurity>
  <Lines>955</Lines>
  <Paragraphs>268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Sergey Popov</cp:lastModifiedBy>
  <cp:revision>2</cp:revision>
  <dcterms:created xsi:type="dcterms:W3CDTF">2021-05-21T00:40:00Z</dcterms:created>
  <dcterms:modified xsi:type="dcterms:W3CDTF">2021-05-21T00:40:00Z</dcterms:modified>
</cp:coreProperties>
</file>